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505"/>
      </w:tblGrid>
      <w:tr w:rsidR="00A60890" w:rsidRPr="00480E8A" w14:paraId="5CBC376D" w14:textId="77777777" w:rsidTr="00E5008F">
        <w:tc>
          <w:tcPr>
            <w:tcW w:w="1384" w:type="dxa"/>
            <w:tcBorders>
              <w:bottom w:val="single" w:sz="18" w:space="0" w:color="auto"/>
            </w:tcBorders>
            <w:vAlign w:val="center"/>
          </w:tcPr>
          <w:p w14:paraId="301DEC68" w14:textId="77777777" w:rsidR="00A60890" w:rsidRPr="00480E8A" w:rsidRDefault="00A60890" w:rsidP="00E5008F">
            <w:pPr>
              <w:pStyle w:val="Header"/>
              <w:tabs>
                <w:tab w:val="clear" w:pos="9360"/>
                <w:tab w:val="right" w:pos="1305"/>
              </w:tabs>
              <w:spacing w:before="60" w:after="120"/>
              <w:rPr>
                <w:color w:val="000000" w:themeColor="text1"/>
              </w:rPr>
            </w:pPr>
            <w:bookmarkStart w:id="0" w:name="_Hlk30034474"/>
            <w:r w:rsidRPr="00480E8A">
              <w:rPr>
                <w:noProof/>
                <w:color w:val="000000" w:themeColor="text1"/>
              </w:rPr>
              <w:drawing>
                <wp:inline distT="0" distB="0" distL="0" distR="0" wp14:anchorId="4601E0E9" wp14:editId="511E36FD">
                  <wp:extent cx="735366" cy="74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239" cy="756039"/>
                          </a:xfrm>
                          <a:prstGeom prst="rect">
                            <a:avLst/>
                          </a:prstGeom>
                          <a:noFill/>
                          <a:ln>
                            <a:noFill/>
                          </a:ln>
                        </pic:spPr>
                      </pic:pic>
                    </a:graphicData>
                  </a:graphic>
                </wp:inline>
              </w:drawing>
            </w:r>
          </w:p>
        </w:tc>
        <w:tc>
          <w:tcPr>
            <w:tcW w:w="8505" w:type="dxa"/>
            <w:tcBorders>
              <w:bottom w:val="single" w:sz="18" w:space="0" w:color="auto"/>
            </w:tcBorders>
            <w:vAlign w:val="center"/>
          </w:tcPr>
          <w:p w14:paraId="070312FA" w14:textId="4F126D7E" w:rsidR="00A60890" w:rsidRPr="00F801E2" w:rsidRDefault="00283FA9" w:rsidP="00E5008F">
            <w:pPr>
              <w:pStyle w:val="Header"/>
              <w:spacing w:after="120"/>
              <w:rPr>
                <w:color w:val="000000" w:themeColor="text1"/>
                <w:lang w:val="en-US"/>
              </w:rPr>
            </w:pPr>
            <w:r>
              <w:rPr>
                <w:color w:val="000000" w:themeColor="text1"/>
                <w:lang w:val="en-US"/>
              </w:rPr>
              <w:t>LAPORAN AKHIR</w:t>
            </w:r>
            <w:r w:rsidR="00A60890" w:rsidRPr="00480E8A">
              <w:rPr>
                <w:color w:val="000000" w:themeColor="text1"/>
              </w:rPr>
              <w:t xml:space="preserve"> </w:t>
            </w:r>
            <w:r w:rsidR="00D46159">
              <w:rPr>
                <w:color w:val="000000" w:themeColor="text1"/>
                <w:lang w:val="en-US"/>
              </w:rPr>
              <w:t>PENGABDIAN KEPADA MASYARAKAT</w:t>
            </w:r>
            <w:r w:rsidR="00F801E2">
              <w:t xml:space="preserve"> </w:t>
            </w:r>
            <w:r w:rsidR="00F801E2">
              <w:rPr>
                <w:lang w:val="en-US"/>
              </w:rPr>
              <w:t>2022</w:t>
            </w:r>
          </w:p>
          <w:p w14:paraId="1BFBA5FD" w14:textId="77777777" w:rsidR="00A60890" w:rsidRPr="00480E8A" w:rsidRDefault="00A60890" w:rsidP="00E5008F">
            <w:pPr>
              <w:pStyle w:val="Header"/>
              <w:spacing w:after="120"/>
              <w:rPr>
                <w:color w:val="000000" w:themeColor="text1"/>
              </w:rPr>
            </w:pPr>
            <w:r w:rsidRPr="00480E8A">
              <w:rPr>
                <w:color w:val="000000" w:themeColor="text1"/>
              </w:rPr>
              <w:t>HIBAH LPPM-UMJ, Universitas Muhammadiyah Jakarta</w:t>
            </w:r>
          </w:p>
          <w:p w14:paraId="201B91FC" w14:textId="77777777" w:rsidR="00A60890" w:rsidRPr="00480E8A" w:rsidRDefault="00A60890" w:rsidP="00E5008F">
            <w:pPr>
              <w:pStyle w:val="Header"/>
              <w:spacing w:before="60" w:after="120"/>
              <w:rPr>
                <w:color w:val="000000" w:themeColor="text1"/>
              </w:rPr>
            </w:pPr>
            <w:r w:rsidRPr="00480E8A">
              <w:rPr>
                <w:color w:val="000000" w:themeColor="text1"/>
              </w:rPr>
              <w:t>Tahun Usulan 2022, Tahun Pelaksanaan 2022</w:t>
            </w:r>
          </w:p>
        </w:tc>
      </w:tr>
    </w:tbl>
    <w:bookmarkEnd w:id="0"/>
    <w:p w14:paraId="3BA74A5B" w14:textId="77777777" w:rsidR="00A60890" w:rsidRPr="00480E8A" w:rsidRDefault="00A60890" w:rsidP="00A60890">
      <w:pPr>
        <w:pStyle w:val="ListParagraph"/>
        <w:numPr>
          <w:ilvl w:val="0"/>
          <w:numId w:val="1"/>
        </w:numPr>
        <w:spacing w:before="120" w:after="60"/>
        <w:ind w:left="284" w:hanging="284"/>
        <w:contextualSpacing w:val="0"/>
        <w:rPr>
          <w:color w:val="000000" w:themeColor="text1"/>
        </w:rPr>
      </w:pPr>
      <w:r w:rsidRPr="00480E8A">
        <w:rPr>
          <w:color w:val="000000" w:themeColor="text1"/>
        </w:rPr>
        <w:t xml:space="preserve">Judul  </w:t>
      </w:r>
      <w:r w:rsidRPr="00480E8A">
        <w:rPr>
          <w:i/>
          <w:color w:val="000000" w:themeColor="text1"/>
        </w:rPr>
        <w:t>*)</w:t>
      </w:r>
    </w:p>
    <w:tbl>
      <w:tblPr>
        <w:tblStyle w:val="TableGrid"/>
        <w:tblW w:w="5000" w:type="pct"/>
        <w:tblLook w:val="04A0" w:firstRow="1" w:lastRow="0" w:firstColumn="1" w:lastColumn="0" w:noHBand="0" w:noVBand="1"/>
      </w:tblPr>
      <w:tblGrid>
        <w:gridCol w:w="9629"/>
      </w:tblGrid>
      <w:tr w:rsidR="00A60890" w:rsidRPr="00480E8A" w14:paraId="7125C43B" w14:textId="77777777" w:rsidTr="00E5008F">
        <w:tc>
          <w:tcPr>
            <w:tcW w:w="5000" w:type="pct"/>
          </w:tcPr>
          <w:p w14:paraId="1BDC6545" w14:textId="77777777" w:rsidR="00A60890" w:rsidRPr="00480E8A" w:rsidRDefault="00A60890" w:rsidP="00E5008F">
            <w:pPr>
              <w:pStyle w:val="Heading1"/>
              <w:spacing w:before="60" w:after="60"/>
              <w:outlineLvl w:val="0"/>
              <w:rPr>
                <w:b/>
                <w:i w:val="0"/>
                <w:color w:val="000000" w:themeColor="text1"/>
                <w:lang w:eastAsia="en-GB"/>
              </w:rPr>
            </w:pPr>
            <w:r w:rsidRPr="00480E8A">
              <w:rPr>
                <w:b/>
                <w:i w:val="0"/>
                <w:color w:val="000000" w:themeColor="text1"/>
                <w:lang w:eastAsia="en-GB"/>
              </w:rPr>
              <w:t>PELATIHAN DETEKSI DINI KESEHATAN MENTAL  UNTUK  MENGUATKAN DAYA RESILENSI ANAK PASCA PANDEMI  PADA KELOMPOK KERJA GURU (KKG) KECAMATAN JATIASIH KOTA BEKASI TAHUN 2022</w:t>
            </w:r>
          </w:p>
        </w:tc>
      </w:tr>
    </w:tbl>
    <w:p w14:paraId="50E6062A" w14:textId="77777777" w:rsidR="00A60890" w:rsidRPr="00480E8A" w:rsidRDefault="00A60890" w:rsidP="00A60890">
      <w:pPr>
        <w:rPr>
          <w:color w:val="000000" w:themeColor="text1"/>
          <w:lang w:eastAsia="en-GB"/>
        </w:rPr>
      </w:pPr>
    </w:p>
    <w:p w14:paraId="2387677B"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Topik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4AE5C2C3" w14:textId="77777777" w:rsidTr="00E5008F">
        <w:tc>
          <w:tcPr>
            <w:tcW w:w="5000" w:type="pct"/>
          </w:tcPr>
          <w:p w14:paraId="1C999494" w14:textId="77777777" w:rsidR="00A60890" w:rsidRPr="00480E8A" w:rsidRDefault="00A60890" w:rsidP="00E5008F">
            <w:pPr>
              <w:spacing w:before="60" w:after="60"/>
              <w:jc w:val="both"/>
              <w:rPr>
                <w:color w:val="000000" w:themeColor="text1"/>
                <w:lang w:eastAsia="en-GB"/>
              </w:rPr>
            </w:pPr>
            <w:r w:rsidRPr="00480E8A">
              <w:rPr>
                <w:b/>
                <w:color w:val="000000" w:themeColor="text1"/>
                <w:lang w:eastAsia="en-GB"/>
              </w:rPr>
              <w:t>Pendidikan, Kesehatan, Sosial, dan Ekonomi Pendidikan Keluarga dan Masyarakat</w:t>
            </w:r>
          </w:p>
        </w:tc>
      </w:tr>
    </w:tbl>
    <w:p w14:paraId="6B6D9A3D" w14:textId="77777777" w:rsidR="00A60890" w:rsidRPr="00480E8A" w:rsidRDefault="00A60890" w:rsidP="00A60890">
      <w:pPr>
        <w:rPr>
          <w:color w:val="000000" w:themeColor="text1"/>
          <w:lang w:eastAsia="en-GB"/>
        </w:rPr>
      </w:pPr>
    </w:p>
    <w:p w14:paraId="66C3097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Bidang Ilmu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759A7F91" w14:textId="77777777" w:rsidTr="00E5008F">
        <w:tc>
          <w:tcPr>
            <w:tcW w:w="5000" w:type="pct"/>
          </w:tcPr>
          <w:p w14:paraId="634F55C6" w14:textId="77777777" w:rsidR="00A60890" w:rsidRPr="00480E8A" w:rsidRDefault="00A60890" w:rsidP="00E5008F">
            <w:pPr>
              <w:spacing w:before="60" w:after="60"/>
              <w:jc w:val="both"/>
              <w:rPr>
                <w:color w:val="000000" w:themeColor="text1"/>
                <w:lang w:eastAsia="en-GB"/>
              </w:rPr>
            </w:pPr>
            <w:r w:rsidRPr="00480E8A">
              <w:rPr>
                <w:b/>
                <w:color w:val="000000" w:themeColor="text1"/>
                <w:lang w:eastAsia="en-GB"/>
              </w:rPr>
              <w:t>Kesehatan Masyarakat; Pgsd; Pgtk dan (Paud); </w:t>
            </w:r>
          </w:p>
        </w:tc>
      </w:tr>
    </w:tbl>
    <w:p w14:paraId="431CDA6E" w14:textId="65976342" w:rsidR="00A60890" w:rsidRDefault="00A60890" w:rsidP="00A60890">
      <w:pPr>
        <w:ind w:left="284"/>
        <w:rPr>
          <w:color w:val="000000" w:themeColor="text1"/>
          <w:lang w:eastAsia="en-GB"/>
        </w:rPr>
      </w:pPr>
    </w:p>
    <w:p w14:paraId="388FFAAA" w14:textId="77777777" w:rsidR="001C3A9B" w:rsidRDefault="001C3A9B" w:rsidP="001C3A9B">
      <w:pPr>
        <w:pStyle w:val="ListParagraph"/>
        <w:numPr>
          <w:ilvl w:val="0"/>
          <w:numId w:val="1"/>
        </w:numPr>
        <w:spacing w:after="60"/>
        <w:ind w:left="284"/>
        <w:rPr>
          <w:lang w:eastAsia="en-GB"/>
        </w:rPr>
      </w:pPr>
      <w:r>
        <w:rPr>
          <w:lang w:eastAsia="en-GB"/>
        </w:rPr>
        <w:t xml:space="preserve">Mitra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46F1FB3" w14:textId="77777777" w:rsidTr="00E5008F">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02F31" w14:textId="77777777" w:rsidR="001C3A9B" w:rsidRPr="007E097A" w:rsidRDefault="001C3A9B" w:rsidP="00E5008F">
            <w:pPr>
              <w:pStyle w:val="ListParagraph"/>
              <w:spacing w:after="60"/>
              <w:ind w:left="0"/>
              <w:rPr>
                <w:b/>
                <w:bCs/>
                <w:lang w:eastAsia="en-GB"/>
              </w:rPr>
            </w:pPr>
            <w:r w:rsidRPr="007E097A">
              <w:rPr>
                <w:b/>
                <w:bCs/>
                <w:lang w:eastAsia="en-GB"/>
              </w:rPr>
              <w:t>Kelompok Kerja Guru (KKG) Kecamatan Jatiasih Kota Bekasi</w:t>
            </w:r>
          </w:p>
        </w:tc>
      </w:tr>
    </w:tbl>
    <w:p w14:paraId="161FF903" w14:textId="77777777" w:rsidR="001C3A9B" w:rsidRDefault="001C3A9B" w:rsidP="001C3A9B">
      <w:pPr>
        <w:pStyle w:val="ListParagraph"/>
        <w:spacing w:after="60"/>
        <w:ind w:left="283"/>
        <w:rPr>
          <w:lang w:eastAsia="en-GB"/>
        </w:rPr>
      </w:pPr>
    </w:p>
    <w:p w14:paraId="63A0998A" w14:textId="77777777" w:rsidR="001C3A9B" w:rsidRDefault="001C3A9B" w:rsidP="001C3A9B">
      <w:pPr>
        <w:pStyle w:val="ListParagraph"/>
        <w:numPr>
          <w:ilvl w:val="0"/>
          <w:numId w:val="1"/>
        </w:numPr>
        <w:spacing w:after="60"/>
        <w:ind w:left="284"/>
        <w:rPr>
          <w:lang w:eastAsia="en-GB"/>
        </w:rPr>
      </w:pPr>
      <w:r>
        <w:rPr>
          <w:lang w:eastAsia="en-GB"/>
        </w:rPr>
        <w:t xml:space="preserve">Lokasi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68A93AC" w14:textId="77777777" w:rsidTr="00E5008F">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3ED7" w14:textId="77777777" w:rsidR="001C3A9B" w:rsidRPr="007E097A" w:rsidRDefault="001C3A9B" w:rsidP="00E5008F">
            <w:pPr>
              <w:pStyle w:val="ListParagraph"/>
              <w:spacing w:after="60"/>
              <w:ind w:left="0"/>
              <w:rPr>
                <w:b/>
                <w:bCs/>
                <w:lang w:eastAsia="en-GB"/>
              </w:rPr>
            </w:pPr>
            <w:r w:rsidRPr="007E097A">
              <w:rPr>
                <w:b/>
                <w:bCs/>
                <w:lang w:eastAsia="en-GB"/>
              </w:rPr>
              <w:t>Desa JATIMEKAR Kecamatan JATIASIH Kota/Kabupaten KOTA BEKASIProvinsi JAWA BARAT</w:t>
            </w:r>
          </w:p>
        </w:tc>
      </w:tr>
    </w:tbl>
    <w:p w14:paraId="7BC7BC4E" w14:textId="77777777" w:rsidR="001C3A9B" w:rsidRPr="00480E8A" w:rsidRDefault="001C3A9B" w:rsidP="00A60890">
      <w:pPr>
        <w:ind w:left="284"/>
        <w:rPr>
          <w:color w:val="000000" w:themeColor="text1"/>
          <w:lang w:eastAsia="en-GB"/>
        </w:rPr>
      </w:pPr>
    </w:p>
    <w:p w14:paraId="44F4986F"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Identitas Peneliti </w:t>
      </w:r>
      <w:r w:rsidRPr="00480E8A">
        <w:rPr>
          <w:i/>
          <w:color w:val="000000" w:themeColor="text1"/>
          <w:lang w:eastAsia="en-GB"/>
        </w:rPr>
        <w:t>*)</w:t>
      </w:r>
    </w:p>
    <w:tbl>
      <w:tblPr>
        <w:tblStyle w:val="TableGrid"/>
        <w:tblW w:w="5058" w:type="pct"/>
        <w:tblLook w:val="04A0" w:firstRow="1" w:lastRow="0" w:firstColumn="1" w:lastColumn="0" w:noHBand="0" w:noVBand="1"/>
      </w:tblPr>
      <w:tblGrid>
        <w:gridCol w:w="1979"/>
        <w:gridCol w:w="1728"/>
        <w:gridCol w:w="1968"/>
        <w:gridCol w:w="1966"/>
        <w:gridCol w:w="2100"/>
      </w:tblGrid>
      <w:tr w:rsidR="00C32176" w:rsidRPr="00B41E9A" w14:paraId="2D91EB23" w14:textId="77777777" w:rsidTr="001C3A9B">
        <w:tc>
          <w:tcPr>
            <w:tcW w:w="1016" w:type="pct"/>
          </w:tcPr>
          <w:p w14:paraId="3511F71F" w14:textId="77777777" w:rsidR="001C3A9B" w:rsidRPr="00B41E9A" w:rsidRDefault="001C3A9B" w:rsidP="001C3A9B">
            <w:pPr>
              <w:spacing w:line="360" w:lineRule="auto"/>
              <w:jc w:val="center"/>
              <w:rPr>
                <w:b/>
                <w:bCs/>
                <w:lang w:eastAsia="en-GB"/>
              </w:rPr>
            </w:pPr>
            <w:r w:rsidRPr="00B41E9A">
              <w:rPr>
                <w:b/>
                <w:bCs/>
                <w:lang w:eastAsia="en-GB"/>
              </w:rPr>
              <w:t>Peran</w:t>
            </w:r>
          </w:p>
        </w:tc>
        <w:tc>
          <w:tcPr>
            <w:tcW w:w="887" w:type="pct"/>
          </w:tcPr>
          <w:p w14:paraId="0D4240D9" w14:textId="77777777" w:rsidR="001C3A9B" w:rsidRPr="00B41E9A" w:rsidRDefault="001C3A9B" w:rsidP="001C3A9B">
            <w:pPr>
              <w:spacing w:line="360" w:lineRule="auto"/>
              <w:jc w:val="center"/>
              <w:rPr>
                <w:b/>
                <w:bCs/>
                <w:lang w:eastAsia="en-GB"/>
              </w:rPr>
            </w:pPr>
            <w:r w:rsidRPr="00B41E9A">
              <w:rPr>
                <w:b/>
                <w:bCs/>
                <w:lang w:eastAsia="en-GB"/>
              </w:rPr>
              <w:t>Nama</w:t>
            </w:r>
          </w:p>
        </w:tc>
        <w:tc>
          <w:tcPr>
            <w:tcW w:w="1010" w:type="pct"/>
          </w:tcPr>
          <w:p w14:paraId="41BE7D7A" w14:textId="5D8D7680" w:rsidR="001C3A9B" w:rsidRPr="0040583A" w:rsidRDefault="001C3A9B" w:rsidP="001C3A9B">
            <w:pPr>
              <w:spacing w:line="360" w:lineRule="auto"/>
              <w:jc w:val="center"/>
              <w:rPr>
                <w:b/>
                <w:bCs/>
                <w:lang w:val="en-US" w:eastAsia="en-GB"/>
              </w:rPr>
            </w:pPr>
            <w:r w:rsidRPr="00B41E9A">
              <w:rPr>
                <w:b/>
                <w:bCs/>
                <w:lang w:eastAsia="en-GB"/>
              </w:rPr>
              <w:t>Sinta I</w:t>
            </w:r>
            <w:r>
              <w:rPr>
                <w:b/>
                <w:bCs/>
                <w:lang w:eastAsia="en-GB"/>
              </w:rPr>
              <w:t>D / NIM</w:t>
            </w:r>
            <w:r w:rsidR="0040583A">
              <w:rPr>
                <w:b/>
                <w:bCs/>
                <w:lang w:val="en-US" w:eastAsia="en-GB"/>
              </w:rPr>
              <w:t>/NIP</w:t>
            </w:r>
          </w:p>
        </w:tc>
        <w:tc>
          <w:tcPr>
            <w:tcW w:w="1009" w:type="pct"/>
          </w:tcPr>
          <w:p w14:paraId="43E09773" w14:textId="77777777" w:rsidR="001C3A9B" w:rsidRPr="00B41E9A" w:rsidRDefault="001C3A9B" w:rsidP="001C3A9B">
            <w:pPr>
              <w:spacing w:line="360" w:lineRule="auto"/>
              <w:jc w:val="center"/>
              <w:rPr>
                <w:b/>
                <w:bCs/>
                <w:lang w:eastAsia="en-GB"/>
              </w:rPr>
            </w:pPr>
            <w:r w:rsidRPr="00B41E9A">
              <w:rPr>
                <w:b/>
                <w:bCs/>
                <w:lang w:eastAsia="en-GB"/>
              </w:rPr>
              <w:t>Fakultas</w:t>
            </w:r>
          </w:p>
        </w:tc>
        <w:tc>
          <w:tcPr>
            <w:tcW w:w="1078" w:type="pct"/>
          </w:tcPr>
          <w:p w14:paraId="1A1EE05C" w14:textId="77777777" w:rsidR="001C3A9B" w:rsidRPr="00B41E9A" w:rsidRDefault="001C3A9B" w:rsidP="001C3A9B">
            <w:pPr>
              <w:spacing w:line="360" w:lineRule="auto"/>
              <w:jc w:val="center"/>
              <w:rPr>
                <w:b/>
                <w:bCs/>
                <w:lang w:eastAsia="en-GB"/>
              </w:rPr>
            </w:pPr>
            <w:r w:rsidRPr="00B41E9A">
              <w:rPr>
                <w:b/>
                <w:bCs/>
                <w:lang w:eastAsia="en-GB"/>
              </w:rPr>
              <w:t>Bidang Studi</w:t>
            </w:r>
          </w:p>
        </w:tc>
      </w:tr>
      <w:tr w:rsidR="00C32176" w:rsidRPr="00B41E9A" w14:paraId="6400CBB4" w14:textId="77777777" w:rsidTr="001C3A9B">
        <w:tc>
          <w:tcPr>
            <w:tcW w:w="1016" w:type="pct"/>
          </w:tcPr>
          <w:p w14:paraId="51F65CA7" w14:textId="77777777" w:rsidR="001C3A9B" w:rsidRPr="00B41E9A" w:rsidRDefault="001C3A9B" w:rsidP="001C3A9B">
            <w:pPr>
              <w:spacing w:line="360" w:lineRule="auto"/>
              <w:rPr>
                <w:lang w:eastAsia="en-GB"/>
              </w:rPr>
            </w:pPr>
            <w:r w:rsidRPr="00B41E9A">
              <w:rPr>
                <w:lang w:eastAsia="en-GB"/>
              </w:rPr>
              <w:t>Ketua Pengusul</w:t>
            </w:r>
          </w:p>
        </w:tc>
        <w:tc>
          <w:tcPr>
            <w:tcW w:w="887" w:type="pct"/>
          </w:tcPr>
          <w:p w14:paraId="734D62AF" w14:textId="77777777" w:rsidR="001C3A9B" w:rsidRPr="009730AF" w:rsidRDefault="001C3A9B" w:rsidP="001C3A9B">
            <w:pPr>
              <w:spacing w:line="360" w:lineRule="auto"/>
              <w:rPr>
                <w:bCs/>
                <w:lang w:eastAsia="en-GB"/>
              </w:rPr>
            </w:pPr>
            <w:r w:rsidRPr="009730AF">
              <w:rPr>
                <w:bCs/>
                <w:lang w:eastAsia="en-GB"/>
              </w:rPr>
              <w:t>Rohimi Zamzam</w:t>
            </w:r>
          </w:p>
        </w:tc>
        <w:tc>
          <w:tcPr>
            <w:tcW w:w="1010" w:type="pct"/>
          </w:tcPr>
          <w:p w14:paraId="7ACFC29D" w14:textId="77777777" w:rsidR="001C3A9B" w:rsidRPr="00B41E9A" w:rsidRDefault="001C3A9B" w:rsidP="001C3A9B">
            <w:pPr>
              <w:spacing w:line="360" w:lineRule="auto"/>
              <w:rPr>
                <w:lang w:eastAsia="en-GB"/>
              </w:rPr>
            </w:pPr>
            <w:r>
              <w:rPr>
                <w:lang w:eastAsia="en-GB"/>
              </w:rPr>
              <w:t>6017338</w:t>
            </w:r>
          </w:p>
        </w:tc>
        <w:tc>
          <w:tcPr>
            <w:tcW w:w="1009" w:type="pct"/>
          </w:tcPr>
          <w:p w14:paraId="0F6A08BC" w14:textId="77777777" w:rsidR="001C3A9B" w:rsidRPr="00B41E9A" w:rsidRDefault="001C3A9B" w:rsidP="001C3A9B">
            <w:pPr>
              <w:spacing w:line="360" w:lineRule="auto"/>
              <w:rPr>
                <w:lang w:eastAsia="en-GB"/>
              </w:rPr>
            </w:pPr>
            <w:r>
              <w:rPr>
                <w:lang w:eastAsia="en-GB"/>
              </w:rPr>
              <w:t>Fakultas Ilmu Pendidikan</w:t>
            </w:r>
          </w:p>
        </w:tc>
        <w:tc>
          <w:tcPr>
            <w:tcW w:w="1078" w:type="pct"/>
          </w:tcPr>
          <w:p w14:paraId="71DDC5F9" w14:textId="77777777" w:rsidR="001C3A9B" w:rsidRPr="00B41E9A" w:rsidRDefault="001C3A9B" w:rsidP="001C3A9B">
            <w:pPr>
              <w:spacing w:line="360" w:lineRule="auto"/>
              <w:rPr>
                <w:lang w:eastAsia="en-GB"/>
              </w:rPr>
            </w:pPr>
            <w:r>
              <w:rPr>
                <w:lang w:eastAsia="en-GB"/>
              </w:rPr>
              <w:t>Pendidikan Guru Pendidikan Anak Usia Dini</w:t>
            </w:r>
          </w:p>
        </w:tc>
      </w:tr>
      <w:tr w:rsidR="00C32176" w:rsidRPr="00B41E9A" w14:paraId="30654425" w14:textId="77777777" w:rsidTr="001C3A9B">
        <w:tc>
          <w:tcPr>
            <w:tcW w:w="1016" w:type="pct"/>
          </w:tcPr>
          <w:p w14:paraId="0D93A81D"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1</w:t>
            </w:r>
          </w:p>
        </w:tc>
        <w:tc>
          <w:tcPr>
            <w:tcW w:w="887" w:type="pct"/>
          </w:tcPr>
          <w:p w14:paraId="74A50D57" w14:textId="77777777" w:rsidR="001C3A9B" w:rsidRPr="00B41E9A" w:rsidRDefault="001C3A9B" w:rsidP="001C3A9B">
            <w:pPr>
              <w:spacing w:line="360" w:lineRule="auto"/>
              <w:rPr>
                <w:lang w:eastAsia="en-GB"/>
              </w:rPr>
            </w:pPr>
            <w:r w:rsidRPr="009730AF">
              <w:rPr>
                <w:bCs/>
                <w:lang w:eastAsia="en-GB"/>
              </w:rPr>
              <w:t>DEWI PURNAMAWATI</w:t>
            </w:r>
          </w:p>
        </w:tc>
        <w:tc>
          <w:tcPr>
            <w:tcW w:w="1010" w:type="pct"/>
          </w:tcPr>
          <w:p w14:paraId="7AFDB445" w14:textId="77777777" w:rsidR="001C3A9B" w:rsidRPr="00B41E9A" w:rsidRDefault="001C3A9B" w:rsidP="001C3A9B">
            <w:pPr>
              <w:spacing w:line="360" w:lineRule="auto"/>
              <w:rPr>
                <w:lang w:eastAsia="en-GB"/>
              </w:rPr>
            </w:pPr>
            <w:r>
              <w:rPr>
                <w:lang w:eastAsia="en-GB"/>
              </w:rPr>
              <w:t>6669204</w:t>
            </w:r>
          </w:p>
        </w:tc>
        <w:tc>
          <w:tcPr>
            <w:tcW w:w="1009" w:type="pct"/>
          </w:tcPr>
          <w:p w14:paraId="71F9AA08" w14:textId="77777777" w:rsidR="001C3A9B" w:rsidRPr="00B41E9A" w:rsidRDefault="001C3A9B" w:rsidP="001C3A9B">
            <w:pPr>
              <w:spacing w:line="360" w:lineRule="auto"/>
              <w:rPr>
                <w:lang w:eastAsia="en-GB"/>
              </w:rPr>
            </w:pPr>
            <w:r>
              <w:rPr>
                <w:lang w:eastAsia="en-GB"/>
              </w:rPr>
              <w:t>Fakultas Kesehatan Masyarakat</w:t>
            </w:r>
          </w:p>
        </w:tc>
        <w:tc>
          <w:tcPr>
            <w:tcW w:w="1078" w:type="pct"/>
          </w:tcPr>
          <w:p w14:paraId="11FCF590" w14:textId="77777777" w:rsidR="001C3A9B" w:rsidRPr="00B41E9A" w:rsidRDefault="001C3A9B" w:rsidP="001C3A9B">
            <w:pPr>
              <w:spacing w:line="360" w:lineRule="auto"/>
              <w:rPr>
                <w:lang w:eastAsia="en-GB"/>
              </w:rPr>
            </w:pPr>
            <w:r>
              <w:rPr>
                <w:lang w:eastAsia="en-GB"/>
              </w:rPr>
              <w:t>Kesehatan Masyarakat</w:t>
            </w:r>
          </w:p>
        </w:tc>
      </w:tr>
      <w:tr w:rsidR="00C32176" w:rsidRPr="00B41E9A" w14:paraId="2AC6BA66" w14:textId="77777777" w:rsidTr="001C3A9B">
        <w:tc>
          <w:tcPr>
            <w:tcW w:w="1016" w:type="pct"/>
          </w:tcPr>
          <w:p w14:paraId="37F40713"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2</w:t>
            </w:r>
          </w:p>
        </w:tc>
        <w:tc>
          <w:tcPr>
            <w:tcW w:w="887" w:type="pct"/>
          </w:tcPr>
          <w:p w14:paraId="27C03042" w14:textId="77777777" w:rsidR="001C3A9B" w:rsidRPr="00B41E9A" w:rsidRDefault="001C3A9B" w:rsidP="001C3A9B">
            <w:pPr>
              <w:spacing w:line="360" w:lineRule="auto"/>
              <w:rPr>
                <w:lang w:eastAsia="en-GB"/>
              </w:rPr>
            </w:pPr>
            <w:r w:rsidRPr="009730AF">
              <w:rPr>
                <w:bCs/>
                <w:lang w:eastAsia="en-GB"/>
              </w:rPr>
              <w:t>Muhammad Hayun</w:t>
            </w:r>
          </w:p>
        </w:tc>
        <w:tc>
          <w:tcPr>
            <w:tcW w:w="1010" w:type="pct"/>
          </w:tcPr>
          <w:p w14:paraId="13080AFA" w14:textId="77777777" w:rsidR="001C3A9B" w:rsidRPr="00B41E9A" w:rsidRDefault="001C3A9B" w:rsidP="001C3A9B">
            <w:pPr>
              <w:spacing w:line="360" w:lineRule="auto"/>
              <w:rPr>
                <w:lang w:eastAsia="en-GB"/>
              </w:rPr>
            </w:pPr>
            <w:r>
              <w:rPr>
                <w:lang w:eastAsia="en-GB"/>
              </w:rPr>
              <w:t>6672286</w:t>
            </w:r>
          </w:p>
        </w:tc>
        <w:tc>
          <w:tcPr>
            <w:tcW w:w="1009" w:type="pct"/>
          </w:tcPr>
          <w:p w14:paraId="3699D8BC" w14:textId="77777777" w:rsidR="001C3A9B" w:rsidRPr="00B41E9A" w:rsidRDefault="001C3A9B" w:rsidP="001C3A9B">
            <w:pPr>
              <w:spacing w:line="360" w:lineRule="auto"/>
              <w:rPr>
                <w:lang w:eastAsia="en-GB"/>
              </w:rPr>
            </w:pPr>
            <w:r>
              <w:rPr>
                <w:lang w:eastAsia="en-GB"/>
              </w:rPr>
              <w:t>Fakultas Ilmu Pendidikan</w:t>
            </w:r>
          </w:p>
        </w:tc>
        <w:tc>
          <w:tcPr>
            <w:tcW w:w="1078" w:type="pct"/>
          </w:tcPr>
          <w:p w14:paraId="471C7BD0" w14:textId="77777777" w:rsidR="001C3A9B" w:rsidRPr="00B41E9A" w:rsidRDefault="001C3A9B" w:rsidP="001C3A9B">
            <w:pPr>
              <w:spacing w:line="360" w:lineRule="auto"/>
              <w:rPr>
                <w:lang w:eastAsia="en-GB"/>
              </w:rPr>
            </w:pPr>
            <w:r>
              <w:rPr>
                <w:lang w:eastAsia="en-GB"/>
              </w:rPr>
              <w:t>Pendidikan Guru Sekolah Dasar</w:t>
            </w:r>
          </w:p>
        </w:tc>
      </w:tr>
      <w:tr w:rsidR="00C32176" w:rsidRPr="00B41E9A" w14:paraId="0FD0429C" w14:textId="77777777" w:rsidTr="001C3A9B">
        <w:tc>
          <w:tcPr>
            <w:tcW w:w="1016" w:type="pct"/>
          </w:tcPr>
          <w:p w14:paraId="24E99ABF" w14:textId="77777777" w:rsidR="001C3A9B" w:rsidRPr="00B41E9A" w:rsidRDefault="001C3A9B" w:rsidP="001C3A9B">
            <w:pPr>
              <w:spacing w:line="360" w:lineRule="auto"/>
              <w:rPr>
                <w:lang w:eastAsia="en-GB"/>
              </w:rPr>
            </w:pPr>
            <w:r w:rsidRPr="00B41E9A">
              <w:rPr>
                <w:lang w:eastAsia="en-GB"/>
              </w:rPr>
              <w:t xml:space="preserve">Anggota </w:t>
            </w:r>
            <w:r>
              <w:rPr>
                <w:lang w:eastAsia="en-GB"/>
              </w:rPr>
              <w:t>Dosen 3</w:t>
            </w:r>
          </w:p>
        </w:tc>
        <w:tc>
          <w:tcPr>
            <w:tcW w:w="887" w:type="pct"/>
          </w:tcPr>
          <w:p w14:paraId="30E25400" w14:textId="77777777" w:rsidR="001C3A9B" w:rsidRPr="009730AF" w:rsidRDefault="001C3A9B" w:rsidP="001C3A9B">
            <w:pPr>
              <w:spacing w:line="360" w:lineRule="auto"/>
              <w:rPr>
                <w:bCs/>
                <w:lang w:eastAsia="en-GB"/>
              </w:rPr>
            </w:pPr>
            <w:r w:rsidRPr="009730AF">
              <w:rPr>
                <w:bCs/>
                <w:lang w:eastAsia="en-GB"/>
              </w:rPr>
              <w:t>-</w:t>
            </w:r>
          </w:p>
        </w:tc>
        <w:tc>
          <w:tcPr>
            <w:tcW w:w="1010" w:type="pct"/>
          </w:tcPr>
          <w:p w14:paraId="75BD49D5" w14:textId="77777777" w:rsidR="001C3A9B" w:rsidRDefault="001C3A9B" w:rsidP="001C3A9B">
            <w:pPr>
              <w:spacing w:line="360" w:lineRule="auto"/>
              <w:rPr>
                <w:lang w:eastAsia="en-GB"/>
              </w:rPr>
            </w:pPr>
            <w:r>
              <w:rPr>
                <w:lang w:eastAsia="en-GB"/>
              </w:rPr>
              <w:t>-</w:t>
            </w:r>
          </w:p>
        </w:tc>
        <w:tc>
          <w:tcPr>
            <w:tcW w:w="1009" w:type="pct"/>
          </w:tcPr>
          <w:p w14:paraId="79C6554E" w14:textId="77777777" w:rsidR="001C3A9B" w:rsidRDefault="001C3A9B" w:rsidP="001C3A9B">
            <w:pPr>
              <w:spacing w:line="360" w:lineRule="auto"/>
              <w:rPr>
                <w:lang w:eastAsia="en-GB"/>
              </w:rPr>
            </w:pPr>
            <w:r>
              <w:rPr>
                <w:lang w:eastAsia="en-GB"/>
              </w:rPr>
              <w:t>-</w:t>
            </w:r>
          </w:p>
        </w:tc>
        <w:tc>
          <w:tcPr>
            <w:tcW w:w="1078" w:type="pct"/>
          </w:tcPr>
          <w:p w14:paraId="48C384F3" w14:textId="77777777" w:rsidR="001C3A9B" w:rsidRDefault="001C3A9B" w:rsidP="001C3A9B">
            <w:pPr>
              <w:spacing w:line="360" w:lineRule="auto"/>
              <w:rPr>
                <w:lang w:eastAsia="en-GB"/>
              </w:rPr>
            </w:pPr>
            <w:r>
              <w:rPr>
                <w:lang w:eastAsia="en-GB"/>
              </w:rPr>
              <w:t>-</w:t>
            </w:r>
          </w:p>
        </w:tc>
      </w:tr>
      <w:tr w:rsidR="00C32176" w:rsidRPr="00B41E9A" w14:paraId="5B6E686A" w14:textId="77777777" w:rsidTr="001C3A9B">
        <w:tc>
          <w:tcPr>
            <w:tcW w:w="1016" w:type="pct"/>
          </w:tcPr>
          <w:p w14:paraId="3F084AC7" w14:textId="3273B04A" w:rsidR="001C3A9B" w:rsidRPr="00B41E9A" w:rsidRDefault="001C3A9B" w:rsidP="001C3A9B">
            <w:pPr>
              <w:spacing w:line="360" w:lineRule="auto"/>
              <w:rPr>
                <w:lang w:eastAsia="en-GB"/>
              </w:rPr>
            </w:pPr>
            <w:r>
              <w:rPr>
                <w:lang w:eastAsia="en-GB"/>
              </w:rPr>
              <w:t>Anggota Mhs</w:t>
            </w:r>
            <w:r>
              <w:rPr>
                <w:lang w:val="en-US" w:eastAsia="en-GB"/>
              </w:rPr>
              <w:t>/Tendik</w:t>
            </w:r>
            <w:r>
              <w:rPr>
                <w:lang w:eastAsia="en-GB"/>
              </w:rPr>
              <w:t xml:space="preserve"> 1</w:t>
            </w:r>
          </w:p>
        </w:tc>
        <w:tc>
          <w:tcPr>
            <w:tcW w:w="887" w:type="pct"/>
          </w:tcPr>
          <w:p w14:paraId="3C299673" w14:textId="77777777" w:rsidR="001C3A9B" w:rsidRPr="009730AF" w:rsidRDefault="001C3A9B" w:rsidP="001C3A9B">
            <w:pPr>
              <w:spacing w:line="360" w:lineRule="auto"/>
              <w:rPr>
                <w:bCs/>
                <w:lang w:eastAsia="en-GB"/>
              </w:rPr>
            </w:pPr>
            <w:r w:rsidRPr="009730AF">
              <w:rPr>
                <w:bCs/>
                <w:lang w:eastAsia="en-GB"/>
              </w:rPr>
              <w:t>SIDIQ NUGROHO</w:t>
            </w:r>
          </w:p>
        </w:tc>
        <w:tc>
          <w:tcPr>
            <w:tcW w:w="1010" w:type="pct"/>
          </w:tcPr>
          <w:p w14:paraId="227D91AC" w14:textId="77777777" w:rsidR="001C3A9B" w:rsidRDefault="001C3A9B" w:rsidP="001C3A9B">
            <w:pPr>
              <w:spacing w:line="360" w:lineRule="auto"/>
              <w:rPr>
                <w:lang w:eastAsia="en-GB"/>
              </w:rPr>
            </w:pPr>
            <w:r>
              <w:rPr>
                <w:lang w:eastAsia="en-GB"/>
              </w:rPr>
              <w:t>15824</w:t>
            </w:r>
          </w:p>
        </w:tc>
        <w:tc>
          <w:tcPr>
            <w:tcW w:w="1009" w:type="pct"/>
          </w:tcPr>
          <w:p w14:paraId="464A296F" w14:textId="77777777" w:rsidR="001C3A9B" w:rsidRDefault="001C3A9B" w:rsidP="001C3A9B">
            <w:pPr>
              <w:spacing w:line="360" w:lineRule="auto"/>
              <w:rPr>
                <w:lang w:eastAsia="en-GB"/>
              </w:rPr>
            </w:pPr>
            <w:r>
              <w:rPr>
                <w:lang w:eastAsia="en-GB"/>
              </w:rPr>
              <w:t>-</w:t>
            </w:r>
          </w:p>
        </w:tc>
        <w:tc>
          <w:tcPr>
            <w:tcW w:w="1078" w:type="pct"/>
          </w:tcPr>
          <w:p w14:paraId="262458C6" w14:textId="77777777" w:rsidR="001C3A9B" w:rsidRDefault="001C3A9B" w:rsidP="001C3A9B">
            <w:pPr>
              <w:spacing w:line="360" w:lineRule="auto"/>
              <w:rPr>
                <w:lang w:eastAsia="en-GB"/>
              </w:rPr>
            </w:pPr>
            <w:r>
              <w:rPr>
                <w:lang w:eastAsia="en-GB"/>
              </w:rPr>
              <w:t>-</w:t>
            </w:r>
          </w:p>
        </w:tc>
      </w:tr>
      <w:tr w:rsidR="00C32176" w:rsidRPr="00B41E9A" w14:paraId="2D0C748A" w14:textId="77777777" w:rsidTr="001C3A9B">
        <w:tc>
          <w:tcPr>
            <w:tcW w:w="1016" w:type="pct"/>
          </w:tcPr>
          <w:p w14:paraId="35A88519" w14:textId="7A0B475F" w:rsidR="001C3A9B" w:rsidRPr="00B41E9A" w:rsidRDefault="001C3A9B" w:rsidP="001C3A9B">
            <w:pPr>
              <w:spacing w:line="360" w:lineRule="auto"/>
              <w:rPr>
                <w:lang w:eastAsia="en-GB"/>
              </w:rPr>
            </w:pPr>
            <w:r>
              <w:rPr>
                <w:lang w:eastAsia="en-GB"/>
              </w:rPr>
              <w:t>Anggota Mhs</w:t>
            </w:r>
            <w:r>
              <w:rPr>
                <w:lang w:val="en-US" w:eastAsia="en-GB"/>
              </w:rPr>
              <w:t>/Tendik</w:t>
            </w:r>
            <w:r>
              <w:rPr>
                <w:lang w:eastAsia="en-GB"/>
              </w:rPr>
              <w:t xml:space="preserve"> 2</w:t>
            </w:r>
          </w:p>
        </w:tc>
        <w:tc>
          <w:tcPr>
            <w:tcW w:w="887" w:type="pct"/>
          </w:tcPr>
          <w:p w14:paraId="1D06DAB7" w14:textId="77777777" w:rsidR="001C3A9B" w:rsidRPr="009730AF" w:rsidRDefault="001C3A9B" w:rsidP="001C3A9B">
            <w:pPr>
              <w:spacing w:line="360" w:lineRule="auto"/>
              <w:rPr>
                <w:bCs/>
                <w:lang w:eastAsia="en-GB"/>
              </w:rPr>
            </w:pPr>
            <w:r w:rsidRPr="009730AF">
              <w:rPr>
                <w:bCs/>
                <w:lang w:eastAsia="en-GB"/>
              </w:rPr>
              <w:t>SIDIQ NUGROHO</w:t>
            </w:r>
          </w:p>
        </w:tc>
        <w:tc>
          <w:tcPr>
            <w:tcW w:w="1010" w:type="pct"/>
          </w:tcPr>
          <w:p w14:paraId="2B014EA9" w14:textId="77777777" w:rsidR="001C3A9B" w:rsidRDefault="001C3A9B" w:rsidP="001C3A9B">
            <w:pPr>
              <w:spacing w:line="360" w:lineRule="auto"/>
              <w:rPr>
                <w:lang w:eastAsia="en-GB"/>
              </w:rPr>
            </w:pPr>
            <w:r>
              <w:rPr>
                <w:lang w:eastAsia="en-GB"/>
              </w:rPr>
              <w:t>15824</w:t>
            </w:r>
          </w:p>
        </w:tc>
        <w:tc>
          <w:tcPr>
            <w:tcW w:w="1009" w:type="pct"/>
          </w:tcPr>
          <w:p w14:paraId="6C337B5D" w14:textId="77777777" w:rsidR="001C3A9B" w:rsidRDefault="001C3A9B" w:rsidP="001C3A9B">
            <w:pPr>
              <w:spacing w:line="360" w:lineRule="auto"/>
              <w:rPr>
                <w:lang w:eastAsia="en-GB"/>
              </w:rPr>
            </w:pPr>
            <w:r>
              <w:rPr>
                <w:lang w:eastAsia="en-GB"/>
              </w:rPr>
              <w:t>-</w:t>
            </w:r>
          </w:p>
        </w:tc>
        <w:tc>
          <w:tcPr>
            <w:tcW w:w="1078" w:type="pct"/>
          </w:tcPr>
          <w:p w14:paraId="0E10940D" w14:textId="77777777" w:rsidR="001C3A9B" w:rsidRDefault="001C3A9B" w:rsidP="001C3A9B">
            <w:pPr>
              <w:spacing w:line="360" w:lineRule="auto"/>
              <w:rPr>
                <w:lang w:eastAsia="en-GB"/>
              </w:rPr>
            </w:pPr>
            <w:r>
              <w:rPr>
                <w:lang w:eastAsia="en-GB"/>
              </w:rPr>
              <w:t>-</w:t>
            </w:r>
          </w:p>
        </w:tc>
      </w:tr>
      <w:tr w:rsidR="001C3A9B" w:rsidRPr="00B41E9A" w14:paraId="58636A2E" w14:textId="77777777" w:rsidTr="001C3A9B">
        <w:tc>
          <w:tcPr>
            <w:tcW w:w="1016" w:type="pct"/>
          </w:tcPr>
          <w:p w14:paraId="0521B17D" w14:textId="2F12C036" w:rsidR="001C3A9B" w:rsidRPr="00D02BEA" w:rsidRDefault="001C3A9B" w:rsidP="001C3A9B">
            <w:pPr>
              <w:spacing w:line="360" w:lineRule="auto"/>
              <w:rPr>
                <w:lang w:val="en-US" w:eastAsia="en-GB"/>
              </w:rPr>
            </w:pPr>
            <w:r>
              <w:rPr>
                <w:lang w:val="en-US" w:eastAsia="en-GB"/>
              </w:rPr>
              <w:t xml:space="preserve">Anggota </w:t>
            </w:r>
            <w:r>
              <w:rPr>
                <w:lang w:eastAsia="en-GB"/>
              </w:rPr>
              <w:t>Mhs</w:t>
            </w:r>
            <w:r>
              <w:rPr>
                <w:lang w:val="en-US" w:eastAsia="en-GB"/>
              </w:rPr>
              <w:t>/Tendik</w:t>
            </w:r>
            <w:r>
              <w:rPr>
                <w:lang w:eastAsia="en-GB"/>
              </w:rPr>
              <w:t xml:space="preserve"> </w:t>
            </w:r>
            <w:r w:rsidR="00D02BEA">
              <w:rPr>
                <w:lang w:val="en-US" w:eastAsia="en-GB"/>
              </w:rPr>
              <w:t>3</w:t>
            </w:r>
          </w:p>
        </w:tc>
        <w:tc>
          <w:tcPr>
            <w:tcW w:w="887" w:type="pct"/>
          </w:tcPr>
          <w:p w14:paraId="78A2C373" w14:textId="17FEE973" w:rsidR="001C3A9B" w:rsidRPr="009730AF" w:rsidRDefault="001C3A9B" w:rsidP="001C3A9B">
            <w:pPr>
              <w:spacing w:line="360" w:lineRule="auto"/>
              <w:rPr>
                <w:bCs/>
                <w:lang w:eastAsia="en-GB"/>
              </w:rPr>
            </w:pPr>
            <w:r w:rsidRPr="009730AF">
              <w:rPr>
                <w:bCs/>
                <w:lang w:eastAsia="en-GB"/>
              </w:rPr>
              <w:t>${nama_mhs3}</w:t>
            </w:r>
          </w:p>
        </w:tc>
        <w:tc>
          <w:tcPr>
            <w:tcW w:w="1010" w:type="pct"/>
          </w:tcPr>
          <w:p w14:paraId="17311814" w14:textId="63DEF394" w:rsidR="001C3A9B" w:rsidRDefault="001C3A9B" w:rsidP="001C3A9B">
            <w:pPr>
              <w:spacing w:line="360" w:lineRule="auto"/>
              <w:rPr>
                <w:lang w:eastAsia="en-GB"/>
              </w:rPr>
            </w:pPr>
            <w:r>
              <w:rPr>
                <w:lang w:eastAsia="en-GB"/>
              </w:rPr>
              <w:t>15824</w:t>
            </w:r>
          </w:p>
        </w:tc>
        <w:tc>
          <w:tcPr>
            <w:tcW w:w="1009" w:type="pct"/>
          </w:tcPr>
          <w:p w14:paraId="51757023" w14:textId="59A20ECC" w:rsidR="001C3A9B" w:rsidRDefault="001C3A9B" w:rsidP="001C3A9B">
            <w:pPr>
              <w:spacing w:line="360" w:lineRule="auto"/>
              <w:rPr>
                <w:lang w:eastAsia="en-GB"/>
              </w:rPr>
            </w:pPr>
            <w:r>
              <w:rPr>
                <w:lang w:eastAsia="en-GB"/>
              </w:rPr>
              <w:t>-</w:t>
            </w:r>
          </w:p>
        </w:tc>
        <w:tc>
          <w:tcPr>
            <w:tcW w:w="1078" w:type="pct"/>
          </w:tcPr>
          <w:p w14:paraId="215BC363" w14:textId="391E7E34" w:rsidR="001C3A9B" w:rsidRDefault="001C3A9B" w:rsidP="001C3A9B">
            <w:pPr>
              <w:spacing w:line="360" w:lineRule="auto"/>
              <w:rPr>
                <w:lang w:eastAsia="en-GB"/>
              </w:rPr>
            </w:pPr>
            <w:r>
              <w:rPr>
                <w:lang w:eastAsia="en-GB"/>
              </w:rPr>
              <w:t>-</w:t>
            </w:r>
          </w:p>
        </w:tc>
      </w:tr>
    </w:tbl>
    <w:p w14:paraId="577ADF93" w14:textId="77777777" w:rsidR="00A60890" w:rsidRPr="00480E8A" w:rsidRDefault="00A60890" w:rsidP="00A60890">
      <w:pPr>
        <w:rPr>
          <w:color w:val="000000" w:themeColor="text1"/>
          <w:lang w:eastAsia="en-GB"/>
        </w:rPr>
      </w:pPr>
    </w:p>
    <w:p w14:paraId="1FDFE9DD" w14:textId="61DC5F6A"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Pengesahan Usulan</w:t>
      </w:r>
      <w:r w:rsidR="001C3A9B">
        <w:rPr>
          <w:color w:val="000000" w:themeColor="text1"/>
          <w:lang w:eastAsia="en-GB"/>
        </w:rPr>
        <w:t xml:space="preserve"> Proposal</w:t>
      </w:r>
      <w:r w:rsidRPr="00480E8A">
        <w:rPr>
          <w:color w:val="000000" w:themeColor="text1"/>
          <w:lang w:eastAsia="en-GB"/>
        </w:rPr>
        <w:t xml:space="preserve"> </w:t>
      </w:r>
      <w:r w:rsidRPr="00480E8A">
        <w:rPr>
          <w:i/>
          <w:color w:val="000000" w:themeColor="text1"/>
          <w:lang w:eastAsia="en-GB"/>
        </w:rPr>
        <w:t>*)</w:t>
      </w:r>
    </w:p>
    <w:tbl>
      <w:tblPr>
        <w:tblStyle w:val="TableGrid"/>
        <w:tblW w:w="5000" w:type="pct"/>
        <w:tblLook w:val="04A0" w:firstRow="1" w:lastRow="0" w:firstColumn="1" w:lastColumn="0" w:noHBand="0" w:noVBand="1"/>
      </w:tblPr>
      <w:tblGrid>
        <w:gridCol w:w="2325"/>
        <w:gridCol w:w="1892"/>
        <w:gridCol w:w="1815"/>
        <w:gridCol w:w="1460"/>
        <w:gridCol w:w="2137"/>
      </w:tblGrid>
      <w:tr w:rsidR="00A60890" w:rsidRPr="00480E8A" w14:paraId="2BB367C7" w14:textId="77777777" w:rsidTr="00E5008F">
        <w:tc>
          <w:tcPr>
            <w:tcW w:w="1214" w:type="pct"/>
            <w:vAlign w:val="center"/>
          </w:tcPr>
          <w:p w14:paraId="6C1B867E"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89" w:type="pct"/>
            <w:vAlign w:val="center"/>
          </w:tcPr>
          <w:p w14:paraId="77038D5A"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49" w:type="pct"/>
            <w:vAlign w:val="center"/>
          </w:tcPr>
          <w:p w14:paraId="5E52A004"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36" w:type="pct"/>
            <w:vAlign w:val="center"/>
          </w:tcPr>
          <w:p w14:paraId="22D1B011"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112" w:type="pct"/>
            <w:vAlign w:val="center"/>
          </w:tcPr>
          <w:p w14:paraId="615C4441"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71F6681B" w14:textId="77777777" w:rsidTr="00E5008F">
        <w:tc>
          <w:tcPr>
            <w:tcW w:w="1214" w:type="pct"/>
            <w:vAlign w:val="center"/>
          </w:tcPr>
          <w:p w14:paraId="1CA101EE"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989" w:type="pct"/>
            <w:vAlign w:val="center"/>
          </w:tcPr>
          <w:p w14:paraId="42EAC183"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949" w:type="pct"/>
            <w:vAlign w:val="center"/>
          </w:tcPr>
          <w:p w14:paraId="2198CA08"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736" w:type="pct"/>
            <w:vAlign w:val="center"/>
          </w:tcPr>
          <w:p w14:paraId="7D8B60F4"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1112" w:type="pct"/>
            <w:vAlign w:val="center"/>
          </w:tcPr>
          <w:p w14:paraId="67137EDA"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r>
    </w:tbl>
    <w:p w14:paraId="1504B7C4" w14:textId="77777777" w:rsidR="00A60890" w:rsidRPr="00480E8A" w:rsidRDefault="00A60890" w:rsidP="00A60890">
      <w:pPr>
        <w:pStyle w:val="ListParagraph"/>
        <w:spacing w:after="60"/>
        <w:ind w:left="283"/>
        <w:contextualSpacing w:val="0"/>
        <w:rPr>
          <w:color w:val="000000" w:themeColor="text1"/>
          <w:lang w:eastAsia="en-GB"/>
        </w:rPr>
      </w:pPr>
    </w:p>
    <w:tbl>
      <w:tblPr>
        <w:tblStyle w:val="TableGrid"/>
        <w:tblW w:w="5000" w:type="pct"/>
        <w:tblLook w:val="04A0" w:firstRow="1" w:lastRow="0" w:firstColumn="1" w:lastColumn="0" w:noHBand="0" w:noVBand="1"/>
      </w:tblPr>
      <w:tblGrid>
        <w:gridCol w:w="2292"/>
        <w:gridCol w:w="1855"/>
        <w:gridCol w:w="1832"/>
        <w:gridCol w:w="1513"/>
        <w:gridCol w:w="2137"/>
      </w:tblGrid>
      <w:tr w:rsidR="00A60890" w:rsidRPr="00480E8A" w14:paraId="04F35888" w14:textId="77777777" w:rsidTr="00E5008F">
        <w:tc>
          <w:tcPr>
            <w:tcW w:w="1199" w:type="pct"/>
            <w:vAlign w:val="center"/>
          </w:tcPr>
          <w:p w14:paraId="710A99AA"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72" w:type="pct"/>
            <w:vAlign w:val="center"/>
          </w:tcPr>
          <w:p w14:paraId="3EB60931"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60" w:type="pct"/>
            <w:vAlign w:val="center"/>
          </w:tcPr>
          <w:p w14:paraId="688B6F25"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 xml:space="preserve">Nama Pimpinan </w:t>
            </w:r>
            <w:r w:rsidRPr="00480E8A">
              <w:rPr>
                <w:b/>
                <w:color w:val="000000" w:themeColor="text1"/>
                <w:lang w:eastAsia="en-GB"/>
              </w:rPr>
              <w:lastRenderedPageBreak/>
              <w:t>Pemberi Persetujuan</w:t>
            </w:r>
          </w:p>
        </w:tc>
        <w:tc>
          <w:tcPr>
            <w:tcW w:w="792" w:type="pct"/>
            <w:vAlign w:val="center"/>
          </w:tcPr>
          <w:p w14:paraId="4833D02F"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lastRenderedPageBreak/>
              <w:t>Jabatan</w:t>
            </w:r>
          </w:p>
        </w:tc>
        <w:tc>
          <w:tcPr>
            <w:tcW w:w="1077" w:type="pct"/>
            <w:vAlign w:val="center"/>
          </w:tcPr>
          <w:p w14:paraId="06C66A94" w14:textId="77777777" w:rsidR="00A60890" w:rsidRPr="00480E8A" w:rsidRDefault="00A60890" w:rsidP="00E5008F">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4D87E111" w14:textId="77777777" w:rsidTr="00E5008F">
        <w:tc>
          <w:tcPr>
            <w:tcW w:w="1199" w:type="pct"/>
            <w:vAlign w:val="center"/>
          </w:tcPr>
          <w:p w14:paraId="069805B1"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972" w:type="pct"/>
            <w:vAlign w:val="center"/>
          </w:tcPr>
          <w:p w14:paraId="70EFCED0"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960" w:type="pct"/>
            <w:vAlign w:val="center"/>
          </w:tcPr>
          <w:p w14:paraId="7094FDC8"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792" w:type="pct"/>
            <w:vAlign w:val="center"/>
          </w:tcPr>
          <w:p w14:paraId="1ED8C337"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c>
          <w:tcPr>
            <w:tcW w:w="1077" w:type="pct"/>
            <w:vAlign w:val="center"/>
          </w:tcPr>
          <w:p w14:paraId="7CC5DBA2" w14:textId="77777777" w:rsidR="00A60890" w:rsidRPr="00480E8A" w:rsidRDefault="00A60890" w:rsidP="00E5008F">
            <w:pPr>
              <w:pStyle w:val="ListParagraph"/>
              <w:spacing w:after="60"/>
              <w:ind w:left="0"/>
              <w:contextualSpacing w:val="0"/>
              <w:rPr>
                <w:color w:val="000000" w:themeColor="text1"/>
                <w:lang w:eastAsia="en-GB"/>
              </w:rPr>
            </w:pPr>
            <w:r w:rsidRPr="00480E8A">
              <w:rPr>
                <w:color w:val="000000" w:themeColor="text1"/>
                <w:lang w:eastAsia="en-GB"/>
              </w:rPr>
              <w:t>-</w:t>
            </w:r>
          </w:p>
        </w:tc>
      </w:tr>
    </w:tbl>
    <w:p w14:paraId="70D235E5" w14:textId="77777777" w:rsidR="00A60890" w:rsidRPr="00480E8A" w:rsidRDefault="00A60890" w:rsidP="00A60890">
      <w:pPr>
        <w:pStyle w:val="ListParagraph"/>
        <w:spacing w:after="60"/>
        <w:ind w:left="283"/>
        <w:contextualSpacing w:val="0"/>
        <w:rPr>
          <w:color w:val="000000" w:themeColor="text1"/>
          <w:lang w:eastAsia="en-GB"/>
        </w:rPr>
      </w:pPr>
    </w:p>
    <w:p w14:paraId="4B6A818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Riwayat Penelitian Ketua Pengusul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0113BD85" w14:textId="77777777" w:rsidTr="00E5008F">
        <w:tc>
          <w:tcPr>
            <w:tcW w:w="5000" w:type="pct"/>
          </w:tcPr>
          <w:p w14:paraId="4FF83B9C" w14:textId="77777777" w:rsidR="00A60890" w:rsidRPr="00480E8A" w:rsidRDefault="00A60890" w:rsidP="00E5008F">
            <w:pPr>
              <w:pStyle w:val="ListParagraph"/>
              <w:spacing w:before="120" w:after="120"/>
              <w:ind w:left="0"/>
              <w:contextualSpacing w:val="0"/>
              <w:rPr>
                <w:color w:val="000000" w:themeColor="text1"/>
                <w:lang w:eastAsia="en-GB"/>
              </w:rPr>
            </w:pPr>
            <w:r w:rsidRPr="00480E8A">
              <w:rPr>
                <w:b/>
                <w:color w:val="000000" w:themeColor="text1"/>
                <w:lang w:eastAsia="en-GB"/>
              </w:rPr>
              <w:t>Hibah Pengabdian Masyarakat Internal</w:t>
              <w:br/>
              <w:t>Tahun Pelaksanaan 2020</w:t>
              <w:br/>
              <w:t>Penyelenggara Fakultas Ilmu Pendidikan</w:t>
              <w:br/>
              <w:t>Judul Proposal "BIMBINGAN PRA NIKAH UNTUK REMAJA DI PIMPINAN DAERAH AISYIYAH TANGERANG SELATAN DALAM RANGKA PENYIAPAN PAUD BERKUALITAS"</w:t>
              <w:br/>
              <w:t/>
              <w:br/>
              <w:t>Hibah Pengabdian Masyarakat Internal</w:t>
              <w:br/>
              <w:t>Tahun Pelaksanaan 2020</w:t>
              <w:br/>
              <w:t>Penyelenggara LPPM Universitas Muhammadiyah Jakarta</w:t>
              <w:br/>
              <w:t>Judul Proposal "PEMBERDAYAAN GURU TK AISYIYAH DALAM DETEKSI DINI TUBERKULOSIS PADA ANAK SEKOLAH"</w:t>
              <w:br/>
              <w:t/>
              <w:br/>
              <w:t>Hibah Penelitian Internal</w:t>
              <w:br/>
              <w:t>Tahun Pelaksanaan 2021</w:t>
              <w:br/>
              <w:t>Penyelenggara Fakultas Ilmu Pendidikan</w:t>
              <w:br/>
              <w:t>Judul Proposal "HUBUNGAN BIMBINGAN PERKAWINAN (BINWIN) TERHADAP  KELEKATAN ANAK PADA  KOMUNITAS IBU MUDA DENGAN ANAK USIA 2-6 TAHUN DI PDA 4 JATIASIH KOTA BEKASI TAHUN 2021"</w:t>
              <w:br/>
              <w:t/>
              <w:br/>
              <w:t>Hibah Pengabdian Masyarakat Internal</w:t>
              <w:br/>
              <w:t>Tahun Pelaksanaan 2022</w:t>
              <w:br/>
              <w:t>Penyelenggara LPPM Universitas Muhammadiyah Jakarta</w:t>
              <w:br/>
              <w:t>Judul Proposal "PELATIHAN DETEKSI DINI KESEHATAN MENTAL  UNTUK  MENGUATKAN DAYA RESILENSI ANAK PASCA PANDEMI  PADA KELOMPOK KERJA GURU (KKG) KECAMATAN JATIASIH KOTA BEKASI TAHUN 2022"</w:t>
              <w:br/>
              <w:t/>
              <w:br/>
              <w:t/>
            </w:r>
          </w:p>
        </w:tc>
      </w:tr>
    </w:tbl>
    <w:p w14:paraId="6D5A55BB" w14:textId="77777777" w:rsidR="00A60890" w:rsidRPr="00480E8A" w:rsidRDefault="00A60890" w:rsidP="00A60890">
      <w:pPr>
        <w:pStyle w:val="ListParagraph"/>
        <w:ind w:left="284"/>
        <w:rPr>
          <w:color w:val="000000" w:themeColor="text1"/>
          <w:lang w:eastAsia="en-GB"/>
        </w:rPr>
      </w:pPr>
    </w:p>
    <w:p w14:paraId="3D97CC8A" w14:textId="77777777" w:rsidR="00A60890" w:rsidRPr="00480E8A" w:rsidRDefault="00A60890" w:rsidP="00A60890">
      <w:pPr>
        <w:rPr>
          <w:rFonts w:eastAsia="Calibri"/>
          <w:color w:val="000000" w:themeColor="text1"/>
        </w:rPr>
      </w:pPr>
    </w:p>
    <w:p w14:paraId="038E94D7" w14:textId="77777777" w:rsidR="00A60890" w:rsidRDefault="00A60890" w:rsidP="00A60890">
      <w:pPr>
        <w:rPr>
          <w:rFonts w:eastAsia="Calibri"/>
          <w:color w:val="000000" w:themeColor="text1"/>
        </w:rPr>
      </w:pPr>
    </w:p>
    <w:p w14:paraId="0FF0B342" w14:textId="77777777" w:rsidR="00A60890" w:rsidRDefault="00A60890" w:rsidP="00A60890">
      <w:pPr>
        <w:rPr>
          <w:rFonts w:eastAsia="Calibri"/>
          <w:color w:val="000000" w:themeColor="text1"/>
        </w:rPr>
      </w:pPr>
      <w:r>
        <w:rPr>
          <w:rFonts w:eastAsia="Calibri"/>
          <w:color w:val="000000" w:themeColor="text1"/>
        </w:rPr>
        <w:br w:type="page"/>
      </w:r>
    </w:p>
    <w:p w14:paraId="20199277" w14:textId="77777777" w:rsidR="00A60890" w:rsidRPr="00480E8A" w:rsidRDefault="00A60890" w:rsidP="00A60890">
      <w:pPr>
        <w:rPr>
          <w:rFonts w:eastAsia="Calibri"/>
          <w:color w:val="000000" w:themeColor="text1"/>
        </w:rPr>
        <w:sectPr w:rsidR="00A60890" w:rsidRPr="00480E8A" w:rsidSect="00A60890">
          <w:footerReference w:type="first" r:id="rId9"/>
          <w:pgSz w:w="11907" w:h="16839" w:code="9"/>
          <w:pgMar w:top="426" w:right="1134" w:bottom="1134" w:left="1134" w:header="708" w:footer="824" w:gutter="0"/>
          <w:cols w:space="708"/>
          <w:titlePg/>
          <w:docGrid w:linePitch="360"/>
        </w:sectPr>
      </w:pPr>
    </w:p>
    <w:tbl>
      <w:tblPr>
        <w:tblStyle w:val="TableGrid"/>
        <w:tblW w:w="0" w:type="auto"/>
        <w:tblLook w:val="04A0" w:firstRow="1" w:lastRow="0" w:firstColumn="1" w:lastColumn="0" w:noHBand="0" w:noVBand="1"/>
      </w:tblPr>
      <w:tblGrid>
        <w:gridCol w:w="9629"/>
      </w:tblGrid>
      <w:tr w:rsidR="00A60890" w14:paraId="04776B73" w14:textId="77777777" w:rsidTr="00E5008F">
        <w:tc>
          <w:tcPr>
            <w:tcW w:w="9855" w:type="dxa"/>
          </w:tcPr>
          <w:p w14:paraId="1014AE82" w14:textId="408D2F8A" w:rsidR="00A60890" w:rsidRPr="00D46159" w:rsidRDefault="00A60890" w:rsidP="00E5008F">
            <w:pPr>
              <w:rPr>
                <w:rFonts w:eastAsia="Calibri"/>
                <w:color w:val="000000" w:themeColor="text1"/>
                <w:lang w:val="en-US"/>
              </w:rPr>
            </w:pPr>
            <w:permStart w:id="890966124" w:edGrp="everyone"/>
            <w:r w:rsidRPr="003C4D39">
              <w:rPr>
                <w:rFonts w:eastAsia="Calibri"/>
                <w:b/>
                <w:bCs/>
                <w:color w:val="000000" w:themeColor="text1"/>
              </w:rPr>
              <w:lastRenderedPageBreak/>
              <w:t>Judul</w:t>
            </w:r>
            <w:r>
              <w:rPr>
                <w:rFonts w:eastAsia="Calibri"/>
                <w:b/>
                <w:bCs/>
                <w:color w:val="000000" w:themeColor="text1"/>
              </w:rPr>
              <w:t xml:space="preserve">, </w:t>
            </w:r>
            <w:r w:rsidRPr="003C4D39">
              <w:rPr>
                <w:rFonts w:eastAsia="Calibri"/>
                <w:i/>
                <w:iCs/>
                <w:color w:val="000000" w:themeColor="text1"/>
              </w:rPr>
              <w:t xml:space="preserve">tuliskan judul usulan </w:t>
            </w:r>
            <w:r w:rsidR="00D46159">
              <w:rPr>
                <w:rFonts w:eastAsia="Calibri"/>
                <w:i/>
                <w:iCs/>
                <w:color w:val="000000" w:themeColor="text1"/>
                <w:lang w:val="en-US"/>
              </w:rPr>
              <w:t>pengabdian kepada masyarakat</w:t>
            </w:r>
          </w:p>
        </w:tc>
      </w:tr>
    </w:tbl>
    <w:p w14:paraId="7461D36C" w14:textId="797F1282" w:rsidR="00A60890" w:rsidRDefault="00A60890" w:rsidP="00A60890">
      <w:pPr>
        <w:tabs>
          <w:tab w:val="left" w:pos="1418"/>
        </w:tabs>
        <w:ind w:left="1418" w:hanging="1418"/>
        <w:rPr>
          <w:color w:val="000000" w:themeColor="text1"/>
        </w:rPr>
      </w:pPr>
      <w:r>
        <w:rPr>
          <w:color w:val="000000" w:themeColor="text1"/>
        </w:rPr>
        <w:t xml:space="preserve">JUDUL </w:t>
      </w:r>
    </w:p>
    <w:p w14:paraId="49668126" w14:textId="26446D8E" w:rsidR="00E5008F" w:rsidRPr="00E5008F" w:rsidRDefault="00E5008F" w:rsidP="00E5008F">
      <w:r w:rsidRPr="00E5008F">
        <w:rPr>
          <w:rFonts w:eastAsia="Calibri"/>
        </w:rPr>
        <w:t>Pelatihan Deteksi Dini Kesehatan Mental  Untuk  Menguatkan Daya Resilen</w:t>
      </w:r>
      <w:r w:rsidR="00ED58BB">
        <w:rPr>
          <w:rFonts w:eastAsia="Calibri"/>
        </w:rPr>
        <w:t xml:space="preserve">si Anak Pasca Pandemi  Pada KKG Guru </w:t>
      </w:r>
      <w:r w:rsidRPr="00E5008F">
        <w:rPr>
          <w:rFonts w:eastAsia="Calibri"/>
        </w:rPr>
        <w:t xml:space="preserve"> Tahun 2022</w:t>
      </w:r>
      <w:r w:rsidRPr="00E5008F">
        <w:t>.</w:t>
      </w:r>
    </w:p>
    <w:p w14:paraId="4C5F0570" w14:textId="77777777" w:rsidR="00A60890" w:rsidRPr="00480E8A" w:rsidRDefault="00A60890" w:rsidP="00A60890">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366A4F1E" w14:textId="77777777" w:rsidTr="00E5008F">
        <w:tc>
          <w:tcPr>
            <w:tcW w:w="5000" w:type="pct"/>
            <w:shd w:val="clear" w:color="auto" w:fill="auto"/>
          </w:tcPr>
          <w:p w14:paraId="746088BA" w14:textId="6D2F8003" w:rsidR="00A60890" w:rsidRPr="00480E8A" w:rsidRDefault="00D46159" w:rsidP="00C77330">
            <w:pPr>
              <w:jc w:val="both"/>
              <w:rPr>
                <w:rFonts w:eastAsia="Calibri"/>
                <w:b/>
                <w:color w:val="000000" w:themeColor="text1"/>
              </w:rPr>
            </w:pPr>
            <w:r w:rsidRPr="00C77330">
              <w:rPr>
                <w:rFonts w:eastAsia="Calibri"/>
                <w:b/>
                <w:color w:val="000000" w:themeColor="text1"/>
              </w:rPr>
              <w:t xml:space="preserve">Kajian </w:t>
            </w:r>
            <w:r w:rsidR="00A60890" w:rsidRPr="00C77330">
              <w:rPr>
                <w:rFonts w:eastAsia="Calibri"/>
                <w:b/>
                <w:color w:val="000000" w:themeColor="text1"/>
              </w:rPr>
              <w:t>Internalisasi AL ISLAM dan KEMUHAMMADIYAHAN</w:t>
            </w:r>
            <w:r w:rsidR="00A60890" w:rsidRPr="00C77330">
              <w:rPr>
                <w:rFonts w:eastAsia="Calibri"/>
                <w:bCs/>
                <w:color w:val="000000" w:themeColor="text1"/>
              </w:rPr>
              <w:t xml:space="preserve"> </w:t>
            </w:r>
            <w:r w:rsidRPr="00C77330">
              <w:rPr>
                <w:rFonts w:eastAsia="Calibri"/>
                <w:bCs/>
                <w:color w:val="000000" w:themeColor="text1"/>
              </w:rPr>
              <w:t>dengan</w:t>
            </w:r>
            <w:r w:rsidR="00A60890" w:rsidRPr="00C77330">
              <w:rPr>
                <w:rFonts w:eastAsia="Calibri"/>
                <w:bCs/>
                <w:color w:val="000000" w:themeColor="text1"/>
              </w:rPr>
              <w:t xml:space="preserve"> </w:t>
            </w:r>
            <w:r w:rsidRPr="00C77330">
              <w:rPr>
                <w:rFonts w:eastAsia="Calibri"/>
                <w:bCs/>
                <w:color w:val="000000" w:themeColor="text1"/>
              </w:rPr>
              <w:t>pengabdian kepada masyaraka</w:t>
            </w:r>
            <w:r>
              <w:rPr>
                <w:rFonts w:eastAsia="Calibri"/>
                <w:b/>
                <w:color w:val="000000" w:themeColor="text1"/>
              </w:rPr>
              <w:t>t</w:t>
            </w:r>
            <w:r w:rsidR="00A60890">
              <w:rPr>
                <w:rFonts w:eastAsia="Calibri"/>
                <w:b/>
                <w:color w:val="000000" w:themeColor="text1"/>
              </w:rPr>
              <w:t xml:space="preserve"> </w:t>
            </w:r>
            <w:r w:rsidR="00A60890" w:rsidRPr="00C02267">
              <w:rPr>
                <w:rFonts w:eastAsia="Calibri"/>
                <w:bCs/>
                <w:i/>
                <w:iCs/>
                <w:color w:val="000000" w:themeColor="text1"/>
              </w:rPr>
              <w:t xml:space="preserve">maksimal </w:t>
            </w:r>
            <w:r>
              <w:t>satu lembar dengan 1,5 spasi.</w:t>
            </w:r>
          </w:p>
        </w:tc>
      </w:tr>
    </w:tbl>
    <w:p w14:paraId="2769FC01" w14:textId="6258544E" w:rsidR="00A60890" w:rsidRDefault="00D46159" w:rsidP="00A60890">
      <w:pPr>
        <w:tabs>
          <w:tab w:val="left" w:pos="1418"/>
        </w:tabs>
        <w:ind w:left="1418" w:hanging="1418"/>
        <w:rPr>
          <w:color w:val="000000" w:themeColor="text1"/>
        </w:rPr>
      </w:pPr>
      <w:r>
        <w:rPr>
          <w:color w:val="000000" w:themeColor="text1"/>
        </w:rPr>
        <w:t>INTERNALISASI AL ISLAM</w:t>
      </w:r>
      <w:r w:rsidR="00A60890">
        <w:rPr>
          <w:color w:val="000000" w:themeColor="text1"/>
        </w:rPr>
        <w:t xml:space="preserve"> KEMUHAMMADIYAHAN</w:t>
      </w:r>
    </w:p>
    <w:p w14:paraId="3E866A40" w14:textId="77777777" w:rsidR="00E5008F" w:rsidRPr="00E5008F" w:rsidRDefault="00E5008F" w:rsidP="00E5008F">
      <w:pPr>
        <w:pStyle w:val="NormalWeb"/>
      </w:pPr>
      <w:r w:rsidRPr="00E5008F">
        <w:t xml:space="preserve">Proses menjalani kehidupan sehari-hari, seringkali dihinggapi berbagai masalah tak jarang menjadi beban pikiran seseorang bahkan menjadi penghalang dalam berkehidupan. Beban yang tak kunjung terurai, lama-kelamaan akan bertumpuk dan menjadi masalah bagi kesehatan mental atau jiwa seseorang. Dalam proses berkehidupan di masyarakat, apabila ada seseorang yang mengalami masalah kejiwaan atau terganggu kesehatan mental menjadi cap atau stigma yang tidak baik. Hal ini disebabkan pandangan dan pemahaman yang baik terhadap masalah kesehatan mental bahkan dikucilkan. </w:t>
      </w:r>
    </w:p>
    <w:p w14:paraId="45A6DE42" w14:textId="77777777" w:rsidR="00E5008F" w:rsidRPr="00E5008F" w:rsidRDefault="00E5008F" w:rsidP="00E5008F">
      <w:pPr>
        <w:pStyle w:val="NormalWeb"/>
      </w:pPr>
      <w:r>
        <w:t>Menurut Zakiah Daradjat, kesehatan mental</w:t>
      </w:r>
      <w:r w:rsidRPr="00E5008F">
        <w:t xml:space="preserve"> adalah terhindarnya orang dari gejala-gejala gangguan jiwa (neurose) dan dari gejala-gejala penyakit jiwa (psychose). Definisi yang pertama ini banyak mendapat sambutan dari kalangan psikiatri (kedokteran jiwa). Menurut definisi ini, orang yang sehat mentalnya adalah orang yang terhindar dari segala gangguan dan penyakit jiwa. Orang yang dikatakan menderita gangguan jiwa bila: sering cemas tanpa diketahui sebabnya, malas, tidak ada kegairahan untuk bekerja, rasa badan lesu dan sebagainya. Gejala-gejala tersebut dalam tingkat lanjutannya terdapat pada penyakit anxiety, neurasthenia, hysteria dan sebagainya. Sedangkan sakit jiwa adalah orang yang pandangannya jauh berbeda dari pandangan orang yang pada umumnya, jauh dari realitas, yang dalam istilah sehari-hari kita kenal miring, gila dan sebagainya. (Zakiah Daradjat,1988: 11).</w:t>
      </w:r>
    </w:p>
    <w:p w14:paraId="2DA96EFB" w14:textId="77777777" w:rsidR="00E5008F" w:rsidRPr="00E5008F" w:rsidRDefault="00E5008F" w:rsidP="00E5008F">
      <w:pPr>
        <w:pStyle w:val="NormalWeb"/>
      </w:pPr>
      <w:r w:rsidRPr="00E5008F">
        <w:t>Dr. Jalaluddin dalam buku </w:t>
      </w:r>
      <w:r w:rsidRPr="00E5008F">
        <w:rPr>
          <w:rStyle w:val="Emphasis"/>
        </w:rPr>
        <w:t>Psikologi Agama</w:t>
      </w:r>
      <w:r w:rsidRPr="00E5008F">
        <w:t> menyebut, "Kesehatan mental merupakan kondisi batin yang senantiasa berada dalam keadaan tenang, aman dan  tentram, dan upaya untuk menemukan ketenangan  batin  dapat dilakukan antara lain melalui penyesuaian diri  secara resignasi (penyerahan diri sepenuhnya kepada Tuhan)". (Zuhrotul (Republika online),2022). Selaras dengan itu Pemikir Muslim, al-Ghazali, meyakini manusia sebagai makhluk jasmani-ruhani dan aspek ruhiyah merupakan sebuah hakekat nyata. Terkait upaya menciptakan ketenangan jiwa, ia menyebut jiwa terdiri dari empat elemen pokok, yakni al-qalb, al-ruh, al-nafs, dan al-aql. Arti pertama nafs adalah nafsu-nafsu rendah yang kaitannya dengan raga dan kejiwaan, seperti dorongan agresif (al-ghadlab) dan dorongan erotik (al-syahwat). Kedua nafsu ini dimiliki oleh hewan dan manusia. Sementara makna nafs yang kedua adalah nafsu muthmainnah. Yang dimaksud nafsu muthmainnah adalah lembut, halus, suci dan tenang yang dapat mengantarkan untuk masuk ke dalam syurga-Nya. (QS al-Fajr ayat 27-28).</w:t>
      </w:r>
    </w:p>
    <w:p w14:paraId="58136754" w14:textId="77777777" w:rsidR="00E5008F" w:rsidRPr="00E5008F" w:rsidRDefault="00E5008F" w:rsidP="00E5008F">
      <w:pPr>
        <w:pStyle w:val="NormalWeb"/>
      </w:pPr>
      <w:r>
        <w:t xml:space="preserve">Qalb atau hati menurut Quraish Shihab terambil dari akar kata yang bermakna ‘membalik’, karena ia sering kali berbolak-balik, sekali senang sekali susah, sekali setuju dan sekali menolak, qalb amat berpotensi untuk tidak konsisten. </w:t>
      </w:r>
    </w:p>
    <w:p w14:paraId="7B6FDAAD" w14:textId="77777777" w:rsidR="00E5008F" w:rsidRPr="00E5008F" w:rsidRDefault="00E5008F" w:rsidP="00E5008F">
      <w:pPr>
        <w:pStyle w:val="NormalWeb"/>
      </w:pPr>
      <w:r>
        <w:t xml:space="preserve">Al-Quran pun menggambarkan demikian, bahwa qalb ada yang baik, ada pula sebaliknya. Ada beberapa ayat yang di dalamnya terkandung kata qalb: Pertama, Al-Quran surat al-Hujurat ayat 7, ِ ُكم ُوب ُل ِي ق َھُ ف ِی َما َن َو َزیَّن َ ْی ُكُم اْلإ ِل َ َحبَّ َب إ ِك َّن َّالله ٰ َ ْ◌ َول Artinya: “Dia (Allah) menciptakan keimanan dan menghiasinya di qalbu kamu.” Kedua, Al-Quran surat Qaf ayat 37, َھُ ِ َمن َكا َن ل َ ِذ ْك َری ل ِ َك ل ِي َذل ُ َو َش ِھ إ ید ِ َّن ف َی ال َّس ْم َع َوھ ْق َل ٌ◌ ْ ٌب أ ْو أل ق Artinya: “Sesungguhnya pada yang demikianitu terdapat peringatan bagi orang yang memiliki qalb atau menggunakan pendengaran sedang ia memperhatikan saksi.” Dari isi qalbu yang dijelaskan dari ayat-ayat tersebut, bahwa qalbu menampung hal-hal yang diketahui atau disadari oleh pemiliknya. (Baihaqi, 2008: 236). </w:t>
      </w:r>
    </w:p>
    <w:p w14:paraId="0D2524E6" w14:textId="77777777" w:rsidR="00E5008F" w:rsidRPr="00E5008F" w:rsidRDefault="00E5008F" w:rsidP="00E5008F">
      <w:pPr>
        <w:pStyle w:val="NormalWeb"/>
      </w:pPr>
      <w:r>
        <w:t>Dapat dikatakan bahwa kesehatan mental adalah terhindarnya seseorang dari gejala-gejala gangguan dan penyakit jiwa, dapat menyesuaikan diri, dapat memanfaatkan segala potensi dan bakat yang ada semaksimal mungkin dan membawa kepada kebahagiaan bersama serta tercapainya keharmonisan jiwa dalam hidup. (Zakiah Daradjat,1988: 13-14).</w:t>
      </w:r>
      <w:r w:rsidRPr="00E5008F">
        <w:t xml:space="preserve"> Dalam kehidupan sosial manusia, agama tak bisa dipisahkan. Fitrah manusia sebagai makhluk dapat membantu manusia mengobati jiwa dan mencegah dari gangguan kejiwaan maupun membina kondisi kesehatan mental.</w:t>
      </w:r>
    </w:p>
    <w:p w14:paraId="65053D61" w14:textId="77777777" w:rsidR="00E5008F" w:rsidRPr="00E5008F" w:rsidRDefault="00E5008F" w:rsidP="00E5008F">
      <w:pPr>
        <w:pStyle w:val="NormalWeb"/>
      </w:pPr>
      <w:r w:rsidRPr="00E5008F">
        <w:t>Dalam pengabdian masyarakat ini  terintegrasi dengan AIK,  dalam menjelaskan dan mengurai materi dll.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6D04383" w14:textId="77777777" w:rsidTr="00E5008F">
        <w:tc>
          <w:tcPr>
            <w:tcW w:w="5000" w:type="pct"/>
            <w:shd w:val="clear" w:color="auto" w:fill="auto"/>
          </w:tcPr>
          <w:p w14:paraId="489853B6" w14:textId="49450665" w:rsidR="00A60890" w:rsidRPr="00480E8A" w:rsidRDefault="00D46159" w:rsidP="00D46159">
            <w:pPr>
              <w:jc w:val="both"/>
              <w:rPr>
                <w:rFonts w:eastAsia="Calibri"/>
                <w:color w:val="000000" w:themeColor="text1"/>
              </w:rPr>
            </w:pPr>
            <w:r w:rsidRPr="00D46159">
              <w:rPr>
                <w:b/>
                <w:bCs/>
              </w:rPr>
              <w:t>Ringkasan</w:t>
            </w:r>
            <w:r w:rsidRPr="009F2E4E">
              <w:t xml:space="preserve"> </w:t>
            </w:r>
            <w:r>
              <w:t>usulan hibah pengabdian kepada masyarakat</w:t>
            </w:r>
            <w:r w:rsidRPr="009F2E4E">
              <w:t xml:space="preserve"> maksimal 500 kata yang memuat permasalahan, solusi dan target luaran yang akan dicapai</w:t>
            </w:r>
            <w:r>
              <w:t xml:space="preserve">. </w:t>
            </w:r>
            <w:r w:rsidRPr="009F2E4E">
              <w:t>Ringkasan juga memuat uraian secara cermat dan singkat rencana kegiatan yang diusulkan.</w:t>
            </w:r>
          </w:p>
        </w:tc>
      </w:tr>
    </w:tbl>
    <w:p w14:paraId="4EBABCA0" w14:textId="77777777" w:rsidR="00A60890" w:rsidRDefault="00A60890" w:rsidP="00A60890">
      <w:pPr>
        <w:tabs>
          <w:tab w:val="left" w:pos="1418"/>
        </w:tabs>
        <w:ind w:left="1418" w:hanging="1418"/>
        <w:rPr>
          <w:color w:val="000000" w:themeColor="text1"/>
        </w:rPr>
      </w:pPr>
      <w:r>
        <w:rPr>
          <w:color w:val="000000" w:themeColor="text1"/>
        </w:rPr>
        <w:t>RINGKASAN</w:t>
      </w:r>
    </w:p>
    <w:p w14:paraId="5001E0A8" w14:textId="77777777" w:rsidR="00E5008F" w:rsidRPr="00E5008F" w:rsidRDefault="00E5008F" w:rsidP="00E5008F">
      <w:r w:rsidRPr="00E5008F">
        <w:t>Kondisi saat ini setelah covid 19,  UNICEF memperingatkan bahwa anak-anak dan remaja berpotensi mengalami dampak jangka panjang dari COVID-19 terhadap kesehatan mental mereka.</w:t>
      </w:r>
    </w:p>
    <w:p w14:paraId="73147900" w14:textId="77777777" w:rsidR="00E5008F" w:rsidRPr="00E5008F" w:rsidRDefault="00E5008F" w:rsidP="00E5008F">
      <w:r w:rsidRPr="00E5008F">
        <w:t xml:space="preserve">Menurut laporan berjudul  The State of the World’s Children 2021; On My Mind: promoting, protecting and caring for children’s mental health laporan UNICEF yang paling komprehensif tentang kesehatan mental anak-anak, remaja, dan pengasuh mereka di abad key-21 – sebelum COVID-19 pun anak-anak dan remaja sudah menanggung beban kesehatan mental tanpa ada investasi yang bermakna untuk mengatasi masalah ini.( </w:t>
      </w:r>
      <w:r w:rsidRPr="00E5008F">
        <w:rPr>
          <w:rStyle w:val="Strong"/>
        </w:rPr>
        <w:t>New York, 5 Oktober 2021</w:t>
      </w:r>
      <w:r w:rsidRPr="00E5008F">
        <w:t>)</w:t>
      </w:r>
    </w:p>
    <w:p w14:paraId="7372EB62" w14:textId="77777777" w:rsidR="00E5008F" w:rsidRPr="00E5008F" w:rsidRDefault="00E5008F" w:rsidP="00E5008F">
      <w:r w:rsidRPr="00E5008F">
        <w:t xml:space="preserve">Berdasarkan data terbaru, diperkirakan terdapat lebih dari 1 dari 7 remaja berusia 10-19 tahun di dunia yang hidup dengan diagnosis gangguan mental. Setiap tahun, tindakan bunuh diri merenggut nyawa hampir 46.000 anak muda – tindakan ini adalah satu dari lima penyebab utama kematian pada kelompok usia itu. Waktu 18 bulan terakhir terasa sangat, amat berat  terutama bagi anak-anak. Peraturan karantina nasional dan pembatasan mobilitas karena pandemi menyebabkan anak-anak harus menghabiskan waktu-waktu yang berharga dalam kehidupan mereka terpisah dari keluarga, teman, sekolah, dan kesempatan bermain  padahal, semua hal ini penting bagi masa kanak-kanak (UNICEF Henrietta Fore, 2021) </w:t>
      </w:r>
    </w:p>
    <w:p w14:paraId="1ABD0E82" w14:textId="77777777" w:rsidR="00E5008F" w:rsidRPr="00E5008F" w:rsidRDefault="00E5008F" w:rsidP="00E5008F">
      <w:r w:rsidRPr="00E5008F">
        <w:t>Tak dapat dipungkiri, pandemi telah berdampak sangat besar. Menurut temuan awal dari survei internasional terhadap anak-anak dan orang dewasa di 21 negara yang dilaksanakan oleh UNICEF dan Gallup – hasilnya disajikan sekilas di dalam laporan The State of the World’s Children 2021 – terdapat median 1 dari 5 anak muda usia 15-24 tahun yang di dalam survei yang menyatakan mereka sering merasa depresi atau rendah minatnya untuk berkegiatan.</w:t>
      </w:r>
    </w:p>
    <w:p w14:paraId="61E24719" w14:textId="77777777" w:rsidR="00E5008F" w:rsidRPr="00E5008F" w:rsidRDefault="00E5008F" w:rsidP="00E5008F">
      <w:r w:rsidRPr="00E5008F">
        <w:t>Memasuki tahun ketiga pandemi COVID-19, dampak pandemi terhadap kesehatan dan kesejahteraan mental anak-anak dan orang muda terus memburuk. Data terkini dari UNICEF menunjukkan bahwa, secara global, setidaknya 1 dari 7 anak mengalami dampak langsung karantina, sementara 1,6 miliar anak terdampak oleh terhentinya proses belajar mengajar..</w:t>
      </w:r>
    </w:p>
    <w:p w14:paraId="40CE7AED" w14:textId="77777777" w:rsidR="00E5008F" w:rsidRPr="00E5008F" w:rsidRDefault="00E5008F" w:rsidP="00E5008F">
      <w:r w:rsidRPr="00E5008F">
        <w:t xml:space="preserve">Laporan di atas juga menyebutkan serangkaian faktor, seperti genetika, pengalaman hidup, dan lingkungan sejak dini, termasuk pola asuh, pendidikan, kualitas hubungan interpersonal, paparan terhadap kekerasan atau penganiayaan, diskriminasi, kemiskinan, krisis kemanusiaan, dan kondisi darurat kesehatan seperti pandemi COVID-19, yang turut membentuk dan memengaruhi kesehatan mental anak untuk sepanjang hidupnya. Sementara itu, ada pula faktor-faktor yang berpengaruh positif seperti lingkungan pengasuhan yang penuh kasih sayang, sekolah yang aman, dan interaksi positif dengan teman sebaya. Semua ini dapat menurunkan risiko terjadinya gangguan mental. </w:t>
      </w:r>
    </w:p>
    <w:p w14:paraId="4C4E9EB4" w14:textId="77777777" w:rsidR="00E5008F" w:rsidRPr="00E5008F" w:rsidRDefault="00E5008F" w:rsidP="00E5008F">
      <w:r w:rsidRPr="00E5008F">
        <w:t>Berikut sejumlah temuan data tentang anak muda di Indonesia yang tercakup dalam laporan State of the World Children:</w:t>
      </w:r>
    </w:p>
    <w:p w14:paraId="7F2B399A" w14:textId="77777777" w:rsidR="00E5008F" w:rsidRPr="00E5008F" w:rsidRDefault="00E5008F" w:rsidP="00E5008F">
      <w:r w:rsidRPr="00E5008F">
        <w:t>Hampir satu dari tiga anak muda di Indonesia (29 persen) dilaporkan sering merasa tertekan atau memiliki sedikit minat dalam melakukan sesuatu.</w:t>
      </w:r>
    </w:p>
    <w:p w14:paraId="384DBD76" w14:textId="77777777" w:rsidR="00E5008F" w:rsidRPr="00E5008F" w:rsidRDefault="00E5008F" w:rsidP="00E5008F">
      <w:pPr>
        <w:rPr>
          <w:rFonts w:eastAsia="Calibri"/>
        </w:rPr>
      </w:pPr>
      <w:r w:rsidRPr="00E5008F">
        <w:t xml:space="preserve">Penelitian terbaru menunjukkan bahwa program bantuan tunai bersyarat telah mengurangi angka bunuh diri sebesar 18 persen di Indonesia. </w:t>
      </w:r>
    </w:p>
    <w:p w14:paraId="196A1CBB" w14:textId="77777777" w:rsidR="00E5008F" w:rsidRPr="00E5008F" w:rsidRDefault="00E5008F" w:rsidP="00E5008F">
      <w:r w:rsidRPr="00E5008F">
        <w:t>Dari hal nyata di atas tentu diperlukan strategi penanganan yang pengting bagi orang dewasa dalam menmbantu anak-anak, dalam hal ini guru-guru dibekali dengan pengetahuna dan keterampilan mendeteksi kesehatan mental pada anak.</w:t>
      </w:r>
    </w:p>
    <w:p w14:paraId="5FE69D0E" w14:textId="16DCE2A4" w:rsidR="00A60890" w:rsidRDefault="00E5008F" w:rsidP="00E5008F">
      <w:pPr>
        <w:spacing w:before="120"/>
        <w:rPr>
          <w:color w:val="000000" w:themeColor="text1"/>
        </w:rPr>
      </w:pPr>
      <w:r w:rsidRPr="00E5008F">
        <w:rPr>
          <w:rFonts w:eastAsia="Calibri"/>
        </w:rPr>
        <w:t>Luaran pengabdian masyarakat  ini akan  dipresentasikan di Seminar Nasional Pendidikan dan dipublikasi di dalam jurnal penelitian terakreditasi Sinta. Adapun rencana kegiatan dengan mengadakan pelatihan  bagi guru-guru Madrasah Ibtidaiyah Muhammadiyah untuk bisa mendeteksi secara dini kesehatan mental bagi anak-anak.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5D754BDD" w14:textId="77777777" w:rsidTr="00E5008F">
        <w:tc>
          <w:tcPr>
            <w:tcW w:w="5000" w:type="pct"/>
            <w:shd w:val="clear" w:color="auto" w:fill="auto"/>
          </w:tcPr>
          <w:p w14:paraId="2D241CE5" w14:textId="77777777" w:rsidR="00A60890" w:rsidRPr="00480E8A" w:rsidRDefault="00A60890" w:rsidP="00E5008F">
            <w:pPr>
              <w:rPr>
                <w:rFonts w:eastAsia="Calibri"/>
                <w:color w:val="000000" w:themeColor="text1"/>
              </w:rPr>
            </w:pPr>
            <w:r w:rsidRPr="00480E8A">
              <w:rPr>
                <w:rFonts w:eastAsia="Calibri"/>
                <w:b/>
                <w:color w:val="000000" w:themeColor="text1"/>
              </w:rPr>
              <w:t>Kata kunci</w:t>
            </w:r>
            <w:r w:rsidRPr="00480E8A">
              <w:rPr>
                <w:rFonts w:eastAsia="Calibri"/>
                <w:color w:val="000000" w:themeColor="text1"/>
              </w:rPr>
              <w:t xml:space="preserve"> </w:t>
            </w:r>
            <w:r w:rsidRPr="00480E8A">
              <w:rPr>
                <w:rFonts w:eastAsia="Calibri"/>
                <w:i/>
                <w:color w:val="000000" w:themeColor="text1"/>
              </w:rPr>
              <w:t>maksimal 5 kata</w:t>
            </w:r>
          </w:p>
        </w:tc>
      </w:tr>
    </w:tbl>
    <w:p w14:paraId="77EC52D8" w14:textId="77777777" w:rsidR="00A60890" w:rsidRDefault="00A60890" w:rsidP="00A60890">
      <w:pPr>
        <w:tabs>
          <w:tab w:val="left" w:pos="1418"/>
        </w:tabs>
        <w:ind w:left="1418" w:hanging="1418"/>
        <w:rPr>
          <w:color w:val="000000" w:themeColor="text1"/>
        </w:rPr>
      </w:pPr>
      <w:r>
        <w:rPr>
          <w:color w:val="000000" w:themeColor="text1"/>
        </w:rPr>
        <w:t>KATA KUNCI</w:t>
      </w:r>
    </w:p>
    <w:p w14:paraId="056DED5D" w14:textId="77777777" w:rsidR="00825D88" w:rsidRDefault="00825D88" w:rsidP="005C6AE6"/>
    <w:p w14:paraId="7C799916" w14:textId="71D7F8BA" w:rsidR="005C6AE6" w:rsidRPr="005C6AE6" w:rsidRDefault="005C6AE6" w:rsidP="005C6AE6">
      <w:r>
        <w:t>Kesehatan mental, Daya Resiliensi, Anak, Guru, Pasca Pandemi</w:t>
      </w:r>
      <w:r w:rsidRPr="005C6AE6">
        <w:t>.</w:t>
      </w:r>
    </w:p>
    <w:p w14:paraId="40332872" w14:textId="3EA5DF70" w:rsidR="00A60890" w:rsidRDefault="00A60890" w:rsidP="00A60890">
      <w:pPr>
        <w:spacing w:before="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AD2765B" w14:textId="77777777" w:rsidTr="00E5008F">
        <w:tc>
          <w:tcPr>
            <w:tcW w:w="5000" w:type="pct"/>
            <w:shd w:val="clear" w:color="auto" w:fill="auto"/>
          </w:tcPr>
          <w:p w14:paraId="6C873A3F" w14:textId="6A81A25C" w:rsidR="00A60890" w:rsidRPr="00480E8A" w:rsidRDefault="00C47E3C" w:rsidP="00E5008F">
            <w:pPr>
              <w:jc w:val="both"/>
              <w:rPr>
                <w:rFonts w:eastAsia="Calibri"/>
                <w:color w:val="000000" w:themeColor="text1"/>
              </w:rPr>
            </w:pPr>
            <w:r w:rsidRPr="00235ABE">
              <w:t>Bagian pendahuluan maksimal 2000 kata yang berisi uraian analisis situasi dan permasalahan</w:t>
            </w:r>
            <w:r>
              <w:t xml:space="preserve"> mitra. Uraikan permasalahan dan kasus yang dihadapi mitra dengan disertai profil mitra, data, gambar/foto situasi mitra. Jika terkait dengan produksi usaha maka jelaskan potensi dan peluang produksi dan manajemen usaha mitra. </w:t>
            </w:r>
            <w:r w:rsidRPr="009F2E4E">
              <w:t>Tuliskan secara jelas justifikasi pengusul bersama mitra dalam menentukan persoalan prioritas yang disepakati untuk diselesaikan selama pelaksanaan p</w:t>
            </w:r>
            <w:r>
              <w:t>enngabdian kepada masyarakat.</w:t>
            </w:r>
          </w:p>
        </w:tc>
      </w:tr>
    </w:tbl>
    <w:p w14:paraId="17133117" w14:textId="3C48544F" w:rsidR="00A60890" w:rsidRDefault="00C47E3C" w:rsidP="00A60890">
      <w:pPr>
        <w:tabs>
          <w:tab w:val="left" w:pos="1418"/>
        </w:tabs>
        <w:ind w:left="1418" w:hanging="1418"/>
        <w:rPr>
          <w:color w:val="000000" w:themeColor="text1"/>
        </w:rPr>
      </w:pPr>
      <w:r>
        <w:rPr>
          <w:color w:val="000000" w:themeColor="text1"/>
        </w:rPr>
        <w:t>PENDAHULUAN</w:t>
      </w:r>
    </w:p>
    <w:p w14:paraId="5B432114" w14:textId="77777777" w:rsidR="00825D88" w:rsidRPr="00825D88" w:rsidRDefault="00825D88" w:rsidP="00825D88">
      <w:pPr>
        <w:pStyle w:val="NormalWeb"/>
      </w:pPr>
      <w:r w:rsidRPr="00825D88">
        <w:t>Masalah kesehatan jiwa telah menjadi masalah kesehatan yang belum terselesaikan di tengah-tengah masyarakat, baik di tingkat global maupun nasional. Terlebih di masa pandemi COVID-19, permasalahan kesehatan jiwa akan semakin berat untuk diselesaikan.</w:t>
      </w:r>
    </w:p>
    <w:p w14:paraId="3958E2EB" w14:textId="77777777" w:rsidR="00825D88" w:rsidRPr="00825D88" w:rsidRDefault="00825D88" w:rsidP="00825D88">
      <w:pPr>
        <w:pStyle w:val="NormalWeb"/>
      </w:pPr>
      <w:r w:rsidRPr="00825D88">
        <w:t>Dampak dari pandemi COVID-19 ini tidak hanya terhadap kesehatan fisik saja, namun juga berdampak terhadap kesehatan jiwa dari jutaan orang, baik yang terpapar langsung oleh virus maupun pada orang yang tidak terpapar. mengatakan saat ini masyarakat masih berjuang mengendalikan penyebaran virus COVID-19, tapi di sisi lain telah menyebar perasaan kecemasan, ketakutan, tekanan mental akibat dari isolasi, pembatasan jarak fisik dan hubungan sosial, serta ketidak pastian. Riset Kesehatan Dasar (Riskesdas) 2018, menunjukkan lebih dari 19 juta penduduk berusia lebih dari 15 tahun mengalami gangguan mental emosional, dan lebih dari 12 juta penduduk berusia lebih dari 15 tahun mengalami depresi.</w:t>
      </w:r>
    </w:p>
    <w:p w14:paraId="2206255E" w14:textId="77777777" w:rsidR="00825D88" w:rsidRPr="00825D88" w:rsidRDefault="00825D88" w:rsidP="00825D88">
      <w:pPr>
        <w:pStyle w:val="NormalWeb"/>
      </w:pPr>
      <w:r w:rsidRPr="00825D88">
        <w:t xml:space="preserve">Selain itu berdasarkan Sistem Registrasi Sampel yang dilakukan Badan Litbangkes tahun 2016, diperoleh data bunuh diri pertahun sebanyak 1.800 orang atau setiap hari ada 5 orang melakukan bunuh diri, serta 47,7% korban bunuh diri adalah pada usia 10-39 tahun yang merupakan usia anak remaja dan usia produktif. (Plt. Dirjen Pencegahan dan Pengendalian Penyakit, Kemenkes dr. Maxi Rein Rondonuwu). </w:t>
      </w:r>
    </w:p>
    <w:p w14:paraId="60D45260" w14:textId="77777777" w:rsidR="00825D88" w:rsidRPr="00825D88" w:rsidRDefault="00825D88" w:rsidP="00825D88">
      <w:pPr>
        <w:pStyle w:val="NormalWeb"/>
      </w:pPr>
      <w:r w:rsidRPr="00825D88">
        <w:t>Direktur Pencegahan dan Pengendalian Masalah Kesehatan Jiwa dan Napza Dr.Celestinus Eigya Munthe menjelaskan masalah kesehatan jiwa di Indonesia terkait dengan masalah tingginya prevalensi orang dengan gangguan jiwa. Untuk saat ini Indonesia memiliki prevalensi orang dengan gangguan jiwa sekitar 1 dari 5 penduduk, artinya sekitar 20% populasi di Indonesia itu mempunyai potensi-potensi masalah gangguan jiwa.</w:t>
      </w:r>
    </w:p>
    <w:p w14:paraId="4C6914CD" w14:textId="77777777" w:rsidR="00825D88" w:rsidRPr="00825D88" w:rsidRDefault="00825D88" w:rsidP="00825D88">
      <w:r w:rsidRPr="00825D88">
        <w:t>Kesehatan mental atau jiwa menurut undang – undang nomor 18 tahun 2014 tentang kesehatan jiwa merupakan kondisi dimana seseorang individu dapat berkembang secara fisik, mental, spiritual dan sosial sehingga individu tersebut menyadari kemampuan sendiri, dapat mengatasi tekanan, dapat bekerja secara produktif, dan mampu memberikan kontribusi untuk komunitasnya. Hal itu juga berarti kesehatan mental mempunyai pengaruh terhadap fisik seseorang dan juga akan mengganggu produktivitas.  Kesehatan mental sangat penting untuk menunjang produktivitas dan kualitas kesehatan fisik. Ganguan mental atau kejiwaan bisa dialami oleh siapa saja. Pada usia remaja (15-24 tahun) memiliki persentase depresi sebesar 6,2%. Depresi berat akan mengalami kecenderungan untuk menyakiti diri sendiri (self harm) hingga bunuh diri. Sebesar 80 – 90% kasus bunuh diri merupakan akibat dari depresi dan kecemasan. Kasus bunuh diri di Indonesia bisa mencapai 10.000 atau setara dengan setiap satu jam terdapat kasus bunuh diri. Menurut ahli suciodologist 4.2% siswa di Indonesia pernah berpikir bunuh diri. Pada kalangan mahasiswa sebesar 6,9% mempunyai niatan untuk bunuh diri sedangkan 3% lain pernah melakukan percobaan bunuh diri. Depresi pada remaja bisa diakibatkan oleh beberapa hal seperti tekanan dalam bidang akademik, perundungan(bullying), faktor keluarga, dan permasalahan ekonomi. (Darurat Kesehatan Mental bagi Remaja, Alfina Ayu November 27, 2020)</w:t>
      </w:r>
    </w:p>
    <w:p w14:paraId="764FD3D6" w14:textId="77777777" w:rsidR="00825D88" w:rsidRPr="00825D88" w:rsidRDefault="00825D88" w:rsidP="00825D88">
      <w:r w:rsidRPr="00825D88">
        <w:t>Depresi terjadi dengan salah satu ciri adalah dengan stres dan kecemasan berkepanjangan yang menyebabkan terhambatnya aktivitas dan menurunya kualitas fisik. Pencegahan depresi dapat dilakukan dengan pengelolaan stres. Pengelolaan stres masing – masing individu berbeda, ada yang mengelola stres dengan melakukan kegiatan yang disukai seperti hobi, melakukan kegiatan refreshing, mendekatkan diri dalam konteks spiritual keagamaan, hingga bercerita kepada orang lain untuk mengurangi beban stres. Terlepas dari stigma masyarakat, keberanian diri untuk terbuka terhadap orang lain dan berobat merupakan salah satu langkah yang tepat. Di era digital seperti sekarang banyak platfrorm yang meyediakan layanan konsultasi secara daring dengan biaya maupun gratis. Selain itu, beberapa puskesmas telah menyediakan layanan konsultasi psikologi dengan biaya gratis maupun berbayar dengan harga terjangkau.</w:t>
      </w:r>
      <w:r w:rsidRPr="00825D88">
        <w:br/>
        <w:t xml:space="preserve">Akan tetapi pemahaman akan kesehatan mental di Indonesia cenderung rendah. Hal ini dibuktikan dengan tingkat pemasungan orang dengan gangguan jiwa sebesar 14% pernah pasung seumur hidup dan 31,5% dipasung 3 bulan terakhir. Selain itu sebesar 91% masyarakat Indonesia yang mengalami gangguan jiwa tidak tertangani dengan baik dan hanya 9% sisanya yang dapat tertangani. Tidak ditangani dengan baik bisa menjadi indikasi akan kurangnya fasilitas kesehatan mental ditambah kurangnya pemahaman akan kesehatan mental. </w:t>
      </w:r>
    </w:p>
    <w:p w14:paraId="6F7EB100" w14:textId="77777777" w:rsidR="00825D88" w:rsidRPr="00825D88" w:rsidRDefault="00825D88" w:rsidP="00825D88">
      <w:r w:rsidRPr="00CA3ACC">
        <w:t>Situasi krisis adalah peristiwa yang sedang terjadi (atau diperkirakan) mengarah pada situasi tidak stabil dan berbahaya yang memengaruhi individu, kelompok, komunitas, atau seluruh masyarakat (id.wikipedia.org). di situasi pandemic covid-19, berbagai dampak positif dan juga negatif di dunia pendidikan ini telag menjadi sebuah kenormalan baru (new normal) yang mau tidak mau harus dihadapi dan dilewati oleh para guru, siswa, dan juga orang tua. Tidak hanya orang dewasa, siswa pun dapat mengalami stres atau tekanan psikologis yang wajar muncul saat seseorang berada dalam kondisi tidak menyenangkan/krisis. Pada siswa, stres bisa ditunjukkan melalui ekspresi emosi seperti menangis pada anak usia 0-3 tahun atau perilaku tidak adaptif lainnya seperti agresif atau tantrum (melampiaskan kemarahan atau luapan emosi secara berlebihan pada usia tertentu karena ada keinginan atau kebutuhan yang tidak terpenuhi). Menghadapi situasi baru juga dapat memicu stres, terlebih jika anak belum memiliki kesiapan untuk menghadapinya. Misal, anak tidak siap mengikuti pembelajaran di tahun ajaran baru secara daring atau lewat aplikasi di komputer/gawai pintar lainnya sehingga terus-terusan menolak ikut belajar daring bersama teman-teman dan guru. Baik pada orang dewasa maupun anak, stres tidak selalu memberi dampak negatif. Apabila direspon dengan baik dan didukung oleh lingkungan sosial terdekatnya, anak pun akan belajar untuk menghadapi situasi baru dan tark terduga dengan lebih siap. Selain itu, jika anak mengalami dan berhasil mengatasi stres, maka akan membentuk resiliensi (kemampuan bangkit) pada anak yang menjadi mod</w:t>
      </w:r>
      <w:r w:rsidRPr="00825D88">
        <w:t xml:space="preserve">al saat ia menghadapi tantangan -tantangan dalam hidup di kemudian hari. </w:t>
      </w:r>
    </w:p>
    <w:p w14:paraId="6A593B5E" w14:textId="77777777" w:rsidR="00825D88" w:rsidRPr="00825D88" w:rsidRDefault="00825D88" w:rsidP="00825D88">
      <w:r w:rsidRPr="00CA3ACC">
        <w:t>Anak memiliki bekal karena ia sudah pernah menghadapi tantangan atau situasi serupa sebelumnya, apalagi jika ia punya pengalaman berhasil mengatasi tantangan tersebut. Sementara itu, dampak negative dari stres karena berada dalam situasi krisis pandemi Covid-19, reaksi psikologis yang muncul secara umum cukup beragam</w:t>
      </w:r>
      <w:r w:rsidRPr="00825D88">
        <w:t xml:space="preserve">, diantaranya : </w:t>
      </w:r>
    </w:p>
    <w:p w14:paraId="7C47746A" w14:textId="77777777" w:rsidR="00825D88" w:rsidRPr="00825D88" w:rsidRDefault="00825D88" w:rsidP="00825D88">
      <w:pPr>
        <w:pStyle w:val="ListParagraph"/>
      </w:pPr>
      <w:r w:rsidRPr="00825D88">
        <w:t>Fisik : Tegang , Pusing ,Mual, Jantung berdebar, Keringat dingin, Kesulitan tidur, Mudah mengompol,Mimpi buruk, dll).</w:t>
      </w:r>
    </w:p>
    <w:p w14:paraId="5C49FC98" w14:textId="77777777" w:rsidR="00825D88" w:rsidRPr="00825D88" w:rsidRDefault="00825D88" w:rsidP="00825D88">
      <w:pPr>
        <w:pStyle w:val="ListParagraph"/>
      </w:pPr>
      <w:r w:rsidRPr="006C68FF">
        <w:t>Kognitif : Sering muncul pikiran negatif  : Bingung,  Konsentrasi menurun,  Mudah lupa,  Berpikir tidak rasional, Sulit mengambil keputusan.</w:t>
      </w:r>
    </w:p>
    <w:p w14:paraId="1D6C3740" w14:textId="77777777" w:rsidR="00825D88" w:rsidRPr="00825D88" w:rsidRDefault="00825D88" w:rsidP="00825D88">
      <w:pPr>
        <w:pStyle w:val="ListParagraph"/>
      </w:pPr>
      <w:r w:rsidRPr="006C68FF">
        <w:t>Emosi : Khawatir, Cemas, Takut, Marah,  Kecewa , Sedih, duka,  Putus asa, Mati rasa</w:t>
      </w:r>
    </w:p>
    <w:p w14:paraId="5B905888" w14:textId="77777777" w:rsidR="00825D88" w:rsidRPr="00825D88" w:rsidRDefault="00825D88" w:rsidP="00825D88">
      <w:pPr>
        <w:pStyle w:val="ListParagraph"/>
      </w:pPr>
      <w:r w:rsidRPr="006C68FF">
        <w:t>Sosial : Mudah curiga, Perundungan, Muncul stigma,  Menarik diri, Meningkatnya konflik dengan anggota keluarga atau teman.</w:t>
      </w:r>
    </w:p>
    <w:p w14:paraId="4BA141C8" w14:textId="77777777" w:rsidR="00825D88" w:rsidRPr="00825D88" w:rsidRDefault="00825D88" w:rsidP="00825D88">
      <w:pPr>
        <w:pStyle w:val="ListParagraph"/>
      </w:pPr>
      <w:r w:rsidRPr="006C68FF">
        <w:t>Spiritual : P</w:t>
      </w:r>
      <w:r w:rsidRPr="00825D88">
        <w:t>enghayatan dan pemaknaan iman, Pola ibadah yang berubah (Wahana Visi Indonesia, 2020).</w:t>
      </w:r>
    </w:p>
    <w:p w14:paraId="04657079" w14:textId="77777777" w:rsidR="00825D88" w:rsidRPr="00825D88" w:rsidRDefault="00825D88" w:rsidP="00825D88">
      <w:r w:rsidRPr="00825D88">
        <w:t xml:space="preserve">Proses menguatkan kesehatan mental terutama bagi Orang dengan Masalah kejiwaan baik terutama anak-anak sanagat dibutuhkan  cara yang positif dengan resiliensi. </w:t>
      </w:r>
    </w:p>
    <w:p w14:paraId="42988B21" w14:textId="77777777" w:rsidR="00825D88" w:rsidRPr="00825D88" w:rsidRDefault="00825D88" w:rsidP="00825D88">
      <w:r w:rsidRPr="00825D88">
        <w:t>Resiliensi adalah kemampuan dari kapasitas individu untuk "bangkit kembali" dari pengalaman negatif atau merupakan hasil dari pembelajaran dan pengalaman. Terdapat dua faktor yang selalu dikaitkan dalam kajian resiliensi, yaitu faktor protektif "(protective factor) dan fakto resiko (risk factor). Faktor protektif atau yang biasa disebut dengan faktor pelindung sebagai sifat (attributes) atau situasi tertentu dimana situasi tersebut diperlukan dalam proses terbentuknya resiliensi seperti dukungan keluarga dan dukungan tenaga kesehata. Sedangkan faktor resiko merupakan keadaan yang tidak menyenangkan yang dirasakan oleh individu seperti usia, pekerjaan, efikasi,  keyakinan beragama, status pernikahan dan lain sebagainya yang mempengaruhi kemungkinan terdapatnya kerentanan terhadap stress (Richadson,2002).</w:t>
      </w:r>
    </w:p>
    <w:p w14:paraId="711E3B2A" w14:textId="77777777" w:rsidR="00825D88" w:rsidRPr="00825D88" w:rsidRDefault="00825D88" w:rsidP="00825D88">
      <w:r w:rsidRPr="00825D88">
        <w:tab/>
        <w:t>Dalam penangana anak yang mengalami gangguan kesehatan mental, misal takut dimana anak tidak punya keberanian untuk melakukan sesuatu (Muliawan,2021). Hal ini dikarenakan oleh sikap marah orang tua, ruang gelap, situasi mencekap seperti saat pandemic, dll. Hal yang penting untuk dilakukan adalah tidak membiarkan anak ketakutan ttanpa mengetahui sebab-sebabnya. Diperlukan sikap yang welas asih dari orang tua karena sikapnya yang membuat anak menjadi takut. Hal ini ditegaskan dalam proses yang dialami oleh anak karena emosi yang terganggu akan berdampak pada lemahnya ikatan emosi. Robert Karen (1994), mengatakan kelekatan ibu dan anak saat masa bayi hingga masa dewasa merupakan dasar bagi cara mengasuh anaknya sendiri ketika dewasa. Insecure attachment  yang berlangsung saat usia anak 12 bulan, tapi sampai usia lima tahun, tujuh tahun, empat belas tahun bahkan sampai dewasa. (Dwi Hastuti,2015)</w:t>
      </w:r>
    </w:p>
    <w:p w14:paraId="2FD0B3B8" w14:textId="77777777" w:rsidR="00825D88" w:rsidRPr="00825D88" w:rsidRDefault="00825D88" w:rsidP="00825D88">
      <w:pPr>
        <w:pStyle w:val="NormalWeb"/>
      </w:pPr>
      <w:r w:rsidRPr="00825D88">
        <w:t xml:space="preserve">Tema Global peringatan hari kesehatan jiwa Sedunia tahun 2021 ini adalah “Mental Health in an Unequal World : Kesetaraan dalam Kesehatan Jiwa untuk Semua”. Tema tersebut mengamanahkan pada setiap Negara agar lebih memberikan akses layanan yang lebih besar dan luas, agar kesehatan mental masyarakat lebih terjamin dan setara dengan kesehatan fisik lainnya. Diharapkan hal penting yang perlu dilakukan : </w:t>
      </w:r>
    </w:p>
    <w:p w14:paraId="748B5E40" w14:textId="77777777" w:rsidR="00825D88" w:rsidRPr="00825D88" w:rsidRDefault="00825D88" w:rsidP="00825D88">
      <w:pPr>
        <w:pStyle w:val="NormalWeb"/>
      </w:pPr>
      <w:r w:rsidRPr="00825D88">
        <w:t>Kepada masyarakat, agar menjaga kesehatan diri dan tetap patuh dan disiplin dengan protokol kesehatan agar tidak tertular COVID-19, serta selalu menjaga kesehatan jiwa dengan mengelola stress dengan baik, menciptakan suasana yang aman, nyaman bagi seluruh anggota keluarga di rumah kita.</w:t>
      </w:r>
    </w:p>
    <w:p w14:paraId="21ABB73C" w14:textId="77777777" w:rsidR="00825D88" w:rsidRPr="00825D88" w:rsidRDefault="00825D88" w:rsidP="00825D88">
      <w:pPr>
        <w:pStyle w:val="NormalWeb"/>
      </w:pPr>
      <w:r w:rsidRPr="00825D88">
        <w:t>Kepada para tenaga kesehatan, kader kesehatan jiwa dan komunitas peduli kesehatan jiwa, saya sampaikan ucapan terima kasih karena telah selalu menjaga kesehatan dan mencegah penularan COVID-19 serta berdedikasi menjaga kesehatan jiwa masyarakat, baik melalui kegiatan di komunitas dan atau di fasilitas pelayanan kesehatan dalam memberikan layanan dan pendampingan bagi masyarakat yang mengalami masalah kesehatan jiwa, sehinga mendapatkan akses layanan yang setara dan sama dengan setara.</w:t>
      </w:r>
    </w:p>
    <w:p w14:paraId="53A1478C" w14:textId="77777777" w:rsidR="00825D88" w:rsidRPr="00825D88" w:rsidRDefault="00825D88" w:rsidP="00825D88">
      <w:pPr>
        <w:pStyle w:val="NormalWeb"/>
      </w:pPr>
      <w:r w:rsidRPr="00825D88">
        <w:t>Kepada para pimpinan pemerintah daerah, sebagai pengampu dan yang berwenang di daerah, kami berpesan agar program dan pelayanan kesehatan jiwa dapat menjadi fokus perhatian tentunya dengan menyediakan berbagai sarana dan prasarana terkait kesehatan jiwa yang memadai dan mendukung penyelenggaraan program kesehatan jiwa di wilayah bapak/ibu.</w:t>
      </w:r>
    </w:p>
    <w:p w14:paraId="6D429C06" w14:textId="77777777" w:rsidR="00825D88" w:rsidRPr="00825D88" w:rsidRDefault="00825D88" w:rsidP="00825D88">
      <w:pPr>
        <w:pStyle w:val="NormalWeb"/>
      </w:pPr>
      <w:r w:rsidRPr="00825D88">
        <w:t>Kepada para organisasi profesi yang telah berkontribusi terhadap kesehatan jiwa masyarakat, kami sampaikan terima kasih dan tentunya karya nyata pengabdian pada masyarakat selanjutnya kami harapkan dapat berkelanjutan.</w:t>
      </w:r>
    </w:p>
    <w:p w14:paraId="3041EA79" w14:textId="682EB807" w:rsidR="00A60890" w:rsidRPr="00825D88" w:rsidRDefault="00825D88" w:rsidP="00825D88">
      <w:pPr>
        <w:pStyle w:val="NormalWeb"/>
      </w:pPr>
      <w:r w:rsidRPr="00825D88">
        <w:t>Kepada para Media dapat memberikan informasi secara berimbang terkait pemberitaan masalah kesehatan jiwa, sehingga diharapkan dapat mengurangi stigma dan meningkatkan informasi-informasi kebutuhan dan akses layanan kesehatan jiwa sebagai prasyarat kesetaraan pelayanan kesehatan jiwa bagi seluruh masyarakat indonesia.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2DDE9E93" w14:textId="77777777" w:rsidTr="00E5008F">
        <w:tc>
          <w:tcPr>
            <w:tcW w:w="5000" w:type="pct"/>
            <w:shd w:val="clear" w:color="auto" w:fill="auto"/>
          </w:tcPr>
          <w:p w14:paraId="6BCCE0F2" w14:textId="5EAFF12E" w:rsidR="00A60890" w:rsidRPr="00480E8A" w:rsidRDefault="00C47E3C" w:rsidP="00E5008F">
            <w:pPr>
              <w:jc w:val="both"/>
              <w:rPr>
                <w:rFonts w:eastAsia="Calibri"/>
                <w:color w:val="000000" w:themeColor="text1"/>
              </w:rPr>
            </w:pPr>
            <w:r>
              <w:t>Solusi permasalahan</w:t>
            </w:r>
            <w:r w:rsidRPr="00CF7510">
              <w:t xml:space="preserve"> maksimum terdiri atas 1500 kata yang berisi uraian semua solusi yang ditawarkan untuk menyelesaikan</w:t>
            </w:r>
            <w:r>
              <w:t xml:space="preserve"> permasalahan yang dihadapi. </w:t>
            </w:r>
            <w:r w:rsidRPr="00CF7510">
              <w:t xml:space="preserve">Uraikan </w:t>
            </w:r>
            <w:r>
              <w:t xml:space="preserve">juga </w:t>
            </w:r>
            <w:r w:rsidRPr="00CF7510">
              <w:t xml:space="preserve">hasil riset tim pengusul yang berkaitan dengan kegiatan </w:t>
            </w:r>
            <w:r>
              <w:t xml:space="preserve">pengabdian </w:t>
            </w:r>
            <w:r w:rsidRPr="00CF7510">
              <w:t>yang akan dilaksanakan</w:t>
            </w:r>
            <w:r>
              <w:t>.</w:t>
            </w:r>
          </w:p>
        </w:tc>
      </w:tr>
    </w:tbl>
    <w:p w14:paraId="600B2D6E" w14:textId="77777777" w:rsidR="00C47E3C" w:rsidRDefault="00C47E3C" w:rsidP="00C47E3C">
      <w:pPr>
        <w:tabs>
          <w:tab w:val="left" w:pos="540"/>
        </w:tabs>
        <w:autoSpaceDE w:val="0"/>
        <w:autoSpaceDN w:val="0"/>
        <w:adjustRightInd w:val="0"/>
        <w:spacing w:before="120"/>
        <w:jc w:val="both"/>
      </w:pPr>
      <w:r>
        <w:t>SOLUSI PERMASALAHAN</w:t>
      </w:r>
    </w:p>
    <w:p w14:paraId="7E718EDE" w14:textId="77777777" w:rsidR="00825D88" w:rsidRPr="00825D88" w:rsidRDefault="00825D88" w:rsidP="00825D88">
      <w:r w:rsidRPr="00825D88">
        <w:t>World Federation for Mental Health mengangkat tema "Mental Health in an Unequal World", atau kesehatan jiwa di tengah dunia yang tidak setara, diselenggarakna setiap tanggal 10 Oktober. Hasil penelitian mendapati kondisi di sistem kesehatan mental yang tidak setara di Indonesia. dampak pandemi pada kesehatan anak dan remaja tetap perlu dicegah dan ditangani di tengah ketidaksetaraan kesehatan mental di Indonesia. Perubahan pola asuh karena wafatnya orang tua dan perubahan ekonomi keluarga saat pandemi sangat berpotensi berakibat pada mental anak jangka panjang. Para ahli perkembangan, lanjutnya, juga memprediksikan bahwa anak-anak dan remaja akan mengalami 'the longest and the darkest effect of pandemic' yang harus diantisipasi (Kepala Centre for Public Mental Health (CPMH) Fakultas Psikologi UGM, Diana Setiyawati, PhD,2021).</w:t>
      </w:r>
      <w:r w:rsidRPr="00825D88">
        <w:br/>
        <w:t>Kesehatan mental  anak, remaja, dan dewasa berkaitan dengan kualitas hidup, produktivitas, dan wajah generasi masa depan anak bangsa. Dimana membangun sistem kesehatan jiwa, berarti mengupayakan kualitas hidup yang lebih baik, lebih maju dan produktif.</w:t>
      </w:r>
      <w:r w:rsidRPr="00825D88">
        <w:br/>
        <w:t xml:space="preserve">"No health without mental health”, Kesehatan jiwa merupakan bagian yang tak terpisahkan dari kesehatan fisik. Kesehatan jiwa tidak hanya terkait masalah manajemen orang dengan gangguan jiwa," </w:t>
      </w:r>
    </w:p>
    <w:p w14:paraId="6582D335" w14:textId="77777777" w:rsidR="00825D88" w:rsidRPr="00825D88" w:rsidRDefault="00825D88" w:rsidP="00825D88">
      <w:pPr>
        <w:pStyle w:val="NoSpacing"/>
      </w:pPr>
      <w:r w:rsidRPr="00825D88">
        <w:t>Faktor-Faktor Risiko Pengembangan Gangguan Jiwa di Indonesia penelitian mendapati faktor umum yang memperbesar risiko pengembangan gangguan jiwa di Indonesia yakni: Kemiskinan, Pendidikan atau litersai kesehatan jiwa yang rendah. Semua saling terkait satu sama lain dimana dari literasi kesehatan jiwa yang rendah, muncul faktor risiko pola asuh orang tua yang tidak berorientasi pada kesejahteraan psikis anak hal ini menjadikan pola asush orang tua menimbulkan  faktor resiko kekerasan terhadap anak, kemudian menimbulkan factor kekerasan antar anak dan remaja terjadi bullying di sekolah diujung dapat berhubungan dengan resiko bunuh diri.</w:t>
      </w:r>
    </w:p>
    <w:p w14:paraId="66ED7C22" w14:textId="77777777" w:rsidR="00825D88" w:rsidRPr="00825D88" w:rsidRDefault="00825D88" w:rsidP="00825D88">
      <w:pPr>
        <w:pStyle w:val="NoSpacing"/>
        <w:rPr>
          <w:rStyle w:val="Emphasis"/>
        </w:rPr>
      </w:pPr>
      <w:r>
        <w:t>Dalam ikhtiar menguatkan daya resiliensi/data ketahanan malangan diri seseorang terutama anak, p</w:t>
      </w:r>
      <w:r w:rsidRPr="00825D88">
        <w:t>entingnya menjaga kesehatan mental sangat berdampak dalam banyak hal. Orang yang memiliki mental yang sehat, mampu berpikir secara positif yang dapat menuntun mereka menjadi lebih baik dalam menyikapi masalah. Dalam Islam, memelihara kesehatan jiwa penting bagi umat Muslim. Bahkan, Islam pun sudah mengajarkan tentang kesehatan jiwa dalam ajarannya.</w:t>
      </w:r>
      <w:r w:rsidRPr="00825D88">
        <w:rPr>
          <w:rStyle w:val="Emphasis"/>
        </w:rPr>
        <w:t>“Orang mukmin yang kuat lebih baik dan lebih disukai oleh Allah dari pada orang mukmin yang lemah.” (HR. Muslim)</w:t>
      </w:r>
    </w:p>
    <w:p w14:paraId="3FC00310" w14:textId="77777777" w:rsidR="00825D88" w:rsidRPr="00825D88" w:rsidRDefault="00825D88" w:rsidP="00825D88">
      <w:pPr>
        <w:pStyle w:val="NoSpacing"/>
      </w:pPr>
      <w:r w:rsidRPr="00B273A3">
        <w:t xml:space="preserve">Resiliensi anak  adalah Kemampuan untuk bangkit dari pengalaman negatif atau situasi penuh  </w:t>
      </w:r>
      <w:r w:rsidRPr="00825D88">
        <w:t xml:space="preserve">resiko, bahkan menjadi lebih kuat selama menjalani prosesnya. Resiliensi menjadi isu yang semakin penting bagi anak/siswa,  orangtua/pendidik, sekolah/masyarakat, sebagai akibat dari pandemi covid  19 yang terjadi setengah tahun terakhir ini.Situasi ini menjadi pemicu stres bagi anak-anak; terutama karena  terjadinya perubahan dalam kehidupan yang akan menimbulkan berbagai  risiko. Ada hasil positif setelah mengalami situasi penuh risiko.  Berbeda dengan apa yang umumnya diprediksikan,  anak-anak yang resilien tetap mampu menunjukkan  hasil positif dalam perkembangannya. Menurut (Masten et al. dalam Schoon, 2006), ada beberapa hal tentang resiliensi : </w:t>
      </w:r>
    </w:p>
    <w:p w14:paraId="44424711" w14:textId="77777777" w:rsidR="00825D88" w:rsidRPr="00825D88" w:rsidRDefault="00825D88" w:rsidP="00825D88">
      <w:pPr>
        <w:pStyle w:val="NoSpacing"/>
      </w:pPr>
      <w:r w:rsidRPr="004566B3">
        <w:t>Terus berfungsi secara positif dalam situasi penuh resiko</w:t>
      </w:r>
    </w:p>
    <w:p w14:paraId="3DAD313D" w14:textId="77777777" w:rsidR="00825D88" w:rsidRPr="00825D88" w:rsidRDefault="00825D88" w:rsidP="00825D88">
      <w:pPr>
        <w:pStyle w:val="NoSpacing"/>
      </w:pPr>
      <w:r w:rsidRPr="004566B3">
        <w:t>Mampu bernegosiasi dengan krisis perkembangan hidup.</w:t>
      </w:r>
    </w:p>
    <w:p w14:paraId="3846D7BD" w14:textId="77777777" w:rsidR="00825D88" w:rsidRPr="00825D88" w:rsidRDefault="00825D88" w:rsidP="00825D88">
      <w:pPr>
        <w:pStyle w:val="NoSpacing"/>
      </w:pPr>
      <w:r w:rsidRPr="00825D88">
        <w:t>Tetap berfungsi secara adekuat dalam krisis</w:t>
      </w:r>
    </w:p>
    <w:p w14:paraId="10CF3AB1" w14:textId="77777777" w:rsidR="00825D88" w:rsidRPr="00825D88" w:rsidRDefault="00825D88" w:rsidP="00825D88">
      <w:pPr>
        <w:pStyle w:val="NoSpacing"/>
      </w:pPr>
      <w:r w:rsidRPr="004566B3">
        <w:t xml:space="preserve">Mengembangkan keterampilan </w:t>
      </w:r>
      <w:r w:rsidRPr="00825D88">
        <w:t>coping yang baru.</w:t>
      </w:r>
    </w:p>
    <w:p w14:paraId="790B4149" w14:textId="77777777" w:rsidR="00825D88" w:rsidRPr="00825D88" w:rsidRDefault="00825D88" w:rsidP="00825D88">
      <w:pPr>
        <w:pStyle w:val="NoSpacing"/>
      </w:pPr>
      <w:r w:rsidRPr="004566B3">
        <w:t>Kualitas fungsi perkembangannya berfungsi baik</w:t>
      </w:r>
    </w:p>
    <w:p w14:paraId="3FD47512" w14:textId="77777777" w:rsidR="00825D88" w:rsidRPr="00825D88" w:rsidRDefault="00825D88" w:rsidP="00825D88">
      <w:pPr>
        <w:pStyle w:val="NoSpacing"/>
      </w:pPr>
      <w:r w:rsidRPr="004566B3">
        <w:t>Pulih setelah trauma</w:t>
      </w:r>
    </w:p>
    <w:p w14:paraId="549C0E93" w14:textId="77777777" w:rsidR="00825D88" w:rsidRPr="00825D88" w:rsidRDefault="00825D88" w:rsidP="00825D88">
      <w:pPr>
        <w:pStyle w:val="NoSpacing"/>
      </w:pPr>
      <w:r w:rsidRPr="004566B3">
        <w:t>Mampu bangkit kembali setelah melewati situasi traumatis.</w:t>
      </w:r>
    </w:p>
    <w:p w14:paraId="01E811D8" w14:textId="77777777" w:rsidR="00825D88" w:rsidRPr="00825D88" w:rsidRDefault="00825D88" w:rsidP="00825D88">
      <w:pPr>
        <w:pStyle w:val="NoSpacing"/>
      </w:pPr>
      <w:r w:rsidRPr="004566B3">
        <w:t xml:space="preserve">Kembali ke pencapaian awal, bahkan </w:t>
      </w:r>
      <w:r w:rsidRPr="00825D88">
        <w:t>lebih, setelah  mengalami keterpurukan.</w:t>
      </w:r>
    </w:p>
    <w:p w14:paraId="3F014949" w14:textId="77777777" w:rsidR="00825D88" w:rsidRPr="00825D88" w:rsidRDefault="00825D88" w:rsidP="00825D88">
      <w:pPr>
        <w:pStyle w:val="NoSpacing"/>
      </w:pPr>
      <w:r>
        <w:t>Kunci dari resiliensi seseorang dan keluarga adalah kemampuan mengelola dan memberdayakan asset yang dimiliki atau yang bisa diakses sehingga dapat menjadi faktor pelindung ketika menghadapi krisis (Sunarti 201</w:t>
      </w:r>
      <w:r w:rsidRPr="00825D88">
        <w:t>3). Adapun karakteristik Internal  Anak  yang , yaitu : inisiatif, mandiri, berwawasan, hubungan sosial, humor, kreatif, dan bermoral. Resilien (Wolins, dalam, Hendersen and Milstein,  2003).</w:t>
      </w:r>
    </w:p>
    <w:p w14:paraId="2F6549BE" w14:textId="77777777" w:rsidR="00825D88" w:rsidRPr="00825D88" w:rsidRDefault="00825D88" w:rsidP="00825D88">
      <w:pPr>
        <w:pStyle w:val="NoSpacing"/>
      </w:pPr>
      <w:r>
        <w:t xml:space="preserve">Upaya dalam </w:t>
      </w:r>
      <w:r w:rsidRPr="00825D88">
        <w:t>Membangun resiliensi anak Henderson and mistein,2003), yang dilakukan :</w:t>
      </w:r>
    </w:p>
    <w:p w14:paraId="5BCACECB" w14:textId="77777777" w:rsidR="00825D88" w:rsidRPr="00825D88" w:rsidRDefault="00825D88" w:rsidP="00825D88">
      <w:pPr>
        <w:pStyle w:val="NoSpacing"/>
      </w:pPr>
      <w:r>
        <w:t xml:space="preserve">Membangun kedekatan, diperlukan : </w:t>
      </w:r>
      <w:r w:rsidRPr="00825D88">
        <w:t>Keterlibatan  orangtua &amp; Guru, Strategi Mengajar, Aktivitas  Bervariasi</w:t>
      </w:r>
    </w:p>
    <w:p w14:paraId="0E6C3A9C" w14:textId="77777777" w:rsidR="00825D88" w:rsidRPr="00825D88" w:rsidRDefault="00825D88" w:rsidP="00825D88">
      <w:pPr>
        <w:pStyle w:val="NoSpacing"/>
      </w:pPr>
      <w:r>
        <w:t xml:space="preserve">Batasan yang jelas dan konsisten : </w:t>
      </w:r>
      <w:r w:rsidRPr="00825D88">
        <w:t>Buat Aturan, Libatkan Anak, Beri Penguatan, Kegiatan yang  Mendukung  Aturan</w:t>
      </w:r>
    </w:p>
    <w:p w14:paraId="6911259F" w14:textId="77777777" w:rsidR="00825D88" w:rsidRPr="00825D88" w:rsidRDefault="00825D88" w:rsidP="00825D88">
      <w:pPr>
        <w:pStyle w:val="NoSpacing"/>
      </w:pPr>
      <w:r>
        <w:t xml:space="preserve">Ajarkan keterampilan hidup : </w:t>
      </w:r>
      <w:r w:rsidRPr="00825D88">
        <w:t>Pendekatan  Belajar  Kooperatif, Kerja Kelompok, Menyampaikan  Pendapat, Tetapkan Tujuan  dan   Ambil Keputusan</w:t>
      </w:r>
    </w:p>
    <w:p w14:paraId="51DD3262" w14:textId="77777777" w:rsidR="00825D88" w:rsidRPr="00825D88" w:rsidRDefault="00825D88" w:rsidP="00825D88">
      <w:pPr>
        <w:pStyle w:val="NoSpacing"/>
      </w:pPr>
      <w:r>
        <w:t xml:space="preserve"> Beri perhatian dan dukungan </w:t>
      </w:r>
      <w:r w:rsidRPr="00825D88">
        <w:t xml:space="preserve">  : Kenali Semua anak, Beri Perhatian  pada Semua Anak, Pahami Kondisi  Anak, Beri Pujian dan  Penghargaan</w:t>
      </w:r>
    </w:p>
    <w:p w14:paraId="2DE2A97A" w14:textId="77777777" w:rsidR="00825D88" w:rsidRPr="00825D88" w:rsidRDefault="00825D88" w:rsidP="00825D88">
      <w:pPr>
        <w:pStyle w:val="NoSpacing"/>
      </w:pPr>
      <w:r>
        <w:t xml:space="preserve">Diskusikan Tujuan Hidup  : </w:t>
      </w:r>
      <w:r w:rsidRPr="00825D88">
        <w:t>Koperatif bukan  Kompetitif, Motivasi  berdasar Minat, Pengelompokan  Berdasar Minat, Beri Motivasi</w:t>
      </w:r>
    </w:p>
    <w:p w14:paraId="6B8C78EC" w14:textId="77777777" w:rsidR="00825D88" w:rsidRPr="00825D88" w:rsidRDefault="00825D88" w:rsidP="00825D88">
      <w:pPr>
        <w:pStyle w:val="NoSpacing"/>
      </w:pPr>
      <w:r>
        <w:t xml:space="preserve">Beri kesempatan mengembangkan diri : </w:t>
      </w:r>
      <w:r w:rsidRPr="00825D88">
        <w:t xml:space="preserve">Beri Kesempatan  Berpartisipasi, Beri kesempatan  Belajar, Fasilitasi  kebutuhan  belajar, Lingkungan  Belajar yang  Mendukung Saat ini dalam pasca. </w:t>
      </w:r>
    </w:p>
    <w:p w14:paraId="0707DA24" w14:textId="77777777" w:rsidR="00825D88" w:rsidRPr="00825D88" w:rsidRDefault="00825D88" w:rsidP="00825D88">
      <w:pPr>
        <w:pStyle w:val="NoSpacing"/>
      </w:pPr>
      <w:r w:rsidRPr="00825D88">
        <w:t xml:space="preserve">Wabah virus Corona (COVID-19) secara resmi dinyatakan sebagai pandemi oleh Organisasi Kesehatan Dunia (WHO, 2020). Wabah ini menjadi penyakit global yang telah menyebar ke setiap negara dan merupakan bencana baru yang belum pernah terjadi sebelumnya dalam sejarah manusia (Chen &amp; Bonanno, 2020). Pandemi COVID-19 tidak hanya berdampak pada kesehatan fisik namun juga kesehatan mental. Masyarakat dihadapkan oleh perubahan tatanan kehidupan sosial yang signifikan seperti pembatasan sosial, pemotongan jumlah karyawan, kewajiban bekerja dari rumah, hingga mengajar anak sekolah online. </w:t>
      </w:r>
    </w:p>
    <w:p w14:paraId="534859D7" w14:textId="77777777" w:rsidR="00825D88" w:rsidRPr="00825D88" w:rsidRDefault="00825D88" w:rsidP="00825D88">
      <w:pPr>
        <w:pStyle w:val="NoSpacing"/>
      </w:pPr>
      <w:r w:rsidRPr="00825D88">
        <w:t>Berbagai hal ini menjadi penyebab banyak orang mengalami permasalahan kesehatan mental seperti peningkatan kecemasan dan stres yang berefek pada perilaku tidak produktif. Tidak hanya itu, banyak orang terpaksa untuk beradaptasi dengan realitas baru yang didominasi oleh ketakutan akan penyebaran dan penularan virus. Oleh karena itu, kemampuan resiliensi sebagai benteng ketahanan diri untuk bertahan di tengah kondisi pandemi global saat ini perlu untuk ditingkatkan. Resiliensi adalah kemampuan individu untuk beradaptasi secara positif dan efektif sebagai strategi dalam menghadapi kesulitan.</w:t>
      </w:r>
    </w:p>
    <w:p w14:paraId="19AB60E1" w14:textId="77777777" w:rsidR="00825D88" w:rsidRPr="00825D88" w:rsidRDefault="00825D88" w:rsidP="00825D88">
      <w:r w:rsidRPr="00825D88">
        <w:t xml:space="preserve">Terdapat tujuh aspek yang menjadi pembentuk resiliensi individu (Reivich &amp; Shatté, 2002), antara : </w:t>
      </w:r>
    </w:p>
    <w:p w14:paraId="5EB04E0F" w14:textId="77777777" w:rsidR="00825D88" w:rsidRPr="00825D88" w:rsidRDefault="00825D88" w:rsidP="00825D88">
      <w:r w:rsidRPr="00825D88">
        <w:rPr>
          <w:rStyle w:val="Strong"/>
        </w:rPr>
        <w:t>Regulasi emosi</w:t>
      </w:r>
      <w:r w:rsidRPr="00825D88">
        <w:t>, merupakan keadaan untuk tetap tenang dan fokus dalam menghadapi dan menyelesaikan masalah.</w:t>
      </w:r>
    </w:p>
    <w:p w14:paraId="2CAF89BD" w14:textId="77777777" w:rsidR="00825D88" w:rsidRPr="00825D88" w:rsidRDefault="00825D88" w:rsidP="00825D88">
      <w:r w:rsidRPr="00825D88">
        <w:rPr>
          <w:rStyle w:val="Strong"/>
        </w:rPr>
        <w:t>Pengendalian impuls</w:t>
      </w:r>
      <w:r w:rsidRPr="00825D88">
        <w:t>, merupakan kemampuan individu dalam mengontrol dorongan, keinginan, dan tekanan yang muncul dari dalam diri individu itu sendiri. Contohnya seperti mengontrol diri untuk tidak keluar rumah jika tidak ada kepentingan yang mendesak, membiasakan menggunakan masker saat bepergian, dan menjaga jarak saat berada di tempat umum.</w:t>
      </w:r>
    </w:p>
    <w:p w14:paraId="6543EDE7" w14:textId="77777777" w:rsidR="00825D88" w:rsidRPr="00825D88" w:rsidRDefault="00825D88" w:rsidP="00825D88">
      <w:r w:rsidRPr="00825D88">
        <w:rPr>
          <w:rStyle w:val="Strong"/>
        </w:rPr>
        <w:t>Sikap optimis</w:t>
      </w:r>
      <w:r w:rsidRPr="00825D88">
        <w:t>, sebagai bentuk keyakinan bahwa individu dapat menyelesaikan masalahnya dan melewati kondisi yang terberatnya.</w:t>
      </w:r>
    </w:p>
    <w:p w14:paraId="7A0A9360" w14:textId="77777777" w:rsidR="00825D88" w:rsidRPr="00825D88" w:rsidRDefault="00825D88" w:rsidP="00825D88">
      <w:r w:rsidRPr="00825D88">
        <w:rPr>
          <w:rStyle w:val="Strong"/>
        </w:rPr>
        <w:t>Empati</w:t>
      </w:r>
      <w:r w:rsidRPr="00825D88">
        <w:t>, merupakan kemampuan individu untuk memahami tanda-tanda emosional dan psikologis orang lain. Contohnya adalah dengan memperhatikan kondisi orang terdekat dan menjaga komunikasi dengan baik.</w:t>
      </w:r>
    </w:p>
    <w:p w14:paraId="02C4CFA0" w14:textId="77777777" w:rsidR="00825D88" w:rsidRPr="00825D88" w:rsidRDefault="00825D88" w:rsidP="00825D88">
      <w:r w:rsidRPr="00825D88">
        <w:rPr>
          <w:rStyle w:val="Strong"/>
        </w:rPr>
        <w:t>Kemampuan analisis masalah</w:t>
      </w:r>
      <w:r w:rsidRPr="00825D88">
        <w:t>, merupakan kemampuan individu untuk mengidentifikasi penyebab dari permasalahan yang dihadapi.</w:t>
      </w:r>
    </w:p>
    <w:p w14:paraId="535DE971" w14:textId="77777777" w:rsidR="00825D88" w:rsidRPr="00825D88" w:rsidRDefault="00825D88" w:rsidP="00825D88">
      <w:r w:rsidRPr="00825D88">
        <w:rPr>
          <w:rStyle w:val="Strong"/>
        </w:rPr>
        <w:t>Efikasi diri</w:t>
      </w:r>
      <w:r w:rsidRPr="00825D88">
        <w:t>, merupakan keyakinan bahwa individu mampu memecahkan masalah yang   dialami dan mencapai kesuksesan.  </w:t>
      </w:r>
    </w:p>
    <w:p w14:paraId="54D1765C" w14:textId="77777777" w:rsidR="00825D88" w:rsidRPr="00825D88" w:rsidRDefault="00825D88" w:rsidP="00825D88">
      <w:r w:rsidRPr="00825D88">
        <w:rPr>
          <w:rStyle w:val="Strong"/>
        </w:rPr>
        <w:t>Peningkatan  aspek  positif</w:t>
      </w:r>
      <w:r w:rsidRPr="00825D88">
        <w:t>,  yakni kemampuan  individu  untuk  memaknai  permasalahan  yang dihadapi sebagai kekuatan di masa depan. Contohnya, dengan adanya work from home, individu memiliki lebih banyak waktu untuk mengeksplorasi kemampuan diri, bakat, serta hobinya yang dapat menjadi sumber penghasilan baru di masa mendatang.</w:t>
      </w:r>
    </w:p>
    <w:p w14:paraId="02B67DE5" w14:textId="77777777" w:rsidR="00825D88" w:rsidRPr="00825D88" w:rsidRDefault="00825D88" w:rsidP="00825D88">
      <w:r w:rsidRPr="00825D88">
        <w:t>Dalam proses menguatka daya resiliensi pada saat pasca pandemi, maka untuk  meningkatkan resiliensi dan mengurangi tekanan stres selama pandemi, berikut beberapa hal yang perlu diperhatikan:</w:t>
      </w:r>
    </w:p>
    <w:p w14:paraId="2E085ED5" w14:textId="77777777" w:rsidR="00825D88" w:rsidRPr="00825D88" w:rsidRDefault="00825D88" w:rsidP="00825D88">
      <w:r w:rsidRPr="00825D88">
        <w:t>Menjaga rutinitas harian</w:t>
      </w:r>
    </w:p>
    <w:p w14:paraId="122AE468" w14:textId="77777777" w:rsidR="00825D88" w:rsidRPr="00825D88" w:rsidRDefault="00825D88" w:rsidP="00825D88">
      <w:r w:rsidRPr="00825D88">
        <w:t>Tetap menyempatkan diri melakukan aktivitas fisik</w:t>
      </w:r>
    </w:p>
    <w:p w14:paraId="128917CA" w14:textId="77777777" w:rsidR="00825D88" w:rsidRPr="00825D88" w:rsidRDefault="00825D88" w:rsidP="00825D88">
      <w:r w:rsidRPr="00825D88">
        <w:t>Pilah dan pilih berita-berita positif, menjaga,</w:t>
      </w:r>
    </w:p>
    <w:p w14:paraId="30626817" w14:textId="77777777" w:rsidR="00825D88" w:rsidRPr="00825D88" w:rsidRDefault="00825D88" w:rsidP="00825D88">
      <w:r w:rsidRPr="00825D88">
        <w:t>Stay up to update dan waspada serta patuhi protokol kesehatan </w:t>
      </w:r>
    </w:p>
    <w:p w14:paraId="4A400DAD" w14:textId="77777777" w:rsidR="00825D88" w:rsidRPr="00825D88" w:rsidRDefault="00825D88" w:rsidP="00825D88">
      <w:r w:rsidRPr="00825D88">
        <w:t>Menjaga komunikasi dengan orang terdekat </w:t>
      </w:r>
    </w:p>
    <w:p w14:paraId="16597F17" w14:textId="77777777" w:rsidR="00825D88" w:rsidRPr="00825D88" w:rsidRDefault="00825D88" w:rsidP="00825D88">
      <w:r w:rsidRPr="00825D88">
        <w:t>Mencari dukungan sosial dalam menjalankan aktivitas</w:t>
      </w:r>
    </w:p>
    <w:p w14:paraId="026D55A6" w14:textId="77777777" w:rsidR="00825D88" w:rsidRPr="00825D88" w:rsidRDefault="00825D88" w:rsidP="00825D88">
      <w:r w:rsidRPr="00825D88">
        <w:t xml:space="preserve"> </w:t>
      </w:r>
      <w:r w:rsidRPr="00825D88">
        <w:tab/>
        <w:t xml:space="preserve">Organisasi Muhammadiyah dan ‘Aisyiyah yang memiliki komposisi struktur dari tingkat Provinsi sampai dengan di tingkat kelurahan/desa, menjadi kekuatan strategis. ‘Aisyiyah mampu bergerak sampai ke akar rumput untuk menjalankan peran promotif dan preventif sebagaimana yang telah dilakukan selama ini. Dakwah ‘Aisyiyah membawa pesan-pesan luhur Agama Islam yang bersifat menggembirakan dan meyuburkan amal shaleh penting untuk terus dikembangkan di lingkungan umat dan masyarakat luas. Dengan pendekatan dakwah yang dimiliki yakni dengan cara bil-hikmahh, wal mauidhatul hasanah, wajadilhum billati hiya ahsan.  Pendidikan di bawah naungan majelis pendidikan dasar dan menengah didalamnya juga PAUD. </w:t>
      </w:r>
    </w:p>
    <w:p w14:paraId="377B6EF0" w14:textId="77777777" w:rsidR="00825D88" w:rsidRPr="00825D88" w:rsidRDefault="00825D88" w:rsidP="00825D88">
      <w:r>
        <w:tab/>
        <w:t>Dibutuhkan juga dalam peran yang dilakukan Muhammadiyah dan Aisyiyah yang dilakukan melalui majelis Dikdasmen sebagai organisasi berbasis Islam. Dimana penting mendudukan peran pendidikan agama dalam kesehatan mental, antara lain :</w:t>
      </w:r>
    </w:p>
    <w:p w14:paraId="155BB86C" w14:textId="77777777" w:rsidR="00825D88" w:rsidRPr="00825D88" w:rsidRDefault="00825D88" w:rsidP="00825D88">
      <w:pPr>
        <w:pStyle w:val="ListParagraph"/>
      </w:pPr>
      <w:r>
        <w:t>Agama</w:t>
      </w:r>
      <w:r w:rsidRPr="00825D88">
        <w:t xml:space="preserve"> dapat memberikan bimbingan yang tentu ditanamkan saat dini</w:t>
      </w:r>
    </w:p>
    <w:p w14:paraId="7ABEB96F" w14:textId="77777777" w:rsidR="00825D88" w:rsidRPr="00825D88" w:rsidRDefault="00825D88" w:rsidP="00825D88">
      <w:pPr>
        <w:pStyle w:val="ListParagraph"/>
      </w:pPr>
      <w:r>
        <w:t>Ajaran agama sebagai penolong dalam kesulitan yang dihadapi.</w:t>
      </w:r>
    </w:p>
    <w:p w14:paraId="01DCCBFE" w14:textId="77777777" w:rsidR="00825D88" w:rsidRPr="00825D88" w:rsidRDefault="00825D88" w:rsidP="00825D88">
      <w:pPr>
        <w:pStyle w:val="ListParagraph"/>
      </w:pPr>
      <w:r>
        <w:t>Aturan Agama dapat menetramkan batin</w:t>
      </w:r>
    </w:p>
    <w:p w14:paraId="0E8A7BB6" w14:textId="77777777" w:rsidR="00825D88" w:rsidRPr="00825D88" w:rsidRDefault="00825D88" w:rsidP="00825D88">
      <w:pPr>
        <w:pStyle w:val="ListParagraph"/>
      </w:pPr>
      <w:r>
        <w:t>Agama sebagai pengendali moral</w:t>
      </w:r>
    </w:p>
    <w:p w14:paraId="6309312D" w14:textId="55B1B08B" w:rsidR="00C47E3C" w:rsidRPr="00C74FF3" w:rsidRDefault="00825D88" w:rsidP="00C74FF3">
      <w:pPr>
        <w:pStyle w:val="ListParagraph"/>
      </w:pPr>
      <w:r>
        <w:t>Agama dapat menjadi pengendali jiwa (Eko Yulianto, 2018)</w:t>
      </w:r>
      <w:r w:rsidRPr="00825D88">
        <w:t>.</w:t>
      </w:r>
    </w:p>
    <w:p w14:paraId="75296878" w14:textId="77777777" w:rsidR="00C47E3C" w:rsidRPr="00480E8A" w:rsidRDefault="00C47E3C"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8756D13" w14:textId="77777777" w:rsidTr="00E5008F">
        <w:tc>
          <w:tcPr>
            <w:tcW w:w="5000" w:type="pct"/>
            <w:shd w:val="clear" w:color="auto" w:fill="auto"/>
          </w:tcPr>
          <w:p w14:paraId="6254EAF5" w14:textId="77777777" w:rsidR="00C47E3C" w:rsidRDefault="00C47E3C" w:rsidP="00C47E3C">
            <w:pPr>
              <w:tabs>
                <w:tab w:val="left" w:pos="540"/>
              </w:tabs>
              <w:autoSpaceDE w:val="0"/>
              <w:autoSpaceDN w:val="0"/>
              <w:adjustRightInd w:val="0"/>
              <w:jc w:val="both"/>
            </w:pPr>
            <w:r w:rsidRPr="00CF7510">
              <w:t xml:space="preserve">Metode pelaksanaan maksimal terdiri atas 2000 kata yang menjelaskan tahapan atau langkah-langkah dalam melaksanakan solusi yang ditawarkan untuk mengatasi permasalahan mitra. </w:t>
            </w:r>
            <w:r w:rsidRPr="00EC46E6">
              <w:t xml:space="preserve">Pada bagian ini diuraikan </w:t>
            </w:r>
            <w:r>
              <w:t xml:space="preserve">juga </w:t>
            </w:r>
            <w:r w:rsidRPr="00EC46E6">
              <w:t>kepakaran dan tugas masing-masing anggota tim</w:t>
            </w:r>
            <w:r>
              <w:t xml:space="preserve">, </w:t>
            </w:r>
            <w:r w:rsidRPr="00CF7510">
              <w:t xml:space="preserve">evaluasi pelaksanaan program dan keberlanjutan program di lapangan setelah kegiatan </w:t>
            </w:r>
            <w:r>
              <w:t>pengabdian kepada masyarakat</w:t>
            </w:r>
            <w:r w:rsidRPr="00CF7510">
              <w:t xml:space="preserve"> selesai dilaksanakan</w:t>
            </w:r>
            <w:r>
              <w:t xml:space="preserve"> serta luaran dan target yang akan dicapai.</w:t>
            </w:r>
          </w:p>
          <w:p w14:paraId="6EC6B3CF" w14:textId="77777777" w:rsidR="00C47E3C" w:rsidRDefault="00C47E3C" w:rsidP="00C47E3C">
            <w:pPr>
              <w:spacing w:line="192" w:lineRule="auto"/>
              <w:jc w:val="both"/>
            </w:pPr>
            <w:r>
              <w:t>Deskripsi lengkap bagian metode pelaksanaan untuk mengatasi permasalahan sesuai tahapan berikut.</w:t>
            </w:r>
          </w:p>
          <w:p w14:paraId="57ED013C" w14:textId="77777777" w:rsidR="00C47E3C" w:rsidRDefault="00C47E3C" w:rsidP="00C47E3C">
            <w:pPr>
              <w:tabs>
                <w:tab w:val="left" w:pos="270"/>
              </w:tabs>
              <w:autoSpaceDE w:val="0"/>
              <w:autoSpaceDN w:val="0"/>
              <w:adjustRightInd w:val="0"/>
              <w:spacing w:line="192" w:lineRule="auto"/>
              <w:ind w:left="270" w:hanging="270"/>
              <w:jc w:val="both"/>
            </w:pPr>
            <w:r>
              <w:t xml:space="preserve">1. </w:t>
            </w:r>
            <w:r>
              <w:tab/>
              <w:t>Untuk Mitra yang bergerak di bidang ekonomi produktif dan mengarah ke ekonomi produktif, maka metode pelaksanaan kegiatan terkait dengan tahapan pada minimal 2 (dua) bidang permasalahan yang berbeda yang ditangani pada mitra, seperti:</w:t>
            </w:r>
          </w:p>
          <w:p w14:paraId="3A555083" w14:textId="77777777" w:rsidR="00C47E3C" w:rsidRDefault="00C47E3C" w:rsidP="00C47E3C">
            <w:pPr>
              <w:tabs>
                <w:tab w:val="left" w:pos="270"/>
                <w:tab w:val="left" w:pos="540"/>
              </w:tabs>
              <w:autoSpaceDE w:val="0"/>
              <w:autoSpaceDN w:val="0"/>
              <w:adjustRightInd w:val="0"/>
              <w:spacing w:line="192" w:lineRule="auto"/>
              <w:ind w:left="270" w:hanging="270"/>
              <w:jc w:val="both"/>
            </w:pPr>
            <w:r>
              <w:tab/>
              <w:t>a. Permasalahan dalam bidang produksi.</w:t>
            </w:r>
          </w:p>
          <w:p w14:paraId="75FE72C6" w14:textId="77777777" w:rsidR="00C47E3C" w:rsidRDefault="00C47E3C" w:rsidP="00C47E3C">
            <w:pPr>
              <w:tabs>
                <w:tab w:val="left" w:pos="270"/>
                <w:tab w:val="left" w:pos="540"/>
              </w:tabs>
              <w:autoSpaceDE w:val="0"/>
              <w:autoSpaceDN w:val="0"/>
              <w:adjustRightInd w:val="0"/>
              <w:spacing w:line="192" w:lineRule="auto"/>
              <w:ind w:left="270" w:hanging="270"/>
              <w:jc w:val="both"/>
            </w:pPr>
            <w:r>
              <w:tab/>
              <w:t>b. Permasalahan dalam bidang manajemen.</w:t>
            </w:r>
          </w:p>
          <w:p w14:paraId="3D86172E" w14:textId="77777777" w:rsidR="00C47E3C" w:rsidRDefault="00C47E3C" w:rsidP="00C47E3C">
            <w:pPr>
              <w:tabs>
                <w:tab w:val="left" w:pos="270"/>
                <w:tab w:val="left" w:pos="540"/>
              </w:tabs>
              <w:autoSpaceDE w:val="0"/>
              <w:autoSpaceDN w:val="0"/>
              <w:adjustRightInd w:val="0"/>
              <w:spacing w:line="192" w:lineRule="auto"/>
              <w:ind w:left="270" w:hanging="270"/>
              <w:jc w:val="both"/>
            </w:pPr>
            <w:r>
              <w:tab/>
              <w:t>c. Permasalahan dalam bidang pemasaran, dan lain-lain.</w:t>
            </w:r>
          </w:p>
          <w:p w14:paraId="5C342649" w14:textId="77777777" w:rsidR="00C47E3C" w:rsidRDefault="00C47E3C" w:rsidP="00C47E3C">
            <w:pPr>
              <w:tabs>
                <w:tab w:val="left" w:pos="270"/>
              </w:tabs>
              <w:autoSpaceDE w:val="0"/>
              <w:autoSpaceDN w:val="0"/>
              <w:adjustRightInd w:val="0"/>
              <w:spacing w:line="192" w:lineRule="auto"/>
              <w:ind w:left="270" w:hanging="270"/>
              <w:jc w:val="both"/>
            </w:pPr>
            <w:r>
              <w:t xml:space="preserve">2. </w:t>
            </w:r>
            <w:r>
              <w:tab/>
              <w:t>Untuk Mitra yang tidak produktif secara ekonomi / sosial, nyatakan tahapan atau langkah-langkah yang ditempuh guna melaksanakan solusi atas permasalahan spesifik yang dihadapi oleh mitra. Pelaksanaan solusi tersebut dibuat secara sistematis yang meliputi layanan kesehatan, pendidikan, keamanan, konflik sosial, kepemilikan lahan, kebutuhan air bersih, buta aksara dan lain-lain.</w:t>
            </w:r>
          </w:p>
          <w:p w14:paraId="57ADB1E8" w14:textId="77777777" w:rsidR="00C47E3C" w:rsidRDefault="00C47E3C" w:rsidP="00C47E3C">
            <w:pPr>
              <w:tabs>
                <w:tab w:val="left" w:pos="270"/>
              </w:tabs>
              <w:autoSpaceDE w:val="0"/>
              <w:autoSpaceDN w:val="0"/>
              <w:adjustRightInd w:val="0"/>
              <w:spacing w:line="192" w:lineRule="auto"/>
              <w:ind w:left="270" w:hanging="270"/>
              <w:jc w:val="both"/>
            </w:pPr>
            <w:r>
              <w:t xml:space="preserve">3. </w:t>
            </w:r>
            <w:r>
              <w:tab/>
              <w:t>Uraikan bagaimana partisipasi mitra dalam pelaksanaan program.</w:t>
            </w:r>
          </w:p>
          <w:p w14:paraId="3D8F06FE" w14:textId="77777777" w:rsidR="00C47E3C" w:rsidRDefault="00C47E3C" w:rsidP="00C47E3C">
            <w:pPr>
              <w:tabs>
                <w:tab w:val="left" w:pos="270"/>
              </w:tabs>
              <w:autoSpaceDE w:val="0"/>
              <w:autoSpaceDN w:val="0"/>
              <w:adjustRightInd w:val="0"/>
              <w:spacing w:line="192" w:lineRule="auto"/>
              <w:ind w:left="270" w:hanging="270"/>
              <w:jc w:val="both"/>
            </w:pPr>
            <w:r>
              <w:t xml:space="preserve">4. </w:t>
            </w:r>
            <w:r>
              <w:tab/>
              <w:t>Uraikan bagaimana evaluasi pelaksanaan program dan keberlanjutan program di lapangan setelah kegiatan PKM selesai dilaksanakan.</w:t>
            </w:r>
          </w:p>
          <w:p w14:paraId="330C25D3" w14:textId="77777777" w:rsidR="00C47E3C" w:rsidRDefault="00C47E3C" w:rsidP="00C47E3C">
            <w:pPr>
              <w:tabs>
                <w:tab w:val="left" w:pos="270"/>
              </w:tabs>
              <w:autoSpaceDE w:val="0"/>
              <w:autoSpaceDN w:val="0"/>
              <w:adjustRightInd w:val="0"/>
              <w:spacing w:line="192" w:lineRule="auto"/>
              <w:ind w:left="270" w:hanging="270"/>
              <w:jc w:val="both"/>
            </w:pPr>
            <w:r>
              <w:rPr>
                <w:lang w:val="id-ID"/>
              </w:rPr>
              <w:t>5. Uraikan peran dan tugas dari masing-masing anggota tim sesuai dengan kompetensinya dan penugasan mahasiswa</w:t>
            </w:r>
            <w:r>
              <w:t>.</w:t>
            </w:r>
          </w:p>
          <w:p w14:paraId="22AE6C17" w14:textId="7413EA8A" w:rsidR="00A60890" w:rsidRPr="00480E8A" w:rsidRDefault="00C47E3C" w:rsidP="00C47E3C">
            <w:pPr>
              <w:jc w:val="both"/>
              <w:rPr>
                <w:rFonts w:eastAsia="Calibri"/>
                <w:color w:val="000000" w:themeColor="text1"/>
              </w:rPr>
            </w:pPr>
            <w:r>
              <w:t>6. Uraikan potensi rekognisi bagi mahasiswa yang dilibatkan.</w:t>
            </w:r>
          </w:p>
        </w:tc>
      </w:tr>
    </w:tbl>
    <w:p w14:paraId="6BE626A6" w14:textId="77777777" w:rsidR="00A60890" w:rsidRDefault="00A60890" w:rsidP="00A60890">
      <w:pPr>
        <w:rPr>
          <w:color w:val="000000" w:themeColor="text1"/>
        </w:rPr>
      </w:pPr>
    </w:p>
    <w:p w14:paraId="7765A9B5" w14:textId="48D9526E" w:rsidR="00A60890" w:rsidRDefault="00A60890" w:rsidP="00A60890">
      <w:pPr>
        <w:rPr>
          <w:color w:val="000000" w:themeColor="text1"/>
        </w:rPr>
      </w:pPr>
      <w:r>
        <w:rPr>
          <w:color w:val="000000" w:themeColor="text1"/>
        </w:rPr>
        <w:t>METODE</w:t>
      </w:r>
      <w:r w:rsidR="00C47E3C">
        <w:rPr>
          <w:color w:val="000000" w:themeColor="text1"/>
        </w:rPr>
        <w:t xml:space="preserve"> PELAKSANAAN</w:t>
      </w:r>
    </w:p>
    <w:p w14:paraId="7096966E" w14:textId="11C9A792" w:rsidR="00791980" w:rsidRPr="006E7C37" w:rsidRDefault="00791980" w:rsidP="00791980">
      <w:r>
        <w:t>Pelatihan Kesehatan mental bagi guru-guru ini diupayakan agar bisa melak</w:t>
      </w:r>
      <w:r w:rsidR="00AB43ED">
        <w:t>u</w:t>
      </w:r>
      <w:r>
        <w:t>kan deteksi</w:t>
      </w:r>
      <w:r w:rsidR="00AB43ED">
        <w:t xml:space="preserve"> </w:t>
      </w:r>
      <w:r>
        <w:t xml:space="preserve">dini bagi </w:t>
      </w:r>
      <w:r w:rsidR="00AB43ED">
        <w:t xml:space="preserve">siswa dalam menghadapi masalah pasca pandemi covid-19. </w:t>
      </w:r>
    </w:p>
    <w:p w14:paraId="5C15ED93" w14:textId="77777777" w:rsidR="00791980" w:rsidRPr="006E7C37" w:rsidRDefault="00791980" w:rsidP="00791980">
      <w:r w:rsidRPr="006E7C37">
        <w:t>Pelaksanaan  pengabdian masyarakat tidak terlepas dari peran serta masyarakat. Dalam pelaksanaan program ini masyarakat berperan sebagai pelaksana dari program yang telah dilaksanakan. Selain sebagai pelaksana, masyarakat juga berperan sebagai sasaran utama dalam penggunaan hasil program yang telah dilakukan. Secara umum metode pelaksanaan program pengabdian masyarakat ini sebagai berikut:</w:t>
      </w:r>
    </w:p>
    <w:p w14:paraId="504804BB" w14:textId="77777777" w:rsidR="00791980" w:rsidRPr="00791980" w:rsidRDefault="00791980" w:rsidP="00791980"/>
    <w:p w14:paraId="75EA5C16" w14:textId="4A8BE9C2" w:rsidR="00791980" w:rsidRPr="006E7C37" w:rsidRDefault="00AB43ED" w:rsidP="00791980">
      <w:r>
        <w:t xml:space="preserve">1.Edukasi  Penguatan </w:t>
      </w:r>
    </w:p>
    <w:p w14:paraId="3ADBB63F" w14:textId="448B5337" w:rsidR="00791980" w:rsidRDefault="00AB43ED" w:rsidP="00791980">
      <w:r>
        <w:t>Penguatan</w:t>
      </w:r>
      <w:r w:rsidR="00791980" w:rsidRPr="006E7C37">
        <w:t xml:space="preserve"> adalah proses pemberian informasi secara terus  menerus dan berkesinambungan mengikuti perkembangan sasaran, serta proses  membantu sasaran agar sasaran tersebut berubah dari tidak tahu menjadi tahu atau sadar (aspek knowledge), dari tahu menjadi mau (aspek attitude), dan dari mau menjadi mampu melaksanakan perilaku yang diperkenalkan (aspek practice). Sasaran utama dari </w:t>
      </w:r>
      <w:r>
        <w:t>penguatan adalah individu dan siswa</w:t>
      </w:r>
      <w:r w:rsidR="00791980" w:rsidRPr="006E7C37">
        <w:t xml:space="preserve">, serta kelompok masyarakat. </w:t>
      </w:r>
      <w:r>
        <w:t xml:space="preserve">Pelatihan Deteki Dini pada Kesmen anak </w:t>
      </w:r>
      <w:r w:rsidR="00791980" w:rsidRPr="006E7C37">
        <w:t>dilakukan adalah :</w:t>
      </w:r>
    </w:p>
    <w:p w14:paraId="19EB6B47" w14:textId="77777777" w:rsidR="00791980" w:rsidRDefault="00791980" w:rsidP="00791980"/>
    <w:p w14:paraId="3B083E34" w14:textId="736BAE19" w:rsidR="00791980" w:rsidRPr="006E7C37" w:rsidRDefault="00AB43ED" w:rsidP="00791980">
      <w:r>
        <w:t xml:space="preserve">a.. </w:t>
      </w:r>
      <w:r w:rsidR="00791980" w:rsidRPr="006E7C37">
        <w:t xml:space="preserve">.Pelatihan bagi </w:t>
      </w:r>
      <w:r>
        <w:t>guru</w:t>
      </w:r>
      <w:r w:rsidR="00791980" w:rsidRPr="006E7C37">
        <w:t>sekolah  y</w:t>
      </w:r>
      <w:r>
        <w:t>ang peduli terhadap Kesehatan mental</w:t>
      </w:r>
      <w:r w:rsidR="00791980" w:rsidRPr="006E7C37">
        <w:t>.</w:t>
      </w:r>
    </w:p>
    <w:p w14:paraId="46471EF7" w14:textId="4C2F190B" w:rsidR="00791980" w:rsidRPr="006E7C37" w:rsidRDefault="00AB43ED" w:rsidP="00791980">
      <w:r>
        <w:t xml:space="preserve">b </w:t>
      </w:r>
      <w:r w:rsidR="00791980" w:rsidRPr="006E7C37">
        <w:t xml:space="preserve">.Membangun partisipasi aktif </w:t>
      </w:r>
      <w:r>
        <w:t>guru dan orang tua dalam masalah kesehatan mental anak</w:t>
      </w:r>
    </w:p>
    <w:p w14:paraId="317BCDE9" w14:textId="406A1317" w:rsidR="00791980" w:rsidRPr="00791980" w:rsidRDefault="00AB43ED" w:rsidP="00791980">
      <w:r>
        <w:t>c</w:t>
      </w:r>
      <w:r w:rsidR="00791980" w:rsidRPr="006E7C37">
        <w:t>.M</w:t>
      </w:r>
      <w:r>
        <w:t>elaku</w:t>
      </w:r>
      <w:r w:rsidR="00791980" w:rsidRPr="006E7C37">
        <w:t>kan penyuluhan pada warga sekolah baik secara individu maupun secara kelompok</w:t>
      </w:r>
    </w:p>
    <w:p w14:paraId="759737DC" w14:textId="77777777" w:rsidR="00791980" w:rsidRPr="00791980" w:rsidRDefault="00791980" w:rsidP="00791980"/>
    <w:p w14:paraId="43BC5EA2" w14:textId="2544A127" w:rsidR="00791980" w:rsidRPr="00791980" w:rsidRDefault="00AB43ED" w:rsidP="00791980">
      <w:r>
        <w:t xml:space="preserve">2. Tindak lanjut </w:t>
      </w:r>
    </w:p>
    <w:p w14:paraId="2C874245" w14:textId="77777777" w:rsidR="00791980" w:rsidRDefault="00791980" w:rsidP="00791980">
      <w:r w:rsidRPr="006E7C37">
        <w:t>Untuk  merealisasikan  tujuan  kegiatan  PKM  ini,  diperlukan  tim  pelaksana  yang memiliki  kualifikasi  yang  memadai  sesuai  dengan  kepakaran  yang  diperlukan dalam keberhasilan pelaksanaan  kegiatan.</w:t>
      </w:r>
    </w:p>
    <w:p w14:paraId="5C062D9A" w14:textId="634FE763" w:rsidR="00791980" w:rsidRPr="006E7C37" w:rsidRDefault="00791980" w:rsidP="00791980">
      <w:r w:rsidRPr="006E7C37">
        <w:t>Ketua tim pelaksana kegiatan</w:t>
      </w:r>
      <w:r w:rsidR="00AB43ED">
        <w:t xml:space="preserve"> PkM : Dr. Rohimi Zamzam,S.Psi,SH,M.Pd,Psikologi</w:t>
      </w:r>
    </w:p>
    <w:p w14:paraId="7410534B" w14:textId="326AC5B1" w:rsidR="00791980" w:rsidRPr="006E7C37" w:rsidRDefault="00791980" w:rsidP="00791980">
      <w:r w:rsidRPr="006E7C37">
        <w:t>Kepakar</w:t>
      </w:r>
      <w:r w:rsidR="00AB43ED">
        <w:t>an : Ahli perkembangan anak, Parenting, Psikolog</w:t>
      </w:r>
    </w:p>
    <w:p w14:paraId="31586918" w14:textId="77777777" w:rsidR="00791980" w:rsidRPr="006E7C37" w:rsidRDefault="00791980" w:rsidP="00791980">
      <w:r w:rsidRPr="006E7C37">
        <w:t xml:space="preserve">Tugas :  </w:t>
      </w:r>
    </w:p>
    <w:p w14:paraId="27C49982" w14:textId="77777777" w:rsidR="00791980" w:rsidRPr="006E7C37" w:rsidRDefault="00791980" w:rsidP="00791980">
      <w:r w:rsidRPr="006E7C37">
        <w:t>a.Berkoordinasi dengan mitra</w:t>
      </w:r>
    </w:p>
    <w:p w14:paraId="3C41D742" w14:textId="77777777" w:rsidR="00791980" w:rsidRPr="006E7C37" w:rsidRDefault="00791980" w:rsidP="00791980">
      <w:r w:rsidRPr="006E7C37">
        <w:t xml:space="preserve">b.Bertanggungjawab dalam penyusun proposal </w:t>
      </w:r>
    </w:p>
    <w:p w14:paraId="44EBE04F" w14:textId="77777777" w:rsidR="00791980" w:rsidRPr="006E7C37" w:rsidRDefault="00791980" w:rsidP="00791980">
      <w:r w:rsidRPr="006E7C37">
        <w:t xml:space="preserve">c.Menkoordinir Pelaksanaan Pelatihan, Monitoring dan Pendampingan </w:t>
      </w:r>
    </w:p>
    <w:p w14:paraId="28090EAB" w14:textId="77777777" w:rsidR="00791980" w:rsidRPr="006E7C37" w:rsidRDefault="00791980" w:rsidP="00791980">
      <w:r w:rsidRPr="006E7C37">
        <w:t>d.Membuat Laporan Pelaksanaan dan Artikel Ilmiah</w:t>
      </w:r>
    </w:p>
    <w:p w14:paraId="7E847309" w14:textId="77777777" w:rsidR="00791980" w:rsidRPr="006E7C37" w:rsidRDefault="00791980" w:rsidP="00791980">
      <w:r w:rsidRPr="006E7C37">
        <w:t>Anggota 1</w:t>
      </w:r>
    </w:p>
    <w:p w14:paraId="3A3E13F6" w14:textId="452EDE42" w:rsidR="00791980" w:rsidRPr="006E7C37" w:rsidRDefault="00791980" w:rsidP="00791980">
      <w:r w:rsidRPr="006E7C37">
        <w:t xml:space="preserve">Kepakaran : </w:t>
      </w:r>
    </w:p>
    <w:p w14:paraId="7A908939" w14:textId="77777777" w:rsidR="00791980" w:rsidRPr="006E7C37" w:rsidRDefault="00791980" w:rsidP="00791980">
      <w:r w:rsidRPr="006E7C37">
        <w:t>Tugas</w:t>
      </w:r>
    </w:p>
    <w:p w14:paraId="15ED4D24" w14:textId="77777777" w:rsidR="00791980" w:rsidRPr="006E7C37" w:rsidRDefault="00791980" w:rsidP="00791980">
      <w:r w:rsidRPr="006E7C37">
        <w:t>a.Membantu dalam penyusunan proposal</w:t>
      </w:r>
    </w:p>
    <w:p w14:paraId="4BB51440" w14:textId="77777777" w:rsidR="00791980" w:rsidRPr="006E7C37" w:rsidRDefault="00791980" w:rsidP="00791980">
      <w:r w:rsidRPr="006E7C37">
        <w:t xml:space="preserve">b.Membantu pelaksanaan Pelatihan </w:t>
      </w:r>
    </w:p>
    <w:p w14:paraId="7CD6C199" w14:textId="77777777" w:rsidR="00791980" w:rsidRPr="006E7C37" w:rsidRDefault="00791980" w:rsidP="00791980">
      <w:r w:rsidRPr="006E7C37">
        <w:t>c.Menyiapkan Media dalam pelatihan</w:t>
      </w:r>
    </w:p>
    <w:p w14:paraId="55CE0F6E" w14:textId="77777777" w:rsidR="00791980" w:rsidRPr="006E7C37" w:rsidRDefault="00791980" w:rsidP="00791980">
      <w:r w:rsidRPr="006E7C37">
        <w:t>d.Membantu kesekretariatan dan membantu membuat laporan Pelaksaan Kegiatan</w:t>
      </w:r>
    </w:p>
    <w:p w14:paraId="5D32CABF" w14:textId="77777777" w:rsidR="00791980" w:rsidRPr="006E7C37" w:rsidRDefault="00791980" w:rsidP="00791980">
      <w:r w:rsidRPr="006E7C37">
        <w:t>Anggota 2</w:t>
      </w:r>
    </w:p>
    <w:p w14:paraId="0098EEC9" w14:textId="77777777" w:rsidR="00791980" w:rsidRPr="006E7C37" w:rsidRDefault="00791980" w:rsidP="00791980">
      <w:r w:rsidRPr="006E7C37">
        <w:t>Kepakaran : Keperawatan ,Medikal Bedah</w:t>
      </w:r>
    </w:p>
    <w:p w14:paraId="060D4FFE" w14:textId="77777777" w:rsidR="00791980" w:rsidRPr="006E7C37" w:rsidRDefault="00791980" w:rsidP="00791980">
      <w:r w:rsidRPr="006E7C37">
        <w:t xml:space="preserve">Tugas : </w:t>
      </w:r>
    </w:p>
    <w:p w14:paraId="47C274E1" w14:textId="77777777" w:rsidR="00791980" w:rsidRPr="006E7C37" w:rsidRDefault="00791980" w:rsidP="00791980">
      <w:r w:rsidRPr="006E7C37">
        <w:t>a.Membantu  siswa dalam pembentukkan UKS</w:t>
      </w:r>
    </w:p>
    <w:p w14:paraId="0A0AA428" w14:textId="77777777" w:rsidR="00791980" w:rsidRPr="006E7C37" w:rsidRDefault="00791980" w:rsidP="00791980">
      <w:r w:rsidRPr="006E7C37">
        <w:t>b.Membantu dalam Kegiatan Pelatihan dan PHBS</w:t>
      </w:r>
    </w:p>
    <w:p w14:paraId="55484089" w14:textId="77777777" w:rsidR="00791980" w:rsidRPr="006E7C37" w:rsidRDefault="00791980" w:rsidP="00791980">
      <w:r w:rsidRPr="006E7C37">
        <w:t>c.Membantu dalam menyiapkanStandar Operasional Prosedur</w:t>
      </w:r>
    </w:p>
    <w:p w14:paraId="4FE0B5D7" w14:textId="77777777" w:rsidR="00791980" w:rsidRPr="006E7C37" w:rsidRDefault="00791980" w:rsidP="00791980">
      <w:r w:rsidRPr="006E7C37">
        <w:t>Anggota 3</w:t>
      </w:r>
    </w:p>
    <w:p w14:paraId="7AACCC6C" w14:textId="77777777" w:rsidR="00791980" w:rsidRPr="006E7C37" w:rsidRDefault="00791980" w:rsidP="00791980">
      <w:r w:rsidRPr="006E7C37">
        <w:t>Kepakaran : Sistem Informatika</w:t>
      </w:r>
    </w:p>
    <w:p w14:paraId="522B4AD6" w14:textId="77777777" w:rsidR="00791980" w:rsidRPr="006E7C37" w:rsidRDefault="00791980" w:rsidP="00791980">
      <w:r w:rsidRPr="006E7C37">
        <w:t>Tugas :</w:t>
      </w:r>
    </w:p>
    <w:p w14:paraId="61E2DA78" w14:textId="77777777" w:rsidR="00791980" w:rsidRPr="006E7C37" w:rsidRDefault="00791980" w:rsidP="00791980">
      <w:r w:rsidRPr="006E7C37">
        <w:t>a.Membantu dalam  media sosial</w:t>
      </w:r>
    </w:p>
    <w:p w14:paraId="56E4088E" w14:textId="77777777" w:rsidR="00791980" w:rsidRPr="006E7C37" w:rsidRDefault="00791980" w:rsidP="00791980">
      <w:r w:rsidRPr="006E7C37">
        <w:t>b.Membantu Pelaksanaan Pelatihan kepada Siswa  tentang pengunaan Media Sosial</w:t>
      </w:r>
    </w:p>
    <w:p w14:paraId="05291D0F" w14:textId="77777777" w:rsidR="00791980" w:rsidRPr="006E7C37" w:rsidRDefault="00791980" w:rsidP="00791980">
      <w:r w:rsidRPr="006E7C37">
        <w:t>c.Monitoring dan Pendampingan</w:t>
      </w:r>
    </w:p>
    <w:p w14:paraId="154C8A64" w14:textId="77777777" w:rsidR="00791980" w:rsidRPr="00791980" w:rsidRDefault="00791980" w:rsidP="00791980">
      <w:r w:rsidRPr="006E7C37">
        <w:t>d.Membantu membuat Laporan Pelaksanaan dan Artikel ilmiah</w:t>
      </w:r>
    </w:p>
    <w:p w14:paraId="18B1640E" w14:textId="76D86E3D" w:rsidR="00A60890" w:rsidRPr="00480E8A" w:rsidRDefault="00A60890" w:rsidP="0010128C">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9F12E73" w14:textId="77777777" w:rsidTr="00E5008F">
        <w:trPr>
          <w:trHeight w:val="368"/>
        </w:trPr>
        <w:tc>
          <w:tcPr>
            <w:tcW w:w="5000" w:type="pct"/>
            <w:shd w:val="clear" w:color="auto" w:fill="auto"/>
          </w:tcPr>
          <w:p w14:paraId="68582E32" w14:textId="702C7750" w:rsidR="00A60890" w:rsidRPr="00480E8A" w:rsidRDefault="00283FA9" w:rsidP="00E5008F">
            <w:pPr>
              <w:jc w:val="both"/>
              <w:rPr>
                <w:rFonts w:eastAsia="Calibri"/>
                <w:color w:val="000000" w:themeColor="text1"/>
              </w:rPr>
            </w:pPr>
            <w:r w:rsidRPr="007978E1">
              <w:rPr>
                <w:b/>
                <w:bCs/>
              </w:rPr>
              <w:t>Hasil</w:t>
            </w:r>
            <w:r>
              <w:t xml:space="preserve"> kegiatan pengabdian kepada masyarakat</w:t>
            </w:r>
            <w:r w:rsidR="006F18DB">
              <w:t>.</w:t>
            </w:r>
          </w:p>
        </w:tc>
      </w:tr>
    </w:tbl>
    <w:p w14:paraId="548FB609" w14:textId="1B7EFE63" w:rsidR="00A60890" w:rsidRDefault="00283FA9" w:rsidP="00A60890">
      <w:pPr>
        <w:rPr>
          <w:color w:val="000000" w:themeColor="text1"/>
        </w:rPr>
      </w:pPr>
      <w:r>
        <w:rPr>
          <w:color w:val="000000" w:themeColor="text1"/>
        </w:rPr>
        <w:t>HASIL KEGIATAN PENGABDIAN KEPADA MASYARAKAT</w:t>
      </w:r>
    </w:p>
    <w:p w14:paraId="0132A5C0" w14:textId="77777777" w:rsidR="00AA4353" w:rsidRPr="00AA4353" w:rsidRDefault="00AA4353" w:rsidP="00AA4353">
      <w:pPr>
        <w:rPr>
          <w:rFonts w:eastAsia="Calibri"/>
        </w:rPr>
      </w:pPr>
      <w:r w:rsidRPr="00AA4353">
        <w:rPr>
          <w:rFonts w:eastAsia="Calibri"/>
        </w:rPr>
        <w:t>1. Persiapan</w:t>
      </w:r>
    </w:p>
    <w:p w14:paraId="0F0D668F" w14:textId="5204C0DB" w:rsidR="00AA4353" w:rsidRDefault="00AA4353" w:rsidP="00AA4353">
      <w:r w:rsidRPr="00A311FB">
        <w:t xml:space="preserve">Pelaksanaan kegiatan pengabdian masyarakat diawali dengan melakukan persiapan, dengan koordinasi dengan </w:t>
      </w:r>
      <w:r w:rsidR="0030541B">
        <w:t>Ketua KKG</w:t>
      </w:r>
      <w:r w:rsidRPr="00A311FB">
        <w:t>. Kegiatan dilakukan dengan sistem</w:t>
      </w:r>
      <w:r>
        <w:t xml:space="preserve"> luring.</w:t>
      </w:r>
    </w:p>
    <w:p w14:paraId="10242B15" w14:textId="2883A69B" w:rsidR="00AA4353" w:rsidRPr="00AA4353" w:rsidRDefault="00AA4353" w:rsidP="00AA4353">
      <w:pPr>
        <w:rPr>
          <w:rFonts w:eastAsia="Calibri"/>
        </w:rPr>
      </w:pPr>
      <w:r w:rsidRPr="00A311FB">
        <w:t xml:space="preserve">Strategi yang digunakan dalam program ini adalah </w:t>
      </w:r>
      <w:r w:rsidR="0030541B">
        <w:t xml:space="preserve"> melalui Pelatihan langsung dan praktek semi konseling untuk </w:t>
      </w:r>
      <w:r w:rsidR="00742900">
        <w:t xml:space="preserve">peserta. Proses diskusi dengan KKG dan panitia serta tim PEngabdian Masyarakat alam rangka </w:t>
      </w:r>
      <w:r w:rsidRPr="00A311FB">
        <w:t>untuk mendukung program ini sehingga dapat berjalan sesuai sasaran, tujuan dan rencana</w:t>
      </w:r>
      <w:r>
        <w:t>.</w:t>
      </w:r>
      <w:r w:rsidRPr="00A311FB">
        <w:t xml:space="preserve">Sedangkan Kegiatan dilaksanakan berdasarkan kesepakatan dengan Persiapan dimulai dengan mengadakan pertemuan antara tim Dosen sebagai AbdiMas dengan </w:t>
      </w:r>
      <w:r w:rsidR="00742900">
        <w:t>Pengurus KKG</w:t>
      </w:r>
      <w:r w:rsidRPr="00A311FB">
        <w:t xml:space="preserve">. Pihak sekolah menentukan waktu dan strategi pelaksanaan </w:t>
      </w:r>
      <w:r w:rsidR="00742900">
        <w:t>disampaikan oleh tim FIP UMJ</w:t>
      </w:r>
    </w:p>
    <w:p w14:paraId="56958D45" w14:textId="77777777" w:rsidR="00AA4353" w:rsidRPr="00AA4353" w:rsidRDefault="00AA4353" w:rsidP="00AA4353">
      <w:pPr>
        <w:rPr>
          <w:rFonts w:eastAsia="Calibri"/>
        </w:rPr>
      </w:pPr>
    </w:p>
    <w:p w14:paraId="425980F2" w14:textId="77777777" w:rsidR="00AA4353" w:rsidRPr="00AA4353" w:rsidRDefault="00AA4353" w:rsidP="00AA4353">
      <w:r>
        <w:t>2. Pelaksanaan</w:t>
      </w:r>
    </w:p>
    <w:p w14:paraId="5B829757" w14:textId="1FEB6431" w:rsidR="00742900" w:rsidRPr="001B0276" w:rsidRDefault="00AA4353" w:rsidP="00742900">
      <w:r w:rsidRPr="000A3456">
        <w:t>Kegiat</w:t>
      </w:r>
      <w:r w:rsidR="00742900">
        <w:t xml:space="preserve">an pelaksanaan berlangsung </w:t>
      </w:r>
      <w:r w:rsidRPr="000A3456">
        <w:t xml:space="preserve"> secara </w:t>
      </w:r>
      <w:r>
        <w:t>Luring.</w:t>
      </w:r>
      <w:r w:rsidRPr="000A3456">
        <w:t xml:space="preserve"> Materi yang diberikan adalah</w:t>
      </w:r>
      <w:r w:rsidR="00742900">
        <w:t xml:space="preserve"> : </w:t>
      </w:r>
      <w:r w:rsidR="00742900" w:rsidRPr="001B0276">
        <w:t>Materi 1 : Perkenalan, Orientasi  dan Kontrak belajar Pelatihan</w:t>
      </w:r>
      <w:r w:rsidR="00742900">
        <w:t xml:space="preserve">, </w:t>
      </w:r>
      <w:r w:rsidR="00742900" w:rsidRPr="001B0276">
        <w:t>Materi 2: Kesehatan mental</w:t>
      </w:r>
      <w:r w:rsidR="00742900">
        <w:t xml:space="preserve">, </w:t>
      </w:r>
      <w:r w:rsidR="00742900" w:rsidRPr="001B0276">
        <w:t>Materi 3 : Psychological First Aid  (Dukungan Psikologis Awal) dan Deteksi dini kesehatan mental serta Penguatan Daya Res</w:t>
      </w:r>
      <w:r w:rsidR="00742900">
        <w:t xml:space="preserve">iliensi anak menggunakan </w:t>
      </w:r>
      <w:r w:rsidR="00742900" w:rsidRPr="001B0276">
        <w:t xml:space="preserve"> Experintial learning : berbaris dg bulan lahir,</w:t>
      </w:r>
      <w:r w:rsidR="00742900">
        <w:t xml:space="preserve"> nanti mereka akan sprt cermin  diakhiri dengan </w:t>
      </w:r>
      <w:r w:rsidR="00742900" w:rsidRPr="001B0276">
        <w:t>Praktek semi konseling</w:t>
      </w:r>
      <w:r w:rsidR="00742900">
        <w:t>.</w:t>
      </w:r>
    </w:p>
    <w:p w14:paraId="1E0A604A" w14:textId="77777777" w:rsidR="003154C7" w:rsidRPr="003154C7" w:rsidRDefault="00AA4353" w:rsidP="003154C7">
      <w:pPr>
        <w:pStyle w:val="NoSpacing"/>
        <w:rPr>
          <w:rStyle w:val="Emphasis"/>
        </w:rPr>
      </w:pPr>
      <w:r w:rsidRPr="000A3456">
        <w:t xml:space="preserve">Evaluasi kegiatan dilakukan kepada </w:t>
      </w:r>
      <w:r w:rsidR="00742900">
        <w:t xml:space="preserve">semua peserta </w:t>
      </w:r>
      <w:r w:rsidRPr="000A3456">
        <w:t>dengan</w:t>
      </w:r>
      <w:r>
        <w:t xml:space="preserve"> melakukan Evaluasi dengan memberikan pertanyaan kepada siswa .</w:t>
      </w:r>
      <w:r w:rsidR="003154C7">
        <w:t xml:space="preserve"> </w:t>
      </w:r>
      <w:r w:rsidR="003154C7" w:rsidRPr="003154C7">
        <w:t>Bahkan, Islam pun sudah mengajarkan tentang kesehatan jiwa dalam ajarannya.</w:t>
      </w:r>
      <w:r w:rsidR="003154C7" w:rsidRPr="003154C7">
        <w:rPr>
          <w:rStyle w:val="Emphasis"/>
        </w:rPr>
        <w:t>“Orang mukmin yang kuat lebih baik dan lebih disukai oleh Allah dari pada orang mukmin yang lemah.” (HR. Muslim).</w:t>
      </w:r>
    </w:p>
    <w:p w14:paraId="0F1CC7B2" w14:textId="77777777" w:rsidR="003154C7" w:rsidRPr="003154C7" w:rsidRDefault="003154C7" w:rsidP="003154C7">
      <w:pPr>
        <w:pStyle w:val="NoSpacing"/>
        <w:rPr>
          <w:rStyle w:val="Emphasis"/>
        </w:rPr>
      </w:pPr>
      <w:r w:rsidRPr="003154C7">
        <w:rPr>
          <w:rStyle w:val="Emphasis"/>
        </w:rPr>
        <w:t>Oleh karenanya ada beberapa solusi yang tepat dari permasalahan tersebut yang bisa guru-guru lakukan yaitu</w:t>
      </w:r>
    </w:p>
    <w:p w14:paraId="5E25BA76" w14:textId="6C48BA14" w:rsidR="003154C7" w:rsidRPr="003154C7" w:rsidRDefault="003154C7" w:rsidP="003154C7">
      <w:pPr>
        <w:pStyle w:val="NoSpacing"/>
      </w:pPr>
      <w:r>
        <w:t xml:space="preserve">1. Membangun kedekatan, diperlukan : </w:t>
      </w:r>
      <w:r w:rsidRPr="003154C7">
        <w:t xml:space="preserve">Keterlibatan  orangtua &amp; Guru, Strategi Mengajar, </w:t>
      </w:r>
      <w:r>
        <w:t>Aktivitas  b</w:t>
      </w:r>
      <w:r w:rsidRPr="003154C7">
        <w:t>ervariasi</w:t>
      </w:r>
    </w:p>
    <w:p w14:paraId="686F2B4D" w14:textId="5F966FAC" w:rsidR="003154C7" w:rsidRPr="003154C7" w:rsidRDefault="003154C7" w:rsidP="003154C7">
      <w:pPr>
        <w:pStyle w:val="NoSpacing"/>
      </w:pPr>
      <w:r>
        <w:t xml:space="preserve">2. Batasan yang jelas dan konsisten : </w:t>
      </w:r>
      <w:r w:rsidRPr="003154C7">
        <w:t>Buat Aturan, Libatkan Anak, Beri Penguatan, Kegiatan yang  Mendukung  Aturan</w:t>
      </w:r>
    </w:p>
    <w:p w14:paraId="0BDD16D2" w14:textId="0685DB4F" w:rsidR="003154C7" w:rsidRPr="003154C7" w:rsidRDefault="003154C7" w:rsidP="003154C7">
      <w:pPr>
        <w:pStyle w:val="NoSpacing"/>
      </w:pPr>
      <w:r>
        <w:t xml:space="preserve">3. Ajarkan keterampilan hidup : </w:t>
      </w:r>
      <w:r w:rsidRPr="003154C7">
        <w:t>Pendekatan  Belajar  Kooperatif, Kerja Kelompok, Menyampaikan  Pendapat, Tetapkan Tujuan  dan   Ambil Keputusan</w:t>
      </w:r>
    </w:p>
    <w:p w14:paraId="3BC134B4" w14:textId="3C4D43A0" w:rsidR="003154C7" w:rsidRPr="003154C7" w:rsidRDefault="003154C7" w:rsidP="003154C7">
      <w:pPr>
        <w:pStyle w:val="NoSpacing"/>
      </w:pPr>
      <w:r>
        <w:t xml:space="preserve">4.  Beri perhatian dan dukungan </w:t>
      </w:r>
      <w:r w:rsidRPr="003154C7">
        <w:t xml:space="preserve">  : Kenali Semua anak, Beri Perhatian  pada Semua Anak, Pahami </w:t>
      </w:r>
      <w:r>
        <w:t xml:space="preserve">5. </w:t>
      </w:r>
      <w:r w:rsidRPr="003154C7">
        <w:t>Kondisi  Anak, Beri Pujian dan  Penghargaan</w:t>
      </w:r>
    </w:p>
    <w:p w14:paraId="7E0FC2FD" w14:textId="0D455B7A" w:rsidR="003154C7" w:rsidRPr="003154C7" w:rsidRDefault="003154C7" w:rsidP="003154C7">
      <w:pPr>
        <w:pStyle w:val="NoSpacing"/>
      </w:pPr>
      <w:r>
        <w:t xml:space="preserve">6. Diskusikan Tujuan Hidup  : </w:t>
      </w:r>
      <w:r w:rsidRPr="003154C7">
        <w:t xml:space="preserve">Koperatif bukan  Kompetitif, Motivasi  berdasar Minat, </w:t>
      </w:r>
      <w:r>
        <w:t xml:space="preserve">7. </w:t>
      </w:r>
      <w:r w:rsidRPr="003154C7">
        <w:t>Pengelompokan  Berdasar Minat, Beri Motivasi.</w:t>
      </w:r>
    </w:p>
    <w:p w14:paraId="42A72FED" w14:textId="78EC7C08" w:rsidR="003154C7" w:rsidRDefault="003154C7" w:rsidP="003154C7">
      <w:r>
        <w:t xml:space="preserve">7. Beri kesempatan mengembangkan diri : </w:t>
      </w:r>
      <w:r w:rsidRPr="00AF6F23">
        <w:t>Beri Kesempatan  Berpartisipasi</w:t>
      </w:r>
      <w:r>
        <w:t xml:space="preserve">, </w:t>
      </w:r>
      <w:r w:rsidRPr="00AF6F23">
        <w:t>Beri kesempatan  Belajar</w:t>
      </w:r>
      <w:r>
        <w:t xml:space="preserve">, </w:t>
      </w:r>
      <w:r w:rsidRPr="00AF6F23">
        <w:t>Fasilitasi  kebutuhan  belajar</w:t>
      </w:r>
      <w:r>
        <w:t xml:space="preserve">, </w:t>
      </w:r>
      <w:r w:rsidRPr="00AF6F23">
        <w:t>Lingkungan  Belajar yang</w:t>
      </w:r>
      <w:r>
        <w:t xml:space="preserve"> baik. </w:t>
      </w:r>
      <w:r w:rsidRPr="003154C7">
        <w:t>Dalam proses menguatka daya resiliensi pada saat pasca pandemi, maka untuk  meningkatkan resiliensi dan mengurangi tekanan stres selama pandemi, berikut beberapa hal yang perlu diperhatikan:</w:t>
      </w:r>
      <w:r>
        <w:t xml:space="preserve"> </w:t>
      </w:r>
    </w:p>
    <w:p w14:paraId="03645E0C" w14:textId="1C64FE4E" w:rsidR="003154C7" w:rsidRPr="003154C7" w:rsidRDefault="003154C7" w:rsidP="003154C7">
      <w:r>
        <w:t xml:space="preserve">a. </w:t>
      </w:r>
      <w:r w:rsidRPr="003154C7">
        <w:t>Menjaga rutinitas harian</w:t>
      </w:r>
    </w:p>
    <w:p w14:paraId="3C7898E0" w14:textId="3C56FF0C" w:rsidR="003154C7" w:rsidRPr="003154C7" w:rsidRDefault="003154C7" w:rsidP="003154C7">
      <w:r>
        <w:t xml:space="preserve">b. </w:t>
      </w:r>
      <w:r w:rsidRPr="003154C7">
        <w:t>Tetap menyempatkan diri melakukan aktivitas fisik</w:t>
      </w:r>
    </w:p>
    <w:p w14:paraId="798D8AC9" w14:textId="14B29F21" w:rsidR="003154C7" w:rsidRPr="003154C7" w:rsidRDefault="003154C7" w:rsidP="003154C7">
      <w:r>
        <w:t xml:space="preserve">c. </w:t>
      </w:r>
      <w:r w:rsidRPr="003154C7">
        <w:t>Pilah dan pilih berita-berita positif, menjaga,</w:t>
      </w:r>
    </w:p>
    <w:p w14:paraId="461230D0" w14:textId="14712C20" w:rsidR="003154C7" w:rsidRPr="003154C7" w:rsidRDefault="003154C7" w:rsidP="003154C7">
      <w:r>
        <w:t xml:space="preserve">d. </w:t>
      </w:r>
      <w:r w:rsidRPr="003154C7">
        <w:t>Stay up to update dan waspada serta patuhi protokol kesehatan </w:t>
      </w:r>
    </w:p>
    <w:p w14:paraId="42E775B4" w14:textId="13470351" w:rsidR="003154C7" w:rsidRPr="003154C7" w:rsidRDefault="003154C7" w:rsidP="003154C7">
      <w:r>
        <w:t xml:space="preserve">e. </w:t>
      </w:r>
      <w:r w:rsidRPr="003154C7">
        <w:t>Menjaga komunikasi dengan orang terdekat </w:t>
      </w:r>
    </w:p>
    <w:p w14:paraId="4F259CFC" w14:textId="77777777" w:rsidR="003154C7" w:rsidRDefault="003154C7" w:rsidP="003154C7">
      <w:r>
        <w:t xml:space="preserve">f. </w:t>
      </w:r>
      <w:r w:rsidRPr="003154C7">
        <w:t>Mencari dukungan sosial dalam menjalankan aktivitas</w:t>
      </w:r>
      <w:r w:rsidR="009209B7">
        <w:t xml:space="preserve">Kegiatan  Edukasi ini  berjalan  lancar. </w:t>
      </w:r>
    </w:p>
    <w:p w14:paraId="481C221E" w14:textId="77777777" w:rsidR="003154C7" w:rsidRDefault="003154C7" w:rsidP="003154C7">
      <w:r>
        <w:t xml:space="preserve">g. </w:t>
      </w:r>
      <w:r w:rsidR="009209B7">
        <w:t xml:space="preserve">Respon peserta </w:t>
      </w:r>
      <w:r w:rsidR="00AA4353" w:rsidRPr="000A3456">
        <w:t>baik, terlihat dari proses diskusi yang terjadi pada setiap materi yang disampa</w:t>
      </w:r>
      <w:r w:rsidR="009209B7">
        <w:t xml:space="preserve">ikan. </w:t>
      </w:r>
    </w:p>
    <w:p w14:paraId="142F1881" w14:textId="4010C176" w:rsidR="00AA4353" w:rsidRDefault="003154C7" w:rsidP="003154C7">
      <w:r>
        <w:t xml:space="preserve">Pemberian materi Deteksi dini kesmen Anak </w:t>
      </w:r>
      <w:r w:rsidR="009209B7">
        <w:t xml:space="preserve"> dapat dilihat pada gambar-gambar </w:t>
      </w:r>
      <w:r w:rsidR="00AA4353" w:rsidRPr="000A3456">
        <w:t xml:space="preserve">berikut: </w:t>
      </w:r>
    </w:p>
    <w:p w14:paraId="6DCBD71D" w14:textId="77777777" w:rsidR="00AA4353" w:rsidRDefault="00AA4353" w:rsidP="00AA4353"/>
    <w:p w14:paraId="7666FD82" w14:textId="63F29689" w:rsidR="00AA4353" w:rsidRDefault="009209B7" w:rsidP="00AA4353">
      <w:r>
        <w:t>Gambar 1: Proses Pembukaan</w:t>
      </w:r>
    </w:p>
    <w:p w14:paraId="0D2CFFAD" w14:textId="5ADA499C" w:rsidR="00B86706" w:rsidRDefault="00B86706" w:rsidP="00AA4353">
      <w:r w:rsidRPr="00B86706">
        <w:rPr>
          <w:noProof/>
        </w:rPr>
        <w:drawing>
          <wp:inline distT="0" distB="0" distL="0" distR="0" wp14:anchorId="0346BEFE" wp14:editId="4A77AB8C">
            <wp:extent cx="59817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64" t="38123" r="40230" b="35177"/>
                    <a:stretch/>
                  </pic:blipFill>
                  <pic:spPr bwMode="auto">
                    <a:xfrm>
                      <a:off x="0" y="0"/>
                      <a:ext cx="6000771" cy="2054404"/>
                    </a:xfrm>
                    <a:prstGeom prst="rect">
                      <a:avLst/>
                    </a:prstGeom>
                    <a:ln>
                      <a:noFill/>
                    </a:ln>
                    <a:extLst>
                      <a:ext uri="{53640926-AAD7-44D8-BBD7-CCE9431645EC}">
                        <a14:shadowObscured xmlns:a14="http://schemas.microsoft.com/office/drawing/2010/main"/>
                      </a:ext>
                    </a:extLst>
                  </pic:spPr>
                </pic:pic>
              </a:graphicData>
            </a:graphic>
          </wp:inline>
        </w:drawing>
      </w:r>
    </w:p>
    <w:p w14:paraId="0FEFE50C" w14:textId="15CBDBFA" w:rsidR="00AA4353" w:rsidRDefault="00AA4353" w:rsidP="0010128C">
      <w:pPr>
        <w:rPr>
          <w:rFonts w:eastAsia="Calibri"/>
        </w:rPr>
      </w:pPr>
    </w:p>
    <w:p w14:paraId="1E068B3E" w14:textId="6789CDB6" w:rsidR="00B86706" w:rsidRDefault="009209B7" w:rsidP="0010128C">
      <w:pPr>
        <w:rPr>
          <w:rFonts w:eastAsia="Calibri"/>
        </w:rPr>
      </w:pPr>
      <w:r>
        <w:rPr>
          <w:rFonts w:eastAsia="Calibri"/>
        </w:rPr>
        <w:t xml:space="preserve">Gambar 2 : Proses Pelaksanaan </w:t>
      </w:r>
    </w:p>
    <w:p w14:paraId="130F9E2E" w14:textId="1551D491" w:rsidR="00B86706" w:rsidRDefault="00B86706" w:rsidP="0010128C">
      <w:pPr>
        <w:rPr>
          <w:rFonts w:eastAsia="Calibri"/>
        </w:rPr>
      </w:pPr>
    </w:p>
    <w:p w14:paraId="7F548D92" w14:textId="4BFABC24" w:rsidR="00B86706" w:rsidRDefault="00B86706" w:rsidP="0010128C">
      <w:pPr>
        <w:rPr>
          <w:rFonts w:eastAsia="Calibri"/>
        </w:rPr>
      </w:pPr>
      <w:r w:rsidRPr="00B86706">
        <w:rPr>
          <w:noProof/>
        </w:rPr>
        <w:drawing>
          <wp:inline distT="0" distB="0" distL="0" distR="0" wp14:anchorId="3E2D5C7A" wp14:editId="29ACB311">
            <wp:extent cx="4760927" cy="141183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866" t="60587" r="17979" b="15796"/>
                    <a:stretch/>
                  </pic:blipFill>
                  <pic:spPr bwMode="auto">
                    <a:xfrm>
                      <a:off x="0" y="0"/>
                      <a:ext cx="4826860" cy="143138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p>
    <w:p w14:paraId="6D109B2D" w14:textId="336B6610" w:rsidR="0030541B" w:rsidRDefault="0030541B" w:rsidP="0010128C">
      <w:pPr>
        <w:rPr>
          <w:rFonts w:eastAsia="Calibri"/>
        </w:rPr>
      </w:pPr>
    </w:p>
    <w:p w14:paraId="3A373E84" w14:textId="35A20C37" w:rsidR="0030541B" w:rsidRDefault="009209B7" w:rsidP="0010128C">
      <w:pPr>
        <w:rPr>
          <w:rFonts w:eastAsia="Calibri"/>
        </w:rPr>
      </w:pPr>
      <w:r>
        <w:rPr>
          <w:rFonts w:eastAsia="Calibri"/>
        </w:rPr>
        <w:t xml:space="preserve">Gambar 3 : Materi tentang Kesehatan Mental </w:t>
      </w:r>
    </w:p>
    <w:p w14:paraId="0E9E4216" w14:textId="062E650A" w:rsidR="0030541B" w:rsidRDefault="0030541B" w:rsidP="0010128C">
      <w:pPr>
        <w:rPr>
          <w:rFonts w:eastAsia="Calibri"/>
        </w:rPr>
      </w:pPr>
      <w:r w:rsidRPr="0030541B">
        <w:rPr>
          <w:noProof/>
        </w:rPr>
        <w:drawing>
          <wp:inline distT="0" distB="0" distL="0" distR="0" wp14:anchorId="47087941" wp14:editId="0B4897AF">
            <wp:extent cx="5153025" cy="2200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24" t="22242" r="17834" b="11034"/>
                    <a:stretch/>
                  </pic:blipFill>
                  <pic:spPr bwMode="auto">
                    <a:xfrm>
                      <a:off x="0" y="0"/>
                      <a:ext cx="5153025" cy="2200275"/>
                    </a:xfrm>
                    <a:prstGeom prst="rect">
                      <a:avLst/>
                    </a:prstGeom>
                    <a:ln>
                      <a:noFill/>
                    </a:ln>
                    <a:extLst>
                      <a:ext uri="{53640926-AAD7-44D8-BBD7-CCE9431645EC}">
                        <a14:shadowObscured xmlns:a14="http://schemas.microsoft.com/office/drawing/2010/main"/>
                      </a:ext>
                    </a:extLst>
                  </pic:spPr>
                </pic:pic>
              </a:graphicData>
            </a:graphic>
          </wp:inline>
        </w:drawing>
      </w:r>
    </w:p>
    <w:p w14:paraId="3CE6D7E5" w14:textId="37B86C27" w:rsidR="0030541B" w:rsidRDefault="0030541B" w:rsidP="0010128C">
      <w:pPr>
        <w:rPr>
          <w:rFonts w:eastAsia="Calibri"/>
        </w:rPr>
      </w:pPr>
    </w:p>
    <w:p w14:paraId="3919ECF5" w14:textId="51488C81" w:rsidR="0030541B" w:rsidRDefault="0030541B" w:rsidP="0010128C">
      <w:pPr>
        <w:rPr>
          <w:rFonts w:eastAsia="Calibri"/>
        </w:rPr>
      </w:pPr>
      <w:r w:rsidRPr="0030541B">
        <w:rPr>
          <w:noProof/>
        </w:rPr>
        <w:drawing>
          <wp:inline distT="0" distB="0" distL="0" distR="0" wp14:anchorId="674319B0" wp14:editId="096E3088">
            <wp:extent cx="6105525" cy="2276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47" t="20797" r="17678" b="10167"/>
                    <a:stretch/>
                  </pic:blipFill>
                  <pic:spPr bwMode="auto">
                    <a:xfrm>
                      <a:off x="0" y="0"/>
                      <a:ext cx="6105525" cy="2276475"/>
                    </a:xfrm>
                    <a:prstGeom prst="rect">
                      <a:avLst/>
                    </a:prstGeom>
                    <a:ln>
                      <a:noFill/>
                    </a:ln>
                    <a:extLst>
                      <a:ext uri="{53640926-AAD7-44D8-BBD7-CCE9431645EC}">
                        <a14:shadowObscured xmlns:a14="http://schemas.microsoft.com/office/drawing/2010/main"/>
                      </a:ext>
                    </a:extLst>
                  </pic:spPr>
                </pic:pic>
              </a:graphicData>
            </a:graphic>
          </wp:inline>
        </w:drawing>
      </w:r>
    </w:p>
    <w:p w14:paraId="3A9E64BB" w14:textId="24BB72EC" w:rsidR="00B86706" w:rsidRDefault="00B86706" w:rsidP="0010128C">
      <w:pPr>
        <w:rPr>
          <w:rFonts w:eastAsia="Calibri"/>
        </w:rPr>
      </w:pPr>
    </w:p>
    <w:p w14:paraId="46349283" w14:textId="1B4C3177" w:rsidR="009209B7" w:rsidRDefault="009209B7" w:rsidP="0010128C">
      <w:pPr>
        <w:rPr>
          <w:rFonts w:eastAsia="Calibri"/>
        </w:rPr>
      </w:pPr>
      <w:r>
        <w:rPr>
          <w:rFonts w:eastAsia="Calibri"/>
        </w:rPr>
        <w:t>Gamabr 4 : Penyampaian Materi</w:t>
      </w:r>
    </w:p>
    <w:p w14:paraId="2FDD61FD" w14:textId="2C8FA461" w:rsidR="00B86706" w:rsidRDefault="00B86706" w:rsidP="0010128C">
      <w:pPr>
        <w:rPr>
          <w:rFonts w:eastAsia="Calibri"/>
        </w:rPr>
      </w:pPr>
      <w:r w:rsidRPr="00B86706">
        <w:rPr>
          <w:noProof/>
        </w:rPr>
        <w:drawing>
          <wp:inline distT="0" distB="0" distL="0" distR="0" wp14:anchorId="69CF795C" wp14:editId="3DCA8BAF">
            <wp:extent cx="5067300"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07" t="43730" r="39749" b="30235"/>
                    <a:stretch/>
                  </pic:blipFill>
                  <pic:spPr bwMode="auto">
                    <a:xfrm>
                      <a:off x="0" y="0"/>
                      <a:ext cx="5078416" cy="2074641"/>
                    </a:xfrm>
                    <a:prstGeom prst="rect">
                      <a:avLst/>
                    </a:prstGeom>
                    <a:ln>
                      <a:noFill/>
                    </a:ln>
                    <a:extLst>
                      <a:ext uri="{53640926-AAD7-44D8-BBD7-CCE9431645EC}">
                        <a14:shadowObscured xmlns:a14="http://schemas.microsoft.com/office/drawing/2010/main"/>
                      </a:ext>
                    </a:extLst>
                  </pic:spPr>
                </pic:pic>
              </a:graphicData>
            </a:graphic>
          </wp:inline>
        </w:drawing>
      </w:r>
    </w:p>
    <w:p w14:paraId="1DA1D6B6" w14:textId="78135764" w:rsidR="0030541B" w:rsidRDefault="0030541B" w:rsidP="0010128C">
      <w:pPr>
        <w:rPr>
          <w:rFonts w:eastAsia="Calibri"/>
        </w:rPr>
      </w:pPr>
    </w:p>
    <w:p w14:paraId="190CA29F" w14:textId="55124FC9" w:rsidR="0030541B" w:rsidRDefault="0030541B" w:rsidP="0010128C">
      <w:pPr>
        <w:rPr>
          <w:rFonts w:eastAsia="Calibri"/>
        </w:rPr>
      </w:pPr>
    </w:p>
    <w:p w14:paraId="3A8BBCA5" w14:textId="1DD0CBA1" w:rsidR="009209B7" w:rsidRDefault="009209B7" w:rsidP="0010128C">
      <w:pPr>
        <w:rPr>
          <w:rFonts w:eastAsia="Calibri"/>
        </w:rPr>
      </w:pPr>
    </w:p>
    <w:p w14:paraId="6E20901D" w14:textId="7245A450" w:rsidR="009209B7" w:rsidRDefault="009209B7" w:rsidP="0010128C">
      <w:pPr>
        <w:rPr>
          <w:rFonts w:eastAsia="Calibri"/>
        </w:rPr>
      </w:pPr>
    </w:p>
    <w:p w14:paraId="74BD93F6" w14:textId="27E22ACC" w:rsidR="009209B7" w:rsidRDefault="009209B7" w:rsidP="0010128C">
      <w:pPr>
        <w:rPr>
          <w:rFonts w:eastAsia="Calibri"/>
        </w:rPr>
      </w:pPr>
    </w:p>
    <w:p w14:paraId="2A909347" w14:textId="076EC2FE" w:rsidR="009209B7" w:rsidRDefault="009209B7" w:rsidP="0010128C">
      <w:pPr>
        <w:rPr>
          <w:rFonts w:eastAsia="Calibri"/>
        </w:rPr>
      </w:pPr>
    </w:p>
    <w:p w14:paraId="3F3B4697" w14:textId="600FF129" w:rsidR="009209B7" w:rsidRDefault="009209B7" w:rsidP="0010128C">
      <w:pPr>
        <w:rPr>
          <w:rFonts w:eastAsia="Calibri"/>
        </w:rPr>
      </w:pPr>
    </w:p>
    <w:p w14:paraId="5EA397B8" w14:textId="45006847" w:rsidR="009209B7" w:rsidRDefault="009209B7" w:rsidP="0010128C">
      <w:pPr>
        <w:rPr>
          <w:rFonts w:eastAsia="Calibri"/>
        </w:rPr>
      </w:pPr>
    </w:p>
    <w:p w14:paraId="3BAD3DFD" w14:textId="002FF6B8" w:rsidR="009209B7" w:rsidRDefault="009209B7" w:rsidP="0010128C">
      <w:pPr>
        <w:rPr>
          <w:rFonts w:eastAsia="Calibri"/>
        </w:rPr>
      </w:pPr>
    </w:p>
    <w:p w14:paraId="4B18A239" w14:textId="0B143316" w:rsidR="009209B7" w:rsidRDefault="009209B7" w:rsidP="0010128C">
      <w:pPr>
        <w:rPr>
          <w:rFonts w:eastAsia="Calibri"/>
        </w:rPr>
      </w:pPr>
    </w:p>
    <w:p w14:paraId="20F894B5" w14:textId="7B6DA2B1" w:rsidR="009209B7" w:rsidRDefault="009209B7" w:rsidP="0010128C">
      <w:pPr>
        <w:rPr>
          <w:rFonts w:eastAsia="Calibri"/>
        </w:rPr>
      </w:pPr>
    </w:p>
    <w:p w14:paraId="38075052" w14:textId="0BA1228C" w:rsidR="009209B7" w:rsidRDefault="009209B7" w:rsidP="0010128C">
      <w:pPr>
        <w:rPr>
          <w:rFonts w:eastAsia="Calibri"/>
        </w:rPr>
      </w:pPr>
    </w:p>
    <w:p w14:paraId="3FB716A6" w14:textId="40577A99" w:rsidR="009209B7" w:rsidRDefault="009209B7" w:rsidP="0010128C">
      <w:pPr>
        <w:rPr>
          <w:rFonts w:eastAsia="Calibri"/>
        </w:rPr>
      </w:pPr>
      <w:r>
        <w:rPr>
          <w:rFonts w:eastAsia="Calibri"/>
        </w:rPr>
        <w:t xml:space="preserve">Gambar 5 : Sesi Praktek </w:t>
      </w:r>
    </w:p>
    <w:p w14:paraId="43C70658" w14:textId="04D46897" w:rsidR="0030541B" w:rsidRDefault="0030541B" w:rsidP="0010128C">
      <w:pPr>
        <w:rPr>
          <w:rFonts w:eastAsia="Calibri"/>
        </w:rPr>
      </w:pPr>
      <w:r w:rsidRPr="0030541B">
        <w:rPr>
          <w:noProof/>
        </w:rPr>
        <w:drawing>
          <wp:inline distT="0" distB="0" distL="0" distR="0" wp14:anchorId="71DC8F8A" wp14:editId="31608337">
            <wp:extent cx="574357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59" t="21953" r="19390" b="11323"/>
                    <a:stretch/>
                  </pic:blipFill>
                  <pic:spPr bwMode="auto">
                    <a:xfrm>
                      <a:off x="0" y="0"/>
                      <a:ext cx="5743575" cy="2200275"/>
                    </a:xfrm>
                    <a:prstGeom prst="rect">
                      <a:avLst/>
                    </a:prstGeom>
                    <a:ln>
                      <a:noFill/>
                    </a:ln>
                    <a:extLst>
                      <a:ext uri="{53640926-AAD7-44D8-BBD7-CCE9431645EC}">
                        <a14:shadowObscured xmlns:a14="http://schemas.microsoft.com/office/drawing/2010/main"/>
                      </a:ext>
                    </a:extLst>
                  </pic:spPr>
                </pic:pic>
              </a:graphicData>
            </a:graphic>
          </wp:inline>
        </w:drawing>
      </w:r>
    </w:p>
    <w:p w14:paraId="63BD2B9D" w14:textId="196D2251" w:rsidR="0030541B" w:rsidRDefault="0030541B" w:rsidP="0010128C">
      <w:pPr>
        <w:rPr>
          <w:rFonts w:eastAsia="Calibri"/>
        </w:rPr>
      </w:pPr>
    </w:p>
    <w:p w14:paraId="0ACA3673" w14:textId="0A979606" w:rsidR="0030541B" w:rsidRDefault="0030541B" w:rsidP="0010128C">
      <w:pPr>
        <w:rPr>
          <w:rFonts w:eastAsia="Calibri"/>
        </w:rPr>
      </w:pPr>
      <w:r w:rsidRPr="00B86706">
        <w:rPr>
          <w:noProof/>
        </w:rPr>
        <w:drawing>
          <wp:inline distT="0" distB="0" distL="0" distR="0" wp14:anchorId="74631927" wp14:editId="11197B4B">
            <wp:extent cx="6191250" cy="2054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148" t="21977" r="56373" b="36074"/>
                    <a:stretch/>
                  </pic:blipFill>
                  <pic:spPr bwMode="auto">
                    <a:xfrm>
                      <a:off x="0" y="0"/>
                      <a:ext cx="6256405" cy="2075843"/>
                    </a:xfrm>
                    <a:prstGeom prst="rect">
                      <a:avLst/>
                    </a:prstGeom>
                    <a:ln>
                      <a:noFill/>
                    </a:ln>
                    <a:extLst>
                      <a:ext uri="{53640926-AAD7-44D8-BBD7-CCE9431645EC}">
                        <a14:shadowObscured xmlns:a14="http://schemas.microsoft.com/office/drawing/2010/main"/>
                      </a:ext>
                    </a:extLst>
                  </pic:spPr>
                </pic:pic>
              </a:graphicData>
            </a:graphic>
          </wp:inline>
        </w:drawing>
      </w:r>
    </w:p>
    <w:p w14:paraId="01798E54" w14:textId="77777777" w:rsidR="0030541B" w:rsidRDefault="0030541B" w:rsidP="001B0276"/>
    <w:p w14:paraId="31BC2A2C" w14:textId="77777777" w:rsidR="00FE3C71" w:rsidRPr="00FE3C71" w:rsidRDefault="00FE3C71" w:rsidP="00FE3C71">
      <w:pPr>
        <w:spacing w:before="12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47E8D" w:rsidRPr="00147E8D" w14:paraId="46DB01C0" w14:textId="77777777" w:rsidTr="00E5008F">
        <w:trPr>
          <w:trHeight w:val="368"/>
        </w:trPr>
        <w:tc>
          <w:tcPr>
            <w:tcW w:w="5000" w:type="pct"/>
            <w:shd w:val="clear" w:color="auto" w:fill="auto"/>
          </w:tcPr>
          <w:p w14:paraId="3CD808EB" w14:textId="255CACF5" w:rsidR="00B5714C" w:rsidRPr="00147E8D" w:rsidRDefault="00B5714C" w:rsidP="00E5008F">
            <w:pPr>
              <w:jc w:val="both"/>
              <w:rPr>
                <w:rFonts w:eastAsia="Calibri"/>
              </w:rPr>
            </w:pPr>
            <w:r w:rsidRPr="00147E8D">
              <w:rPr>
                <w:b/>
                <w:bCs/>
              </w:rPr>
              <w:t xml:space="preserve">Hasil </w:t>
            </w:r>
            <w:r w:rsidR="00BE08E1" w:rsidRPr="00147E8D">
              <w:rPr>
                <w:b/>
                <w:bCs/>
              </w:rPr>
              <w:t>kepuasan mitra</w:t>
            </w:r>
            <w:r w:rsidRPr="00147E8D">
              <w:rPr>
                <w:b/>
                <w:bCs/>
              </w:rPr>
              <w:t xml:space="preserve"> </w:t>
            </w:r>
            <w:r w:rsidRPr="007978E1">
              <w:t>pengabdian kepada masyarakat</w:t>
            </w:r>
            <w:r w:rsidRPr="00147E8D">
              <w:t>.</w:t>
            </w:r>
          </w:p>
        </w:tc>
      </w:tr>
    </w:tbl>
    <w:p w14:paraId="5ADF0F8B" w14:textId="604BD72C" w:rsidR="00B5714C" w:rsidRPr="00147E8D" w:rsidRDefault="00B5714C" w:rsidP="00B5714C">
      <w:r w:rsidRPr="00147E8D">
        <w:t xml:space="preserve">HASIL </w:t>
      </w:r>
      <w:r w:rsidR="00BE08E1" w:rsidRPr="00147E8D">
        <w:t>KEPUASAN MITRA</w:t>
      </w:r>
    </w:p>
    <w:p w14:paraId="5F94699F" w14:textId="7B993246" w:rsidR="00FE3C71" w:rsidRDefault="001B0276" w:rsidP="00FE3C71">
      <w:pPr>
        <w:spacing w:before="120"/>
      </w:pPr>
      <w:r>
        <w:t>Secara umum proses pelaksanaan kegiatan berjalan dengan baik</w:t>
      </w:r>
      <w:r w:rsidR="00EE2D0F">
        <w:t>, setelah acara mendapat fadb</w:t>
      </w:r>
    </w:p>
    <w:p w14:paraId="2C11A9A0" w14:textId="4DEE9514" w:rsidR="001C2520" w:rsidRDefault="001C2520" w:rsidP="001C2520">
      <w:r>
        <w:t>ASSESSMENT AKHIR</w:t>
      </w:r>
    </w:p>
    <w:p w14:paraId="54DA0BC9" w14:textId="4C0310F6" w:rsidR="009E2C4E" w:rsidRDefault="009E2C4E" w:rsidP="001C2520"/>
    <w:tbl>
      <w:tblPr>
        <w:tblW w:w="7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368"/>
        <w:gridCol w:w="1030"/>
        <w:gridCol w:w="1030"/>
        <w:gridCol w:w="1445"/>
        <w:gridCol w:w="1476"/>
      </w:tblGrid>
      <w:tr w:rsidR="009E2C4E" w:rsidRPr="000412D9" w14:paraId="7B7A8955" w14:textId="77777777" w:rsidTr="00FA22AA">
        <w:trPr>
          <w:cantSplit/>
        </w:trPr>
        <w:tc>
          <w:tcPr>
            <w:tcW w:w="7127" w:type="dxa"/>
            <w:gridSpan w:val="6"/>
            <w:tcBorders>
              <w:top w:val="nil"/>
              <w:left w:val="nil"/>
              <w:bottom w:val="nil"/>
              <w:right w:val="nil"/>
            </w:tcBorders>
            <w:shd w:val="clear" w:color="auto" w:fill="FFFFFF"/>
            <w:vAlign w:val="center"/>
          </w:tcPr>
          <w:p w14:paraId="167401EC" w14:textId="77777777" w:rsidR="009E2C4E" w:rsidRPr="009E2C4E" w:rsidRDefault="009E2C4E" w:rsidP="009E2C4E">
            <w:r w:rsidRPr="009E2C4E">
              <w:t>Paired Samples Statistics</w:t>
            </w:r>
          </w:p>
        </w:tc>
      </w:tr>
      <w:tr w:rsidR="009E2C4E" w:rsidRPr="000412D9" w14:paraId="09BC434F" w14:textId="77777777" w:rsidTr="00FA22AA">
        <w:trPr>
          <w:cantSplit/>
        </w:trPr>
        <w:tc>
          <w:tcPr>
            <w:tcW w:w="2150" w:type="dxa"/>
            <w:gridSpan w:val="2"/>
            <w:tcBorders>
              <w:top w:val="single" w:sz="16" w:space="0" w:color="000000"/>
              <w:left w:val="single" w:sz="16" w:space="0" w:color="000000"/>
              <w:bottom w:val="single" w:sz="16" w:space="0" w:color="000000"/>
              <w:right w:val="nil"/>
            </w:tcBorders>
            <w:shd w:val="clear" w:color="auto" w:fill="FFFFFF"/>
            <w:vAlign w:val="bottom"/>
          </w:tcPr>
          <w:p w14:paraId="26F3707A" w14:textId="77777777" w:rsidR="009E2C4E" w:rsidRPr="009E2C4E" w:rsidRDefault="009E2C4E" w:rsidP="009E2C4E"/>
        </w:tc>
        <w:tc>
          <w:tcPr>
            <w:tcW w:w="1029" w:type="dxa"/>
            <w:tcBorders>
              <w:top w:val="single" w:sz="16" w:space="0" w:color="000000"/>
              <w:left w:val="single" w:sz="16" w:space="0" w:color="000000"/>
              <w:bottom w:val="single" w:sz="16" w:space="0" w:color="000000"/>
            </w:tcBorders>
            <w:shd w:val="clear" w:color="auto" w:fill="FFFFFF"/>
            <w:vAlign w:val="bottom"/>
          </w:tcPr>
          <w:p w14:paraId="642EAFB1" w14:textId="77777777" w:rsidR="009E2C4E" w:rsidRPr="009E2C4E" w:rsidRDefault="009E2C4E" w:rsidP="009E2C4E">
            <w:r w:rsidRPr="009E2C4E">
              <w:t>Mean</w:t>
            </w:r>
          </w:p>
        </w:tc>
        <w:tc>
          <w:tcPr>
            <w:tcW w:w="1029" w:type="dxa"/>
            <w:tcBorders>
              <w:top w:val="single" w:sz="16" w:space="0" w:color="000000"/>
              <w:bottom w:val="single" w:sz="16" w:space="0" w:color="000000"/>
            </w:tcBorders>
            <w:shd w:val="clear" w:color="auto" w:fill="FFFFFF"/>
            <w:vAlign w:val="bottom"/>
          </w:tcPr>
          <w:p w14:paraId="6E16FC0E" w14:textId="77777777" w:rsidR="009E2C4E" w:rsidRPr="009E2C4E" w:rsidRDefault="009E2C4E" w:rsidP="009E2C4E">
            <w:r w:rsidRPr="009E2C4E">
              <w:t>N</w:t>
            </w:r>
          </w:p>
        </w:tc>
        <w:tc>
          <w:tcPr>
            <w:tcW w:w="1444" w:type="dxa"/>
            <w:tcBorders>
              <w:top w:val="single" w:sz="16" w:space="0" w:color="000000"/>
              <w:bottom w:val="single" w:sz="16" w:space="0" w:color="000000"/>
            </w:tcBorders>
            <w:shd w:val="clear" w:color="auto" w:fill="FFFFFF"/>
            <w:vAlign w:val="bottom"/>
          </w:tcPr>
          <w:p w14:paraId="02D08E5D" w14:textId="77777777" w:rsidR="009E2C4E" w:rsidRPr="009E2C4E" w:rsidRDefault="009E2C4E" w:rsidP="009E2C4E">
            <w:r w:rsidRPr="009E2C4E">
              <w:t>Std. Deviation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15F24135" w14:textId="77777777" w:rsidR="009E2C4E" w:rsidRPr="009E2C4E" w:rsidRDefault="009E2C4E" w:rsidP="009E2C4E">
            <w:r w:rsidRPr="009E2C4E">
              <w:t>Std. Error Mean</w:t>
            </w:r>
          </w:p>
        </w:tc>
      </w:tr>
      <w:tr w:rsidR="009E2C4E" w:rsidRPr="000412D9" w14:paraId="515BA54A" w14:textId="77777777" w:rsidTr="00FA22AA">
        <w:trPr>
          <w:cantSplit/>
        </w:trPr>
        <w:tc>
          <w:tcPr>
            <w:tcW w:w="783" w:type="dxa"/>
            <w:vMerge w:val="restart"/>
            <w:tcBorders>
              <w:top w:val="single" w:sz="16" w:space="0" w:color="000000"/>
              <w:left w:val="single" w:sz="16" w:space="0" w:color="000000"/>
              <w:bottom w:val="single" w:sz="16" w:space="0" w:color="000000"/>
              <w:right w:val="nil"/>
            </w:tcBorders>
            <w:shd w:val="clear" w:color="auto" w:fill="FFFFFF"/>
          </w:tcPr>
          <w:p w14:paraId="166EE8E5" w14:textId="77777777" w:rsidR="009E2C4E" w:rsidRPr="009E2C4E" w:rsidRDefault="009E2C4E" w:rsidP="009E2C4E">
            <w:r w:rsidRPr="009E2C4E">
              <w:t>Pair 1</w:t>
            </w:r>
          </w:p>
        </w:tc>
        <w:tc>
          <w:tcPr>
            <w:tcW w:w="1367" w:type="dxa"/>
            <w:tcBorders>
              <w:top w:val="single" w:sz="16" w:space="0" w:color="000000"/>
              <w:left w:val="nil"/>
              <w:bottom w:val="nil"/>
              <w:right w:val="single" w:sz="16" w:space="0" w:color="000000"/>
            </w:tcBorders>
            <w:shd w:val="clear" w:color="auto" w:fill="FFFFFF"/>
          </w:tcPr>
          <w:p w14:paraId="37E95FB3" w14:textId="77777777" w:rsidR="009E2C4E" w:rsidRPr="009E2C4E" w:rsidRDefault="009E2C4E" w:rsidP="009E2C4E">
            <w:r w:rsidRPr="009E2C4E">
              <w:t>Nilai Pre tes</w:t>
            </w:r>
          </w:p>
        </w:tc>
        <w:tc>
          <w:tcPr>
            <w:tcW w:w="1029" w:type="dxa"/>
            <w:tcBorders>
              <w:top w:val="single" w:sz="16" w:space="0" w:color="000000"/>
              <w:left w:val="single" w:sz="16" w:space="0" w:color="000000"/>
              <w:bottom w:val="nil"/>
            </w:tcBorders>
            <w:shd w:val="clear" w:color="auto" w:fill="FFFFFF"/>
            <w:vAlign w:val="center"/>
          </w:tcPr>
          <w:p w14:paraId="0F092CF3" w14:textId="77777777" w:rsidR="009E2C4E" w:rsidRPr="009E2C4E" w:rsidRDefault="009E2C4E" w:rsidP="009E2C4E">
            <w:r w:rsidRPr="009E2C4E">
              <w:t>67.15</w:t>
            </w:r>
          </w:p>
        </w:tc>
        <w:tc>
          <w:tcPr>
            <w:tcW w:w="1029" w:type="dxa"/>
            <w:tcBorders>
              <w:top w:val="single" w:sz="16" w:space="0" w:color="000000"/>
              <w:bottom w:val="nil"/>
            </w:tcBorders>
            <w:shd w:val="clear" w:color="auto" w:fill="FFFFFF"/>
            <w:vAlign w:val="center"/>
          </w:tcPr>
          <w:p w14:paraId="6E0E0E5D" w14:textId="77777777" w:rsidR="009E2C4E" w:rsidRPr="009E2C4E" w:rsidRDefault="009E2C4E" w:rsidP="009E2C4E">
            <w:r w:rsidRPr="009E2C4E">
              <w:t>59</w:t>
            </w:r>
          </w:p>
        </w:tc>
        <w:tc>
          <w:tcPr>
            <w:tcW w:w="1444" w:type="dxa"/>
            <w:tcBorders>
              <w:top w:val="single" w:sz="16" w:space="0" w:color="000000"/>
              <w:bottom w:val="nil"/>
            </w:tcBorders>
            <w:shd w:val="clear" w:color="auto" w:fill="FFFFFF"/>
            <w:vAlign w:val="center"/>
          </w:tcPr>
          <w:p w14:paraId="2C49E672" w14:textId="77777777" w:rsidR="009E2C4E" w:rsidRPr="009E2C4E" w:rsidRDefault="009E2C4E" w:rsidP="009E2C4E">
            <w:r w:rsidRPr="009E2C4E">
              <w:t>19.082</w:t>
            </w:r>
          </w:p>
        </w:tc>
        <w:tc>
          <w:tcPr>
            <w:tcW w:w="1475" w:type="dxa"/>
            <w:tcBorders>
              <w:top w:val="single" w:sz="16" w:space="0" w:color="000000"/>
              <w:bottom w:val="nil"/>
              <w:right w:val="single" w:sz="16" w:space="0" w:color="000000"/>
            </w:tcBorders>
            <w:shd w:val="clear" w:color="auto" w:fill="FFFFFF"/>
            <w:vAlign w:val="center"/>
          </w:tcPr>
          <w:p w14:paraId="2A1A632E" w14:textId="77777777" w:rsidR="009E2C4E" w:rsidRPr="009E2C4E" w:rsidRDefault="009E2C4E" w:rsidP="009E2C4E">
            <w:r w:rsidRPr="009E2C4E">
              <w:t>2.484</w:t>
            </w:r>
          </w:p>
        </w:tc>
      </w:tr>
      <w:tr w:rsidR="009E2C4E" w:rsidRPr="000412D9" w14:paraId="0EB300AA" w14:textId="77777777" w:rsidTr="00FA22AA">
        <w:trPr>
          <w:cantSplit/>
        </w:trPr>
        <w:tc>
          <w:tcPr>
            <w:tcW w:w="783" w:type="dxa"/>
            <w:vMerge/>
            <w:tcBorders>
              <w:top w:val="single" w:sz="16" w:space="0" w:color="000000"/>
              <w:left w:val="single" w:sz="16" w:space="0" w:color="000000"/>
              <w:bottom w:val="single" w:sz="16" w:space="0" w:color="000000"/>
              <w:right w:val="nil"/>
            </w:tcBorders>
            <w:shd w:val="clear" w:color="auto" w:fill="FFFFFF"/>
          </w:tcPr>
          <w:p w14:paraId="43E0EFF5" w14:textId="77777777" w:rsidR="009E2C4E" w:rsidRPr="009E2C4E" w:rsidRDefault="009E2C4E" w:rsidP="009E2C4E"/>
        </w:tc>
        <w:tc>
          <w:tcPr>
            <w:tcW w:w="1367" w:type="dxa"/>
            <w:tcBorders>
              <w:top w:val="nil"/>
              <w:left w:val="nil"/>
              <w:bottom w:val="single" w:sz="16" w:space="0" w:color="000000"/>
              <w:right w:val="single" w:sz="16" w:space="0" w:color="000000"/>
            </w:tcBorders>
            <w:shd w:val="clear" w:color="auto" w:fill="FFFFFF"/>
          </w:tcPr>
          <w:p w14:paraId="27626F4F" w14:textId="77777777" w:rsidR="009E2C4E" w:rsidRPr="009E2C4E" w:rsidRDefault="009E2C4E" w:rsidP="009E2C4E">
            <w:r w:rsidRPr="009E2C4E">
              <w:t>Nilai Pos tes</w:t>
            </w:r>
          </w:p>
        </w:tc>
        <w:tc>
          <w:tcPr>
            <w:tcW w:w="1029" w:type="dxa"/>
            <w:tcBorders>
              <w:top w:val="nil"/>
              <w:left w:val="single" w:sz="16" w:space="0" w:color="000000"/>
              <w:bottom w:val="single" w:sz="16" w:space="0" w:color="000000"/>
            </w:tcBorders>
            <w:shd w:val="clear" w:color="auto" w:fill="FFFFFF"/>
            <w:vAlign w:val="center"/>
          </w:tcPr>
          <w:p w14:paraId="0654F35C" w14:textId="77777777" w:rsidR="009E2C4E" w:rsidRPr="009E2C4E" w:rsidRDefault="009E2C4E" w:rsidP="009E2C4E">
            <w:r w:rsidRPr="009E2C4E">
              <w:t>77.15</w:t>
            </w:r>
          </w:p>
        </w:tc>
        <w:tc>
          <w:tcPr>
            <w:tcW w:w="1029" w:type="dxa"/>
            <w:tcBorders>
              <w:top w:val="nil"/>
              <w:bottom w:val="single" w:sz="16" w:space="0" w:color="000000"/>
            </w:tcBorders>
            <w:shd w:val="clear" w:color="auto" w:fill="FFFFFF"/>
            <w:vAlign w:val="center"/>
          </w:tcPr>
          <w:p w14:paraId="0408B2BE" w14:textId="77777777" w:rsidR="009E2C4E" w:rsidRPr="009E2C4E" w:rsidRDefault="009E2C4E" w:rsidP="009E2C4E">
            <w:r w:rsidRPr="009E2C4E">
              <w:t>59</w:t>
            </w:r>
          </w:p>
        </w:tc>
        <w:tc>
          <w:tcPr>
            <w:tcW w:w="1444" w:type="dxa"/>
            <w:tcBorders>
              <w:top w:val="nil"/>
              <w:bottom w:val="single" w:sz="16" w:space="0" w:color="000000"/>
            </w:tcBorders>
            <w:shd w:val="clear" w:color="auto" w:fill="FFFFFF"/>
            <w:vAlign w:val="center"/>
          </w:tcPr>
          <w:p w14:paraId="5CBDDDD7" w14:textId="77777777" w:rsidR="009E2C4E" w:rsidRPr="009E2C4E" w:rsidRDefault="009E2C4E" w:rsidP="009E2C4E">
            <w:r w:rsidRPr="009E2C4E">
              <w:t>16.694</w:t>
            </w:r>
          </w:p>
        </w:tc>
        <w:tc>
          <w:tcPr>
            <w:tcW w:w="1475" w:type="dxa"/>
            <w:tcBorders>
              <w:top w:val="nil"/>
              <w:bottom w:val="single" w:sz="16" w:space="0" w:color="000000"/>
              <w:right w:val="single" w:sz="16" w:space="0" w:color="000000"/>
            </w:tcBorders>
            <w:shd w:val="clear" w:color="auto" w:fill="FFFFFF"/>
            <w:vAlign w:val="center"/>
          </w:tcPr>
          <w:p w14:paraId="7AF4717F" w14:textId="77777777" w:rsidR="009E2C4E" w:rsidRPr="009E2C4E" w:rsidRDefault="009E2C4E" w:rsidP="009E2C4E">
            <w:r w:rsidRPr="009E2C4E">
              <w:t>2.173</w:t>
            </w:r>
          </w:p>
        </w:tc>
      </w:tr>
    </w:tbl>
    <w:p w14:paraId="042D200D" w14:textId="77777777" w:rsidR="009E2C4E" w:rsidRPr="009E2C4E" w:rsidRDefault="009E2C4E" w:rsidP="009E2C4E">
      <w:r w:rsidRPr="009E2C4E">
        <w:t xml:space="preserve">Interpretasi: Nilai Pre tes rata-rata 67.15 dan nilai pos tes rata-rata 77.15, terjadi peningkatan 10 </w:t>
      </w:r>
    </w:p>
    <w:p w14:paraId="52333F3B" w14:textId="77777777" w:rsidR="009E2C4E" w:rsidRPr="009E2C4E" w:rsidRDefault="009E2C4E" w:rsidP="009E2C4E"/>
    <w:p w14:paraId="130D903B" w14:textId="77777777" w:rsidR="009E2C4E" w:rsidRPr="009E2C4E" w:rsidRDefault="009E2C4E" w:rsidP="009E2C4E"/>
    <w:tbl>
      <w:tblPr>
        <w:tblW w:w="4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322"/>
        <w:gridCol w:w="1369"/>
      </w:tblGrid>
      <w:tr w:rsidR="009E2C4E" w:rsidRPr="000412D9" w14:paraId="0D554FBE" w14:textId="77777777" w:rsidTr="00FA22AA">
        <w:trPr>
          <w:cantSplit/>
        </w:trPr>
        <w:tc>
          <w:tcPr>
            <w:tcW w:w="4379" w:type="dxa"/>
            <w:gridSpan w:val="4"/>
            <w:tcBorders>
              <w:top w:val="nil"/>
              <w:left w:val="nil"/>
              <w:bottom w:val="nil"/>
              <w:right w:val="nil"/>
            </w:tcBorders>
            <w:shd w:val="clear" w:color="auto" w:fill="FFFFFF"/>
            <w:vAlign w:val="center"/>
          </w:tcPr>
          <w:p w14:paraId="0A62DA17" w14:textId="77777777" w:rsidR="009E2C4E" w:rsidRPr="009E2C4E" w:rsidRDefault="009E2C4E" w:rsidP="009E2C4E">
            <w:r w:rsidRPr="009E2C4E">
              <w:t>Statistics</w:t>
            </w:r>
          </w:p>
        </w:tc>
      </w:tr>
      <w:tr w:rsidR="009E2C4E" w:rsidRPr="000412D9" w14:paraId="6A9CDABD" w14:textId="77777777" w:rsidTr="00FA22AA">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vAlign w:val="bottom"/>
          </w:tcPr>
          <w:p w14:paraId="1CE0E605" w14:textId="77777777" w:rsidR="009E2C4E" w:rsidRPr="009E2C4E" w:rsidRDefault="009E2C4E" w:rsidP="009E2C4E"/>
        </w:tc>
        <w:tc>
          <w:tcPr>
            <w:tcW w:w="1321" w:type="dxa"/>
            <w:tcBorders>
              <w:top w:val="single" w:sz="16" w:space="0" w:color="000000"/>
              <w:left w:val="single" w:sz="16" w:space="0" w:color="000000"/>
              <w:bottom w:val="single" w:sz="16" w:space="0" w:color="000000"/>
            </w:tcBorders>
            <w:shd w:val="clear" w:color="auto" w:fill="FFFFFF"/>
            <w:vAlign w:val="bottom"/>
          </w:tcPr>
          <w:p w14:paraId="7AE517EB" w14:textId="77777777" w:rsidR="009E2C4E" w:rsidRPr="009E2C4E" w:rsidRDefault="009E2C4E" w:rsidP="009E2C4E">
            <w:r w:rsidRPr="009E2C4E">
              <w:t>Nilai Pre tes</w:t>
            </w:r>
          </w:p>
        </w:tc>
        <w:tc>
          <w:tcPr>
            <w:tcW w:w="1368" w:type="dxa"/>
            <w:tcBorders>
              <w:top w:val="single" w:sz="16" w:space="0" w:color="000000"/>
              <w:bottom w:val="single" w:sz="16" w:space="0" w:color="000000"/>
              <w:right w:val="single" w:sz="16" w:space="0" w:color="000000"/>
            </w:tcBorders>
            <w:shd w:val="clear" w:color="auto" w:fill="FFFFFF"/>
            <w:vAlign w:val="bottom"/>
          </w:tcPr>
          <w:p w14:paraId="41D384DD" w14:textId="77777777" w:rsidR="009E2C4E" w:rsidRPr="009E2C4E" w:rsidRDefault="009E2C4E" w:rsidP="009E2C4E">
            <w:r w:rsidRPr="009E2C4E">
              <w:t>Nilai Pos tes</w:t>
            </w:r>
          </w:p>
        </w:tc>
      </w:tr>
      <w:tr w:rsidR="009E2C4E" w:rsidRPr="000412D9" w14:paraId="4F1D6C56" w14:textId="77777777" w:rsidTr="00FA22AA">
        <w:trPr>
          <w:cantSplit/>
        </w:trPr>
        <w:tc>
          <w:tcPr>
            <w:tcW w:w="737" w:type="dxa"/>
            <w:vMerge w:val="restart"/>
            <w:tcBorders>
              <w:top w:val="single" w:sz="16" w:space="0" w:color="000000"/>
              <w:left w:val="single" w:sz="16" w:space="0" w:color="000000"/>
              <w:bottom w:val="nil"/>
              <w:right w:val="nil"/>
            </w:tcBorders>
            <w:shd w:val="clear" w:color="auto" w:fill="FFFFFF"/>
          </w:tcPr>
          <w:p w14:paraId="1E80774E" w14:textId="77777777" w:rsidR="009E2C4E" w:rsidRPr="009E2C4E" w:rsidRDefault="009E2C4E" w:rsidP="009E2C4E">
            <w:r w:rsidRPr="009E2C4E">
              <w:t>N</w:t>
            </w:r>
          </w:p>
        </w:tc>
        <w:tc>
          <w:tcPr>
            <w:tcW w:w="953" w:type="dxa"/>
            <w:tcBorders>
              <w:top w:val="single" w:sz="16" w:space="0" w:color="000000"/>
              <w:left w:val="nil"/>
              <w:bottom w:val="nil"/>
              <w:right w:val="single" w:sz="16" w:space="0" w:color="000000"/>
            </w:tcBorders>
            <w:shd w:val="clear" w:color="auto" w:fill="FFFFFF"/>
          </w:tcPr>
          <w:p w14:paraId="416D9B5D" w14:textId="77777777" w:rsidR="009E2C4E" w:rsidRPr="009E2C4E" w:rsidRDefault="009E2C4E" w:rsidP="009E2C4E">
            <w:r w:rsidRPr="009E2C4E">
              <w:t>Valid</w:t>
            </w:r>
          </w:p>
        </w:tc>
        <w:tc>
          <w:tcPr>
            <w:tcW w:w="1321" w:type="dxa"/>
            <w:tcBorders>
              <w:top w:val="single" w:sz="16" w:space="0" w:color="000000"/>
              <w:left w:val="single" w:sz="16" w:space="0" w:color="000000"/>
              <w:bottom w:val="nil"/>
            </w:tcBorders>
            <w:shd w:val="clear" w:color="auto" w:fill="FFFFFF"/>
            <w:vAlign w:val="center"/>
          </w:tcPr>
          <w:p w14:paraId="24EE292F" w14:textId="77777777" w:rsidR="009E2C4E" w:rsidRPr="009E2C4E" w:rsidRDefault="009E2C4E" w:rsidP="009E2C4E">
            <w:r w:rsidRPr="009E2C4E">
              <w:t>59</w:t>
            </w:r>
          </w:p>
        </w:tc>
        <w:tc>
          <w:tcPr>
            <w:tcW w:w="1368" w:type="dxa"/>
            <w:tcBorders>
              <w:top w:val="single" w:sz="16" w:space="0" w:color="000000"/>
              <w:bottom w:val="nil"/>
              <w:right w:val="single" w:sz="16" w:space="0" w:color="000000"/>
            </w:tcBorders>
            <w:shd w:val="clear" w:color="auto" w:fill="FFFFFF"/>
            <w:vAlign w:val="center"/>
          </w:tcPr>
          <w:p w14:paraId="5FAEC737" w14:textId="77777777" w:rsidR="009E2C4E" w:rsidRPr="009E2C4E" w:rsidRDefault="009E2C4E" w:rsidP="009E2C4E">
            <w:r w:rsidRPr="009E2C4E">
              <w:t>59</w:t>
            </w:r>
          </w:p>
        </w:tc>
      </w:tr>
      <w:tr w:rsidR="009E2C4E" w:rsidRPr="000412D9" w14:paraId="1799DA8A" w14:textId="77777777" w:rsidTr="00FA22AA">
        <w:trPr>
          <w:cantSplit/>
        </w:trPr>
        <w:tc>
          <w:tcPr>
            <w:tcW w:w="737" w:type="dxa"/>
            <w:vMerge/>
            <w:tcBorders>
              <w:top w:val="single" w:sz="16" w:space="0" w:color="000000"/>
              <w:left w:val="single" w:sz="16" w:space="0" w:color="000000"/>
              <w:bottom w:val="nil"/>
              <w:right w:val="nil"/>
            </w:tcBorders>
            <w:shd w:val="clear" w:color="auto" w:fill="FFFFFF"/>
          </w:tcPr>
          <w:p w14:paraId="36D1F38A" w14:textId="77777777" w:rsidR="009E2C4E" w:rsidRPr="009E2C4E" w:rsidRDefault="009E2C4E" w:rsidP="009E2C4E"/>
        </w:tc>
        <w:tc>
          <w:tcPr>
            <w:tcW w:w="953" w:type="dxa"/>
            <w:tcBorders>
              <w:top w:val="nil"/>
              <w:left w:val="nil"/>
              <w:bottom w:val="nil"/>
              <w:right w:val="single" w:sz="16" w:space="0" w:color="000000"/>
            </w:tcBorders>
            <w:shd w:val="clear" w:color="auto" w:fill="FFFFFF"/>
          </w:tcPr>
          <w:p w14:paraId="2F78B5DF" w14:textId="77777777" w:rsidR="009E2C4E" w:rsidRPr="009E2C4E" w:rsidRDefault="009E2C4E" w:rsidP="009E2C4E">
            <w:r w:rsidRPr="009E2C4E">
              <w:t>Missing</w:t>
            </w:r>
          </w:p>
        </w:tc>
        <w:tc>
          <w:tcPr>
            <w:tcW w:w="1321" w:type="dxa"/>
            <w:tcBorders>
              <w:top w:val="nil"/>
              <w:left w:val="single" w:sz="16" w:space="0" w:color="000000"/>
              <w:bottom w:val="nil"/>
            </w:tcBorders>
            <w:shd w:val="clear" w:color="auto" w:fill="FFFFFF"/>
            <w:vAlign w:val="center"/>
          </w:tcPr>
          <w:p w14:paraId="44E60374" w14:textId="77777777" w:rsidR="009E2C4E" w:rsidRPr="009E2C4E" w:rsidRDefault="009E2C4E" w:rsidP="009E2C4E">
            <w:r w:rsidRPr="009E2C4E">
              <w:t>0</w:t>
            </w:r>
          </w:p>
        </w:tc>
        <w:tc>
          <w:tcPr>
            <w:tcW w:w="1368" w:type="dxa"/>
            <w:tcBorders>
              <w:top w:val="nil"/>
              <w:bottom w:val="nil"/>
              <w:right w:val="single" w:sz="16" w:space="0" w:color="000000"/>
            </w:tcBorders>
            <w:shd w:val="clear" w:color="auto" w:fill="FFFFFF"/>
            <w:vAlign w:val="center"/>
          </w:tcPr>
          <w:p w14:paraId="471F5201" w14:textId="77777777" w:rsidR="009E2C4E" w:rsidRPr="009E2C4E" w:rsidRDefault="009E2C4E" w:rsidP="009E2C4E">
            <w:r w:rsidRPr="009E2C4E">
              <w:t>0</w:t>
            </w:r>
          </w:p>
        </w:tc>
      </w:tr>
      <w:tr w:rsidR="009E2C4E" w:rsidRPr="000412D9" w14:paraId="2AB4B598" w14:textId="77777777" w:rsidTr="00FA22AA">
        <w:trPr>
          <w:cantSplit/>
        </w:trPr>
        <w:tc>
          <w:tcPr>
            <w:tcW w:w="1690" w:type="dxa"/>
            <w:gridSpan w:val="2"/>
            <w:tcBorders>
              <w:top w:val="nil"/>
              <w:left w:val="single" w:sz="16" w:space="0" w:color="000000"/>
              <w:bottom w:val="nil"/>
              <w:right w:val="nil"/>
            </w:tcBorders>
            <w:shd w:val="clear" w:color="auto" w:fill="FFFFFF"/>
          </w:tcPr>
          <w:p w14:paraId="0461A260" w14:textId="77777777" w:rsidR="009E2C4E" w:rsidRPr="009E2C4E" w:rsidRDefault="009E2C4E" w:rsidP="009E2C4E">
            <w:r w:rsidRPr="009E2C4E">
              <w:t>Mean</w:t>
            </w:r>
          </w:p>
        </w:tc>
        <w:tc>
          <w:tcPr>
            <w:tcW w:w="1321" w:type="dxa"/>
            <w:tcBorders>
              <w:top w:val="nil"/>
              <w:left w:val="single" w:sz="16" w:space="0" w:color="000000"/>
              <w:bottom w:val="nil"/>
            </w:tcBorders>
            <w:shd w:val="clear" w:color="auto" w:fill="FFFFFF"/>
            <w:vAlign w:val="center"/>
          </w:tcPr>
          <w:p w14:paraId="309EDFDE" w14:textId="77777777" w:rsidR="009E2C4E" w:rsidRPr="009E2C4E" w:rsidRDefault="009E2C4E" w:rsidP="009E2C4E">
            <w:r w:rsidRPr="009E2C4E">
              <w:t>67.15</w:t>
            </w:r>
          </w:p>
        </w:tc>
        <w:tc>
          <w:tcPr>
            <w:tcW w:w="1368" w:type="dxa"/>
            <w:tcBorders>
              <w:top w:val="nil"/>
              <w:bottom w:val="nil"/>
              <w:right w:val="single" w:sz="16" w:space="0" w:color="000000"/>
            </w:tcBorders>
            <w:shd w:val="clear" w:color="auto" w:fill="FFFFFF"/>
            <w:vAlign w:val="center"/>
          </w:tcPr>
          <w:p w14:paraId="59FF1AD1" w14:textId="77777777" w:rsidR="009E2C4E" w:rsidRPr="009E2C4E" w:rsidRDefault="009E2C4E" w:rsidP="009E2C4E">
            <w:r w:rsidRPr="009E2C4E">
              <w:t>77.15</w:t>
            </w:r>
          </w:p>
        </w:tc>
      </w:tr>
      <w:tr w:rsidR="009E2C4E" w:rsidRPr="000412D9" w14:paraId="5F915EEC" w14:textId="77777777" w:rsidTr="00FA22AA">
        <w:trPr>
          <w:cantSplit/>
        </w:trPr>
        <w:tc>
          <w:tcPr>
            <w:tcW w:w="1690" w:type="dxa"/>
            <w:gridSpan w:val="2"/>
            <w:tcBorders>
              <w:top w:val="nil"/>
              <w:left w:val="single" w:sz="16" w:space="0" w:color="000000"/>
              <w:bottom w:val="nil"/>
              <w:right w:val="nil"/>
            </w:tcBorders>
            <w:shd w:val="clear" w:color="auto" w:fill="FFFFFF"/>
          </w:tcPr>
          <w:p w14:paraId="71A750BF" w14:textId="77777777" w:rsidR="009E2C4E" w:rsidRPr="009E2C4E" w:rsidRDefault="009E2C4E" w:rsidP="009E2C4E">
            <w:r w:rsidRPr="009E2C4E">
              <w:t>Minimum</w:t>
            </w:r>
          </w:p>
        </w:tc>
        <w:tc>
          <w:tcPr>
            <w:tcW w:w="1321" w:type="dxa"/>
            <w:tcBorders>
              <w:top w:val="nil"/>
              <w:left w:val="single" w:sz="16" w:space="0" w:color="000000"/>
              <w:bottom w:val="nil"/>
            </w:tcBorders>
            <w:shd w:val="clear" w:color="auto" w:fill="FFFFFF"/>
            <w:vAlign w:val="center"/>
          </w:tcPr>
          <w:p w14:paraId="3AD1A8FF" w14:textId="77777777" w:rsidR="009E2C4E" w:rsidRPr="009E2C4E" w:rsidRDefault="009E2C4E" w:rsidP="009E2C4E">
            <w:r w:rsidRPr="009E2C4E">
              <w:t>0</w:t>
            </w:r>
          </w:p>
        </w:tc>
        <w:tc>
          <w:tcPr>
            <w:tcW w:w="1368" w:type="dxa"/>
            <w:tcBorders>
              <w:top w:val="nil"/>
              <w:bottom w:val="nil"/>
              <w:right w:val="single" w:sz="16" w:space="0" w:color="000000"/>
            </w:tcBorders>
            <w:shd w:val="clear" w:color="auto" w:fill="FFFFFF"/>
            <w:vAlign w:val="center"/>
          </w:tcPr>
          <w:p w14:paraId="184D10FC" w14:textId="77777777" w:rsidR="009E2C4E" w:rsidRPr="009E2C4E" w:rsidRDefault="009E2C4E" w:rsidP="009E2C4E">
            <w:r w:rsidRPr="009E2C4E">
              <w:t>25</w:t>
            </w:r>
          </w:p>
        </w:tc>
      </w:tr>
      <w:tr w:rsidR="009E2C4E" w:rsidRPr="000412D9" w14:paraId="4FAF134E" w14:textId="77777777" w:rsidTr="00FA22AA">
        <w:trPr>
          <w:cantSplit/>
        </w:trPr>
        <w:tc>
          <w:tcPr>
            <w:tcW w:w="1690" w:type="dxa"/>
            <w:gridSpan w:val="2"/>
            <w:tcBorders>
              <w:top w:val="nil"/>
              <w:left w:val="single" w:sz="16" w:space="0" w:color="000000"/>
              <w:bottom w:val="single" w:sz="16" w:space="0" w:color="000000"/>
              <w:right w:val="nil"/>
            </w:tcBorders>
            <w:shd w:val="clear" w:color="auto" w:fill="FFFFFF"/>
          </w:tcPr>
          <w:p w14:paraId="66F37998" w14:textId="77777777" w:rsidR="009E2C4E" w:rsidRPr="009E2C4E" w:rsidRDefault="009E2C4E" w:rsidP="009E2C4E">
            <w:r w:rsidRPr="009E2C4E">
              <w:t>Maximum</w:t>
            </w:r>
          </w:p>
        </w:tc>
        <w:tc>
          <w:tcPr>
            <w:tcW w:w="1321" w:type="dxa"/>
            <w:tcBorders>
              <w:top w:val="nil"/>
              <w:left w:val="single" w:sz="16" w:space="0" w:color="000000"/>
              <w:bottom w:val="single" w:sz="16" w:space="0" w:color="000000"/>
            </w:tcBorders>
            <w:shd w:val="clear" w:color="auto" w:fill="FFFFFF"/>
            <w:vAlign w:val="center"/>
          </w:tcPr>
          <w:p w14:paraId="258CB1B5" w14:textId="77777777" w:rsidR="009E2C4E" w:rsidRPr="009E2C4E" w:rsidRDefault="009E2C4E" w:rsidP="009E2C4E">
            <w:r w:rsidRPr="009E2C4E">
              <w:t>100</w:t>
            </w:r>
          </w:p>
        </w:tc>
        <w:tc>
          <w:tcPr>
            <w:tcW w:w="1368" w:type="dxa"/>
            <w:tcBorders>
              <w:top w:val="nil"/>
              <w:bottom w:val="single" w:sz="16" w:space="0" w:color="000000"/>
              <w:right w:val="single" w:sz="16" w:space="0" w:color="000000"/>
            </w:tcBorders>
            <w:shd w:val="clear" w:color="auto" w:fill="FFFFFF"/>
            <w:vAlign w:val="center"/>
          </w:tcPr>
          <w:p w14:paraId="218A3F67" w14:textId="77777777" w:rsidR="009E2C4E" w:rsidRPr="009E2C4E" w:rsidRDefault="009E2C4E" w:rsidP="009E2C4E">
            <w:r w:rsidRPr="009E2C4E">
              <w:t>100</w:t>
            </w:r>
          </w:p>
        </w:tc>
      </w:tr>
    </w:tbl>
    <w:p w14:paraId="0A847CB8" w14:textId="77777777" w:rsidR="009E2C4E" w:rsidRPr="009E2C4E" w:rsidRDefault="009E2C4E" w:rsidP="009E2C4E">
      <w:r w:rsidRPr="009E2C4E">
        <w:t>Nilai pre tes terendah 0 , tertinggi 100</w:t>
      </w:r>
    </w:p>
    <w:p w14:paraId="17B1491B" w14:textId="77777777" w:rsidR="009E2C4E" w:rsidRPr="009E2C4E" w:rsidRDefault="009E2C4E" w:rsidP="009E2C4E">
      <w:r w:rsidRPr="009E2C4E">
        <w:t>Nilai post tes terendah 25 tertinggi 100</w:t>
      </w:r>
    </w:p>
    <w:p w14:paraId="074E555F" w14:textId="77777777" w:rsidR="009E2C4E" w:rsidRPr="009E2C4E" w:rsidRDefault="009E2C4E" w:rsidP="009E2C4E"/>
    <w:tbl>
      <w:tblPr>
        <w:tblW w:w="11458" w:type="dxa"/>
        <w:tblInd w:w="-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539"/>
        <w:gridCol w:w="1126"/>
        <w:gridCol w:w="1000"/>
        <w:gridCol w:w="1276"/>
        <w:gridCol w:w="1613"/>
        <w:gridCol w:w="1621"/>
        <w:gridCol w:w="1126"/>
        <w:gridCol w:w="1126"/>
        <w:gridCol w:w="1176"/>
      </w:tblGrid>
      <w:tr w:rsidR="009E2C4E" w:rsidRPr="000412D9" w14:paraId="4DB9210F" w14:textId="77777777" w:rsidTr="00FA22AA">
        <w:trPr>
          <w:cantSplit/>
        </w:trPr>
        <w:tc>
          <w:tcPr>
            <w:tcW w:w="11458" w:type="dxa"/>
            <w:gridSpan w:val="10"/>
            <w:tcBorders>
              <w:top w:val="nil"/>
              <w:left w:val="nil"/>
              <w:bottom w:val="nil"/>
              <w:right w:val="nil"/>
            </w:tcBorders>
            <w:shd w:val="clear" w:color="auto" w:fill="FFFFFF"/>
            <w:vAlign w:val="center"/>
          </w:tcPr>
          <w:p w14:paraId="2B328F88" w14:textId="77777777" w:rsidR="009E2C4E" w:rsidRPr="009E2C4E" w:rsidRDefault="009E2C4E" w:rsidP="009E2C4E">
            <w:r w:rsidRPr="009E2C4E">
              <w:t>Paired Samples Test</w:t>
            </w:r>
          </w:p>
        </w:tc>
      </w:tr>
      <w:tr w:rsidR="009E2C4E" w:rsidRPr="000412D9" w14:paraId="54F2A136" w14:textId="77777777" w:rsidTr="00FA22AA">
        <w:trPr>
          <w:cantSplit/>
        </w:trPr>
        <w:tc>
          <w:tcPr>
            <w:tcW w:w="1394" w:type="dxa"/>
            <w:gridSpan w:val="2"/>
            <w:vMerge w:val="restart"/>
            <w:tcBorders>
              <w:top w:val="single" w:sz="16" w:space="0" w:color="000000"/>
              <w:left w:val="single" w:sz="16" w:space="0" w:color="000000"/>
              <w:bottom w:val="nil"/>
              <w:right w:val="nil"/>
            </w:tcBorders>
            <w:shd w:val="clear" w:color="auto" w:fill="FFFFFF"/>
            <w:vAlign w:val="bottom"/>
          </w:tcPr>
          <w:p w14:paraId="52360F52" w14:textId="77777777" w:rsidR="009E2C4E" w:rsidRPr="009E2C4E" w:rsidRDefault="009E2C4E" w:rsidP="009E2C4E"/>
        </w:tc>
        <w:tc>
          <w:tcPr>
            <w:tcW w:w="6636" w:type="dxa"/>
            <w:gridSpan w:val="5"/>
            <w:tcBorders>
              <w:top w:val="single" w:sz="16" w:space="0" w:color="000000"/>
              <w:left w:val="single" w:sz="16" w:space="0" w:color="000000"/>
            </w:tcBorders>
            <w:shd w:val="clear" w:color="auto" w:fill="FFFFFF"/>
            <w:vAlign w:val="bottom"/>
          </w:tcPr>
          <w:p w14:paraId="7EF69294" w14:textId="77777777" w:rsidR="009E2C4E" w:rsidRPr="009E2C4E" w:rsidRDefault="009E2C4E" w:rsidP="009E2C4E">
            <w:r w:rsidRPr="009E2C4E">
              <w:t>Paired Differences</w:t>
            </w:r>
          </w:p>
        </w:tc>
        <w:tc>
          <w:tcPr>
            <w:tcW w:w="1126" w:type="dxa"/>
            <w:tcBorders>
              <w:top w:val="single" w:sz="16" w:space="0" w:color="000000"/>
            </w:tcBorders>
            <w:shd w:val="clear" w:color="auto" w:fill="FFFFFF"/>
            <w:vAlign w:val="bottom"/>
          </w:tcPr>
          <w:p w14:paraId="54623725" w14:textId="77777777" w:rsidR="009E2C4E" w:rsidRPr="009E2C4E" w:rsidRDefault="009E2C4E" w:rsidP="009E2C4E">
            <w:r w:rsidRPr="009E2C4E">
              <w:t>t</w:t>
            </w:r>
          </w:p>
        </w:tc>
        <w:tc>
          <w:tcPr>
            <w:tcW w:w="1126" w:type="dxa"/>
            <w:tcBorders>
              <w:top w:val="single" w:sz="16" w:space="0" w:color="000000"/>
            </w:tcBorders>
            <w:shd w:val="clear" w:color="auto" w:fill="FFFFFF"/>
            <w:vAlign w:val="bottom"/>
          </w:tcPr>
          <w:p w14:paraId="56EA5830" w14:textId="77777777" w:rsidR="009E2C4E" w:rsidRPr="009E2C4E" w:rsidRDefault="009E2C4E" w:rsidP="009E2C4E">
            <w:r w:rsidRPr="009E2C4E">
              <w:t>df</w:t>
            </w:r>
          </w:p>
        </w:tc>
        <w:tc>
          <w:tcPr>
            <w:tcW w:w="1176" w:type="dxa"/>
            <w:tcBorders>
              <w:top w:val="single" w:sz="16" w:space="0" w:color="000000"/>
              <w:right w:val="single" w:sz="16" w:space="0" w:color="000000"/>
            </w:tcBorders>
            <w:shd w:val="clear" w:color="auto" w:fill="FFFFFF"/>
            <w:vAlign w:val="bottom"/>
          </w:tcPr>
          <w:p w14:paraId="774609CB" w14:textId="77777777" w:rsidR="009E2C4E" w:rsidRPr="009E2C4E" w:rsidRDefault="009E2C4E" w:rsidP="009E2C4E">
            <w:r w:rsidRPr="009E2C4E">
              <w:t>Sig. (2-tailed)</w:t>
            </w:r>
          </w:p>
        </w:tc>
      </w:tr>
      <w:tr w:rsidR="009E2C4E" w:rsidRPr="000412D9" w14:paraId="5B6F2D4A" w14:textId="77777777" w:rsidTr="00FA22AA">
        <w:trPr>
          <w:cantSplit/>
        </w:trPr>
        <w:tc>
          <w:tcPr>
            <w:tcW w:w="1394" w:type="dxa"/>
            <w:gridSpan w:val="2"/>
            <w:vMerge/>
            <w:tcBorders>
              <w:top w:val="single" w:sz="16" w:space="0" w:color="000000"/>
              <w:left w:val="single" w:sz="16" w:space="0" w:color="000000"/>
              <w:bottom w:val="nil"/>
              <w:right w:val="nil"/>
            </w:tcBorders>
            <w:shd w:val="clear" w:color="auto" w:fill="FFFFFF"/>
            <w:vAlign w:val="bottom"/>
          </w:tcPr>
          <w:p w14:paraId="7B1F872E" w14:textId="77777777" w:rsidR="009E2C4E" w:rsidRPr="009E2C4E" w:rsidRDefault="009E2C4E" w:rsidP="009E2C4E"/>
        </w:tc>
        <w:tc>
          <w:tcPr>
            <w:tcW w:w="1126" w:type="dxa"/>
            <w:vMerge w:val="restart"/>
            <w:tcBorders>
              <w:left w:val="single" w:sz="16" w:space="0" w:color="000000"/>
            </w:tcBorders>
            <w:shd w:val="clear" w:color="auto" w:fill="FFFFFF"/>
            <w:vAlign w:val="bottom"/>
          </w:tcPr>
          <w:p w14:paraId="0391E581" w14:textId="77777777" w:rsidR="009E2C4E" w:rsidRPr="009E2C4E" w:rsidRDefault="009E2C4E" w:rsidP="009E2C4E">
            <w:r w:rsidRPr="009E2C4E">
              <w:t>Mean</w:t>
            </w:r>
          </w:p>
        </w:tc>
        <w:tc>
          <w:tcPr>
            <w:tcW w:w="1000" w:type="dxa"/>
            <w:vMerge w:val="restart"/>
            <w:shd w:val="clear" w:color="auto" w:fill="FFFFFF"/>
            <w:vAlign w:val="bottom"/>
          </w:tcPr>
          <w:p w14:paraId="0F1E27A9" w14:textId="77777777" w:rsidR="009E2C4E" w:rsidRPr="009E2C4E" w:rsidRDefault="009E2C4E" w:rsidP="009E2C4E">
            <w:r w:rsidRPr="009E2C4E">
              <w:t>Std. Deviation</w:t>
            </w:r>
          </w:p>
        </w:tc>
        <w:tc>
          <w:tcPr>
            <w:tcW w:w="1276" w:type="dxa"/>
            <w:vMerge w:val="restart"/>
            <w:shd w:val="clear" w:color="auto" w:fill="FFFFFF"/>
            <w:vAlign w:val="bottom"/>
          </w:tcPr>
          <w:p w14:paraId="12E42ECD" w14:textId="77777777" w:rsidR="009E2C4E" w:rsidRPr="009E2C4E" w:rsidRDefault="009E2C4E" w:rsidP="009E2C4E">
            <w:r w:rsidRPr="009E2C4E">
              <w:t>Std. Error Mean</w:t>
            </w:r>
          </w:p>
        </w:tc>
        <w:tc>
          <w:tcPr>
            <w:tcW w:w="3234" w:type="dxa"/>
            <w:gridSpan w:val="2"/>
            <w:shd w:val="clear" w:color="auto" w:fill="FFFFFF"/>
            <w:vAlign w:val="bottom"/>
          </w:tcPr>
          <w:p w14:paraId="56E42EFC" w14:textId="77777777" w:rsidR="009E2C4E" w:rsidRPr="009E2C4E" w:rsidRDefault="009E2C4E" w:rsidP="009E2C4E">
            <w:r w:rsidRPr="009E2C4E">
              <w:t>95% Confidence Interval of the Difference</w:t>
            </w:r>
          </w:p>
        </w:tc>
        <w:tc>
          <w:tcPr>
            <w:tcW w:w="1126" w:type="dxa"/>
            <w:vMerge w:val="restart"/>
            <w:tcBorders>
              <w:top w:val="single" w:sz="16" w:space="0" w:color="000000"/>
            </w:tcBorders>
            <w:shd w:val="clear" w:color="auto" w:fill="FFFFFF"/>
            <w:vAlign w:val="bottom"/>
          </w:tcPr>
          <w:p w14:paraId="0AEB6273" w14:textId="77777777" w:rsidR="009E2C4E" w:rsidRPr="009E2C4E" w:rsidRDefault="009E2C4E" w:rsidP="009E2C4E"/>
        </w:tc>
        <w:tc>
          <w:tcPr>
            <w:tcW w:w="1126" w:type="dxa"/>
            <w:vMerge w:val="restart"/>
            <w:tcBorders>
              <w:top w:val="single" w:sz="16" w:space="0" w:color="000000"/>
            </w:tcBorders>
            <w:shd w:val="clear" w:color="auto" w:fill="FFFFFF"/>
            <w:vAlign w:val="bottom"/>
          </w:tcPr>
          <w:p w14:paraId="032C94A5" w14:textId="77777777" w:rsidR="009E2C4E" w:rsidRPr="009E2C4E" w:rsidRDefault="009E2C4E" w:rsidP="009E2C4E"/>
        </w:tc>
        <w:tc>
          <w:tcPr>
            <w:tcW w:w="1176" w:type="dxa"/>
            <w:vMerge w:val="restart"/>
            <w:tcBorders>
              <w:top w:val="single" w:sz="16" w:space="0" w:color="000000"/>
              <w:right w:val="single" w:sz="16" w:space="0" w:color="000000"/>
            </w:tcBorders>
            <w:shd w:val="clear" w:color="auto" w:fill="FFFFFF"/>
            <w:vAlign w:val="bottom"/>
          </w:tcPr>
          <w:p w14:paraId="604F40A0" w14:textId="77777777" w:rsidR="009E2C4E" w:rsidRPr="009E2C4E" w:rsidRDefault="009E2C4E" w:rsidP="009E2C4E"/>
        </w:tc>
      </w:tr>
      <w:tr w:rsidR="009E2C4E" w:rsidRPr="000412D9" w14:paraId="76446A53" w14:textId="77777777" w:rsidTr="00FA22AA">
        <w:trPr>
          <w:cantSplit/>
        </w:trPr>
        <w:tc>
          <w:tcPr>
            <w:tcW w:w="1394" w:type="dxa"/>
            <w:gridSpan w:val="2"/>
            <w:vMerge/>
            <w:tcBorders>
              <w:top w:val="single" w:sz="16" w:space="0" w:color="000000"/>
              <w:left w:val="single" w:sz="16" w:space="0" w:color="000000"/>
              <w:bottom w:val="nil"/>
              <w:right w:val="nil"/>
            </w:tcBorders>
            <w:shd w:val="clear" w:color="auto" w:fill="FFFFFF"/>
            <w:vAlign w:val="bottom"/>
          </w:tcPr>
          <w:p w14:paraId="532967B1" w14:textId="77777777" w:rsidR="009E2C4E" w:rsidRPr="009E2C4E" w:rsidRDefault="009E2C4E" w:rsidP="009E2C4E"/>
        </w:tc>
        <w:tc>
          <w:tcPr>
            <w:tcW w:w="1126" w:type="dxa"/>
            <w:vMerge/>
            <w:tcBorders>
              <w:left w:val="single" w:sz="16" w:space="0" w:color="000000"/>
            </w:tcBorders>
            <w:shd w:val="clear" w:color="auto" w:fill="FFFFFF"/>
            <w:vAlign w:val="bottom"/>
          </w:tcPr>
          <w:p w14:paraId="767BDC25" w14:textId="77777777" w:rsidR="009E2C4E" w:rsidRPr="009E2C4E" w:rsidRDefault="009E2C4E" w:rsidP="009E2C4E"/>
        </w:tc>
        <w:tc>
          <w:tcPr>
            <w:tcW w:w="1000" w:type="dxa"/>
            <w:vMerge/>
            <w:shd w:val="clear" w:color="auto" w:fill="FFFFFF"/>
            <w:vAlign w:val="bottom"/>
          </w:tcPr>
          <w:p w14:paraId="08B97866" w14:textId="77777777" w:rsidR="009E2C4E" w:rsidRPr="009E2C4E" w:rsidRDefault="009E2C4E" w:rsidP="009E2C4E"/>
        </w:tc>
        <w:tc>
          <w:tcPr>
            <w:tcW w:w="1276" w:type="dxa"/>
            <w:vMerge/>
            <w:shd w:val="clear" w:color="auto" w:fill="FFFFFF"/>
            <w:vAlign w:val="bottom"/>
          </w:tcPr>
          <w:p w14:paraId="4E4C8565" w14:textId="77777777" w:rsidR="009E2C4E" w:rsidRPr="009E2C4E" w:rsidRDefault="009E2C4E" w:rsidP="009E2C4E"/>
        </w:tc>
        <w:tc>
          <w:tcPr>
            <w:tcW w:w="1613" w:type="dxa"/>
            <w:tcBorders>
              <w:bottom w:val="single" w:sz="16" w:space="0" w:color="000000"/>
            </w:tcBorders>
            <w:shd w:val="clear" w:color="auto" w:fill="FFFFFF"/>
            <w:vAlign w:val="bottom"/>
          </w:tcPr>
          <w:p w14:paraId="68A65133" w14:textId="77777777" w:rsidR="009E2C4E" w:rsidRPr="009E2C4E" w:rsidRDefault="009E2C4E" w:rsidP="009E2C4E">
            <w:r w:rsidRPr="009E2C4E">
              <w:t>Lower</w:t>
            </w:r>
          </w:p>
        </w:tc>
        <w:tc>
          <w:tcPr>
            <w:tcW w:w="1621" w:type="dxa"/>
            <w:tcBorders>
              <w:bottom w:val="single" w:sz="16" w:space="0" w:color="000000"/>
            </w:tcBorders>
            <w:shd w:val="clear" w:color="auto" w:fill="FFFFFF"/>
            <w:vAlign w:val="bottom"/>
          </w:tcPr>
          <w:p w14:paraId="4F8605BE" w14:textId="77777777" w:rsidR="009E2C4E" w:rsidRPr="009E2C4E" w:rsidRDefault="009E2C4E" w:rsidP="009E2C4E">
            <w:r w:rsidRPr="009E2C4E">
              <w:t>Upper</w:t>
            </w:r>
          </w:p>
        </w:tc>
        <w:tc>
          <w:tcPr>
            <w:tcW w:w="1126" w:type="dxa"/>
            <w:vMerge/>
            <w:tcBorders>
              <w:top w:val="single" w:sz="16" w:space="0" w:color="000000"/>
            </w:tcBorders>
            <w:shd w:val="clear" w:color="auto" w:fill="FFFFFF"/>
            <w:vAlign w:val="bottom"/>
          </w:tcPr>
          <w:p w14:paraId="6397194C" w14:textId="77777777" w:rsidR="009E2C4E" w:rsidRPr="009E2C4E" w:rsidRDefault="009E2C4E" w:rsidP="009E2C4E"/>
        </w:tc>
        <w:tc>
          <w:tcPr>
            <w:tcW w:w="1126" w:type="dxa"/>
            <w:vMerge/>
            <w:tcBorders>
              <w:top w:val="single" w:sz="16" w:space="0" w:color="000000"/>
            </w:tcBorders>
            <w:shd w:val="clear" w:color="auto" w:fill="FFFFFF"/>
            <w:vAlign w:val="bottom"/>
          </w:tcPr>
          <w:p w14:paraId="36B25931" w14:textId="77777777" w:rsidR="009E2C4E" w:rsidRPr="009E2C4E" w:rsidRDefault="009E2C4E" w:rsidP="009E2C4E"/>
        </w:tc>
        <w:tc>
          <w:tcPr>
            <w:tcW w:w="1176" w:type="dxa"/>
            <w:vMerge/>
            <w:tcBorders>
              <w:top w:val="single" w:sz="16" w:space="0" w:color="000000"/>
              <w:right w:val="single" w:sz="16" w:space="0" w:color="000000"/>
            </w:tcBorders>
            <w:shd w:val="clear" w:color="auto" w:fill="FFFFFF"/>
            <w:vAlign w:val="bottom"/>
          </w:tcPr>
          <w:p w14:paraId="73148BCF" w14:textId="77777777" w:rsidR="009E2C4E" w:rsidRPr="009E2C4E" w:rsidRDefault="009E2C4E" w:rsidP="009E2C4E"/>
        </w:tc>
      </w:tr>
      <w:tr w:rsidR="009E2C4E" w:rsidRPr="000412D9" w14:paraId="130B9DAE" w14:textId="77777777" w:rsidTr="00FA22AA">
        <w:trPr>
          <w:cantSplit/>
        </w:trPr>
        <w:tc>
          <w:tcPr>
            <w:tcW w:w="855" w:type="dxa"/>
            <w:tcBorders>
              <w:top w:val="single" w:sz="16" w:space="0" w:color="000000"/>
              <w:left w:val="single" w:sz="16" w:space="0" w:color="000000"/>
              <w:bottom w:val="single" w:sz="16" w:space="0" w:color="000000"/>
              <w:right w:val="nil"/>
            </w:tcBorders>
            <w:shd w:val="clear" w:color="auto" w:fill="FFFFFF"/>
          </w:tcPr>
          <w:p w14:paraId="39AFE22C" w14:textId="77777777" w:rsidR="009E2C4E" w:rsidRPr="009E2C4E" w:rsidRDefault="009E2C4E" w:rsidP="009E2C4E">
            <w:r w:rsidRPr="009E2C4E">
              <w:t>Pair 1</w:t>
            </w:r>
          </w:p>
        </w:tc>
        <w:tc>
          <w:tcPr>
            <w:tcW w:w="539" w:type="dxa"/>
            <w:tcBorders>
              <w:top w:val="single" w:sz="16" w:space="0" w:color="000000"/>
              <w:left w:val="nil"/>
              <w:bottom w:val="single" w:sz="16" w:space="0" w:color="000000"/>
              <w:right w:val="single" w:sz="16" w:space="0" w:color="000000"/>
            </w:tcBorders>
            <w:shd w:val="clear" w:color="auto" w:fill="FFFFFF"/>
          </w:tcPr>
          <w:p w14:paraId="2B847ABE" w14:textId="77777777" w:rsidR="009E2C4E" w:rsidRPr="009E2C4E" w:rsidRDefault="009E2C4E" w:rsidP="009E2C4E">
            <w:r w:rsidRPr="009E2C4E">
              <w:t>Nilai Pre tes - Nilai Pos tes</w:t>
            </w:r>
          </w:p>
        </w:tc>
        <w:tc>
          <w:tcPr>
            <w:tcW w:w="1126" w:type="dxa"/>
            <w:tcBorders>
              <w:top w:val="single" w:sz="16" w:space="0" w:color="000000"/>
              <w:left w:val="single" w:sz="16" w:space="0" w:color="000000"/>
              <w:bottom w:val="single" w:sz="16" w:space="0" w:color="000000"/>
            </w:tcBorders>
            <w:shd w:val="clear" w:color="auto" w:fill="FFFFFF"/>
            <w:vAlign w:val="center"/>
          </w:tcPr>
          <w:p w14:paraId="14658CD0" w14:textId="77777777" w:rsidR="009E2C4E" w:rsidRPr="009E2C4E" w:rsidRDefault="009E2C4E" w:rsidP="009E2C4E">
            <w:r w:rsidRPr="009E2C4E">
              <w:t>-10.000</w:t>
            </w:r>
          </w:p>
        </w:tc>
        <w:tc>
          <w:tcPr>
            <w:tcW w:w="1000" w:type="dxa"/>
            <w:tcBorders>
              <w:top w:val="single" w:sz="16" w:space="0" w:color="000000"/>
              <w:bottom w:val="single" w:sz="16" w:space="0" w:color="000000"/>
            </w:tcBorders>
            <w:shd w:val="clear" w:color="auto" w:fill="FFFFFF"/>
            <w:vAlign w:val="center"/>
          </w:tcPr>
          <w:p w14:paraId="16D7CD79" w14:textId="77777777" w:rsidR="009E2C4E" w:rsidRPr="009E2C4E" w:rsidRDefault="009E2C4E" w:rsidP="009E2C4E">
            <w:r w:rsidRPr="009E2C4E">
              <w:t>14.407</w:t>
            </w:r>
          </w:p>
        </w:tc>
        <w:tc>
          <w:tcPr>
            <w:tcW w:w="1276" w:type="dxa"/>
            <w:tcBorders>
              <w:top w:val="single" w:sz="16" w:space="0" w:color="000000"/>
              <w:bottom w:val="single" w:sz="16" w:space="0" w:color="000000"/>
            </w:tcBorders>
            <w:shd w:val="clear" w:color="auto" w:fill="FFFFFF"/>
            <w:vAlign w:val="center"/>
          </w:tcPr>
          <w:p w14:paraId="6FF2607D" w14:textId="77777777" w:rsidR="009E2C4E" w:rsidRPr="009E2C4E" w:rsidRDefault="009E2C4E" w:rsidP="009E2C4E">
            <w:r w:rsidRPr="009E2C4E">
              <w:t>1.876</w:t>
            </w:r>
          </w:p>
        </w:tc>
        <w:tc>
          <w:tcPr>
            <w:tcW w:w="1613" w:type="dxa"/>
            <w:tcBorders>
              <w:top w:val="single" w:sz="16" w:space="0" w:color="000000"/>
              <w:bottom w:val="single" w:sz="16" w:space="0" w:color="000000"/>
            </w:tcBorders>
            <w:shd w:val="clear" w:color="auto" w:fill="FFFFFF"/>
            <w:vAlign w:val="center"/>
          </w:tcPr>
          <w:p w14:paraId="406C8AD4" w14:textId="77777777" w:rsidR="009E2C4E" w:rsidRPr="009E2C4E" w:rsidRDefault="009E2C4E" w:rsidP="009E2C4E">
            <w:r w:rsidRPr="009E2C4E">
              <w:t>-13.754</w:t>
            </w:r>
          </w:p>
        </w:tc>
        <w:tc>
          <w:tcPr>
            <w:tcW w:w="1621" w:type="dxa"/>
            <w:tcBorders>
              <w:top w:val="single" w:sz="16" w:space="0" w:color="000000"/>
              <w:bottom w:val="single" w:sz="16" w:space="0" w:color="000000"/>
            </w:tcBorders>
            <w:shd w:val="clear" w:color="auto" w:fill="FFFFFF"/>
            <w:vAlign w:val="center"/>
          </w:tcPr>
          <w:p w14:paraId="1F16C4C1" w14:textId="77777777" w:rsidR="009E2C4E" w:rsidRPr="009E2C4E" w:rsidRDefault="009E2C4E" w:rsidP="009E2C4E">
            <w:r w:rsidRPr="009E2C4E">
              <w:t>-6.246</w:t>
            </w:r>
          </w:p>
        </w:tc>
        <w:tc>
          <w:tcPr>
            <w:tcW w:w="1126" w:type="dxa"/>
            <w:tcBorders>
              <w:top w:val="single" w:sz="16" w:space="0" w:color="000000"/>
              <w:bottom w:val="single" w:sz="16" w:space="0" w:color="000000"/>
            </w:tcBorders>
            <w:shd w:val="clear" w:color="auto" w:fill="FFFFFF"/>
            <w:vAlign w:val="center"/>
          </w:tcPr>
          <w:p w14:paraId="4786DC81" w14:textId="77777777" w:rsidR="009E2C4E" w:rsidRPr="009E2C4E" w:rsidRDefault="009E2C4E" w:rsidP="009E2C4E">
            <w:r w:rsidRPr="009E2C4E">
              <w:t>-5.332</w:t>
            </w:r>
          </w:p>
        </w:tc>
        <w:tc>
          <w:tcPr>
            <w:tcW w:w="1126" w:type="dxa"/>
            <w:tcBorders>
              <w:top w:val="single" w:sz="16" w:space="0" w:color="000000"/>
              <w:bottom w:val="single" w:sz="16" w:space="0" w:color="000000"/>
            </w:tcBorders>
            <w:shd w:val="clear" w:color="auto" w:fill="FFFFFF"/>
            <w:vAlign w:val="center"/>
          </w:tcPr>
          <w:p w14:paraId="1BC62A24" w14:textId="77777777" w:rsidR="009E2C4E" w:rsidRPr="009E2C4E" w:rsidRDefault="009E2C4E" w:rsidP="009E2C4E">
            <w:r w:rsidRPr="009E2C4E">
              <w:t>58</w:t>
            </w:r>
          </w:p>
        </w:tc>
        <w:tc>
          <w:tcPr>
            <w:tcW w:w="1176" w:type="dxa"/>
            <w:tcBorders>
              <w:top w:val="single" w:sz="16" w:space="0" w:color="000000"/>
              <w:bottom w:val="single" w:sz="16" w:space="0" w:color="000000"/>
              <w:right w:val="single" w:sz="16" w:space="0" w:color="000000"/>
            </w:tcBorders>
            <w:shd w:val="clear" w:color="auto" w:fill="FFFFFF"/>
            <w:vAlign w:val="center"/>
          </w:tcPr>
          <w:p w14:paraId="1C4B626D" w14:textId="77777777" w:rsidR="009E2C4E" w:rsidRPr="009E2C4E" w:rsidRDefault="009E2C4E" w:rsidP="009E2C4E">
            <w:r w:rsidRPr="009E2C4E">
              <w:t>.000</w:t>
            </w:r>
          </w:p>
        </w:tc>
      </w:tr>
    </w:tbl>
    <w:p w14:paraId="3FACEAE3" w14:textId="77777777" w:rsidR="009E2C4E" w:rsidRPr="009E2C4E" w:rsidRDefault="009E2C4E" w:rsidP="009E2C4E"/>
    <w:p w14:paraId="632DD8B4" w14:textId="77777777" w:rsidR="009E2C4E" w:rsidRPr="009E2C4E" w:rsidRDefault="009E2C4E" w:rsidP="009E2C4E"/>
    <w:p w14:paraId="055B4B0E" w14:textId="77777777" w:rsidR="009E2C4E" w:rsidRPr="009E2C4E" w:rsidRDefault="009E2C4E" w:rsidP="009E2C4E">
      <w:r w:rsidRPr="009E2C4E">
        <w:t>Uji T terlihat mean perbedaan antara nilai pre tes dan post tes yaitu 0,10 dengan standar Deviasi 14,407, dan nilai P Value 0,000. Maka dismpulkan ada perbedaan yang signifikan antara nilai pre tes dan pos tes.</w:t>
      </w:r>
    </w:p>
    <w:p w14:paraId="2CAE7945" w14:textId="0F10E6D4" w:rsidR="009E2C4E" w:rsidRPr="001C2520" w:rsidRDefault="009E2C4E" w:rsidP="001C2520"/>
    <w:p w14:paraId="3CA53BE3" w14:textId="5485A447" w:rsidR="001C2520" w:rsidRDefault="001C2520" w:rsidP="001C2520">
      <w:r w:rsidRPr="001C2520">
        <w:rPr>
          <w:noProof/>
        </w:rPr>
        <w:drawing>
          <wp:inline distT="0" distB="0" distL="0" distR="0" wp14:anchorId="75E26D14" wp14:editId="4E0297C8">
            <wp:extent cx="5729605" cy="272542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29F7485C" w14:textId="77B017EA" w:rsidR="001C2520" w:rsidRDefault="001C2520" w:rsidP="001C2520">
      <w:r w:rsidRPr="001C2520">
        <w:rPr>
          <w:noProof/>
        </w:rPr>
        <w:drawing>
          <wp:inline distT="0" distB="0" distL="0" distR="0" wp14:anchorId="0A7F989F" wp14:editId="77A107AB">
            <wp:extent cx="5729605" cy="291528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9605" cy="2915285"/>
                    </a:xfrm>
                    <a:prstGeom prst="rect">
                      <a:avLst/>
                    </a:prstGeom>
                    <a:noFill/>
                    <a:ln>
                      <a:noFill/>
                    </a:ln>
                  </pic:spPr>
                </pic:pic>
              </a:graphicData>
            </a:graphic>
          </wp:inline>
        </w:drawing>
      </w:r>
    </w:p>
    <w:p w14:paraId="0E9FC38C" w14:textId="42FBB5ED" w:rsidR="001C2520" w:rsidRDefault="001C2520" w:rsidP="001C2520">
      <w:r w:rsidRPr="001C2520">
        <w:rPr>
          <w:noProof/>
        </w:rPr>
        <w:drawing>
          <wp:inline distT="0" distB="0" distL="0" distR="0" wp14:anchorId="5C0EC515" wp14:editId="380C17D9">
            <wp:extent cx="5729605" cy="272542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221D8856" w14:textId="6A08E62E" w:rsidR="001C2520" w:rsidRDefault="001C2520" w:rsidP="001C2520">
      <w:r w:rsidRPr="001C2520">
        <w:rPr>
          <w:noProof/>
        </w:rPr>
        <w:drawing>
          <wp:inline distT="0" distB="0" distL="0" distR="0" wp14:anchorId="3DAB8EBF" wp14:editId="438F42F7">
            <wp:extent cx="5729605" cy="27254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620400BD" w14:textId="151EBB47" w:rsidR="001C2520" w:rsidRDefault="001C2520" w:rsidP="001C2520">
      <w:r w:rsidRPr="001C2520">
        <w:rPr>
          <w:noProof/>
        </w:rPr>
        <w:drawing>
          <wp:inline distT="0" distB="0" distL="0" distR="0" wp14:anchorId="7990003D" wp14:editId="351581BB">
            <wp:extent cx="5729605" cy="272542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4E9D4706" w14:textId="3D8B5C8A" w:rsidR="001C2520" w:rsidRDefault="001C2520" w:rsidP="001C2520">
      <w:r w:rsidRPr="001C2520">
        <w:rPr>
          <w:noProof/>
        </w:rPr>
        <w:drawing>
          <wp:inline distT="0" distB="0" distL="0" distR="0" wp14:anchorId="24660F9C" wp14:editId="34ABCAAF">
            <wp:extent cx="5729605" cy="272542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02BA8E65" w14:textId="1CBF75F7" w:rsidR="001C2520" w:rsidRDefault="001C2520" w:rsidP="001C2520">
      <w:r w:rsidRPr="001C2520">
        <w:rPr>
          <w:noProof/>
        </w:rPr>
        <w:drawing>
          <wp:inline distT="0" distB="0" distL="0" distR="0" wp14:anchorId="7A71996D" wp14:editId="51574A05">
            <wp:extent cx="5729605" cy="272542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49F56AAB" w14:textId="49C4417B" w:rsidR="001C2520" w:rsidRDefault="001C2520" w:rsidP="001C2520">
      <w:r w:rsidRPr="001C2520">
        <w:rPr>
          <w:noProof/>
        </w:rPr>
        <w:drawing>
          <wp:inline distT="0" distB="0" distL="0" distR="0" wp14:anchorId="7317EEEB" wp14:editId="7E66D347">
            <wp:extent cx="5729605" cy="27254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670A01E1" w14:textId="7230F4C8" w:rsidR="001C2520" w:rsidRDefault="001C2520" w:rsidP="001C2520">
      <w:r w:rsidRPr="001C2520">
        <w:rPr>
          <w:noProof/>
        </w:rPr>
        <w:drawing>
          <wp:inline distT="0" distB="0" distL="0" distR="0" wp14:anchorId="7835A52E" wp14:editId="20A1972A">
            <wp:extent cx="5729605" cy="291528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605" cy="2915285"/>
                    </a:xfrm>
                    <a:prstGeom prst="rect">
                      <a:avLst/>
                    </a:prstGeom>
                    <a:noFill/>
                    <a:ln>
                      <a:noFill/>
                    </a:ln>
                  </pic:spPr>
                </pic:pic>
              </a:graphicData>
            </a:graphic>
          </wp:inline>
        </w:drawing>
      </w:r>
    </w:p>
    <w:p w14:paraId="05F70AD4" w14:textId="75DADC4C" w:rsidR="001C2520" w:rsidRDefault="001C2520" w:rsidP="001C2520">
      <w:r w:rsidRPr="001C2520">
        <w:rPr>
          <w:noProof/>
        </w:rPr>
        <w:drawing>
          <wp:inline distT="0" distB="0" distL="0" distR="0" wp14:anchorId="3D0EC0A2" wp14:editId="0BE546D4">
            <wp:extent cx="5729605" cy="272542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716724AE" w14:textId="55B9EDBC" w:rsidR="001C2520" w:rsidRDefault="001C2520" w:rsidP="001C2520">
      <w:r w:rsidRPr="001C2520">
        <w:rPr>
          <w:noProof/>
        </w:rPr>
        <w:drawing>
          <wp:inline distT="0" distB="0" distL="0" distR="0" wp14:anchorId="7A00E87B" wp14:editId="0EE3D6F3">
            <wp:extent cx="5729605" cy="27254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1CF713DC" w14:textId="06754B77" w:rsidR="001C2520" w:rsidRDefault="001C2520" w:rsidP="001C2520">
      <w:r w:rsidRPr="001C2520">
        <w:rPr>
          <w:noProof/>
        </w:rPr>
        <w:drawing>
          <wp:inline distT="0" distB="0" distL="0" distR="0" wp14:anchorId="0FE3AA87" wp14:editId="0DD42F57">
            <wp:extent cx="5729605" cy="27254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9605" cy="2725420"/>
                    </a:xfrm>
                    <a:prstGeom prst="rect">
                      <a:avLst/>
                    </a:prstGeom>
                    <a:noFill/>
                    <a:ln>
                      <a:noFill/>
                    </a:ln>
                  </pic:spPr>
                </pic:pic>
              </a:graphicData>
            </a:graphic>
          </wp:inline>
        </w:drawing>
      </w:r>
    </w:p>
    <w:p w14:paraId="5CDCD484" w14:textId="456EFD35" w:rsidR="00AE54A8" w:rsidRPr="005836FC" w:rsidRDefault="00AE54A8" w:rsidP="001C2520">
      <w:r>
        <w:rPr>
          <w:noProof/>
        </w:rPr>
        <w:drawing>
          <wp:inline distT="0" distB="0" distL="0" distR="0" wp14:anchorId="4DF4BF7B" wp14:editId="7810DE60">
            <wp:extent cx="4435475" cy="943229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5475" cy="9432290"/>
                    </a:xfrm>
                    <a:prstGeom prst="rect">
                      <a:avLst/>
                    </a:prstGeom>
                  </pic:spPr>
                </pic:pic>
              </a:graphicData>
            </a:graphic>
          </wp:inline>
        </w:drawing>
      </w:r>
    </w:p>
    <w:p w14:paraId="3F2A950D" w14:textId="5EAF968F" w:rsidR="00EE2D0F" w:rsidRDefault="00EE2D0F" w:rsidP="00FE3C71">
      <w:pPr>
        <w:spacing w:before="120"/>
      </w:pPr>
    </w:p>
    <w:p w14:paraId="112FE7F5" w14:textId="77777777" w:rsidR="001C2520" w:rsidRPr="00EE2D0F" w:rsidRDefault="001C2520" w:rsidP="00FE3C71">
      <w:pPr>
        <w:spacing w:before="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E3C71" w:rsidRPr="00480E8A" w14:paraId="5F9A33CF" w14:textId="77777777" w:rsidTr="00E5008F">
        <w:trPr>
          <w:trHeight w:val="368"/>
        </w:trPr>
        <w:tc>
          <w:tcPr>
            <w:tcW w:w="5000" w:type="pct"/>
            <w:shd w:val="clear" w:color="auto" w:fill="auto"/>
          </w:tcPr>
          <w:p w14:paraId="5BA4E2B5" w14:textId="77777777" w:rsidR="00FE3C71" w:rsidRPr="00480E8A" w:rsidRDefault="00FE3C71" w:rsidP="00E5008F">
            <w:pPr>
              <w:jc w:val="both"/>
              <w:rPr>
                <w:rFonts w:eastAsia="Calibri"/>
                <w:color w:val="000000" w:themeColor="text1"/>
              </w:rPr>
            </w:pPr>
            <w:r w:rsidRPr="00827492">
              <w:t xml:space="preserve">Jadwal </w:t>
            </w:r>
            <w:r>
              <w:t>pelaksanaan pengabdian kepada masyarakat d</w:t>
            </w:r>
            <w:r w:rsidRPr="00827492">
              <w:t>isusun</w:t>
            </w:r>
            <w:r>
              <w:t xml:space="preserve"> dengan mengisi langsung tabel berikut dengan memperbolehkan penambahan baris sesuai banyaknya kegiatan.</w:t>
            </w:r>
          </w:p>
        </w:tc>
      </w:tr>
    </w:tbl>
    <w:p w14:paraId="39C28848" w14:textId="77777777" w:rsidR="00FE3C71" w:rsidRDefault="00FE3C71" w:rsidP="00FE3C71">
      <w:pPr>
        <w:rPr>
          <w:color w:val="000000" w:themeColor="text1"/>
        </w:rPr>
      </w:pPr>
      <w:r>
        <w:rPr>
          <w:color w:val="000000" w:themeColor="text1"/>
        </w:rPr>
        <w:t xml:space="preserve">JADWAL </w:t>
      </w:r>
    </w:p>
    <w:tbl>
      <w:tblPr>
        <w:tblW w:w="5096" w:type="pct"/>
        <w:tblLayout w:type="fixed"/>
        <w:tblLook w:val="04A0" w:firstRow="1" w:lastRow="0" w:firstColumn="1" w:lastColumn="0" w:noHBand="0" w:noVBand="1"/>
      </w:tblPr>
      <w:tblGrid>
        <w:gridCol w:w="583"/>
        <w:gridCol w:w="4351"/>
        <w:gridCol w:w="406"/>
        <w:gridCol w:w="406"/>
        <w:gridCol w:w="406"/>
        <w:gridCol w:w="406"/>
        <w:gridCol w:w="406"/>
        <w:gridCol w:w="406"/>
        <w:gridCol w:w="406"/>
        <w:gridCol w:w="406"/>
        <w:gridCol w:w="406"/>
        <w:gridCol w:w="406"/>
        <w:gridCol w:w="406"/>
        <w:gridCol w:w="404"/>
      </w:tblGrid>
      <w:tr w:rsidR="00B86706" w:rsidRPr="00237836" w14:paraId="19DD6230" w14:textId="77777777" w:rsidTr="00B54AEA">
        <w:trPr>
          <w:trHeight w:val="29"/>
        </w:trPr>
        <w:tc>
          <w:tcPr>
            <w:tcW w:w="29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480E118" w14:textId="77777777" w:rsidR="00B86706" w:rsidRPr="00B86706" w:rsidRDefault="00B86706" w:rsidP="00B86706">
            <w:r w:rsidRPr="00237836">
              <w:t>No</w:t>
            </w:r>
          </w:p>
        </w:tc>
        <w:tc>
          <w:tcPr>
            <w:tcW w:w="221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F4835B3" w14:textId="77777777" w:rsidR="00B86706" w:rsidRPr="00B86706" w:rsidRDefault="00B86706" w:rsidP="00B86706">
            <w:r w:rsidRPr="00237836">
              <w:t>Nama Kegiatan</w:t>
            </w:r>
          </w:p>
        </w:tc>
        <w:tc>
          <w:tcPr>
            <w:tcW w:w="2483" w:type="pct"/>
            <w:gridSpan w:val="12"/>
            <w:tcBorders>
              <w:top w:val="single" w:sz="8" w:space="0" w:color="auto"/>
              <w:left w:val="nil"/>
              <w:bottom w:val="single" w:sz="8" w:space="0" w:color="auto"/>
              <w:right w:val="single" w:sz="8" w:space="0" w:color="000000"/>
            </w:tcBorders>
            <w:shd w:val="clear" w:color="auto" w:fill="auto"/>
            <w:noWrap/>
            <w:vAlign w:val="center"/>
          </w:tcPr>
          <w:p w14:paraId="40410804" w14:textId="77777777" w:rsidR="00B86706" w:rsidRPr="00B86706" w:rsidRDefault="00B86706" w:rsidP="00B86706">
            <w:r w:rsidRPr="00237836">
              <w:t>Bulan</w:t>
            </w:r>
          </w:p>
        </w:tc>
      </w:tr>
      <w:tr w:rsidR="00B86706" w:rsidRPr="00237836" w14:paraId="203ED53B" w14:textId="77777777" w:rsidTr="00B54AEA">
        <w:trPr>
          <w:trHeight w:val="29"/>
        </w:trPr>
        <w:tc>
          <w:tcPr>
            <w:tcW w:w="298" w:type="pct"/>
            <w:vMerge/>
            <w:tcBorders>
              <w:top w:val="single" w:sz="8" w:space="0" w:color="auto"/>
              <w:left w:val="single" w:sz="8" w:space="0" w:color="auto"/>
              <w:bottom w:val="single" w:sz="8" w:space="0" w:color="000000"/>
              <w:right w:val="single" w:sz="8" w:space="0" w:color="auto"/>
            </w:tcBorders>
            <w:vAlign w:val="center"/>
          </w:tcPr>
          <w:p w14:paraId="5D0C9205" w14:textId="77777777" w:rsidR="00B86706" w:rsidRPr="00B86706" w:rsidRDefault="00B86706" w:rsidP="00B86706"/>
        </w:tc>
        <w:tc>
          <w:tcPr>
            <w:tcW w:w="2219" w:type="pct"/>
            <w:vMerge/>
            <w:tcBorders>
              <w:top w:val="single" w:sz="8" w:space="0" w:color="auto"/>
              <w:left w:val="single" w:sz="8" w:space="0" w:color="auto"/>
              <w:bottom w:val="single" w:sz="8" w:space="0" w:color="000000"/>
              <w:right w:val="single" w:sz="8" w:space="0" w:color="auto"/>
            </w:tcBorders>
            <w:vAlign w:val="center"/>
          </w:tcPr>
          <w:p w14:paraId="464AA7B4"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vAlign w:val="center"/>
          </w:tcPr>
          <w:p w14:paraId="39106EB8" w14:textId="77777777" w:rsidR="00B86706" w:rsidRPr="00B86706" w:rsidRDefault="00B86706" w:rsidP="00B86706">
            <w:r w:rsidRPr="00237836">
              <w:t>1</w:t>
            </w:r>
          </w:p>
        </w:tc>
        <w:tc>
          <w:tcPr>
            <w:tcW w:w="207" w:type="pct"/>
            <w:tcBorders>
              <w:top w:val="nil"/>
              <w:left w:val="nil"/>
              <w:bottom w:val="single" w:sz="8" w:space="0" w:color="auto"/>
              <w:right w:val="single" w:sz="8" w:space="0" w:color="auto"/>
            </w:tcBorders>
            <w:shd w:val="clear" w:color="auto" w:fill="auto"/>
            <w:noWrap/>
            <w:vAlign w:val="center"/>
          </w:tcPr>
          <w:p w14:paraId="467469E0" w14:textId="77777777" w:rsidR="00B86706" w:rsidRPr="00B86706" w:rsidRDefault="00B86706" w:rsidP="00B86706">
            <w:r w:rsidRPr="00237836">
              <w:t>2</w:t>
            </w:r>
          </w:p>
        </w:tc>
        <w:tc>
          <w:tcPr>
            <w:tcW w:w="207" w:type="pct"/>
            <w:tcBorders>
              <w:top w:val="nil"/>
              <w:left w:val="nil"/>
              <w:bottom w:val="single" w:sz="8" w:space="0" w:color="auto"/>
              <w:right w:val="single" w:sz="8" w:space="0" w:color="auto"/>
            </w:tcBorders>
            <w:shd w:val="clear" w:color="auto" w:fill="auto"/>
            <w:noWrap/>
            <w:vAlign w:val="center"/>
          </w:tcPr>
          <w:p w14:paraId="7B0E98D4" w14:textId="77777777" w:rsidR="00B86706" w:rsidRPr="00B86706" w:rsidRDefault="00B86706" w:rsidP="00B86706">
            <w:r w:rsidRPr="00237836">
              <w:t>3</w:t>
            </w:r>
          </w:p>
        </w:tc>
        <w:tc>
          <w:tcPr>
            <w:tcW w:w="207" w:type="pct"/>
            <w:tcBorders>
              <w:top w:val="nil"/>
              <w:left w:val="nil"/>
              <w:bottom w:val="single" w:sz="8" w:space="0" w:color="auto"/>
              <w:right w:val="single" w:sz="8" w:space="0" w:color="auto"/>
            </w:tcBorders>
            <w:shd w:val="clear" w:color="auto" w:fill="auto"/>
            <w:noWrap/>
            <w:vAlign w:val="center"/>
          </w:tcPr>
          <w:p w14:paraId="7A09F0C7" w14:textId="77777777" w:rsidR="00B86706" w:rsidRPr="00B86706" w:rsidRDefault="00B86706" w:rsidP="00B86706">
            <w:r w:rsidRPr="00237836">
              <w:t>4</w:t>
            </w:r>
          </w:p>
        </w:tc>
        <w:tc>
          <w:tcPr>
            <w:tcW w:w="207" w:type="pct"/>
            <w:tcBorders>
              <w:top w:val="nil"/>
              <w:left w:val="nil"/>
              <w:bottom w:val="single" w:sz="8" w:space="0" w:color="auto"/>
              <w:right w:val="single" w:sz="8" w:space="0" w:color="auto"/>
            </w:tcBorders>
            <w:shd w:val="clear" w:color="auto" w:fill="auto"/>
            <w:noWrap/>
            <w:vAlign w:val="center"/>
          </w:tcPr>
          <w:p w14:paraId="6A66F48E" w14:textId="77777777" w:rsidR="00B86706" w:rsidRPr="00B86706" w:rsidRDefault="00B86706" w:rsidP="00B86706">
            <w:r w:rsidRPr="00237836">
              <w:t>5</w:t>
            </w:r>
          </w:p>
        </w:tc>
        <w:tc>
          <w:tcPr>
            <w:tcW w:w="207" w:type="pct"/>
            <w:tcBorders>
              <w:top w:val="nil"/>
              <w:left w:val="nil"/>
              <w:bottom w:val="single" w:sz="8" w:space="0" w:color="auto"/>
              <w:right w:val="single" w:sz="8" w:space="0" w:color="auto"/>
            </w:tcBorders>
            <w:shd w:val="clear" w:color="auto" w:fill="auto"/>
            <w:noWrap/>
            <w:vAlign w:val="center"/>
          </w:tcPr>
          <w:p w14:paraId="0AC0EBF1" w14:textId="77777777" w:rsidR="00B86706" w:rsidRPr="00B86706" w:rsidRDefault="00B86706" w:rsidP="00B86706">
            <w:r w:rsidRPr="00237836">
              <w:t>6</w:t>
            </w:r>
          </w:p>
        </w:tc>
        <w:tc>
          <w:tcPr>
            <w:tcW w:w="207" w:type="pct"/>
            <w:tcBorders>
              <w:top w:val="nil"/>
              <w:left w:val="nil"/>
              <w:bottom w:val="single" w:sz="8" w:space="0" w:color="auto"/>
              <w:right w:val="single" w:sz="8" w:space="0" w:color="auto"/>
            </w:tcBorders>
            <w:shd w:val="clear" w:color="auto" w:fill="auto"/>
            <w:noWrap/>
            <w:vAlign w:val="center"/>
          </w:tcPr>
          <w:p w14:paraId="262835CC" w14:textId="77777777" w:rsidR="00B86706" w:rsidRPr="00B86706" w:rsidRDefault="00B86706" w:rsidP="00B86706">
            <w:r w:rsidRPr="00237836">
              <w:t>7</w:t>
            </w:r>
          </w:p>
        </w:tc>
        <w:tc>
          <w:tcPr>
            <w:tcW w:w="207" w:type="pct"/>
            <w:tcBorders>
              <w:top w:val="nil"/>
              <w:left w:val="nil"/>
              <w:bottom w:val="single" w:sz="8" w:space="0" w:color="auto"/>
              <w:right w:val="single" w:sz="8" w:space="0" w:color="auto"/>
            </w:tcBorders>
            <w:shd w:val="clear" w:color="auto" w:fill="auto"/>
            <w:noWrap/>
            <w:vAlign w:val="center"/>
          </w:tcPr>
          <w:p w14:paraId="6FA4A441" w14:textId="77777777" w:rsidR="00B86706" w:rsidRPr="00B86706" w:rsidRDefault="00B86706" w:rsidP="00B86706">
            <w:r w:rsidRPr="00237836">
              <w:t>8</w:t>
            </w:r>
          </w:p>
        </w:tc>
        <w:tc>
          <w:tcPr>
            <w:tcW w:w="207" w:type="pct"/>
            <w:tcBorders>
              <w:top w:val="nil"/>
              <w:left w:val="nil"/>
              <w:bottom w:val="single" w:sz="8" w:space="0" w:color="auto"/>
              <w:right w:val="single" w:sz="8" w:space="0" w:color="auto"/>
            </w:tcBorders>
            <w:shd w:val="clear" w:color="auto" w:fill="auto"/>
            <w:noWrap/>
            <w:vAlign w:val="center"/>
          </w:tcPr>
          <w:p w14:paraId="1A3E46F4" w14:textId="77777777" w:rsidR="00B86706" w:rsidRPr="00B86706" w:rsidRDefault="00B86706" w:rsidP="00B86706">
            <w:r w:rsidRPr="00237836">
              <w:t>9</w:t>
            </w:r>
          </w:p>
        </w:tc>
        <w:tc>
          <w:tcPr>
            <w:tcW w:w="207" w:type="pct"/>
            <w:tcBorders>
              <w:top w:val="nil"/>
              <w:left w:val="nil"/>
              <w:bottom w:val="single" w:sz="8" w:space="0" w:color="auto"/>
              <w:right w:val="single" w:sz="8" w:space="0" w:color="auto"/>
            </w:tcBorders>
            <w:shd w:val="clear" w:color="auto" w:fill="auto"/>
            <w:noWrap/>
            <w:vAlign w:val="center"/>
          </w:tcPr>
          <w:p w14:paraId="6234C37F" w14:textId="77777777" w:rsidR="00B86706" w:rsidRPr="00B86706" w:rsidRDefault="00B86706" w:rsidP="00B86706">
            <w:r w:rsidRPr="00237836">
              <w:t>10</w:t>
            </w:r>
          </w:p>
        </w:tc>
        <w:tc>
          <w:tcPr>
            <w:tcW w:w="207" w:type="pct"/>
            <w:tcBorders>
              <w:top w:val="nil"/>
              <w:left w:val="nil"/>
              <w:bottom w:val="single" w:sz="8" w:space="0" w:color="auto"/>
              <w:right w:val="single" w:sz="8" w:space="0" w:color="auto"/>
            </w:tcBorders>
            <w:shd w:val="clear" w:color="auto" w:fill="auto"/>
            <w:noWrap/>
            <w:vAlign w:val="center"/>
          </w:tcPr>
          <w:p w14:paraId="1D3CDC92" w14:textId="77777777" w:rsidR="00B86706" w:rsidRPr="00B86706" w:rsidRDefault="00B86706" w:rsidP="00B86706">
            <w:r w:rsidRPr="00237836">
              <w:t>11</w:t>
            </w:r>
          </w:p>
        </w:tc>
        <w:tc>
          <w:tcPr>
            <w:tcW w:w="205" w:type="pct"/>
            <w:tcBorders>
              <w:top w:val="nil"/>
              <w:left w:val="nil"/>
              <w:bottom w:val="single" w:sz="8" w:space="0" w:color="auto"/>
              <w:right w:val="single" w:sz="8" w:space="0" w:color="auto"/>
            </w:tcBorders>
            <w:shd w:val="clear" w:color="auto" w:fill="auto"/>
            <w:noWrap/>
            <w:vAlign w:val="center"/>
          </w:tcPr>
          <w:p w14:paraId="42E68310" w14:textId="77777777" w:rsidR="00B86706" w:rsidRPr="00B86706" w:rsidRDefault="00B86706" w:rsidP="00B86706">
            <w:r w:rsidRPr="00237836">
              <w:t>12</w:t>
            </w:r>
          </w:p>
        </w:tc>
      </w:tr>
      <w:tr w:rsidR="00B86706" w:rsidRPr="00237836" w14:paraId="12B3B748" w14:textId="77777777" w:rsidTr="00B54AEA">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14:paraId="2586F8CD" w14:textId="77777777" w:rsidR="00B86706" w:rsidRPr="00B86706" w:rsidRDefault="00B86706" w:rsidP="00B86706">
            <w:pPr>
              <w:rPr>
                <w:rFonts w:eastAsia="SimSun"/>
              </w:rPr>
            </w:pPr>
          </w:p>
        </w:tc>
        <w:tc>
          <w:tcPr>
            <w:tcW w:w="2219" w:type="pct"/>
            <w:tcBorders>
              <w:top w:val="nil"/>
              <w:left w:val="nil"/>
              <w:bottom w:val="single" w:sz="8" w:space="0" w:color="auto"/>
              <w:right w:val="single" w:sz="8" w:space="0" w:color="auto"/>
            </w:tcBorders>
            <w:shd w:val="clear" w:color="auto" w:fill="auto"/>
            <w:vAlign w:val="center"/>
          </w:tcPr>
          <w:p w14:paraId="46038513"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1014F103"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0E6EC208"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4A165A63"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56966B9E"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63AB7C90"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44D69D4B"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785D1F2F"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27823F38"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4AC0059C"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43A40957" w14:textId="77777777" w:rsidR="00B86706" w:rsidRPr="00B86706" w:rsidRDefault="00B86706" w:rsidP="00B86706">
            <w:r w:rsidRPr="00237836">
              <w:t> </w:t>
            </w:r>
          </w:p>
        </w:tc>
        <w:tc>
          <w:tcPr>
            <w:tcW w:w="207" w:type="pct"/>
            <w:tcBorders>
              <w:top w:val="nil"/>
              <w:left w:val="nil"/>
              <w:bottom w:val="single" w:sz="8" w:space="0" w:color="auto"/>
              <w:right w:val="single" w:sz="8" w:space="0" w:color="auto"/>
            </w:tcBorders>
            <w:shd w:val="clear" w:color="auto" w:fill="auto"/>
            <w:noWrap/>
            <w:vAlign w:val="center"/>
          </w:tcPr>
          <w:p w14:paraId="07071604" w14:textId="77777777" w:rsidR="00B86706" w:rsidRPr="00B86706" w:rsidRDefault="00B86706" w:rsidP="00B86706">
            <w:r w:rsidRPr="00237836">
              <w:t> </w:t>
            </w:r>
          </w:p>
        </w:tc>
        <w:tc>
          <w:tcPr>
            <w:tcW w:w="205" w:type="pct"/>
            <w:tcBorders>
              <w:top w:val="nil"/>
              <w:left w:val="nil"/>
              <w:bottom w:val="single" w:sz="8" w:space="0" w:color="auto"/>
              <w:right w:val="single" w:sz="8" w:space="0" w:color="auto"/>
            </w:tcBorders>
            <w:shd w:val="clear" w:color="auto" w:fill="auto"/>
            <w:noWrap/>
            <w:vAlign w:val="center"/>
          </w:tcPr>
          <w:p w14:paraId="35E44EE7" w14:textId="77777777" w:rsidR="00B86706" w:rsidRPr="00B86706" w:rsidRDefault="00B86706" w:rsidP="00B86706">
            <w:r w:rsidRPr="00237836">
              <w:t> </w:t>
            </w:r>
          </w:p>
        </w:tc>
      </w:tr>
      <w:tr w:rsidR="00B86706" w:rsidRPr="00237836" w14:paraId="4CF83443" w14:textId="77777777" w:rsidTr="00B54AEA">
        <w:trPr>
          <w:trHeight w:val="29"/>
        </w:trPr>
        <w:tc>
          <w:tcPr>
            <w:tcW w:w="298" w:type="pct"/>
            <w:tcBorders>
              <w:top w:val="nil"/>
              <w:left w:val="single" w:sz="8" w:space="0" w:color="auto"/>
              <w:bottom w:val="single" w:sz="8" w:space="0" w:color="auto"/>
              <w:right w:val="single" w:sz="8" w:space="0" w:color="auto"/>
            </w:tcBorders>
            <w:shd w:val="clear" w:color="auto" w:fill="auto"/>
          </w:tcPr>
          <w:p w14:paraId="138B03F3" w14:textId="77777777" w:rsidR="00B86706" w:rsidRPr="00B86706" w:rsidRDefault="00B86706" w:rsidP="00B86706">
            <w:pPr>
              <w:rPr>
                <w:rFonts w:eastAsia="SimSun"/>
              </w:rPr>
            </w:pPr>
            <w:r w:rsidRPr="00237836">
              <w:t>A</w:t>
            </w:r>
          </w:p>
        </w:tc>
        <w:tc>
          <w:tcPr>
            <w:tcW w:w="2219" w:type="pct"/>
            <w:tcBorders>
              <w:top w:val="nil"/>
              <w:left w:val="nil"/>
              <w:bottom w:val="single" w:sz="8" w:space="0" w:color="auto"/>
              <w:right w:val="single" w:sz="8" w:space="0" w:color="auto"/>
            </w:tcBorders>
            <w:shd w:val="clear" w:color="auto" w:fill="auto"/>
          </w:tcPr>
          <w:p w14:paraId="57233CFE" w14:textId="77777777" w:rsidR="00B86706" w:rsidRPr="00B86706" w:rsidRDefault="00B86706" w:rsidP="00B86706">
            <w:r w:rsidRPr="00237836">
              <w:t>PERENCANAAN</w:t>
            </w:r>
          </w:p>
        </w:tc>
        <w:tc>
          <w:tcPr>
            <w:tcW w:w="207" w:type="pct"/>
            <w:tcBorders>
              <w:top w:val="nil"/>
              <w:left w:val="nil"/>
              <w:bottom w:val="single" w:sz="8" w:space="0" w:color="auto"/>
              <w:right w:val="single" w:sz="8" w:space="0" w:color="auto"/>
            </w:tcBorders>
            <w:shd w:val="clear" w:color="auto" w:fill="auto"/>
            <w:noWrap/>
          </w:tcPr>
          <w:p w14:paraId="7DE7D38E"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41ABF562"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7CF181BF"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580B71B9"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4A16B16E"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63A1A007"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4A8508EE"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6CB46AE0"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6074FA1A"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02AB927D" w14:textId="77777777"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0B1F6D20" w14:textId="77777777" w:rsidR="00B86706" w:rsidRPr="00B86706" w:rsidRDefault="00B86706" w:rsidP="00B86706"/>
        </w:tc>
        <w:tc>
          <w:tcPr>
            <w:tcW w:w="205" w:type="pct"/>
            <w:tcBorders>
              <w:top w:val="nil"/>
              <w:left w:val="nil"/>
              <w:bottom w:val="single" w:sz="8" w:space="0" w:color="auto"/>
              <w:right w:val="single" w:sz="8" w:space="0" w:color="auto"/>
            </w:tcBorders>
            <w:shd w:val="clear" w:color="auto" w:fill="auto"/>
            <w:noWrap/>
          </w:tcPr>
          <w:p w14:paraId="4FAA2271" w14:textId="77777777" w:rsidR="00B86706" w:rsidRPr="00B86706" w:rsidRDefault="00B86706" w:rsidP="00B86706"/>
        </w:tc>
      </w:tr>
      <w:tr w:rsidR="00B86706" w:rsidRPr="00237836" w14:paraId="705279AF"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68F9DC7B" w14:textId="77777777" w:rsidR="00B86706" w:rsidRPr="00B86706" w:rsidRDefault="00B86706" w:rsidP="00B86706">
            <w:pPr>
              <w:rPr>
                <w:rFonts w:eastAsia="SimSun"/>
              </w:rPr>
            </w:pPr>
            <w:r w:rsidRPr="00237836">
              <w:t>1</w:t>
            </w:r>
          </w:p>
        </w:tc>
        <w:tc>
          <w:tcPr>
            <w:tcW w:w="2219" w:type="pct"/>
            <w:tcBorders>
              <w:top w:val="nil"/>
              <w:left w:val="nil"/>
              <w:bottom w:val="nil"/>
              <w:right w:val="single" w:sz="8" w:space="0" w:color="auto"/>
            </w:tcBorders>
            <w:shd w:val="clear" w:color="auto" w:fill="auto"/>
          </w:tcPr>
          <w:p w14:paraId="548C5B56" w14:textId="77777777" w:rsidR="00B86706" w:rsidRPr="00B86706" w:rsidRDefault="00B86706" w:rsidP="00B86706">
            <w:r w:rsidRPr="00237836">
              <w:t>Kunjungan dan Koordinasi dengan Mitra</w:t>
            </w:r>
          </w:p>
        </w:tc>
        <w:tc>
          <w:tcPr>
            <w:tcW w:w="207" w:type="pct"/>
            <w:tcBorders>
              <w:top w:val="nil"/>
              <w:left w:val="nil"/>
              <w:bottom w:val="nil"/>
              <w:right w:val="single" w:sz="8" w:space="0" w:color="auto"/>
            </w:tcBorders>
            <w:shd w:val="clear" w:color="auto" w:fill="auto"/>
            <w:noWrap/>
          </w:tcPr>
          <w:p w14:paraId="2798C75D"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2B24FB73"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44CF3B40"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5D20E33C"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51BA5E98"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75CBD956" w14:textId="77777777" w:rsidR="00B86706" w:rsidRPr="00B86706" w:rsidRDefault="00B86706" w:rsidP="00B86706">
            <w:r w:rsidRPr="00237836">
              <w:t xml:space="preserve"> x</w:t>
            </w:r>
          </w:p>
        </w:tc>
        <w:tc>
          <w:tcPr>
            <w:tcW w:w="207" w:type="pct"/>
            <w:tcBorders>
              <w:top w:val="nil"/>
              <w:left w:val="nil"/>
              <w:bottom w:val="nil"/>
              <w:right w:val="single" w:sz="8" w:space="0" w:color="auto"/>
            </w:tcBorders>
            <w:shd w:val="clear" w:color="auto" w:fill="auto"/>
            <w:noWrap/>
          </w:tcPr>
          <w:p w14:paraId="285DBC91"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2F17D820"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40CB081C"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4802F4C3"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3474A778" w14:textId="77777777" w:rsidR="00B86706" w:rsidRPr="00B86706" w:rsidRDefault="00B86706" w:rsidP="00B86706">
            <w:r w:rsidRPr="00237836">
              <w:t xml:space="preserve"> </w:t>
            </w:r>
          </w:p>
        </w:tc>
        <w:tc>
          <w:tcPr>
            <w:tcW w:w="205" w:type="pct"/>
            <w:tcBorders>
              <w:top w:val="nil"/>
              <w:left w:val="nil"/>
              <w:bottom w:val="nil"/>
              <w:right w:val="single" w:sz="8" w:space="0" w:color="auto"/>
            </w:tcBorders>
            <w:shd w:val="clear" w:color="auto" w:fill="auto"/>
            <w:noWrap/>
          </w:tcPr>
          <w:p w14:paraId="7A497D22" w14:textId="77777777" w:rsidR="00B86706" w:rsidRPr="00B86706" w:rsidRDefault="00B86706" w:rsidP="00B86706">
            <w:r w:rsidRPr="00237836">
              <w:t xml:space="preserve"> </w:t>
            </w:r>
          </w:p>
        </w:tc>
      </w:tr>
      <w:tr w:rsidR="00B86706" w:rsidRPr="00237836" w14:paraId="16494B93"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271323FD" w14:textId="77777777" w:rsidR="00B86706" w:rsidRPr="00B86706" w:rsidRDefault="00B86706" w:rsidP="00B86706">
            <w:r w:rsidRPr="00237836">
              <w:t>2</w:t>
            </w:r>
          </w:p>
        </w:tc>
        <w:tc>
          <w:tcPr>
            <w:tcW w:w="2219" w:type="pct"/>
            <w:tcBorders>
              <w:top w:val="nil"/>
              <w:left w:val="nil"/>
              <w:bottom w:val="nil"/>
              <w:right w:val="single" w:sz="8" w:space="0" w:color="auto"/>
            </w:tcBorders>
            <w:shd w:val="clear" w:color="auto" w:fill="auto"/>
          </w:tcPr>
          <w:p w14:paraId="24586CAA" w14:textId="77777777" w:rsidR="00B86706" w:rsidRPr="00B86706" w:rsidRDefault="00B86706" w:rsidP="00B86706">
            <w:r w:rsidRPr="00237836">
              <w:t>Observasi</w:t>
            </w:r>
            <w:r w:rsidRPr="00B86706">
              <w:t>, Analisis Situasi, Penentuan Permasalahan Utama, dan Solusi</w:t>
            </w:r>
          </w:p>
        </w:tc>
        <w:tc>
          <w:tcPr>
            <w:tcW w:w="207" w:type="pct"/>
            <w:tcBorders>
              <w:top w:val="nil"/>
              <w:left w:val="nil"/>
              <w:bottom w:val="nil"/>
              <w:right w:val="single" w:sz="8" w:space="0" w:color="auto"/>
            </w:tcBorders>
            <w:shd w:val="clear" w:color="auto" w:fill="auto"/>
            <w:noWrap/>
          </w:tcPr>
          <w:p w14:paraId="6F4D81BC"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0B76EA2F"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6C02BB4D"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3FD87BF3"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6F17E03B" w14:textId="77777777" w:rsidR="00B86706" w:rsidRPr="00B86706" w:rsidRDefault="00B86706" w:rsidP="00B86706">
            <w:r w:rsidRPr="00237836">
              <w:t xml:space="preserve"> x</w:t>
            </w:r>
          </w:p>
        </w:tc>
        <w:tc>
          <w:tcPr>
            <w:tcW w:w="207" w:type="pct"/>
            <w:tcBorders>
              <w:top w:val="nil"/>
              <w:left w:val="nil"/>
              <w:bottom w:val="nil"/>
              <w:right w:val="single" w:sz="8" w:space="0" w:color="auto"/>
            </w:tcBorders>
            <w:shd w:val="clear" w:color="auto" w:fill="auto"/>
            <w:noWrap/>
          </w:tcPr>
          <w:p w14:paraId="0202382A" w14:textId="77777777" w:rsidR="00B86706" w:rsidRPr="00B86706" w:rsidRDefault="00B86706" w:rsidP="00B86706">
            <w:r w:rsidRPr="00237836">
              <w:t xml:space="preserve"> x</w:t>
            </w:r>
          </w:p>
        </w:tc>
        <w:tc>
          <w:tcPr>
            <w:tcW w:w="207" w:type="pct"/>
            <w:tcBorders>
              <w:top w:val="nil"/>
              <w:left w:val="nil"/>
              <w:bottom w:val="nil"/>
              <w:right w:val="single" w:sz="8" w:space="0" w:color="auto"/>
            </w:tcBorders>
            <w:shd w:val="clear" w:color="auto" w:fill="auto"/>
            <w:noWrap/>
          </w:tcPr>
          <w:p w14:paraId="2A315922"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423537D5"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0EABC5FE"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6ED74C0E" w14:textId="77777777" w:rsidR="00B86706" w:rsidRPr="00B86706" w:rsidRDefault="00B86706" w:rsidP="00B86706">
            <w:r w:rsidRPr="00237836">
              <w:t xml:space="preserve"> </w:t>
            </w:r>
          </w:p>
        </w:tc>
        <w:tc>
          <w:tcPr>
            <w:tcW w:w="207" w:type="pct"/>
            <w:tcBorders>
              <w:top w:val="nil"/>
              <w:left w:val="nil"/>
              <w:bottom w:val="nil"/>
              <w:right w:val="single" w:sz="8" w:space="0" w:color="auto"/>
            </w:tcBorders>
            <w:shd w:val="clear" w:color="auto" w:fill="auto"/>
            <w:noWrap/>
          </w:tcPr>
          <w:p w14:paraId="548DAA6C" w14:textId="77777777" w:rsidR="00B86706" w:rsidRPr="00B86706" w:rsidRDefault="00B86706" w:rsidP="00B86706">
            <w:r w:rsidRPr="00237836">
              <w:t xml:space="preserve"> </w:t>
            </w:r>
          </w:p>
        </w:tc>
        <w:tc>
          <w:tcPr>
            <w:tcW w:w="205" w:type="pct"/>
            <w:tcBorders>
              <w:top w:val="nil"/>
              <w:left w:val="nil"/>
              <w:bottom w:val="nil"/>
              <w:right w:val="single" w:sz="8" w:space="0" w:color="auto"/>
            </w:tcBorders>
            <w:shd w:val="clear" w:color="auto" w:fill="auto"/>
            <w:noWrap/>
          </w:tcPr>
          <w:p w14:paraId="59CFDC75" w14:textId="77777777" w:rsidR="00B86706" w:rsidRPr="00B86706" w:rsidRDefault="00B86706" w:rsidP="00B86706">
            <w:r w:rsidRPr="00237836">
              <w:t xml:space="preserve"> </w:t>
            </w:r>
          </w:p>
        </w:tc>
      </w:tr>
      <w:tr w:rsidR="00B86706" w:rsidRPr="00237836" w14:paraId="55271E1A"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14E4FC6E" w14:textId="77777777" w:rsidR="00B86706" w:rsidRPr="00B86706" w:rsidRDefault="00B86706" w:rsidP="00B86706">
            <w:pPr>
              <w:rPr>
                <w:rFonts w:eastAsia="SimSun"/>
              </w:rPr>
            </w:pPr>
            <w:r w:rsidRPr="00237836">
              <w:t>3</w:t>
            </w:r>
          </w:p>
        </w:tc>
        <w:tc>
          <w:tcPr>
            <w:tcW w:w="2219" w:type="pct"/>
            <w:tcBorders>
              <w:top w:val="nil"/>
              <w:left w:val="nil"/>
              <w:bottom w:val="nil"/>
              <w:right w:val="single" w:sz="8" w:space="0" w:color="auto"/>
            </w:tcBorders>
            <w:shd w:val="clear" w:color="auto" w:fill="auto"/>
          </w:tcPr>
          <w:p w14:paraId="2FB4BA04" w14:textId="77777777" w:rsidR="00B86706" w:rsidRPr="00B86706" w:rsidRDefault="00B86706" w:rsidP="00B86706">
            <w:r w:rsidRPr="00237836">
              <w:t>Penyusunan Perencanaan Penyelesaian Masalah</w:t>
            </w:r>
          </w:p>
        </w:tc>
        <w:tc>
          <w:tcPr>
            <w:tcW w:w="207" w:type="pct"/>
            <w:tcBorders>
              <w:top w:val="nil"/>
              <w:left w:val="nil"/>
              <w:bottom w:val="nil"/>
              <w:right w:val="single" w:sz="8" w:space="0" w:color="auto"/>
            </w:tcBorders>
            <w:shd w:val="clear" w:color="auto" w:fill="auto"/>
            <w:noWrap/>
          </w:tcPr>
          <w:p w14:paraId="4350EBD1"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2738BE4"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5CA70EF"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25B691F"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7DCC478"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B6A1353" w14:textId="0C4E5037" w:rsidR="00B86706" w:rsidRPr="00B86706" w:rsidRDefault="00B86706" w:rsidP="00B86706"/>
        </w:tc>
        <w:tc>
          <w:tcPr>
            <w:tcW w:w="207" w:type="pct"/>
            <w:tcBorders>
              <w:top w:val="nil"/>
              <w:left w:val="nil"/>
              <w:bottom w:val="nil"/>
              <w:right w:val="single" w:sz="8" w:space="0" w:color="auto"/>
            </w:tcBorders>
            <w:shd w:val="clear" w:color="auto" w:fill="auto"/>
            <w:noWrap/>
          </w:tcPr>
          <w:p w14:paraId="1F7427ED" w14:textId="28E2F6FF" w:rsidR="00B86706" w:rsidRPr="00237836" w:rsidRDefault="004B4334" w:rsidP="00B86706">
            <w:r>
              <w:t>x</w:t>
            </w:r>
          </w:p>
        </w:tc>
        <w:tc>
          <w:tcPr>
            <w:tcW w:w="207" w:type="pct"/>
            <w:tcBorders>
              <w:top w:val="nil"/>
              <w:left w:val="nil"/>
              <w:bottom w:val="nil"/>
              <w:right w:val="single" w:sz="8" w:space="0" w:color="auto"/>
            </w:tcBorders>
            <w:shd w:val="clear" w:color="auto" w:fill="auto"/>
            <w:noWrap/>
          </w:tcPr>
          <w:p w14:paraId="462C8198"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4747D8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400B80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AA0B46A"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6236389F" w14:textId="77777777" w:rsidR="00B86706" w:rsidRPr="00237836" w:rsidRDefault="00B86706" w:rsidP="00B86706"/>
        </w:tc>
      </w:tr>
      <w:tr w:rsidR="00B86706" w:rsidRPr="00237836" w14:paraId="150F8537"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58BAAC54" w14:textId="77777777" w:rsidR="00B86706" w:rsidRPr="00B86706" w:rsidRDefault="00B86706" w:rsidP="00B86706">
            <w:pPr>
              <w:rPr>
                <w:rFonts w:eastAsia="SimSun"/>
              </w:rPr>
            </w:pPr>
            <w:r w:rsidRPr="00237836">
              <w:t>B</w:t>
            </w:r>
          </w:p>
        </w:tc>
        <w:tc>
          <w:tcPr>
            <w:tcW w:w="2219" w:type="pct"/>
            <w:tcBorders>
              <w:top w:val="nil"/>
              <w:left w:val="nil"/>
              <w:bottom w:val="nil"/>
              <w:right w:val="single" w:sz="8" w:space="0" w:color="auto"/>
            </w:tcBorders>
            <w:shd w:val="clear" w:color="auto" w:fill="auto"/>
          </w:tcPr>
          <w:p w14:paraId="0C71E70A" w14:textId="77777777" w:rsidR="00B86706" w:rsidRPr="00B86706" w:rsidRDefault="00B86706" w:rsidP="00B86706">
            <w:r w:rsidRPr="00237836">
              <w:t>PELAKSANAAN</w:t>
            </w:r>
          </w:p>
        </w:tc>
        <w:tc>
          <w:tcPr>
            <w:tcW w:w="207" w:type="pct"/>
            <w:tcBorders>
              <w:top w:val="nil"/>
              <w:left w:val="nil"/>
              <w:bottom w:val="nil"/>
              <w:right w:val="single" w:sz="8" w:space="0" w:color="auto"/>
            </w:tcBorders>
            <w:shd w:val="clear" w:color="auto" w:fill="auto"/>
            <w:noWrap/>
          </w:tcPr>
          <w:p w14:paraId="08B919E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023F11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DE4B2F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9B326C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8E40AE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F82C22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65FB054"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FFC7602"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3480F5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E81EDBA"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989BFF9"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3496B7A2" w14:textId="77777777" w:rsidR="00B86706" w:rsidRPr="00237836" w:rsidRDefault="00B86706" w:rsidP="00B86706"/>
        </w:tc>
      </w:tr>
      <w:tr w:rsidR="00B86706" w:rsidRPr="00237836" w14:paraId="56D896F3"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0F764DC6" w14:textId="77777777" w:rsidR="00B86706" w:rsidRPr="00B86706" w:rsidRDefault="00B86706" w:rsidP="00B86706">
            <w:pPr>
              <w:rPr>
                <w:rFonts w:eastAsia="SimSun"/>
              </w:rPr>
            </w:pPr>
          </w:p>
        </w:tc>
        <w:tc>
          <w:tcPr>
            <w:tcW w:w="2219" w:type="pct"/>
            <w:tcBorders>
              <w:top w:val="nil"/>
              <w:left w:val="nil"/>
              <w:bottom w:val="nil"/>
              <w:right w:val="single" w:sz="8" w:space="0" w:color="auto"/>
            </w:tcBorders>
            <w:shd w:val="clear" w:color="auto" w:fill="auto"/>
          </w:tcPr>
          <w:p w14:paraId="489260A6" w14:textId="757A126A" w:rsidR="00B86706" w:rsidRPr="00B86706" w:rsidRDefault="009209B7" w:rsidP="00B86706">
            <w:r w:rsidRPr="00237836">
              <w:t>Pembuatan</w:t>
            </w:r>
            <w:r>
              <w:t xml:space="preserve"> Media Pelatihan  </w:t>
            </w:r>
          </w:p>
        </w:tc>
        <w:tc>
          <w:tcPr>
            <w:tcW w:w="207" w:type="pct"/>
            <w:tcBorders>
              <w:top w:val="nil"/>
              <w:left w:val="nil"/>
              <w:bottom w:val="nil"/>
              <w:right w:val="single" w:sz="8" w:space="0" w:color="auto"/>
            </w:tcBorders>
            <w:shd w:val="clear" w:color="auto" w:fill="auto"/>
            <w:noWrap/>
          </w:tcPr>
          <w:p w14:paraId="3292913A"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BDA3E81"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E9CABF0"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B7CDE32"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064ECFF" w14:textId="57FD8C8F" w:rsidR="00B86706" w:rsidRPr="00237836" w:rsidRDefault="00B86706" w:rsidP="00B86706"/>
        </w:tc>
        <w:tc>
          <w:tcPr>
            <w:tcW w:w="207" w:type="pct"/>
            <w:tcBorders>
              <w:top w:val="nil"/>
              <w:left w:val="nil"/>
              <w:bottom w:val="nil"/>
              <w:right w:val="single" w:sz="8" w:space="0" w:color="auto"/>
            </w:tcBorders>
            <w:shd w:val="clear" w:color="auto" w:fill="auto"/>
            <w:noWrap/>
          </w:tcPr>
          <w:p w14:paraId="5AE4BB64" w14:textId="13134235" w:rsidR="00B86706" w:rsidRPr="00237836" w:rsidRDefault="00B86706" w:rsidP="00B86706"/>
        </w:tc>
        <w:tc>
          <w:tcPr>
            <w:tcW w:w="207" w:type="pct"/>
            <w:tcBorders>
              <w:top w:val="nil"/>
              <w:left w:val="nil"/>
              <w:bottom w:val="nil"/>
              <w:right w:val="single" w:sz="8" w:space="0" w:color="auto"/>
            </w:tcBorders>
            <w:shd w:val="clear" w:color="auto" w:fill="auto"/>
            <w:noWrap/>
          </w:tcPr>
          <w:p w14:paraId="13F5D37B" w14:textId="50ED7241" w:rsidR="00B86706" w:rsidRPr="00B86706" w:rsidRDefault="004B4334" w:rsidP="00B86706">
            <w:r>
              <w:t>x</w:t>
            </w:r>
          </w:p>
        </w:tc>
        <w:tc>
          <w:tcPr>
            <w:tcW w:w="207" w:type="pct"/>
            <w:tcBorders>
              <w:top w:val="nil"/>
              <w:left w:val="nil"/>
              <w:bottom w:val="nil"/>
              <w:right w:val="single" w:sz="8" w:space="0" w:color="auto"/>
            </w:tcBorders>
            <w:shd w:val="clear" w:color="auto" w:fill="auto"/>
            <w:noWrap/>
          </w:tcPr>
          <w:p w14:paraId="58BEDB97"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CFB1BC1"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864842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32F4349"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4734FCF1" w14:textId="77777777" w:rsidR="00B86706" w:rsidRPr="00237836" w:rsidRDefault="00B86706" w:rsidP="00B86706"/>
        </w:tc>
      </w:tr>
      <w:tr w:rsidR="00B86706" w:rsidRPr="00237836" w14:paraId="1DC516DD"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4E23BA40" w14:textId="77777777" w:rsidR="00B86706" w:rsidRPr="00B86706" w:rsidRDefault="00B86706" w:rsidP="00B86706">
            <w:pPr>
              <w:rPr>
                <w:rFonts w:eastAsia="SimSun"/>
              </w:rPr>
            </w:pPr>
          </w:p>
        </w:tc>
        <w:tc>
          <w:tcPr>
            <w:tcW w:w="2219" w:type="pct"/>
            <w:tcBorders>
              <w:top w:val="nil"/>
              <w:left w:val="nil"/>
              <w:bottom w:val="nil"/>
              <w:right w:val="single" w:sz="8" w:space="0" w:color="auto"/>
            </w:tcBorders>
            <w:shd w:val="clear" w:color="auto" w:fill="auto"/>
          </w:tcPr>
          <w:p w14:paraId="4BACF826" w14:textId="4468E02E" w:rsidR="00B86706" w:rsidRPr="00B86706" w:rsidRDefault="009209B7" w:rsidP="00B86706">
            <w:r>
              <w:t>Pelatihan  kepada Kelompok Kerja Guru</w:t>
            </w:r>
          </w:p>
        </w:tc>
        <w:tc>
          <w:tcPr>
            <w:tcW w:w="207" w:type="pct"/>
            <w:tcBorders>
              <w:top w:val="nil"/>
              <w:left w:val="nil"/>
              <w:bottom w:val="nil"/>
              <w:right w:val="single" w:sz="8" w:space="0" w:color="auto"/>
            </w:tcBorders>
            <w:shd w:val="clear" w:color="auto" w:fill="auto"/>
            <w:noWrap/>
          </w:tcPr>
          <w:p w14:paraId="45B8ADE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8F490E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9678572"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377419A"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11C8CF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F586EF0" w14:textId="6E4E302D" w:rsidR="00B86706" w:rsidRPr="00237836" w:rsidRDefault="00B86706" w:rsidP="00B86706"/>
        </w:tc>
        <w:tc>
          <w:tcPr>
            <w:tcW w:w="207" w:type="pct"/>
            <w:tcBorders>
              <w:top w:val="nil"/>
              <w:left w:val="nil"/>
              <w:bottom w:val="nil"/>
              <w:right w:val="single" w:sz="8" w:space="0" w:color="auto"/>
            </w:tcBorders>
            <w:shd w:val="clear" w:color="auto" w:fill="auto"/>
            <w:noWrap/>
          </w:tcPr>
          <w:p w14:paraId="5EA4E88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7790F67" w14:textId="0D73704D" w:rsidR="00B86706" w:rsidRPr="00237836" w:rsidRDefault="004B4334" w:rsidP="00B86706">
            <w:r>
              <w:t>x</w:t>
            </w:r>
          </w:p>
        </w:tc>
        <w:tc>
          <w:tcPr>
            <w:tcW w:w="207" w:type="pct"/>
            <w:tcBorders>
              <w:top w:val="nil"/>
              <w:left w:val="nil"/>
              <w:bottom w:val="nil"/>
              <w:right w:val="single" w:sz="8" w:space="0" w:color="auto"/>
            </w:tcBorders>
            <w:shd w:val="clear" w:color="auto" w:fill="auto"/>
            <w:noWrap/>
          </w:tcPr>
          <w:p w14:paraId="7A50E17E"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BE7A161"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026AA6E"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76650D88" w14:textId="77777777" w:rsidR="00B86706" w:rsidRPr="00237836" w:rsidRDefault="00B86706" w:rsidP="00B86706"/>
        </w:tc>
      </w:tr>
      <w:tr w:rsidR="00B86706" w:rsidRPr="00237836" w14:paraId="71912C5D"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2D0AEAE3" w14:textId="77777777" w:rsidR="00B86706" w:rsidRPr="00B86706" w:rsidRDefault="00B86706" w:rsidP="00B86706">
            <w:pPr>
              <w:rPr>
                <w:rFonts w:eastAsia="SimSun"/>
              </w:rPr>
            </w:pPr>
          </w:p>
        </w:tc>
        <w:tc>
          <w:tcPr>
            <w:tcW w:w="2219" w:type="pct"/>
            <w:tcBorders>
              <w:top w:val="nil"/>
              <w:left w:val="nil"/>
              <w:bottom w:val="nil"/>
              <w:right w:val="single" w:sz="8" w:space="0" w:color="auto"/>
            </w:tcBorders>
            <w:shd w:val="clear" w:color="auto" w:fill="auto"/>
          </w:tcPr>
          <w:p w14:paraId="16E1CEB3" w14:textId="65B1A9BB" w:rsidR="00B86706" w:rsidRPr="00B86706" w:rsidRDefault="00B86706" w:rsidP="00B86706"/>
        </w:tc>
        <w:tc>
          <w:tcPr>
            <w:tcW w:w="207" w:type="pct"/>
            <w:tcBorders>
              <w:top w:val="nil"/>
              <w:left w:val="nil"/>
              <w:bottom w:val="nil"/>
              <w:right w:val="single" w:sz="8" w:space="0" w:color="auto"/>
            </w:tcBorders>
            <w:shd w:val="clear" w:color="auto" w:fill="auto"/>
            <w:noWrap/>
          </w:tcPr>
          <w:p w14:paraId="6FC3606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5560BD0"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10FEDA0"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B1BDC68"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6E34DF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9338BF9" w14:textId="0F5EC939" w:rsidR="00B86706" w:rsidRPr="00B86706" w:rsidRDefault="00B86706" w:rsidP="00B86706"/>
        </w:tc>
        <w:tc>
          <w:tcPr>
            <w:tcW w:w="207" w:type="pct"/>
            <w:tcBorders>
              <w:top w:val="nil"/>
              <w:left w:val="nil"/>
              <w:bottom w:val="nil"/>
              <w:right w:val="single" w:sz="8" w:space="0" w:color="auto"/>
            </w:tcBorders>
            <w:shd w:val="clear" w:color="auto" w:fill="auto"/>
            <w:noWrap/>
          </w:tcPr>
          <w:p w14:paraId="398D979D" w14:textId="238E3C74" w:rsidR="00B86706" w:rsidRPr="00B86706" w:rsidRDefault="00B86706" w:rsidP="00B86706"/>
        </w:tc>
        <w:tc>
          <w:tcPr>
            <w:tcW w:w="207" w:type="pct"/>
            <w:tcBorders>
              <w:top w:val="nil"/>
              <w:left w:val="nil"/>
              <w:bottom w:val="nil"/>
              <w:right w:val="single" w:sz="8" w:space="0" w:color="auto"/>
            </w:tcBorders>
            <w:shd w:val="clear" w:color="auto" w:fill="auto"/>
            <w:noWrap/>
          </w:tcPr>
          <w:p w14:paraId="07FE38CE"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ED5F75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17EFA3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6F528EA9"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4D37D272" w14:textId="77777777" w:rsidR="00B86706" w:rsidRPr="00237836" w:rsidRDefault="00B86706" w:rsidP="00B86706"/>
        </w:tc>
      </w:tr>
      <w:tr w:rsidR="00B86706" w:rsidRPr="00237836" w14:paraId="36284ED7"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695FDA87" w14:textId="77777777" w:rsidR="00B86706" w:rsidRPr="00B86706" w:rsidRDefault="00B86706" w:rsidP="00B86706">
            <w:pPr>
              <w:rPr>
                <w:rFonts w:eastAsia="SimSun"/>
              </w:rPr>
            </w:pPr>
          </w:p>
        </w:tc>
        <w:tc>
          <w:tcPr>
            <w:tcW w:w="2219" w:type="pct"/>
            <w:tcBorders>
              <w:top w:val="nil"/>
              <w:left w:val="nil"/>
              <w:bottom w:val="nil"/>
              <w:right w:val="single" w:sz="8" w:space="0" w:color="auto"/>
            </w:tcBorders>
            <w:shd w:val="clear" w:color="auto" w:fill="auto"/>
          </w:tcPr>
          <w:p w14:paraId="1D4F58DE" w14:textId="7CBCE6EC" w:rsidR="00B86706" w:rsidRPr="00B86706" w:rsidRDefault="00B86706" w:rsidP="00B86706"/>
        </w:tc>
        <w:tc>
          <w:tcPr>
            <w:tcW w:w="207" w:type="pct"/>
            <w:tcBorders>
              <w:top w:val="nil"/>
              <w:left w:val="nil"/>
              <w:bottom w:val="nil"/>
              <w:right w:val="single" w:sz="8" w:space="0" w:color="auto"/>
            </w:tcBorders>
            <w:shd w:val="clear" w:color="auto" w:fill="auto"/>
            <w:noWrap/>
          </w:tcPr>
          <w:p w14:paraId="0810FEBD"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F09541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3EB5EAD"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79C03C4"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74945D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1099942"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8494362" w14:textId="1A807167" w:rsidR="00B86706" w:rsidRPr="00B86706" w:rsidRDefault="00B86706" w:rsidP="00B86706"/>
        </w:tc>
        <w:tc>
          <w:tcPr>
            <w:tcW w:w="207" w:type="pct"/>
            <w:tcBorders>
              <w:top w:val="nil"/>
              <w:left w:val="nil"/>
              <w:bottom w:val="nil"/>
              <w:right w:val="single" w:sz="8" w:space="0" w:color="auto"/>
            </w:tcBorders>
            <w:shd w:val="clear" w:color="auto" w:fill="auto"/>
            <w:noWrap/>
          </w:tcPr>
          <w:p w14:paraId="1DAAC83E"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BD0AA7F"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F2997E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9B5B451"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1AD345C5" w14:textId="77777777" w:rsidR="00B86706" w:rsidRPr="00237836" w:rsidRDefault="00B86706" w:rsidP="00B86706"/>
        </w:tc>
      </w:tr>
      <w:tr w:rsidR="00B86706" w:rsidRPr="00237836" w14:paraId="01483282"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43655164" w14:textId="77777777" w:rsidR="00B86706" w:rsidRPr="00B86706" w:rsidRDefault="00B86706" w:rsidP="00B86706">
            <w:pPr>
              <w:rPr>
                <w:rFonts w:eastAsia="SimSun"/>
              </w:rPr>
            </w:pPr>
          </w:p>
        </w:tc>
        <w:tc>
          <w:tcPr>
            <w:tcW w:w="2219" w:type="pct"/>
            <w:tcBorders>
              <w:top w:val="nil"/>
              <w:left w:val="nil"/>
              <w:bottom w:val="nil"/>
              <w:right w:val="single" w:sz="8" w:space="0" w:color="auto"/>
            </w:tcBorders>
            <w:shd w:val="clear" w:color="auto" w:fill="auto"/>
          </w:tcPr>
          <w:p w14:paraId="20F04784" w14:textId="425A3D6A" w:rsidR="00B86706" w:rsidRPr="00B86706" w:rsidRDefault="00B86706" w:rsidP="00B86706"/>
        </w:tc>
        <w:tc>
          <w:tcPr>
            <w:tcW w:w="207" w:type="pct"/>
            <w:tcBorders>
              <w:top w:val="nil"/>
              <w:left w:val="nil"/>
              <w:bottom w:val="nil"/>
              <w:right w:val="single" w:sz="8" w:space="0" w:color="auto"/>
            </w:tcBorders>
            <w:shd w:val="clear" w:color="auto" w:fill="auto"/>
            <w:noWrap/>
          </w:tcPr>
          <w:p w14:paraId="3CF452CB"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419064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F134F33"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32D23D3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682E063"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5E71068"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2C6D227A" w14:textId="4B54C0C0" w:rsidR="00B86706" w:rsidRPr="00B86706" w:rsidRDefault="00B86706" w:rsidP="00B86706"/>
        </w:tc>
        <w:tc>
          <w:tcPr>
            <w:tcW w:w="207" w:type="pct"/>
            <w:tcBorders>
              <w:top w:val="nil"/>
              <w:left w:val="nil"/>
              <w:bottom w:val="nil"/>
              <w:right w:val="single" w:sz="8" w:space="0" w:color="auto"/>
            </w:tcBorders>
            <w:shd w:val="clear" w:color="auto" w:fill="auto"/>
            <w:noWrap/>
          </w:tcPr>
          <w:p w14:paraId="71D05ABD" w14:textId="4CC67C93" w:rsidR="00B86706" w:rsidRPr="00B86706" w:rsidRDefault="00B86706" w:rsidP="00B86706"/>
        </w:tc>
        <w:tc>
          <w:tcPr>
            <w:tcW w:w="207" w:type="pct"/>
            <w:tcBorders>
              <w:top w:val="nil"/>
              <w:left w:val="nil"/>
              <w:bottom w:val="nil"/>
              <w:right w:val="single" w:sz="8" w:space="0" w:color="auto"/>
            </w:tcBorders>
            <w:shd w:val="clear" w:color="auto" w:fill="auto"/>
            <w:noWrap/>
          </w:tcPr>
          <w:p w14:paraId="6135FC3E"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6F1AD2D4"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7316F5F7"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52E6F4BF" w14:textId="77777777" w:rsidR="00B86706" w:rsidRPr="00237836" w:rsidRDefault="00B86706" w:rsidP="00B86706"/>
        </w:tc>
      </w:tr>
      <w:tr w:rsidR="00B86706" w:rsidRPr="00237836" w14:paraId="36A5FB50" w14:textId="77777777" w:rsidTr="00B54AEA">
        <w:trPr>
          <w:trHeight w:val="29"/>
        </w:trPr>
        <w:tc>
          <w:tcPr>
            <w:tcW w:w="298" w:type="pct"/>
            <w:tcBorders>
              <w:top w:val="nil"/>
              <w:left w:val="single" w:sz="8" w:space="0" w:color="auto"/>
              <w:bottom w:val="nil"/>
              <w:right w:val="single" w:sz="8" w:space="0" w:color="auto"/>
            </w:tcBorders>
            <w:shd w:val="clear" w:color="auto" w:fill="auto"/>
          </w:tcPr>
          <w:p w14:paraId="49C66703" w14:textId="77777777" w:rsidR="00B86706" w:rsidRPr="00B86706" w:rsidRDefault="00B86706" w:rsidP="00B86706">
            <w:pPr>
              <w:rPr>
                <w:rFonts w:eastAsia="SimSun"/>
              </w:rPr>
            </w:pPr>
            <w:r w:rsidRPr="00237836">
              <w:t xml:space="preserve">C </w:t>
            </w:r>
          </w:p>
        </w:tc>
        <w:tc>
          <w:tcPr>
            <w:tcW w:w="2219" w:type="pct"/>
            <w:tcBorders>
              <w:top w:val="nil"/>
              <w:left w:val="nil"/>
              <w:bottom w:val="nil"/>
              <w:right w:val="single" w:sz="8" w:space="0" w:color="auto"/>
            </w:tcBorders>
            <w:shd w:val="clear" w:color="auto" w:fill="auto"/>
          </w:tcPr>
          <w:p w14:paraId="5B6ACA5C" w14:textId="77777777" w:rsidR="00B86706" w:rsidRPr="00B86706" w:rsidRDefault="00B86706" w:rsidP="00B86706">
            <w:r w:rsidRPr="00237836">
              <w:t>PELAPORAN</w:t>
            </w:r>
          </w:p>
        </w:tc>
        <w:tc>
          <w:tcPr>
            <w:tcW w:w="207" w:type="pct"/>
            <w:tcBorders>
              <w:top w:val="nil"/>
              <w:left w:val="nil"/>
              <w:bottom w:val="nil"/>
              <w:right w:val="single" w:sz="8" w:space="0" w:color="auto"/>
            </w:tcBorders>
            <w:shd w:val="clear" w:color="auto" w:fill="auto"/>
            <w:noWrap/>
          </w:tcPr>
          <w:p w14:paraId="2AE222C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05D3A0F"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3891E6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4E601DC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86406C8"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065012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DEAB8A6"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0BA6C9C"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0AE547E9"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190461B5" w14:textId="77777777" w:rsidR="00B86706" w:rsidRPr="00237836" w:rsidRDefault="00B86706" w:rsidP="00B86706"/>
        </w:tc>
        <w:tc>
          <w:tcPr>
            <w:tcW w:w="207" w:type="pct"/>
            <w:tcBorders>
              <w:top w:val="nil"/>
              <w:left w:val="nil"/>
              <w:bottom w:val="nil"/>
              <w:right w:val="single" w:sz="8" w:space="0" w:color="auto"/>
            </w:tcBorders>
            <w:shd w:val="clear" w:color="auto" w:fill="auto"/>
            <w:noWrap/>
          </w:tcPr>
          <w:p w14:paraId="5825143D" w14:textId="77777777" w:rsidR="00B86706" w:rsidRPr="00237836" w:rsidRDefault="00B86706" w:rsidP="00B86706"/>
        </w:tc>
        <w:tc>
          <w:tcPr>
            <w:tcW w:w="205" w:type="pct"/>
            <w:tcBorders>
              <w:top w:val="nil"/>
              <w:left w:val="nil"/>
              <w:bottom w:val="nil"/>
              <w:right w:val="single" w:sz="8" w:space="0" w:color="auto"/>
            </w:tcBorders>
            <w:shd w:val="clear" w:color="auto" w:fill="auto"/>
            <w:noWrap/>
          </w:tcPr>
          <w:p w14:paraId="21864230" w14:textId="77777777" w:rsidR="00B86706" w:rsidRPr="00237836" w:rsidRDefault="00B86706" w:rsidP="00B86706"/>
        </w:tc>
      </w:tr>
      <w:tr w:rsidR="00B86706" w:rsidRPr="00237836" w14:paraId="66F378EE" w14:textId="77777777" w:rsidTr="00B54AEA">
        <w:trPr>
          <w:trHeight w:val="29"/>
        </w:trPr>
        <w:tc>
          <w:tcPr>
            <w:tcW w:w="298" w:type="pct"/>
            <w:tcBorders>
              <w:top w:val="nil"/>
              <w:left w:val="single" w:sz="8" w:space="0" w:color="auto"/>
              <w:bottom w:val="single" w:sz="8" w:space="0" w:color="auto"/>
              <w:right w:val="single" w:sz="8" w:space="0" w:color="auto"/>
            </w:tcBorders>
            <w:shd w:val="clear" w:color="auto" w:fill="auto"/>
          </w:tcPr>
          <w:p w14:paraId="18A6F7AB" w14:textId="77777777" w:rsidR="00B86706" w:rsidRPr="00B86706" w:rsidRDefault="00B86706" w:rsidP="00B86706">
            <w:pPr>
              <w:rPr>
                <w:rFonts w:eastAsia="SimSun"/>
              </w:rPr>
            </w:pPr>
          </w:p>
        </w:tc>
        <w:tc>
          <w:tcPr>
            <w:tcW w:w="2219" w:type="pct"/>
            <w:tcBorders>
              <w:top w:val="nil"/>
              <w:left w:val="nil"/>
              <w:bottom w:val="single" w:sz="8" w:space="0" w:color="auto"/>
              <w:right w:val="single" w:sz="8" w:space="0" w:color="auto"/>
            </w:tcBorders>
            <w:shd w:val="clear" w:color="auto" w:fill="auto"/>
          </w:tcPr>
          <w:p w14:paraId="58781929" w14:textId="77777777" w:rsidR="00B86706" w:rsidRPr="00B86706" w:rsidRDefault="00B86706" w:rsidP="00B86706">
            <w:r w:rsidRPr="00237836">
              <w:t xml:space="preserve">Mengevaluasi hasil </w:t>
            </w:r>
          </w:p>
        </w:tc>
        <w:tc>
          <w:tcPr>
            <w:tcW w:w="207" w:type="pct"/>
            <w:tcBorders>
              <w:top w:val="nil"/>
              <w:left w:val="nil"/>
              <w:bottom w:val="single" w:sz="8" w:space="0" w:color="auto"/>
              <w:right w:val="single" w:sz="8" w:space="0" w:color="auto"/>
            </w:tcBorders>
            <w:shd w:val="clear" w:color="auto" w:fill="auto"/>
            <w:noWrap/>
          </w:tcPr>
          <w:p w14:paraId="126A2306"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0CCE4A97"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6110392D"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466E67A3"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148AAE76"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27539AF8"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4D6CD51D"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63389C24" w14:textId="77777777" w:rsidR="00B86706" w:rsidRPr="00B86706" w:rsidRDefault="00B86706" w:rsidP="00B86706">
            <w:r w:rsidRPr="00237836">
              <w:t>x</w:t>
            </w:r>
          </w:p>
        </w:tc>
        <w:tc>
          <w:tcPr>
            <w:tcW w:w="207" w:type="pct"/>
            <w:tcBorders>
              <w:top w:val="nil"/>
              <w:left w:val="nil"/>
              <w:bottom w:val="single" w:sz="8" w:space="0" w:color="auto"/>
              <w:right w:val="single" w:sz="8" w:space="0" w:color="auto"/>
            </w:tcBorders>
            <w:shd w:val="clear" w:color="auto" w:fill="auto"/>
            <w:noWrap/>
          </w:tcPr>
          <w:p w14:paraId="0DCAEC6B" w14:textId="77777777" w:rsidR="00B86706" w:rsidRPr="00B86706" w:rsidRDefault="00B86706" w:rsidP="00B86706">
            <w:r w:rsidRPr="00237836">
              <w:t>x</w:t>
            </w:r>
          </w:p>
        </w:tc>
        <w:tc>
          <w:tcPr>
            <w:tcW w:w="207" w:type="pct"/>
            <w:tcBorders>
              <w:top w:val="nil"/>
              <w:left w:val="nil"/>
              <w:bottom w:val="single" w:sz="8" w:space="0" w:color="auto"/>
              <w:right w:val="single" w:sz="8" w:space="0" w:color="auto"/>
            </w:tcBorders>
            <w:shd w:val="clear" w:color="auto" w:fill="auto"/>
            <w:noWrap/>
          </w:tcPr>
          <w:p w14:paraId="3CDC8875"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736BC432" w14:textId="77777777" w:rsidR="00B86706" w:rsidRPr="00237836" w:rsidRDefault="00B86706" w:rsidP="00B86706"/>
        </w:tc>
        <w:tc>
          <w:tcPr>
            <w:tcW w:w="205" w:type="pct"/>
            <w:tcBorders>
              <w:top w:val="nil"/>
              <w:left w:val="nil"/>
              <w:bottom w:val="single" w:sz="8" w:space="0" w:color="auto"/>
              <w:right w:val="single" w:sz="8" w:space="0" w:color="auto"/>
            </w:tcBorders>
            <w:shd w:val="clear" w:color="auto" w:fill="auto"/>
            <w:noWrap/>
          </w:tcPr>
          <w:p w14:paraId="0852AE40" w14:textId="77777777" w:rsidR="00B86706" w:rsidRPr="00237836" w:rsidRDefault="00B86706" w:rsidP="00B86706"/>
        </w:tc>
      </w:tr>
      <w:tr w:rsidR="00B86706" w:rsidRPr="00237836" w14:paraId="43CCA83A" w14:textId="77777777" w:rsidTr="00B54AEA">
        <w:trPr>
          <w:trHeight w:val="29"/>
        </w:trPr>
        <w:tc>
          <w:tcPr>
            <w:tcW w:w="298" w:type="pct"/>
            <w:tcBorders>
              <w:top w:val="nil"/>
              <w:left w:val="single" w:sz="8" w:space="0" w:color="auto"/>
              <w:bottom w:val="single" w:sz="8" w:space="0" w:color="auto"/>
              <w:right w:val="single" w:sz="8" w:space="0" w:color="auto"/>
            </w:tcBorders>
            <w:shd w:val="clear" w:color="auto" w:fill="auto"/>
          </w:tcPr>
          <w:p w14:paraId="25733EB2" w14:textId="77777777" w:rsidR="00B86706" w:rsidRPr="00B86706" w:rsidRDefault="00B86706" w:rsidP="00B86706">
            <w:pPr>
              <w:rPr>
                <w:rFonts w:eastAsia="SimSun"/>
              </w:rPr>
            </w:pPr>
          </w:p>
        </w:tc>
        <w:tc>
          <w:tcPr>
            <w:tcW w:w="2219" w:type="pct"/>
            <w:tcBorders>
              <w:top w:val="nil"/>
              <w:left w:val="nil"/>
              <w:bottom w:val="single" w:sz="8" w:space="0" w:color="auto"/>
              <w:right w:val="single" w:sz="8" w:space="0" w:color="auto"/>
            </w:tcBorders>
            <w:shd w:val="clear" w:color="auto" w:fill="auto"/>
          </w:tcPr>
          <w:p w14:paraId="5138EC48" w14:textId="77777777" w:rsidR="00B86706" w:rsidRPr="00B86706" w:rsidRDefault="00B86706" w:rsidP="00B86706">
            <w:r w:rsidRPr="00237836">
              <w:t>Membuat Laporan dan Artikel Ilmiah/atau seminar Nasional</w:t>
            </w:r>
          </w:p>
        </w:tc>
        <w:tc>
          <w:tcPr>
            <w:tcW w:w="207" w:type="pct"/>
            <w:tcBorders>
              <w:top w:val="nil"/>
              <w:left w:val="nil"/>
              <w:bottom w:val="single" w:sz="8" w:space="0" w:color="auto"/>
              <w:right w:val="single" w:sz="8" w:space="0" w:color="auto"/>
            </w:tcBorders>
            <w:shd w:val="clear" w:color="auto" w:fill="auto"/>
            <w:noWrap/>
          </w:tcPr>
          <w:p w14:paraId="0FCD7A26"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58D3BE2C"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4E338AEE"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2A65AA59"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1944E2AA"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02B84E6E"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73A58E0D" w14:textId="77777777" w:rsidR="00B86706" w:rsidRPr="00237836" w:rsidRDefault="00B86706" w:rsidP="00B86706"/>
        </w:tc>
        <w:tc>
          <w:tcPr>
            <w:tcW w:w="207" w:type="pct"/>
            <w:tcBorders>
              <w:top w:val="nil"/>
              <w:left w:val="nil"/>
              <w:bottom w:val="single" w:sz="8" w:space="0" w:color="auto"/>
              <w:right w:val="single" w:sz="8" w:space="0" w:color="auto"/>
            </w:tcBorders>
            <w:shd w:val="clear" w:color="auto" w:fill="auto"/>
            <w:noWrap/>
          </w:tcPr>
          <w:p w14:paraId="31477C7E" w14:textId="097F2B25"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1E7FAA3E" w14:textId="2D833842" w:rsidR="00B86706" w:rsidRPr="00B86706" w:rsidRDefault="00B86706" w:rsidP="00B86706"/>
        </w:tc>
        <w:tc>
          <w:tcPr>
            <w:tcW w:w="207" w:type="pct"/>
            <w:tcBorders>
              <w:top w:val="nil"/>
              <w:left w:val="nil"/>
              <w:bottom w:val="single" w:sz="8" w:space="0" w:color="auto"/>
              <w:right w:val="single" w:sz="8" w:space="0" w:color="auto"/>
            </w:tcBorders>
            <w:shd w:val="clear" w:color="auto" w:fill="auto"/>
            <w:noWrap/>
          </w:tcPr>
          <w:p w14:paraId="22B2D668" w14:textId="1E11FBD1" w:rsidR="00B86706" w:rsidRPr="00237836" w:rsidRDefault="004B4334" w:rsidP="00B86706">
            <w:r>
              <w:t>x</w:t>
            </w:r>
          </w:p>
        </w:tc>
        <w:tc>
          <w:tcPr>
            <w:tcW w:w="207" w:type="pct"/>
            <w:tcBorders>
              <w:top w:val="nil"/>
              <w:left w:val="nil"/>
              <w:bottom w:val="single" w:sz="8" w:space="0" w:color="auto"/>
              <w:right w:val="single" w:sz="8" w:space="0" w:color="auto"/>
            </w:tcBorders>
            <w:shd w:val="clear" w:color="auto" w:fill="auto"/>
            <w:noWrap/>
          </w:tcPr>
          <w:p w14:paraId="41D80B01" w14:textId="32F6517A" w:rsidR="00B86706" w:rsidRPr="00237836" w:rsidRDefault="004B4334" w:rsidP="00B86706">
            <w:r>
              <w:t>x</w:t>
            </w:r>
          </w:p>
        </w:tc>
        <w:tc>
          <w:tcPr>
            <w:tcW w:w="205" w:type="pct"/>
            <w:tcBorders>
              <w:top w:val="nil"/>
              <w:left w:val="nil"/>
              <w:bottom w:val="single" w:sz="8" w:space="0" w:color="auto"/>
              <w:right w:val="single" w:sz="8" w:space="0" w:color="auto"/>
            </w:tcBorders>
            <w:shd w:val="clear" w:color="auto" w:fill="auto"/>
            <w:noWrap/>
          </w:tcPr>
          <w:p w14:paraId="182AFA2F" w14:textId="2EA072EA" w:rsidR="00B86706" w:rsidRPr="00237836" w:rsidRDefault="004B4334" w:rsidP="00B86706">
            <w:r>
              <w:t>x</w:t>
            </w:r>
          </w:p>
        </w:tc>
      </w:tr>
    </w:tbl>
    <w:p w14:paraId="1D5E9A08" w14:textId="26EF7822" w:rsidR="00B86706" w:rsidRDefault="00B86706" w:rsidP="00B86706"/>
    <w:p w14:paraId="7F6D339E" w14:textId="77777777" w:rsidR="0030541B" w:rsidRPr="001B0276" w:rsidRDefault="0030541B" w:rsidP="0030541B">
      <w:r w:rsidRPr="001B0276">
        <w:t xml:space="preserve">Sikuensi Jadwal hanya untuk TIM PENGMAS </w:t>
      </w:r>
    </w:p>
    <w:p w14:paraId="1B622B3D" w14:textId="77777777" w:rsidR="0030541B" w:rsidRPr="0030541B" w:rsidRDefault="0030541B" w:rsidP="0030541B">
      <w:pPr>
        <w:rPr>
          <w:rFonts w:eastAsia="Calibri"/>
        </w:rPr>
      </w:pPr>
      <w:r w:rsidRPr="001B0276">
        <w:t xml:space="preserve"> </w:t>
      </w:r>
      <w:r w:rsidRPr="0030541B">
        <w:rPr>
          <w:rFonts w:eastAsia="Calibri"/>
        </w:rPr>
        <w:t>Pelatihan Deteksi Dini Kesehatan Mental  Untuk  Menguatkan Daya Resilensi Anak Pasca Pandemi  Pada Guru-Guru Lingkup KKG</w:t>
      </w:r>
    </w:p>
    <w:p w14:paraId="202179EF" w14:textId="77777777" w:rsidR="0030541B" w:rsidRPr="0030541B" w:rsidRDefault="0030541B" w:rsidP="0030541B">
      <w:pPr>
        <w:rPr>
          <w:rFonts w:eastAsia="Calibri"/>
        </w:rPr>
      </w:pPr>
      <w:r w:rsidRPr="0030541B">
        <w:rPr>
          <w:rFonts w:eastAsia="Calibri"/>
        </w:rPr>
        <w:t>Kota Bekasi, Sabtu : 27 Agustus 2022</w:t>
      </w:r>
    </w:p>
    <w:p w14:paraId="3F4F9732" w14:textId="77777777" w:rsidR="0030541B" w:rsidRPr="001B0276" w:rsidRDefault="0030541B" w:rsidP="0030541B"/>
    <w:tbl>
      <w:tblPr>
        <w:tblW w:w="1005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5244"/>
        <w:gridCol w:w="2829"/>
      </w:tblGrid>
      <w:tr w:rsidR="0030541B" w:rsidRPr="003545B9" w14:paraId="26D3FDCB" w14:textId="77777777" w:rsidTr="00B54AEA">
        <w:trPr>
          <w:trHeight w:val="316"/>
          <w:tblHeader/>
        </w:trPr>
        <w:tc>
          <w:tcPr>
            <w:tcW w:w="1984" w:type="dxa"/>
          </w:tcPr>
          <w:p w14:paraId="6B683D0B" w14:textId="77777777" w:rsidR="0030541B" w:rsidRPr="001B0276" w:rsidRDefault="0030541B" w:rsidP="00B54AEA">
            <w:r w:rsidRPr="001B0276">
              <w:t>Waktu</w:t>
            </w:r>
          </w:p>
        </w:tc>
        <w:tc>
          <w:tcPr>
            <w:tcW w:w="5244" w:type="dxa"/>
          </w:tcPr>
          <w:p w14:paraId="18FAADB5" w14:textId="77777777" w:rsidR="0030541B" w:rsidRPr="001B0276" w:rsidRDefault="0030541B" w:rsidP="00B54AEA">
            <w:r w:rsidRPr="001B0276">
              <w:t>Materi</w:t>
            </w:r>
          </w:p>
        </w:tc>
        <w:tc>
          <w:tcPr>
            <w:tcW w:w="2829" w:type="dxa"/>
          </w:tcPr>
          <w:p w14:paraId="63E6C302" w14:textId="77777777" w:rsidR="0030541B" w:rsidRPr="001B0276" w:rsidRDefault="0030541B" w:rsidP="00B54AEA">
            <w:r w:rsidRPr="001B0276">
              <w:t>Narasumber dan Fasilitator</w:t>
            </w:r>
          </w:p>
        </w:tc>
      </w:tr>
      <w:tr w:rsidR="0030541B" w:rsidRPr="003545B9" w14:paraId="44EE2F2F" w14:textId="77777777" w:rsidTr="00B54AEA">
        <w:trPr>
          <w:trHeight w:val="404"/>
        </w:trPr>
        <w:tc>
          <w:tcPr>
            <w:tcW w:w="1984" w:type="dxa"/>
          </w:tcPr>
          <w:p w14:paraId="2DBC14F6" w14:textId="77777777" w:rsidR="0030541B" w:rsidRPr="001B0276" w:rsidRDefault="0030541B" w:rsidP="00B54AEA">
            <w:r w:rsidRPr="001B0276">
              <w:t xml:space="preserve">  07.30-08.00</w:t>
            </w:r>
          </w:p>
        </w:tc>
        <w:tc>
          <w:tcPr>
            <w:tcW w:w="5244" w:type="dxa"/>
          </w:tcPr>
          <w:p w14:paraId="237CEE65" w14:textId="77777777" w:rsidR="0030541B" w:rsidRPr="001B0276" w:rsidRDefault="0030541B" w:rsidP="00B54AEA">
            <w:r w:rsidRPr="001B0276">
              <w:t xml:space="preserve">  Registrasi</w:t>
            </w:r>
          </w:p>
        </w:tc>
        <w:tc>
          <w:tcPr>
            <w:tcW w:w="2829" w:type="dxa"/>
          </w:tcPr>
          <w:p w14:paraId="0AD2680B" w14:textId="77777777" w:rsidR="0030541B" w:rsidRPr="001B0276" w:rsidRDefault="0030541B" w:rsidP="00B54AEA">
            <w:r w:rsidRPr="001B0276">
              <w:t xml:space="preserve"> Silvi dan Yovana</w:t>
            </w:r>
          </w:p>
        </w:tc>
      </w:tr>
      <w:tr w:rsidR="0030541B" w:rsidRPr="003545B9" w14:paraId="36CF51A0" w14:textId="77777777" w:rsidTr="00B54AEA">
        <w:trPr>
          <w:trHeight w:val="404"/>
        </w:trPr>
        <w:tc>
          <w:tcPr>
            <w:tcW w:w="1984" w:type="dxa"/>
            <w:tcBorders>
              <w:top w:val="single" w:sz="4" w:space="0" w:color="000000"/>
              <w:left w:val="single" w:sz="4" w:space="0" w:color="000000"/>
              <w:bottom w:val="single" w:sz="4" w:space="0" w:color="000000"/>
              <w:right w:val="single" w:sz="4" w:space="0" w:color="000000"/>
            </w:tcBorders>
          </w:tcPr>
          <w:p w14:paraId="0094F8F7" w14:textId="77777777" w:rsidR="0030541B" w:rsidRPr="001B0276" w:rsidRDefault="0030541B" w:rsidP="00B54AEA">
            <w:r w:rsidRPr="001B0276">
              <w:t xml:space="preserve"> 08.00 - 08.15</w:t>
            </w:r>
          </w:p>
        </w:tc>
        <w:tc>
          <w:tcPr>
            <w:tcW w:w="5244" w:type="dxa"/>
            <w:tcBorders>
              <w:top w:val="single" w:sz="4" w:space="0" w:color="000000"/>
              <w:left w:val="single" w:sz="4" w:space="0" w:color="000000"/>
              <w:bottom w:val="single" w:sz="4" w:space="0" w:color="000000"/>
              <w:right w:val="single" w:sz="4" w:space="0" w:color="000000"/>
            </w:tcBorders>
          </w:tcPr>
          <w:p w14:paraId="6E1FDBDE" w14:textId="77777777" w:rsidR="0030541B" w:rsidRPr="001B0276" w:rsidRDefault="0030541B" w:rsidP="00B54AEA">
            <w:r w:rsidRPr="001B0276">
              <w:t>Asesmen Awal dan biodata Share Google form</w:t>
            </w:r>
          </w:p>
        </w:tc>
        <w:tc>
          <w:tcPr>
            <w:tcW w:w="2829" w:type="dxa"/>
            <w:tcBorders>
              <w:top w:val="single" w:sz="4" w:space="0" w:color="000000"/>
              <w:left w:val="single" w:sz="4" w:space="0" w:color="000000"/>
              <w:bottom w:val="single" w:sz="4" w:space="0" w:color="000000"/>
              <w:right w:val="single" w:sz="4" w:space="0" w:color="000000"/>
            </w:tcBorders>
          </w:tcPr>
          <w:p w14:paraId="5742C012" w14:textId="77777777" w:rsidR="0030541B" w:rsidRPr="001B0276" w:rsidRDefault="0030541B" w:rsidP="00B54AEA">
            <w:r w:rsidRPr="001B0276">
              <w:t xml:space="preserve"> Yovan (Mahasiswa)</w:t>
            </w:r>
          </w:p>
        </w:tc>
      </w:tr>
      <w:tr w:rsidR="0030541B" w:rsidRPr="003545B9" w14:paraId="17EB0921" w14:textId="77777777" w:rsidTr="00B54AEA">
        <w:trPr>
          <w:trHeight w:val="832"/>
        </w:trPr>
        <w:tc>
          <w:tcPr>
            <w:tcW w:w="1984" w:type="dxa"/>
          </w:tcPr>
          <w:p w14:paraId="4A7B2DDB" w14:textId="77777777" w:rsidR="0030541B" w:rsidRPr="001B0276" w:rsidRDefault="0030541B" w:rsidP="00B54AEA">
            <w:r w:rsidRPr="001B0276">
              <w:t>08.15-08.45</w:t>
            </w:r>
          </w:p>
        </w:tc>
        <w:tc>
          <w:tcPr>
            <w:tcW w:w="5244" w:type="dxa"/>
          </w:tcPr>
          <w:p w14:paraId="729B1661" w14:textId="77777777" w:rsidR="0030541B" w:rsidRPr="001B0276" w:rsidRDefault="0030541B" w:rsidP="00B54AEA">
            <w:r w:rsidRPr="001B0276">
              <w:t xml:space="preserve">Pembukaan </w:t>
            </w:r>
          </w:p>
          <w:p w14:paraId="42B66FB0" w14:textId="77777777" w:rsidR="0030541B" w:rsidRPr="001B0276" w:rsidRDefault="0030541B" w:rsidP="00B54AEA">
            <w:r w:rsidRPr="001B0276">
              <w:t xml:space="preserve">Pengantar Tim Pengmas FIP UMJ </w:t>
            </w:r>
          </w:p>
          <w:p w14:paraId="6BE794DE" w14:textId="77777777" w:rsidR="0030541B" w:rsidRPr="001B0276" w:rsidRDefault="0030541B" w:rsidP="00B54AEA">
            <w:r w:rsidRPr="001B0276">
              <w:t>Sambutan dan membuka acara  Ketua KKG (Kelompok Kerja Guru) Jatiasih Kota Bekasi</w:t>
            </w:r>
          </w:p>
        </w:tc>
        <w:tc>
          <w:tcPr>
            <w:tcW w:w="2829" w:type="dxa"/>
          </w:tcPr>
          <w:p w14:paraId="2E46F200" w14:textId="77777777" w:rsidR="0030541B" w:rsidRPr="001B0276" w:rsidRDefault="0030541B" w:rsidP="00B54AEA">
            <w:r w:rsidRPr="001B0276">
              <w:t xml:space="preserve">  Silvi (mahasiswa)</w:t>
            </w:r>
          </w:p>
          <w:p w14:paraId="4F2D0C41" w14:textId="77777777" w:rsidR="0030541B" w:rsidRDefault="0030541B" w:rsidP="00B54AEA">
            <w:r w:rsidRPr="001B0276">
              <w:t>Bunda Emi Zamzam</w:t>
            </w:r>
          </w:p>
          <w:p w14:paraId="2CFD3A8E" w14:textId="0EEEB653" w:rsidR="00742900" w:rsidRDefault="00742900" w:rsidP="00B54AEA">
            <w:r>
              <w:t>Ibu Widhawati Dwi,S.Pd</w:t>
            </w:r>
          </w:p>
          <w:p w14:paraId="72BEAC75" w14:textId="0E3BF39B" w:rsidR="00742900" w:rsidRPr="001B0276" w:rsidRDefault="00742900" w:rsidP="00B54AEA"/>
        </w:tc>
      </w:tr>
      <w:tr w:rsidR="0030541B" w:rsidRPr="003545B9" w14:paraId="70F1C62C" w14:textId="77777777" w:rsidTr="00B54AEA">
        <w:trPr>
          <w:trHeight w:val="477"/>
        </w:trPr>
        <w:tc>
          <w:tcPr>
            <w:tcW w:w="1984" w:type="dxa"/>
          </w:tcPr>
          <w:p w14:paraId="2EC9FDF2" w14:textId="77777777" w:rsidR="0030541B" w:rsidRPr="001B0276" w:rsidRDefault="0030541B" w:rsidP="00B54AEA">
            <w:r w:rsidRPr="001B0276">
              <w:t>08.45 – 09.15</w:t>
            </w:r>
          </w:p>
        </w:tc>
        <w:tc>
          <w:tcPr>
            <w:tcW w:w="5244" w:type="dxa"/>
          </w:tcPr>
          <w:p w14:paraId="16200748" w14:textId="77777777" w:rsidR="0030541B" w:rsidRPr="001B0276" w:rsidRDefault="0030541B" w:rsidP="00B54AEA">
            <w:r w:rsidRPr="001B0276">
              <w:t>Materi 1 : Perkenalan, Orientasi  dan Kontrak belajar Pelatihan</w:t>
            </w:r>
          </w:p>
          <w:p w14:paraId="65C40AE1" w14:textId="77777777" w:rsidR="0030541B" w:rsidRPr="001B0276" w:rsidRDefault="0030541B" w:rsidP="00B54AEA">
            <w:r w:rsidRPr="001B0276">
              <w:t xml:space="preserve">Di awal Vidio  “Tari wayang” </w:t>
            </w:r>
          </w:p>
          <w:p w14:paraId="2CE23CA5" w14:textId="77777777" w:rsidR="0030541B" w:rsidRPr="001B0276" w:rsidRDefault="0030541B" w:rsidP="00B54AEA">
            <w:r w:rsidRPr="001B0276">
              <w:t>Yel2</w:t>
            </w:r>
          </w:p>
          <w:p w14:paraId="7E3D56C9" w14:textId="4F5DC399" w:rsidR="0030541B" w:rsidRPr="001B0276" w:rsidRDefault="0030541B" w:rsidP="00742900">
            <w:r w:rsidRPr="001B0276">
              <w:t xml:space="preserve">Perkenalan </w:t>
            </w:r>
            <w:r w:rsidR="00742900">
              <w:t>(Dengan Game)</w:t>
            </w:r>
          </w:p>
        </w:tc>
        <w:tc>
          <w:tcPr>
            <w:tcW w:w="2829" w:type="dxa"/>
          </w:tcPr>
          <w:p w14:paraId="12375CDA" w14:textId="77777777" w:rsidR="0030541B" w:rsidRPr="001B0276" w:rsidRDefault="0030541B" w:rsidP="00B54AEA">
            <w:r w:rsidRPr="001B0276">
              <w:t xml:space="preserve"> Bapak Hayun</w:t>
            </w:r>
          </w:p>
        </w:tc>
      </w:tr>
      <w:tr w:rsidR="0030541B" w:rsidRPr="003545B9" w14:paraId="37DC3884" w14:textId="77777777" w:rsidTr="00B54AEA">
        <w:trPr>
          <w:trHeight w:val="335"/>
        </w:trPr>
        <w:tc>
          <w:tcPr>
            <w:tcW w:w="1984" w:type="dxa"/>
          </w:tcPr>
          <w:p w14:paraId="064C81EB" w14:textId="77777777" w:rsidR="0030541B" w:rsidRPr="001B0276" w:rsidRDefault="0030541B" w:rsidP="00B54AEA">
            <w:r w:rsidRPr="001B0276">
              <w:t>09.15 - 10.00</w:t>
            </w:r>
          </w:p>
        </w:tc>
        <w:tc>
          <w:tcPr>
            <w:tcW w:w="5244" w:type="dxa"/>
          </w:tcPr>
          <w:p w14:paraId="4020D8A2" w14:textId="77777777" w:rsidR="0030541B" w:rsidRPr="001B0276" w:rsidRDefault="0030541B" w:rsidP="00B54AEA">
            <w:r w:rsidRPr="001B0276">
              <w:t>Materi 2: Kesehatan mental</w:t>
            </w:r>
          </w:p>
          <w:p w14:paraId="47238489" w14:textId="77777777" w:rsidR="0030541B" w:rsidRPr="001B0276" w:rsidRDefault="0030541B" w:rsidP="00B54AEA">
            <w:r w:rsidRPr="001B0276">
              <w:t xml:space="preserve">Di awal Video : Animasi </w:t>
            </w:r>
          </w:p>
          <w:p w14:paraId="38A052C3" w14:textId="77777777" w:rsidR="0030541B" w:rsidRPr="001B0276" w:rsidRDefault="0030541B" w:rsidP="00B54AEA">
            <w:r w:rsidRPr="001B0276">
              <w:t>Di akhir : pertanyaan (2)</w:t>
            </w:r>
          </w:p>
        </w:tc>
        <w:tc>
          <w:tcPr>
            <w:tcW w:w="2829" w:type="dxa"/>
          </w:tcPr>
          <w:p w14:paraId="7993D841" w14:textId="77777777" w:rsidR="0030541B" w:rsidRPr="001B0276" w:rsidRDefault="0030541B" w:rsidP="00B54AEA">
            <w:r w:rsidRPr="001B0276">
              <w:t xml:space="preserve"> Ibu Dewi </w:t>
            </w:r>
          </w:p>
        </w:tc>
      </w:tr>
      <w:tr w:rsidR="0030541B" w:rsidRPr="003545B9" w14:paraId="7F0D62A4" w14:textId="77777777" w:rsidTr="00B54AEA">
        <w:trPr>
          <w:trHeight w:val="478"/>
        </w:trPr>
        <w:tc>
          <w:tcPr>
            <w:tcW w:w="1984" w:type="dxa"/>
          </w:tcPr>
          <w:p w14:paraId="1670E005" w14:textId="77777777" w:rsidR="0030541B" w:rsidRPr="001B0276" w:rsidRDefault="0030541B" w:rsidP="00B54AEA">
            <w:r w:rsidRPr="001B0276">
              <w:t>10.00 – 12.00</w:t>
            </w:r>
          </w:p>
        </w:tc>
        <w:tc>
          <w:tcPr>
            <w:tcW w:w="5244" w:type="dxa"/>
          </w:tcPr>
          <w:p w14:paraId="034EDEE9" w14:textId="77777777" w:rsidR="0030541B" w:rsidRPr="001B0276" w:rsidRDefault="0030541B" w:rsidP="00B54AEA">
            <w:r w:rsidRPr="001B0276">
              <w:t>Materi 3 : Psychological First Aid  (Dukungan Psikologis Awal) dan Deteksi dini kesehatan mental serta Penguatan Daya Resiliensi anak</w:t>
            </w:r>
          </w:p>
          <w:p w14:paraId="03CA41E0" w14:textId="77777777" w:rsidR="0030541B" w:rsidRPr="001B0276" w:rsidRDefault="0030541B" w:rsidP="00B54AEA">
            <w:r w:rsidRPr="001B0276">
              <w:t xml:space="preserve"> Experintial learning : berbaris dg bulan lahir, nanti mereka akan sprt cermin </w:t>
            </w:r>
          </w:p>
          <w:p w14:paraId="014DEED2" w14:textId="77777777" w:rsidR="0030541B" w:rsidRPr="001B0276" w:rsidRDefault="0030541B" w:rsidP="00B54AEA">
            <w:r w:rsidRPr="001B0276">
              <w:t>Kertas doorslag</w:t>
            </w:r>
          </w:p>
          <w:p w14:paraId="25CF9A7D" w14:textId="77777777" w:rsidR="0030541B" w:rsidRPr="001B0276" w:rsidRDefault="0030541B" w:rsidP="00B54AEA">
            <w:r w:rsidRPr="001B0276">
              <w:t>Praktek semi konseling</w:t>
            </w:r>
          </w:p>
        </w:tc>
        <w:tc>
          <w:tcPr>
            <w:tcW w:w="2829" w:type="dxa"/>
          </w:tcPr>
          <w:p w14:paraId="28667E70" w14:textId="77777777" w:rsidR="0030541B" w:rsidRPr="001B0276" w:rsidRDefault="0030541B" w:rsidP="00B54AEA">
            <w:r w:rsidRPr="001B0276">
              <w:t xml:space="preserve"> Bunda Emi</w:t>
            </w:r>
          </w:p>
        </w:tc>
      </w:tr>
      <w:tr w:rsidR="0030541B" w:rsidRPr="003545B9" w14:paraId="6A862064" w14:textId="77777777" w:rsidTr="00B54AEA">
        <w:trPr>
          <w:trHeight w:val="271"/>
        </w:trPr>
        <w:tc>
          <w:tcPr>
            <w:tcW w:w="1984" w:type="dxa"/>
          </w:tcPr>
          <w:p w14:paraId="3F8E2EDE" w14:textId="77777777" w:rsidR="0030541B" w:rsidRPr="001B0276" w:rsidRDefault="0030541B" w:rsidP="00B54AEA">
            <w:r w:rsidRPr="001B0276">
              <w:t>12.00-12.15</w:t>
            </w:r>
          </w:p>
        </w:tc>
        <w:tc>
          <w:tcPr>
            <w:tcW w:w="5244" w:type="dxa"/>
          </w:tcPr>
          <w:p w14:paraId="4CA8D17D" w14:textId="77777777" w:rsidR="0030541B" w:rsidRPr="001B0276" w:rsidRDefault="0030541B" w:rsidP="00B54AEA">
            <w:r w:rsidRPr="001B0276">
              <w:t>Asesmen Akhir  (Share Google Form)</w:t>
            </w:r>
          </w:p>
        </w:tc>
        <w:tc>
          <w:tcPr>
            <w:tcW w:w="2829" w:type="dxa"/>
          </w:tcPr>
          <w:p w14:paraId="03799642" w14:textId="77777777" w:rsidR="0030541B" w:rsidRPr="001B0276" w:rsidRDefault="0030541B" w:rsidP="00B54AEA">
            <w:r w:rsidRPr="001B0276">
              <w:t xml:space="preserve"> Yovan (Mahasiswa)</w:t>
            </w:r>
          </w:p>
        </w:tc>
      </w:tr>
      <w:tr w:rsidR="0030541B" w:rsidRPr="003545B9" w14:paraId="1AA85247" w14:textId="77777777" w:rsidTr="00B54AEA">
        <w:trPr>
          <w:trHeight w:val="238"/>
        </w:trPr>
        <w:tc>
          <w:tcPr>
            <w:tcW w:w="1984" w:type="dxa"/>
          </w:tcPr>
          <w:p w14:paraId="369581EF" w14:textId="77777777" w:rsidR="0030541B" w:rsidRPr="001B0276" w:rsidRDefault="0030541B" w:rsidP="00B54AEA">
            <w:r w:rsidRPr="001B0276">
              <w:t>12..15-12.25</w:t>
            </w:r>
          </w:p>
        </w:tc>
        <w:tc>
          <w:tcPr>
            <w:tcW w:w="5244" w:type="dxa"/>
          </w:tcPr>
          <w:p w14:paraId="20A66CFE" w14:textId="77777777" w:rsidR="0030541B" w:rsidRPr="001B0276" w:rsidRDefault="0030541B" w:rsidP="00B54AEA">
            <w:r w:rsidRPr="001B0276">
              <w:t>Penutupan</w:t>
            </w:r>
          </w:p>
        </w:tc>
        <w:tc>
          <w:tcPr>
            <w:tcW w:w="2829" w:type="dxa"/>
          </w:tcPr>
          <w:p w14:paraId="2BB00479" w14:textId="77777777" w:rsidR="0030541B" w:rsidRPr="001B0276" w:rsidRDefault="0030541B" w:rsidP="00B54AEA">
            <w:r w:rsidRPr="001B0276">
              <w:t>Silvi (Mahasiswa)</w:t>
            </w:r>
          </w:p>
        </w:tc>
      </w:tr>
    </w:tbl>
    <w:p w14:paraId="466929BC" w14:textId="77777777" w:rsidR="0030541B" w:rsidRDefault="0030541B" w:rsidP="0030541B"/>
    <w:tbl>
      <w:tblPr>
        <w:tblStyle w:val="TableGrid"/>
        <w:tblW w:w="0" w:type="auto"/>
        <w:tblLook w:val="04A0" w:firstRow="1" w:lastRow="0" w:firstColumn="1" w:lastColumn="0" w:noHBand="0" w:noVBand="1"/>
      </w:tblPr>
      <w:tblGrid>
        <w:gridCol w:w="9629"/>
      </w:tblGrid>
      <w:tr w:rsidR="00FE3C71" w:rsidRPr="00A912DC" w14:paraId="795FA50B" w14:textId="77777777" w:rsidTr="00B86706">
        <w:tc>
          <w:tcPr>
            <w:tcW w:w="9629" w:type="dxa"/>
          </w:tcPr>
          <w:p w14:paraId="66CA4901" w14:textId="05150A25" w:rsidR="00FE3C71" w:rsidRPr="00AD722B" w:rsidRDefault="00FE3C71" w:rsidP="00FE3C71">
            <w:pPr>
              <w:spacing w:after="160" w:line="259" w:lineRule="auto"/>
              <w:jc w:val="both"/>
              <w:rPr>
                <w:rFonts w:eastAsia="Calibri"/>
                <w:lang w:val="en-US"/>
              </w:rPr>
            </w:pPr>
            <w:r>
              <w:rPr>
                <w:rFonts w:eastAsia="Calibri"/>
                <w:b/>
                <w:bCs/>
                <w:lang w:val="en-US"/>
              </w:rPr>
              <w:t xml:space="preserve">Ucapan Terima Kasih, </w:t>
            </w:r>
            <w:r>
              <w:rPr>
                <w:rFonts w:eastAsia="Calibri"/>
                <w:lang w:val="en-US"/>
              </w:rPr>
              <w:t>ditujukan</w:t>
            </w:r>
            <w:r w:rsidRPr="00FE3C71">
              <w:rPr>
                <w:rFonts w:eastAsia="Calibri"/>
                <w:lang w:val="en-US"/>
              </w:rPr>
              <w:t xml:space="preserve"> kepada Rektor UMJ, LPPM UMJ atas pendanaan dan</w:t>
            </w:r>
            <w:r>
              <w:rPr>
                <w:rFonts w:eastAsia="Calibri"/>
                <w:lang w:val="en-US"/>
              </w:rPr>
              <w:t xml:space="preserve"> </w:t>
            </w:r>
            <w:r w:rsidRPr="00FE3C71">
              <w:rPr>
                <w:rFonts w:eastAsia="Calibri"/>
                <w:lang w:val="en-US"/>
              </w:rPr>
              <w:t>fasilitasinya. Kepada Fakultas, Program Studi kami mengucapkan terima kasih</w:t>
            </w:r>
            <w:r>
              <w:rPr>
                <w:rFonts w:eastAsia="Calibri"/>
                <w:lang w:val="en-US"/>
              </w:rPr>
              <w:t xml:space="preserve"> </w:t>
            </w:r>
            <w:r w:rsidRPr="00FE3C71">
              <w:rPr>
                <w:rFonts w:eastAsia="Calibri"/>
                <w:lang w:val="en-US"/>
              </w:rPr>
              <w:t>atas dukungan fasilitasnya sehingga pengabdian masyarakat ini berjalan denga</w:t>
            </w:r>
            <w:r>
              <w:rPr>
                <w:rFonts w:eastAsia="Calibri"/>
                <w:lang w:val="en-US"/>
              </w:rPr>
              <w:t xml:space="preserve">n </w:t>
            </w:r>
            <w:r w:rsidRPr="00FE3C71">
              <w:rPr>
                <w:rFonts w:eastAsia="Calibri"/>
                <w:lang w:val="en-US"/>
              </w:rPr>
              <w:t>baik.</w:t>
            </w:r>
          </w:p>
        </w:tc>
      </w:tr>
    </w:tbl>
    <w:p w14:paraId="6DF9460F" w14:textId="77777777" w:rsidR="00B86706" w:rsidRDefault="00B86706" w:rsidP="00B86706">
      <w:r>
        <w:t>UCAPAN TERIMA KASIH</w:t>
      </w:r>
    </w:p>
    <w:p w14:paraId="0F01A0FE" w14:textId="77777777" w:rsidR="00B86706" w:rsidRPr="00A912DC" w:rsidRDefault="00B86706" w:rsidP="00B86706"/>
    <w:p w14:paraId="4C89E758" w14:textId="77777777" w:rsidR="00B86706" w:rsidRDefault="00B86706" w:rsidP="00B86706">
      <w:r w:rsidRPr="00237836">
        <w:t>Pen</w:t>
      </w:r>
      <w:r>
        <w:t xml:space="preserve">gabdian Masyarakat </w:t>
      </w:r>
      <w:r w:rsidRPr="00237836">
        <w:t xml:space="preserve"> ini didanai melalui kegiatan  Hibah</w:t>
      </w:r>
      <w:r>
        <w:t xml:space="preserve"> pengabdian masyarakat </w:t>
      </w:r>
      <w:r w:rsidRPr="00237836">
        <w:t xml:space="preserve"> dari Universitas Muhammadiyah Jakarta tahun anggaran 2022. Ucapan terima kasih kami sampaikan kepada Rektor Universitas Muhammadiyah Jakarta, Lembaga Penelitian dan Pengabdian Masyarakat Universitas Muhammadiyah Jakarta atas pendanaan dan yang memfasilitasi dalam kegiatan pen</w:t>
      </w:r>
      <w:r>
        <w:t>gabdia masyarakat</w:t>
      </w:r>
      <w:r w:rsidRPr="00237836">
        <w:t xml:space="preserve"> .Ucapan terima kasih kami sampaikan kepada  Fakultas Ilmu Keperawatan dan Program Studi  Sarjana Keperawatan atas dukungan fasilitasnya sehingga penelitian ini berjalan dengan baik.</w:t>
      </w:r>
    </w:p>
    <w:p w14:paraId="617D0836" w14:textId="77777777" w:rsidR="00B86706" w:rsidRDefault="00B86706" w:rsidP="00B86706"/>
    <w:p w14:paraId="654B9699" w14:textId="50F54F8A" w:rsidR="00FE3C71" w:rsidRPr="00A912DC" w:rsidRDefault="00FE3C71" w:rsidP="00FE3C71"/>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C3C95" w14:paraId="393D1F51" w14:textId="77777777" w:rsidTr="004C3C95">
        <w:tc>
          <w:tcPr>
            <w:tcW w:w="9634" w:type="dxa"/>
            <w:shd w:val="clear" w:color="auto" w:fill="auto"/>
          </w:tcPr>
          <w:p w14:paraId="5D0C3AEB" w14:textId="77777777" w:rsidR="004C3C95" w:rsidRDefault="004C3C95" w:rsidP="00E5008F">
            <w:pPr>
              <w:jc w:val="both"/>
            </w:pPr>
            <w:r>
              <w:t>Daftar</w:t>
            </w:r>
            <w:r w:rsidRPr="00827492">
              <w:t xml:space="preserve"> </w:t>
            </w:r>
            <w:r w:rsidRPr="00A27F19">
              <w:t xml:space="preserve">pustaka disusun dan ditulis berdasarkan sistem nomor sesuai dengan urutan pengutipan. Hanya pustaka yang </w:t>
            </w:r>
            <w:r>
              <w:t xml:space="preserve">disitasi pada usulan hibah pengabdian kepada masyarakat </w:t>
            </w:r>
            <w:r w:rsidRPr="00A27F19">
              <w:t>yang dicantumkan dalam Daftar Pustaka.</w:t>
            </w:r>
          </w:p>
        </w:tc>
      </w:tr>
    </w:tbl>
    <w:p w14:paraId="78E72703" w14:textId="77777777" w:rsidR="004C3C95" w:rsidRDefault="004C3C95" w:rsidP="004C3C95">
      <w:pPr>
        <w:jc w:val="both"/>
      </w:pPr>
    </w:p>
    <w:p w14:paraId="00737522" w14:textId="65EC3113" w:rsidR="00AB558A" w:rsidRDefault="00AB558A" w:rsidP="00AB558A">
      <w:r>
        <w:t>DAFTAR PUSTAKA</w:t>
      </w:r>
    </w:p>
    <w:p w14:paraId="2C084BE0" w14:textId="77777777" w:rsidR="005F771B" w:rsidRPr="005F771B" w:rsidRDefault="005F771B" w:rsidP="005F771B">
      <w:pPr>
        <w:pStyle w:val="ListParagraph"/>
      </w:pPr>
      <w:r w:rsidRPr="009E6E47">
        <w:t>Aam Nurhasanah, Eko Indrajid. Parenting 4.0 mengenali probadi dan potensi anak generasi Multilple intelligence, Penerbit ANDI, 2020.</w:t>
      </w:r>
    </w:p>
    <w:p w14:paraId="55538858" w14:textId="77777777" w:rsidR="005F771B" w:rsidRPr="005F771B" w:rsidRDefault="005F771B" w:rsidP="005F771B">
      <w:r w:rsidRPr="005F771B">
        <w:t>Annelia Sari Sani, S.Psi.,  pada webinar bertajuk #</w:t>
      </w:r>
      <w:r w:rsidRPr="005F771B">
        <w:rPr>
          <w:rStyle w:val="Emphasis"/>
        </w:rPr>
        <w:t>HaloTalks:</w:t>
      </w:r>
      <w:r w:rsidRPr="005F771B">
        <w:t> </w:t>
      </w:r>
      <w:r w:rsidRPr="005F771B">
        <w:rPr>
          <w:rStyle w:val="Emphasis"/>
        </w:rPr>
        <w:t>Gangguan Mental pada Anak, Musuh yang Tak Terlihat </w:t>
      </w:r>
      <w:r w:rsidRPr="005F771B">
        <w:t>yang diadakan </w:t>
      </w:r>
      <w:r w:rsidRPr="005F771B">
        <w:rPr>
          <w:rStyle w:val="Strong"/>
        </w:rPr>
        <w:t>Halodoc</w:t>
      </w:r>
      <w:r w:rsidRPr="005F771B">
        <w:t>, Kamis (23/7). 2020.</w:t>
      </w:r>
    </w:p>
    <w:p w14:paraId="00A28C1D" w14:textId="77777777" w:rsidR="005F771B" w:rsidRPr="005F771B" w:rsidRDefault="005F771B" w:rsidP="005F771B">
      <w:pPr>
        <w:pStyle w:val="ListParagraph"/>
      </w:pPr>
      <w:r w:rsidRPr="009E6E47">
        <w:t>Dwi HAstuti, Pengasuhan Teori, prinsip, dan aplikasinya di Indonesia, Penerbit IPB Press, 2015 (hal 195)</w:t>
      </w:r>
      <w:r w:rsidRPr="005F771B">
        <w:t>.</w:t>
      </w:r>
    </w:p>
    <w:p w14:paraId="76E5D67A" w14:textId="77777777" w:rsidR="005F771B" w:rsidRPr="005F771B" w:rsidRDefault="005F771B" w:rsidP="005F771B">
      <w:pPr>
        <w:pStyle w:val="ListParagraph"/>
      </w:pPr>
      <w:r w:rsidRPr="005F771B">
        <w:t xml:space="preserve">Darurat Kesehatan Mental bagi Remaja, Alfina Ayu November 27, 2020 </w:t>
      </w:r>
      <w:hyperlink r:id="rId30" w:history="1">
        <w:r w:rsidRPr="005F771B">
          <w:rPr>
            <w:rStyle w:val="Hyperlink"/>
          </w:rPr>
          <w:t>https://egsa.geo.ugm.ac.id/2020/11/27/darurat-kesehatan-mental-bagi-remaja/</w:t>
        </w:r>
      </w:hyperlink>
    </w:p>
    <w:p w14:paraId="6A61EB06" w14:textId="77777777" w:rsidR="005F771B" w:rsidRPr="005F771B" w:rsidRDefault="005F771B" w:rsidP="005F771B">
      <w:pPr>
        <w:pStyle w:val="NormalWeb"/>
      </w:pPr>
      <w:r w:rsidRPr="005F771B">
        <w:t>Chen, S., &amp; Bonanno, G. A. (2020). Psychological adjustment during the global outbreak of COVID-19: A resilience perspective. Psychological Trauma: Theory, Research, Practice, and Policy, 12(S1), S51.</w:t>
      </w:r>
    </w:p>
    <w:p w14:paraId="49822F5A" w14:textId="77777777" w:rsidR="005F771B" w:rsidRPr="005F771B" w:rsidRDefault="005F771B" w:rsidP="005F771B">
      <w:pPr>
        <w:pStyle w:val="NormalWeb"/>
      </w:pPr>
      <w:r w:rsidRPr="005F771B">
        <w:t>Coronavirus Disease (COVID-19) Situation Reports. Who.int. (2020). Retrieved 15 October 2020, from https://www.who.int/emergencies/diseases/novel-coronavirus-2019/situation-reports.</w:t>
      </w:r>
    </w:p>
    <w:p w14:paraId="225F784C" w14:textId="77777777" w:rsidR="005F771B" w:rsidRPr="005F771B" w:rsidRDefault="005F771B" w:rsidP="005F771B">
      <w:pPr>
        <w:pStyle w:val="ListParagraph"/>
      </w:pPr>
      <w:r w:rsidRPr="009E6E47">
        <w:t>Jasa ungguh muliawan, Pedoman ptrktis menangani anak bermasalah, Penerbit Gava Media, 2021(penakut hal 102)</w:t>
      </w:r>
    </w:p>
    <w:p w14:paraId="4396C4F7" w14:textId="77777777" w:rsidR="005F771B" w:rsidRPr="005F771B" w:rsidRDefault="005F771B" w:rsidP="005F771B">
      <w:pPr>
        <w:pStyle w:val="Heading1"/>
      </w:pPr>
      <w:r w:rsidRPr="005F771B">
        <w:t>Kesehatan Mental dalam Pandangan Islam dan Cara Menjaganya10 Oktober 2021 13:30</w:t>
      </w:r>
    </w:p>
    <w:p w14:paraId="0A0F0AE8" w14:textId="77777777" w:rsidR="005F771B" w:rsidRPr="005F771B" w:rsidRDefault="005F771B" w:rsidP="005F771B">
      <w:pPr>
        <w:pStyle w:val="ListParagraph"/>
      </w:pPr>
      <w:r w:rsidRPr="005F771B">
        <w:t>Richardson GE. The metatheory of resilience and resiliency. J Clin Psychol. 2002;58(3):307 .</w:t>
      </w:r>
    </w:p>
    <w:p w14:paraId="7E220B38" w14:textId="77777777" w:rsidR="005F771B" w:rsidRPr="005F771B" w:rsidRDefault="005F771B" w:rsidP="005F771B">
      <w:pPr>
        <w:pStyle w:val="NormalWeb"/>
      </w:pPr>
      <w:r w:rsidRPr="005F771B">
        <w:t>Reivich, K., &amp; Shatté, A. (2002). The resilience factor: 7 essential skills for overcoming life’s inevitable obstacles. Broadway books.</w:t>
      </w:r>
    </w:p>
    <w:p w14:paraId="7B15523C" w14:textId="77777777" w:rsidR="005F771B" w:rsidRPr="005F771B" w:rsidRDefault="005F771B" w:rsidP="005F771B">
      <w:pPr>
        <w:pStyle w:val="NormalWeb"/>
      </w:pPr>
      <w:r w:rsidRPr="009E6E47">
        <w:t>Sri Widati dan Amer Siddiq Amer Nordin. Mental</w:t>
      </w:r>
      <w:r w:rsidRPr="005F771B">
        <w:t xml:space="preserve"> Health During Covid 19: An Overview in Online Mass Media Indonesia. </w:t>
      </w:r>
      <w:r w:rsidRPr="005F771B">
        <w:rPr>
          <w:rStyle w:val="Emphasis"/>
        </w:rPr>
        <w:t>Asia Pacific Journal of Public Health, December 7, 2021.</w:t>
      </w:r>
      <w:r w:rsidRPr="005F771B">
        <w:t> </w:t>
      </w:r>
      <w:hyperlink r:id="rId31" w:history="1">
        <w:r w:rsidRPr="005F771B">
          <w:rPr>
            <w:rStyle w:val="Hyperlink"/>
          </w:rPr>
          <w:t>https://doi.org/10.1177/10105395211063169</w:t>
        </w:r>
      </w:hyperlink>
    </w:p>
    <w:p w14:paraId="7C00C167" w14:textId="77777777" w:rsidR="005F771B" w:rsidRPr="005F771B" w:rsidRDefault="005F771B" w:rsidP="005F771B">
      <w:pPr>
        <w:pStyle w:val="NormalWeb"/>
      </w:pPr>
      <w:r w:rsidRPr="005F771B">
        <w:t>Shanahan, L., Steinhoff, A., Bechtiger, L., Murray, A. L., Nivette, A., Hepp, U., … &amp; Eisner, M. (2020). Emotional distress in young adults during the COVID-19 pandemc: Evidence of risk and resilience from a longitudinal cohort study. Psychological medicine, 1-10</w:t>
      </w:r>
    </w:p>
    <w:p w14:paraId="44088521" w14:textId="77777777" w:rsidR="005F771B" w:rsidRPr="005F771B" w:rsidRDefault="005F771B" w:rsidP="005F771B">
      <w:pPr>
        <w:pStyle w:val="NormalWeb"/>
      </w:pPr>
      <w:r w:rsidRPr="005F771B">
        <w:t>Yulianto, Psikologi KEsehatan Mental Perilaku sehat mental dalam masyarakat, SIP Publhising, 2018</w:t>
      </w:r>
    </w:p>
    <w:p w14:paraId="15E80E72" w14:textId="77777777" w:rsidR="005F771B" w:rsidRPr="005F771B" w:rsidRDefault="005F771B" w:rsidP="005F771B">
      <w:pPr>
        <w:pStyle w:val="ListParagraph"/>
      </w:pPr>
      <w:r w:rsidRPr="009E6E47">
        <w:t>Wahana Visi Indonesia (2020). Buku Saku Dukungan Psikososial Bagi Guru &amp; Siswa Tangguh di Masa Pandemi Covid-19.Tangerang Selatan: 2022</w:t>
      </w:r>
    </w:p>
    <w:p w14:paraId="027EDB86" w14:textId="77777777" w:rsidR="005F771B" w:rsidRPr="005F771B" w:rsidRDefault="005F771B" w:rsidP="005F771B">
      <w:pPr>
        <w:pStyle w:val="ListParagraph"/>
      </w:pPr>
      <w:r w:rsidRPr="005F771B">
        <w:t>"World Mental Health Day: Data Kesehatan Mental Indonesia dari UGM dan YKIS" selengkapnya </w:t>
      </w:r>
      <w:hyperlink r:id="rId32" w:history="1">
        <w:r w:rsidRPr="005F771B">
          <w:rPr>
            <w:rStyle w:val="Hyperlink"/>
          </w:rPr>
          <w:t>https://www.detik.com/edu/detikpedia/d-5764291/world-mental-health-day-data-kesehatan-mental-indonesia-dari-ugm-dan-ykis</w:t>
        </w:r>
      </w:hyperlink>
      <w:r w:rsidRPr="005F771B">
        <w:t>.</w:t>
      </w:r>
      <w:r w:rsidRPr="005F771B">
        <w:br/>
      </w:r>
    </w:p>
    <w:p w14:paraId="57B84852" w14:textId="77777777" w:rsidR="005F771B" w:rsidRPr="005F771B" w:rsidRDefault="00000000" w:rsidP="005F771B">
      <w:pPr>
        <w:pStyle w:val="ListParagraph"/>
      </w:pPr>
      <w:hyperlink r:id="rId33" w:history="1">
        <w:r w:rsidR="005F771B" w:rsidRPr="005F771B">
          <w:rPr>
            <w:rStyle w:val="Hyperlink"/>
          </w:rPr>
          <w:t>https://www.detik.com/edu/detikpedia/d-5764291/world-mental-health-day-data-kesehatan-mental-indonesia-dari-ugm-dan-ykis</w:t>
        </w:r>
      </w:hyperlink>
    </w:p>
    <w:p w14:paraId="53BB44D0" w14:textId="77777777" w:rsidR="005F771B" w:rsidRPr="005F771B" w:rsidRDefault="00000000" w:rsidP="005F771B">
      <w:pPr>
        <w:pStyle w:val="ListParagraph"/>
      </w:pPr>
      <w:hyperlink r:id="rId34" w:history="1">
        <w:r w:rsidR="005F771B" w:rsidRPr="005F771B">
          <w:rPr>
            <w:rStyle w:val="Hyperlink"/>
          </w:rPr>
          <w:t>https://www.unicef.org/indonesia/id/tentang-kami</w:t>
        </w:r>
      </w:hyperlink>
    </w:p>
    <w:p w14:paraId="524BB3EE" w14:textId="77777777" w:rsidR="005F771B" w:rsidRPr="005F771B" w:rsidRDefault="00000000" w:rsidP="005F771B">
      <w:pPr>
        <w:pStyle w:val="ListParagraph"/>
      </w:pPr>
      <w:hyperlink r:id="rId35" w:history="1">
        <w:r w:rsidR="005F771B" w:rsidRPr="005F771B">
          <w:rPr>
            <w:rStyle w:val="Hyperlink"/>
          </w:rPr>
          <w:t>https://news.unair.ac.id/2022/01/03/kesehatan-mental-masyarakat-indonesia-saat-pandemi-covid-19-di-media-online/?lang=id</w:t>
        </w:r>
      </w:hyperlink>
    </w:p>
    <w:p w14:paraId="3D429F88" w14:textId="77777777" w:rsidR="005F771B" w:rsidRPr="005F771B" w:rsidRDefault="00000000" w:rsidP="005F771B">
      <w:pPr>
        <w:pStyle w:val="ListParagraph"/>
      </w:pPr>
      <w:hyperlink r:id="rId36" w:history="1">
        <w:r w:rsidR="005F771B" w:rsidRPr="005F771B">
          <w:rPr>
            <w:rStyle w:val="Hyperlink"/>
          </w:rPr>
          <w:t>https://cpmh.psikologi.ugm.ac.id/2020/10/18/resiliensi-sebagai-benteng-diri-di-masa-pandemi/</w:t>
        </w:r>
      </w:hyperlink>
    </w:p>
    <w:p w14:paraId="3FEEF7BA" w14:textId="77777777" w:rsidR="005F771B" w:rsidRPr="005F771B" w:rsidRDefault="00000000" w:rsidP="005F771B">
      <w:pPr>
        <w:pStyle w:val="ListParagraph"/>
      </w:pPr>
      <w:hyperlink r:id="rId37" w:history="1">
        <w:r w:rsidR="005F771B" w:rsidRPr="005F771B">
          <w:rPr>
            <w:rStyle w:val="Hyperlink"/>
          </w:rPr>
          <w:t>https://www.halodoc.com/artikel/deteksi-dini-gangguan-mental-pada-anak</w:t>
        </w:r>
      </w:hyperlink>
      <w:r w:rsidR="005F771B" w:rsidRPr="005F771B">
        <w:t>.</w:t>
      </w:r>
    </w:p>
    <w:p w14:paraId="4DA273CF" w14:textId="77777777" w:rsidR="005F771B" w:rsidRPr="005F771B" w:rsidRDefault="005F771B" w:rsidP="005F771B"/>
    <w:p w14:paraId="12EDA3A1" w14:textId="77777777" w:rsidR="005F6F83" w:rsidRPr="00AB558A" w:rsidRDefault="005F6F83" w:rsidP="00AB558A">
      <w:pPr>
        <w:rPr>
          <w:rFonts w:ascii="Arial" w:hAnsi="Arial" w:cs="Arial"/>
          <w:b/>
          <w:i/>
          <w:color w:val="000000" w:themeColor="text1"/>
          <w:sz w:val="22"/>
          <w:szCs w:val="22"/>
        </w:rPr>
      </w:pPr>
    </w:p>
    <w:p w14:paraId="1C017F0A" w14:textId="77777777" w:rsidR="00AB558A" w:rsidRDefault="00AB558A" w:rsidP="00B553C6">
      <w:pPr>
        <w:jc w:val="both"/>
        <w:rPr>
          <w:b/>
          <w:bCs/>
          <w:lang w:val="id-ID"/>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4CDB8FF6" w14:textId="77777777" w:rsidTr="00B553C6">
        <w:tc>
          <w:tcPr>
            <w:tcW w:w="9634" w:type="dxa"/>
            <w:shd w:val="clear" w:color="auto" w:fill="auto"/>
          </w:tcPr>
          <w:p w14:paraId="380C59BE" w14:textId="77777777" w:rsidR="00B553C6" w:rsidRPr="006E1BED" w:rsidRDefault="00B553C6" w:rsidP="00E5008F">
            <w:pPr>
              <w:jc w:val="both"/>
              <w:rPr>
                <w:b/>
                <w:bCs/>
                <w:lang w:val="id-ID"/>
              </w:rPr>
            </w:pPr>
            <w:r>
              <w:t>Gambaran iptek</w:t>
            </w:r>
            <w:r w:rsidRPr="00BB0EE3">
              <w:t xml:space="preserve"> berisi uraian maksimal 500 kata menjelaskan </w:t>
            </w:r>
            <w:r>
              <w:t>gambaran iptek yang akan diimplentasikan di mitra sasaran.</w:t>
            </w:r>
          </w:p>
        </w:tc>
      </w:tr>
    </w:tbl>
    <w:p w14:paraId="7F150508" w14:textId="77777777" w:rsidR="001B0276" w:rsidRPr="001B0276" w:rsidRDefault="001B0276" w:rsidP="001B0276">
      <w:r w:rsidRPr="00C87D0F">
        <w:t>GAMBARAN IPTEK HASIL PENELITIAN YANG AKAN DIDESIMINASIKAN</w:t>
      </w:r>
    </w:p>
    <w:p w14:paraId="7E5E8F45" w14:textId="67DD1E02" w:rsidR="00B553C6" w:rsidRDefault="001B0276" w:rsidP="001B0276">
      <w:pPr>
        <w:rPr>
          <w:highlight w:val="yellow"/>
        </w:rPr>
      </w:pPr>
      <w:r>
        <w:t xml:space="preserve"> </w:t>
      </w:r>
      <w:r w:rsidRPr="001B0276">
        <w:rPr>
          <w:noProof/>
        </w:rPr>
        <w:drawing>
          <wp:inline distT="0" distB="0" distL="0" distR="0" wp14:anchorId="124274D1" wp14:editId="1A88401B">
            <wp:extent cx="6120765" cy="307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073400"/>
                    </a:xfrm>
                    <a:prstGeom prst="rect">
                      <a:avLst/>
                    </a:prstGeom>
                  </pic:spPr>
                </pic:pic>
              </a:graphicData>
            </a:graphic>
          </wp:inline>
        </w:drawing>
      </w:r>
    </w:p>
    <w:p w14:paraId="0CAB3A3D" w14:textId="77777777" w:rsidR="00B553C6" w:rsidRDefault="00B553C6" w:rsidP="00B553C6">
      <w:pPr>
        <w:tabs>
          <w:tab w:val="left" w:pos="540"/>
        </w:tabs>
        <w:autoSpaceDE w:val="0"/>
        <w:autoSpaceDN w:val="0"/>
        <w:adjustRightInd w:val="0"/>
        <w:jc w:val="both"/>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51C82951" w14:textId="77777777" w:rsidTr="00B553C6">
        <w:tc>
          <w:tcPr>
            <w:tcW w:w="9634" w:type="dxa"/>
            <w:shd w:val="clear" w:color="auto" w:fill="auto"/>
          </w:tcPr>
          <w:p w14:paraId="1FE5E67E" w14:textId="77777777" w:rsidR="00B553C6" w:rsidRPr="006E1BED" w:rsidRDefault="00B553C6" w:rsidP="00E5008F">
            <w:pPr>
              <w:autoSpaceDE w:val="0"/>
              <w:autoSpaceDN w:val="0"/>
              <w:adjustRightInd w:val="0"/>
              <w:jc w:val="both"/>
              <w:rPr>
                <w:lang w:val="id-ID"/>
              </w:rPr>
            </w:pPr>
            <w:r>
              <w:t>Peta lokasi mitra sasaran</w:t>
            </w:r>
            <w:r w:rsidRPr="0059298C">
              <w:t xml:space="preserve"> berisikan </w:t>
            </w:r>
            <w:r>
              <w:t xml:space="preserve">gambar </w:t>
            </w:r>
            <w:r w:rsidRPr="0059298C">
              <w:t>peta</w:t>
            </w:r>
            <w:r w:rsidRPr="006E1BED">
              <w:rPr>
                <w:lang w:val="id-ID"/>
              </w:rPr>
              <w:t xml:space="preserve"> lokasi mitra yang dilengkapi dengan penjelasan jarak mitra </w:t>
            </w:r>
            <w:r>
              <w:t xml:space="preserve">sasaran </w:t>
            </w:r>
            <w:r w:rsidRPr="006E1BED">
              <w:rPr>
                <w:lang w:val="id-ID"/>
              </w:rPr>
              <w:t xml:space="preserve">dengan </w:t>
            </w:r>
            <w:r>
              <w:t>UMJ dan penjelasan LPCR setempat yang dilibatkan.</w:t>
            </w:r>
          </w:p>
        </w:tc>
      </w:tr>
    </w:tbl>
    <w:p w14:paraId="06E5F573" w14:textId="77777777" w:rsidR="00B553C6" w:rsidRDefault="00B553C6" w:rsidP="00B553C6">
      <w:pPr>
        <w:spacing w:before="240"/>
      </w:pPr>
      <w:r>
        <w:t>PETA LOKASI MITRA SASARAN</w:t>
      </w:r>
    </w:p>
    <w:p w14:paraId="1CDFF007" w14:textId="77777777" w:rsidR="001B0276" w:rsidRPr="001B0276" w:rsidRDefault="001B0276" w:rsidP="001B0276">
      <w:r w:rsidRPr="001B0276">
        <w:rPr>
          <w:noProof/>
        </w:rPr>
        <w:drawing>
          <wp:inline distT="0" distB="0" distL="0" distR="0" wp14:anchorId="11AC45CD" wp14:editId="18FE9348">
            <wp:extent cx="6120765" cy="2968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968625"/>
                    </a:xfrm>
                    <a:prstGeom prst="rect">
                      <a:avLst/>
                    </a:prstGeom>
                  </pic:spPr>
                </pic:pic>
              </a:graphicData>
            </a:graphic>
          </wp:inline>
        </w:drawing>
      </w:r>
    </w:p>
    <w:p w14:paraId="5607EE98" w14:textId="77777777" w:rsidR="001B0276" w:rsidRPr="001B0276" w:rsidRDefault="00000000" w:rsidP="001B0276">
      <w:hyperlink r:id="rId40" w:history="1">
        <w:r w:rsidR="001B0276" w:rsidRPr="001B0276">
          <w:rPr>
            <w:rStyle w:val="Hyperlink"/>
          </w:rPr>
          <w:t>https://goo.gl/maps/aWE2PqCTvBFBnfWAA</w:t>
        </w:r>
      </w:hyperlink>
    </w:p>
    <w:p w14:paraId="095923F3" w14:textId="77777777" w:rsidR="001B0276" w:rsidRDefault="001B0276" w:rsidP="001B0276"/>
    <w:p w14:paraId="3BC4D5E1" w14:textId="77777777" w:rsidR="001B0276" w:rsidRDefault="001B0276" w:rsidP="001B0276"/>
    <w:p w14:paraId="094DDFD9" w14:textId="77777777" w:rsidR="001B0276" w:rsidRPr="001B0276" w:rsidRDefault="001B0276" w:rsidP="001B0276"/>
    <w:p w14:paraId="4BE0F835" w14:textId="77777777" w:rsidR="00FE3C71" w:rsidRPr="00480E8A" w:rsidRDefault="00FE3C71" w:rsidP="00FE3C71">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E3C71" w:rsidRPr="00480E8A" w14:paraId="3873A0A9" w14:textId="77777777" w:rsidTr="00E5008F">
        <w:trPr>
          <w:trHeight w:val="368"/>
        </w:trPr>
        <w:tc>
          <w:tcPr>
            <w:tcW w:w="5000" w:type="pct"/>
            <w:shd w:val="clear" w:color="auto" w:fill="auto"/>
          </w:tcPr>
          <w:p w14:paraId="109EE9FD" w14:textId="50572A85" w:rsidR="00FE3C71" w:rsidRDefault="00FE3C71" w:rsidP="00E5008F">
            <w:pPr>
              <w:jc w:val="both"/>
              <w:rPr>
                <w:rFonts w:eastAsia="Calibri"/>
                <w:i/>
                <w:color w:val="000000" w:themeColor="text1"/>
              </w:rPr>
            </w:pPr>
            <w:r>
              <w:rPr>
                <w:rFonts w:eastAsia="Calibri"/>
                <w:b/>
                <w:color w:val="000000" w:themeColor="text1"/>
              </w:rPr>
              <w:t>Realisasi</w:t>
            </w:r>
            <w:r w:rsidRPr="00480E8A">
              <w:rPr>
                <w:rFonts w:eastAsia="Calibri"/>
                <w:b/>
                <w:color w:val="000000" w:themeColor="text1"/>
              </w:rPr>
              <w:t xml:space="preserve"> Anggaran Belanja</w:t>
            </w:r>
            <w:r w:rsidRPr="00480E8A">
              <w:rPr>
                <w:rFonts w:eastAsia="Calibri"/>
                <w:color w:val="000000" w:themeColor="text1"/>
              </w:rPr>
              <w:t xml:space="preserve"> </w:t>
            </w:r>
            <w:r w:rsidRPr="00480E8A">
              <w:rPr>
                <w:rFonts w:eastAsia="Calibri"/>
                <w:i/>
                <w:color w:val="000000" w:themeColor="text1"/>
              </w:rPr>
              <w:t>disusun dengan format tabel dengan memperbolehkan penambahan baris sesuai kebutuhan.</w:t>
            </w:r>
            <w:r>
              <w:rPr>
                <w:rFonts w:eastAsia="Calibri"/>
                <w:i/>
                <w:color w:val="000000" w:themeColor="text1"/>
              </w:rPr>
              <w:t xml:space="preserve"> </w:t>
            </w:r>
          </w:p>
          <w:p w14:paraId="3B83557E" w14:textId="77777777" w:rsidR="00FE3C71" w:rsidRPr="00480E8A" w:rsidRDefault="00FE3C71" w:rsidP="00E5008F">
            <w:pPr>
              <w:jc w:val="both"/>
              <w:rPr>
                <w:rFonts w:eastAsia="Calibri"/>
                <w:color w:val="000000" w:themeColor="text1"/>
              </w:rPr>
            </w:pPr>
          </w:p>
        </w:tc>
      </w:tr>
    </w:tbl>
    <w:p w14:paraId="46E73DB9" w14:textId="292B986E" w:rsidR="00FE3C71" w:rsidRDefault="00FE3C71" w:rsidP="00FE3C71">
      <w:pPr>
        <w:spacing w:after="160" w:line="259" w:lineRule="auto"/>
        <w:rPr>
          <w:rFonts w:eastAsia="Calibri"/>
        </w:rPr>
      </w:pPr>
      <w:r>
        <w:rPr>
          <w:rFonts w:eastAsia="Calibri"/>
          <w:bCs/>
          <w:color w:val="000000" w:themeColor="text1"/>
        </w:rPr>
        <w:t>REALISASI</w:t>
      </w:r>
      <w:r w:rsidRPr="00C02267">
        <w:rPr>
          <w:rFonts w:eastAsia="Calibri"/>
          <w:bCs/>
          <w:color w:val="000000" w:themeColor="text1"/>
        </w:rPr>
        <w:t xml:space="preserve"> ANGGARAN BELANJA</w:t>
      </w:r>
    </w:p>
    <w:tbl>
      <w:tblPr>
        <w:tblW w:w="9629" w:type="dxa"/>
        <w:tblLook w:val="04A0" w:firstRow="1" w:lastRow="0" w:firstColumn="1" w:lastColumn="0" w:noHBand="0" w:noVBand="1"/>
      </w:tblPr>
      <w:tblGrid>
        <w:gridCol w:w="546"/>
        <w:gridCol w:w="2072"/>
        <w:gridCol w:w="1396"/>
        <w:gridCol w:w="1286"/>
        <w:gridCol w:w="922"/>
        <w:gridCol w:w="990"/>
        <w:gridCol w:w="1176"/>
        <w:gridCol w:w="1241"/>
      </w:tblGrid>
      <w:tr w:rsidR="009D4630" w:rsidRPr="002A60A0" w14:paraId="441401CF" w14:textId="77777777" w:rsidTr="009D4630">
        <w:trPr>
          <w:trHeight w:val="28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947A" w14:textId="77777777" w:rsidR="003D2D2A" w:rsidRPr="003D2D2A" w:rsidRDefault="003D2D2A" w:rsidP="003D2D2A">
            <w:r>
              <w:t>No</w:t>
            </w:r>
          </w:p>
        </w:tc>
        <w:tc>
          <w:tcPr>
            <w:tcW w:w="2072" w:type="dxa"/>
            <w:tcBorders>
              <w:top w:val="single" w:sz="4" w:space="0" w:color="auto"/>
              <w:left w:val="nil"/>
              <w:bottom w:val="single" w:sz="4" w:space="0" w:color="auto"/>
              <w:right w:val="single" w:sz="4" w:space="0" w:color="auto"/>
            </w:tcBorders>
            <w:shd w:val="clear" w:color="auto" w:fill="auto"/>
            <w:noWrap/>
            <w:vAlign w:val="bottom"/>
            <w:hideMark/>
          </w:tcPr>
          <w:p w14:paraId="38E6CE7C" w14:textId="77777777" w:rsidR="003D2D2A" w:rsidRPr="003D2D2A" w:rsidRDefault="003D2D2A" w:rsidP="003D2D2A">
            <w:r w:rsidRPr="003D2D2A">
              <w:t>Jenis Pembelanjaan</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098C2D70" w14:textId="77777777" w:rsidR="003D2D2A" w:rsidRPr="003D2D2A" w:rsidRDefault="003D2D2A" w:rsidP="003D2D2A">
            <w:r w:rsidRPr="003D2D2A">
              <w:t>Komponen</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14:paraId="61B7D29D" w14:textId="77777777" w:rsidR="003D2D2A" w:rsidRPr="003D2D2A" w:rsidRDefault="003D2D2A" w:rsidP="003D2D2A">
            <w:r w:rsidRPr="003D2D2A">
              <w:t>Item</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14:paraId="6417C253" w14:textId="77777777" w:rsidR="003D2D2A" w:rsidRPr="003D2D2A" w:rsidRDefault="003D2D2A" w:rsidP="003D2D2A">
            <w:r w:rsidRPr="003D2D2A">
              <w:t>Satuan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E86DC90" w14:textId="77777777" w:rsidR="003D2D2A" w:rsidRPr="003D2D2A" w:rsidRDefault="003D2D2A" w:rsidP="003D2D2A">
            <w:r w:rsidRPr="003D2D2A">
              <w:t>Volume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16C88E87" w14:textId="77777777" w:rsidR="003D2D2A" w:rsidRPr="003D2D2A" w:rsidRDefault="003D2D2A" w:rsidP="003D2D2A">
            <w:r w:rsidRPr="003D2D2A">
              <w:t>Biaya Satuan</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710A198" w14:textId="77777777" w:rsidR="003D2D2A" w:rsidRPr="003D2D2A" w:rsidRDefault="003D2D2A" w:rsidP="003D2D2A">
            <w:r w:rsidRPr="003D2D2A">
              <w:t>Total</w:t>
            </w:r>
          </w:p>
        </w:tc>
      </w:tr>
      <w:tr w:rsidR="009D4630" w:rsidRPr="002A60A0" w14:paraId="7D00FCB2"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E9647E0" w14:textId="77777777" w:rsidR="003D2D2A" w:rsidRPr="003D2D2A" w:rsidRDefault="003D2D2A" w:rsidP="003D2D2A">
            <w:r w:rsidRPr="003D2D2A">
              <w:t>I</w:t>
            </w:r>
          </w:p>
        </w:tc>
        <w:tc>
          <w:tcPr>
            <w:tcW w:w="2072" w:type="dxa"/>
            <w:tcBorders>
              <w:top w:val="nil"/>
              <w:left w:val="nil"/>
              <w:bottom w:val="single" w:sz="4" w:space="0" w:color="auto"/>
              <w:right w:val="single" w:sz="4" w:space="0" w:color="auto"/>
            </w:tcBorders>
            <w:shd w:val="clear" w:color="auto" w:fill="auto"/>
            <w:noWrap/>
            <w:vAlign w:val="bottom"/>
            <w:hideMark/>
          </w:tcPr>
          <w:p w14:paraId="765048DE" w14:textId="77777777" w:rsidR="003D2D2A" w:rsidRPr="003D2D2A" w:rsidRDefault="003D2D2A" w:rsidP="003D2D2A">
            <w:r w:rsidRPr="003D2D2A">
              <w:t>Alat &amp; Bahan</w:t>
            </w:r>
          </w:p>
        </w:tc>
        <w:tc>
          <w:tcPr>
            <w:tcW w:w="1395" w:type="dxa"/>
            <w:tcBorders>
              <w:top w:val="nil"/>
              <w:left w:val="nil"/>
              <w:bottom w:val="single" w:sz="4" w:space="0" w:color="auto"/>
              <w:right w:val="single" w:sz="4" w:space="0" w:color="auto"/>
            </w:tcBorders>
            <w:shd w:val="clear" w:color="auto" w:fill="auto"/>
            <w:noWrap/>
            <w:vAlign w:val="bottom"/>
            <w:hideMark/>
          </w:tcPr>
          <w:p w14:paraId="01086D74" w14:textId="5BBD22F9" w:rsidR="003D2D2A" w:rsidRPr="003D2D2A" w:rsidRDefault="003D2D2A" w:rsidP="003D2D2A">
            <w:r w:rsidRPr="003D2D2A">
              <w:t> </w:t>
            </w:r>
            <w:r w:rsidR="00624F5B">
              <w:t>Materi</w:t>
            </w:r>
          </w:p>
        </w:tc>
        <w:tc>
          <w:tcPr>
            <w:tcW w:w="1286" w:type="dxa"/>
            <w:tcBorders>
              <w:top w:val="nil"/>
              <w:left w:val="nil"/>
              <w:bottom w:val="single" w:sz="4" w:space="0" w:color="auto"/>
              <w:right w:val="single" w:sz="4" w:space="0" w:color="auto"/>
            </w:tcBorders>
            <w:shd w:val="clear" w:color="auto" w:fill="auto"/>
            <w:noWrap/>
            <w:vAlign w:val="bottom"/>
            <w:hideMark/>
          </w:tcPr>
          <w:p w14:paraId="3B5BB7E8" w14:textId="63A3F740"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48AB2509" w14:textId="629F9A31" w:rsidR="003D2D2A" w:rsidRPr="003D2D2A" w:rsidRDefault="003D2D2A" w:rsidP="003D2D2A">
            <w:r w:rsidRPr="003D2D2A">
              <w:t> </w:t>
            </w:r>
            <w:r w:rsidR="009D4630">
              <w:t>p</w:t>
            </w:r>
            <w:r w:rsidRPr="003D2D2A">
              <w:t>aket</w:t>
            </w:r>
          </w:p>
        </w:tc>
        <w:tc>
          <w:tcPr>
            <w:tcW w:w="990" w:type="dxa"/>
            <w:tcBorders>
              <w:top w:val="nil"/>
              <w:left w:val="nil"/>
              <w:bottom w:val="single" w:sz="4" w:space="0" w:color="auto"/>
              <w:right w:val="single" w:sz="4" w:space="0" w:color="auto"/>
            </w:tcBorders>
            <w:shd w:val="clear" w:color="auto" w:fill="auto"/>
            <w:noWrap/>
            <w:vAlign w:val="bottom"/>
            <w:hideMark/>
          </w:tcPr>
          <w:p w14:paraId="68B8A2D5" w14:textId="01F39E9A" w:rsidR="003D2D2A" w:rsidRPr="003D2D2A" w:rsidRDefault="00624F5B" w:rsidP="003D2D2A">
            <w:r>
              <w:t>3</w:t>
            </w:r>
          </w:p>
        </w:tc>
        <w:tc>
          <w:tcPr>
            <w:tcW w:w="1176" w:type="dxa"/>
            <w:tcBorders>
              <w:top w:val="nil"/>
              <w:left w:val="nil"/>
              <w:bottom w:val="single" w:sz="4" w:space="0" w:color="auto"/>
              <w:right w:val="single" w:sz="4" w:space="0" w:color="auto"/>
            </w:tcBorders>
            <w:shd w:val="clear" w:color="auto" w:fill="auto"/>
            <w:noWrap/>
            <w:vAlign w:val="bottom"/>
            <w:hideMark/>
          </w:tcPr>
          <w:p w14:paraId="0E4BBA0C" w14:textId="3CD8A856" w:rsidR="003D2D2A" w:rsidRPr="003D2D2A" w:rsidRDefault="00624F5B" w:rsidP="003D2D2A">
            <w:r>
              <w:t>200000</w:t>
            </w:r>
          </w:p>
        </w:tc>
        <w:tc>
          <w:tcPr>
            <w:tcW w:w="1241" w:type="dxa"/>
            <w:tcBorders>
              <w:top w:val="nil"/>
              <w:left w:val="nil"/>
              <w:bottom w:val="single" w:sz="4" w:space="0" w:color="auto"/>
              <w:right w:val="single" w:sz="4" w:space="0" w:color="auto"/>
            </w:tcBorders>
            <w:shd w:val="clear" w:color="auto" w:fill="auto"/>
            <w:noWrap/>
            <w:vAlign w:val="bottom"/>
            <w:hideMark/>
          </w:tcPr>
          <w:p w14:paraId="0A2D0AB8" w14:textId="4C84D625" w:rsidR="003D2D2A" w:rsidRPr="003D2D2A" w:rsidRDefault="003D2D2A" w:rsidP="003D2D2A">
            <w:r w:rsidRPr="003D2D2A">
              <w:t> </w:t>
            </w:r>
            <w:r w:rsidR="00624F5B">
              <w:t>600000</w:t>
            </w:r>
          </w:p>
        </w:tc>
      </w:tr>
      <w:tr w:rsidR="009D4630" w:rsidRPr="002A60A0" w14:paraId="5A7859B5"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9EB4049"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410E01AB"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5162CC18"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563C9FCA" w14:textId="7815F5B0"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6ECAF7E0" w14:textId="64DA9D49"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7B943100" w14:textId="2300B5B2" w:rsidR="003D2D2A" w:rsidRPr="003D2D2A" w:rsidRDefault="003D2D2A" w:rsidP="003D2D2A"/>
        </w:tc>
        <w:tc>
          <w:tcPr>
            <w:tcW w:w="1176" w:type="dxa"/>
            <w:tcBorders>
              <w:top w:val="nil"/>
              <w:left w:val="nil"/>
              <w:bottom w:val="single" w:sz="4" w:space="0" w:color="auto"/>
              <w:right w:val="single" w:sz="4" w:space="0" w:color="auto"/>
            </w:tcBorders>
            <w:shd w:val="clear" w:color="auto" w:fill="auto"/>
            <w:noWrap/>
            <w:vAlign w:val="bottom"/>
            <w:hideMark/>
          </w:tcPr>
          <w:p w14:paraId="7F28CB1A" w14:textId="3EA6065B"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5B049942" w14:textId="267B141E" w:rsidR="003D2D2A" w:rsidRPr="003D2D2A" w:rsidRDefault="003D2D2A" w:rsidP="003D2D2A">
            <w:r w:rsidRPr="003D2D2A">
              <w:t> </w:t>
            </w:r>
          </w:p>
        </w:tc>
      </w:tr>
      <w:tr w:rsidR="009D4630" w:rsidRPr="002A60A0" w14:paraId="561F7F8A"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D6173BB" w14:textId="77777777" w:rsidR="003D2D2A" w:rsidRPr="003D2D2A" w:rsidRDefault="003D2D2A" w:rsidP="003D2D2A">
            <w:r w:rsidRPr="003D2D2A">
              <w:t>II</w:t>
            </w:r>
          </w:p>
        </w:tc>
        <w:tc>
          <w:tcPr>
            <w:tcW w:w="2072" w:type="dxa"/>
            <w:tcBorders>
              <w:top w:val="nil"/>
              <w:left w:val="nil"/>
              <w:bottom w:val="single" w:sz="4" w:space="0" w:color="auto"/>
              <w:right w:val="single" w:sz="4" w:space="0" w:color="auto"/>
            </w:tcBorders>
            <w:shd w:val="clear" w:color="auto" w:fill="auto"/>
            <w:noWrap/>
            <w:vAlign w:val="bottom"/>
            <w:hideMark/>
          </w:tcPr>
          <w:p w14:paraId="2EA1AAAC" w14:textId="0D52D3BA" w:rsidR="003D2D2A" w:rsidRPr="003D2D2A" w:rsidRDefault="009D4630" w:rsidP="003D2D2A">
            <w:r>
              <w:t>Pelaksanaan</w:t>
            </w:r>
          </w:p>
        </w:tc>
        <w:tc>
          <w:tcPr>
            <w:tcW w:w="1395" w:type="dxa"/>
            <w:tcBorders>
              <w:top w:val="nil"/>
              <w:left w:val="nil"/>
              <w:bottom w:val="single" w:sz="4" w:space="0" w:color="auto"/>
              <w:right w:val="single" w:sz="4" w:space="0" w:color="auto"/>
            </w:tcBorders>
            <w:shd w:val="clear" w:color="auto" w:fill="auto"/>
            <w:noWrap/>
            <w:vAlign w:val="bottom"/>
            <w:hideMark/>
          </w:tcPr>
          <w:p w14:paraId="0B1D44E1" w14:textId="77777777" w:rsidR="003D2D2A" w:rsidRPr="003D2D2A" w:rsidRDefault="003D2D2A" w:rsidP="003D2D2A">
            <w:r w:rsidRPr="003D2D2A">
              <w:t> Konsumsi</w:t>
            </w:r>
          </w:p>
        </w:tc>
        <w:tc>
          <w:tcPr>
            <w:tcW w:w="1286" w:type="dxa"/>
            <w:tcBorders>
              <w:top w:val="nil"/>
              <w:left w:val="nil"/>
              <w:bottom w:val="single" w:sz="4" w:space="0" w:color="auto"/>
              <w:right w:val="single" w:sz="4" w:space="0" w:color="auto"/>
            </w:tcBorders>
            <w:shd w:val="clear" w:color="auto" w:fill="auto"/>
            <w:noWrap/>
            <w:vAlign w:val="bottom"/>
            <w:hideMark/>
          </w:tcPr>
          <w:p w14:paraId="7CE82EA5" w14:textId="77777777" w:rsidR="003D2D2A" w:rsidRPr="003D2D2A" w:rsidRDefault="003D2D2A" w:rsidP="003D2D2A">
            <w:r w:rsidRPr="003D2D2A">
              <w:t> makan</w:t>
            </w:r>
          </w:p>
        </w:tc>
        <w:tc>
          <w:tcPr>
            <w:tcW w:w="922" w:type="dxa"/>
            <w:tcBorders>
              <w:top w:val="nil"/>
              <w:left w:val="nil"/>
              <w:bottom w:val="single" w:sz="4" w:space="0" w:color="auto"/>
              <w:right w:val="single" w:sz="4" w:space="0" w:color="auto"/>
            </w:tcBorders>
            <w:shd w:val="clear" w:color="auto" w:fill="auto"/>
            <w:noWrap/>
            <w:vAlign w:val="bottom"/>
            <w:hideMark/>
          </w:tcPr>
          <w:p w14:paraId="72527802" w14:textId="79408361" w:rsidR="003D2D2A" w:rsidRPr="003D2D2A" w:rsidRDefault="003D2D2A" w:rsidP="003D2D2A">
            <w:r w:rsidRPr="003D2D2A">
              <w:t> </w:t>
            </w:r>
            <w:r w:rsidR="009D4630">
              <w:t>p</w:t>
            </w:r>
            <w:r w:rsidRPr="003D2D2A">
              <w:t>aket</w:t>
            </w:r>
          </w:p>
        </w:tc>
        <w:tc>
          <w:tcPr>
            <w:tcW w:w="990" w:type="dxa"/>
            <w:tcBorders>
              <w:top w:val="nil"/>
              <w:left w:val="nil"/>
              <w:bottom w:val="single" w:sz="4" w:space="0" w:color="auto"/>
              <w:right w:val="single" w:sz="4" w:space="0" w:color="auto"/>
            </w:tcBorders>
            <w:shd w:val="clear" w:color="auto" w:fill="auto"/>
            <w:noWrap/>
            <w:vAlign w:val="bottom"/>
            <w:hideMark/>
          </w:tcPr>
          <w:p w14:paraId="60D2DF88" w14:textId="66D1FD41" w:rsidR="003D2D2A" w:rsidRPr="003D2D2A" w:rsidRDefault="003D2D2A" w:rsidP="003D2D2A">
            <w:r w:rsidRPr="003D2D2A">
              <w:t> </w:t>
            </w:r>
            <w:r w:rsidR="00624F5B">
              <w:t>70</w:t>
            </w:r>
          </w:p>
        </w:tc>
        <w:tc>
          <w:tcPr>
            <w:tcW w:w="1176" w:type="dxa"/>
            <w:tcBorders>
              <w:top w:val="nil"/>
              <w:left w:val="nil"/>
              <w:bottom w:val="single" w:sz="4" w:space="0" w:color="auto"/>
              <w:right w:val="single" w:sz="4" w:space="0" w:color="auto"/>
            </w:tcBorders>
            <w:shd w:val="clear" w:color="auto" w:fill="auto"/>
            <w:noWrap/>
            <w:vAlign w:val="bottom"/>
            <w:hideMark/>
          </w:tcPr>
          <w:p w14:paraId="14D65986" w14:textId="2849DE59" w:rsidR="003D2D2A" w:rsidRPr="003D2D2A" w:rsidRDefault="003D2D2A" w:rsidP="003D2D2A">
            <w:r w:rsidRPr="003D2D2A">
              <w:t> </w:t>
            </w:r>
            <w:r w:rsidR="00624F5B">
              <w:t>13500</w:t>
            </w:r>
          </w:p>
        </w:tc>
        <w:tc>
          <w:tcPr>
            <w:tcW w:w="1241" w:type="dxa"/>
            <w:tcBorders>
              <w:top w:val="nil"/>
              <w:left w:val="nil"/>
              <w:bottom w:val="single" w:sz="4" w:space="0" w:color="auto"/>
              <w:right w:val="single" w:sz="4" w:space="0" w:color="auto"/>
            </w:tcBorders>
            <w:shd w:val="clear" w:color="auto" w:fill="auto"/>
            <w:noWrap/>
            <w:vAlign w:val="bottom"/>
            <w:hideMark/>
          </w:tcPr>
          <w:p w14:paraId="7E35197B" w14:textId="30258BEA" w:rsidR="003D2D2A" w:rsidRPr="003D2D2A" w:rsidRDefault="003D2D2A" w:rsidP="003D2D2A">
            <w:r w:rsidRPr="003D2D2A">
              <w:t> </w:t>
            </w:r>
            <w:r w:rsidR="00521F1E">
              <w:t>945000</w:t>
            </w:r>
          </w:p>
        </w:tc>
      </w:tr>
      <w:tr w:rsidR="009D4630" w:rsidRPr="002A60A0" w14:paraId="0A64F49D"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116CB4B7"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125D9352"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2AE9652A"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56DAD4D2" w14:textId="77777777" w:rsidR="003D2D2A" w:rsidRPr="003D2D2A" w:rsidRDefault="003D2D2A" w:rsidP="003D2D2A">
            <w:r w:rsidRPr="003D2D2A">
              <w:t> Snack</w:t>
            </w:r>
          </w:p>
        </w:tc>
        <w:tc>
          <w:tcPr>
            <w:tcW w:w="922" w:type="dxa"/>
            <w:tcBorders>
              <w:top w:val="nil"/>
              <w:left w:val="nil"/>
              <w:bottom w:val="single" w:sz="4" w:space="0" w:color="auto"/>
              <w:right w:val="single" w:sz="4" w:space="0" w:color="auto"/>
            </w:tcBorders>
            <w:shd w:val="clear" w:color="auto" w:fill="auto"/>
            <w:noWrap/>
            <w:vAlign w:val="bottom"/>
            <w:hideMark/>
          </w:tcPr>
          <w:p w14:paraId="242370F4" w14:textId="77777777" w:rsidR="003D2D2A" w:rsidRPr="003D2D2A" w:rsidRDefault="003D2D2A" w:rsidP="003D2D2A">
            <w:r w:rsidRPr="003D2D2A">
              <w:t> paket</w:t>
            </w:r>
          </w:p>
        </w:tc>
        <w:tc>
          <w:tcPr>
            <w:tcW w:w="990" w:type="dxa"/>
            <w:tcBorders>
              <w:top w:val="nil"/>
              <w:left w:val="nil"/>
              <w:bottom w:val="single" w:sz="4" w:space="0" w:color="auto"/>
              <w:right w:val="single" w:sz="4" w:space="0" w:color="auto"/>
            </w:tcBorders>
            <w:shd w:val="clear" w:color="auto" w:fill="auto"/>
            <w:noWrap/>
            <w:vAlign w:val="bottom"/>
            <w:hideMark/>
          </w:tcPr>
          <w:p w14:paraId="7EB1135C" w14:textId="0122C696" w:rsidR="003D2D2A" w:rsidRPr="003D2D2A" w:rsidRDefault="003D2D2A" w:rsidP="003D2D2A">
            <w:r w:rsidRPr="003D2D2A">
              <w:t> </w:t>
            </w:r>
            <w:r w:rsidR="00521F1E">
              <w:t>70</w:t>
            </w:r>
          </w:p>
        </w:tc>
        <w:tc>
          <w:tcPr>
            <w:tcW w:w="1176" w:type="dxa"/>
            <w:tcBorders>
              <w:top w:val="nil"/>
              <w:left w:val="nil"/>
              <w:bottom w:val="single" w:sz="4" w:space="0" w:color="auto"/>
              <w:right w:val="single" w:sz="4" w:space="0" w:color="auto"/>
            </w:tcBorders>
            <w:shd w:val="clear" w:color="auto" w:fill="auto"/>
            <w:noWrap/>
            <w:vAlign w:val="bottom"/>
            <w:hideMark/>
          </w:tcPr>
          <w:p w14:paraId="6A409EA4" w14:textId="41F529A5" w:rsidR="003D2D2A" w:rsidRPr="003D2D2A" w:rsidRDefault="003D2D2A" w:rsidP="003D2D2A">
            <w:r w:rsidRPr="003D2D2A">
              <w:t> </w:t>
            </w:r>
            <w:r w:rsidR="00521F1E">
              <w:t>60000</w:t>
            </w:r>
          </w:p>
        </w:tc>
        <w:tc>
          <w:tcPr>
            <w:tcW w:w="1241" w:type="dxa"/>
            <w:tcBorders>
              <w:top w:val="nil"/>
              <w:left w:val="nil"/>
              <w:bottom w:val="single" w:sz="4" w:space="0" w:color="auto"/>
              <w:right w:val="single" w:sz="4" w:space="0" w:color="auto"/>
            </w:tcBorders>
            <w:shd w:val="clear" w:color="auto" w:fill="auto"/>
            <w:noWrap/>
            <w:vAlign w:val="bottom"/>
            <w:hideMark/>
          </w:tcPr>
          <w:p w14:paraId="4C12DAE9" w14:textId="53B60A93" w:rsidR="003D2D2A" w:rsidRPr="003D2D2A" w:rsidRDefault="003D2D2A" w:rsidP="003D2D2A">
            <w:r w:rsidRPr="003D2D2A">
              <w:t> </w:t>
            </w:r>
            <w:r w:rsidR="00521F1E">
              <w:t>425000</w:t>
            </w:r>
          </w:p>
        </w:tc>
      </w:tr>
      <w:tr w:rsidR="009D4630" w:rsidRPr="002A60A0" w14:paraId="43A15756"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5E08E7F3"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16B748F8"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107716F5"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43B865B5" w14:textId="430E2EED" w:rsidR="003D2D2A" w:rsidRPr="003D2D2A" w:rsidRDefault="003D2D2A" w:rsidP="003D2D2A">
            <w:r w:rsidRPr="003D2D2A">
              <w:t> </w:t>
            </w:r>
            <w:r w:rsidR="00521F1E">
              <w:t xml:space="preserve">Air Mineral </w:t>
            </w:r>
          </w:p>
        </w:tc>
        <w:tc>
          <w:tcPr>
            <w:tcW w:w="922" w:type="dxa"/>
            <w:tcBorders>
              <w:top w:val="nil"/>
              <w:left w:val="nil"/>
              <w:bottom w:val="single" w:sz="4" w:space="0" w:color="auto"/>
              <w:right w:val="single" w:sz="4" w:space="0" w:color="auto"/>
            </w:tcBorders>
            <w:shd w:val="clear" w:color="auto" w:fill="auto"/>
            <w:noWrap/>
            <w:vAlign w:val="bottom"/>
            <w:hideMark/>
          </w:tcPr>
          <w:p w14:paraId="1422AD25" w14:textId="730F1F01" w:rsidR="003D2D2A" w:rsidRPr="003D2D2A" w:rsidRDefault="009D4630" w:rsidP="003D2D2A">
            <w:r>
              <w:t>paket</w:t>
            </w:r>
            <w:r w:rsidR="003D2D2A"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1159167F" w14:textId="262557BC" w:rsidR="003D2D2A" w:rsidRPr="003D2D2A" w:rsidRDefault="003D2D2A" w:rsidP="003D2D2A">
            <w:r w:rsidRPr="003D2D2A">
              <w:t> </w:t>
            </w:r>
            <w:r w:rsidR="009D4630">
              <w:t>3</w:t>
            </w:r>
          </w:p>
        </w:tc>
        <w:tc>
          <w:tcPr>
            <w:tcW w:w="1176" w:type="dxa"/>
            <w:tcBorders>
              <w:top w:val="nil"/>
              <w:left w:val="nil"/>
              <w:bottom w:val="single" w:sz="4" w:space="0" w:color="auto"/>
              <w:right w:val="single" w:sz="4" w:space="0" w:color="auto"/>
            </w:tcBorders>
            <w:shd w:val="clear" w:color="auto" w:fill="auto"/>
            <w:noWrap/>
            <w:vAlign w:val="bottom"/>
            <w:hideMark/>
          </w:tcPr>
          <w:p w14:paraId="21C0C681" w14:textId="28128B14" w:rsidR="003D2D2A" w:rsidRPr="003D2D2A" w:rsidRDefault="003D2D2A" w:rsidP="003D2D2A">
            <w:r w:rsidRPr="003D2D2A">
              <w:t> </w:t>
            </w:r>
            <w:r w:rsidR="009D4630">
              <w:t>31000</w:t>
            </w:r>
          </w:p>
        </w:tc>
        <w:tc>
          <w:tcPr>
            <w:tcW w:w="1241" w:type="dxa"/>
            <w:tcBorders>
              <w:top w:val="nil"/>
              <w:left w:val="nil"/>
              <w:bottom w:val="single" w:sz="4" w:space="0" w:color="auto"/>
              <w:right w:val="single" w:sz="4" w:space="0" w:color="auto"/>
            </w:tcBorders>
            <w:shd w:val="clear" w:color="auto" w:fill="auto"/>
            <w:noWrap/>
            <w:vAlign w:val="bottom"/>
            <w:hideMark/>
          </w:tcPr>
          <w:p w14:paraId="7B8BF776" w14:textId="330F0C4B" w:rsidR="003D2D2A" w:rsidRPr="003D2D2A" w:rsidRDefault="003D2D2A" w:rsidP="003D2D2A">
            <w:r w:rsidRPr="003D2D2A">
              <w:t> </w:t>
            </w:r>
            <w:r w:rsidR="009D4630">
              <w:t>93000</w:t>
            </w:r>
          </w:p>
        </w:tc>
      </w:tr>
      <w:tr w:rsidR="009D4630" w:rsidRPr="002A60A0" w14:paraId="79345DBC"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A8FE036"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0C995D13"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72945321"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3F45FFCA"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7B72CA50" w14:textId="77777777"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7DC84869" w14:textId="77777777" w:rsidR="003D2D2A" w:rsidRPr="003D2D2A" w:rsidRDefault="003D2D2A" w:rsidP="003D2D2A">
            <w:r w:rsidRPr="003D2D2A">
              <w:t> </w:t>
            </w:r>
          </w:p>
        </w:tc>
        <w:tc>
          <w:tcPr>
            <w:tcW w:w="1176" w:type="dxa"/>
            <w:tcBorders>
              <w:top w:val="nil"/>
              <w:left w:val="nil"/>
              <w:bottom w:val="single" w:sz="4" w:space="0" w:color="auto"/>
              <w:right w:val="single" w:sz="4" w:space="0" w:color="auto"/>
            </w:tcBorders>
            <w:shd w:val="clear" w:color="auto" w:fill="auto"/>
            <w:noWrap/>
            <w:vAlign w:val="bottom"/>
            <w:hideMark/>
          </w:tcPr>
          <w:p w14:paraId="078ECCF9" w14:textId="77777777"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0C5A246F" w14:textId="77777777" w:rsidR="003D2D2A" w:rsidRPr="003D2D2A" w:rsidRDefault="003D2D2A" w:rsidP="003D2D2A">
            <w:r w:rsidRPr="003D2D2A">
              <w:t> </w:t>
            </w:r>
          </w:p>
        </w:tc>
      </w:tr>
      <w:tr w:rsidR="009D4630" w:rsidRPr="002A60A0" w14:paraId="475CE671"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68FCE3F7" w14:textId="77777777" w:rsidR="003D2D2A" w:rsidRPr="003D2D2A" w:rsidRDefault="003D2D2A" w:rsidP="003D2D2A">
            <w:r w:rsidRPr="003D2D2A">
              <w:t>III</w:t>
            </w:r>
          </w:p>
        </w:tc>
        <w:tc>
          <w:tcPr>
            <w:tcW w:w="2072" w:type="dxa"/>
            <w:tcBorders>
              <w:top w:val="nil"/>
              <w:left w:val="nil"/>
              <w:bottom w:val="single" w:sz="4" w:space="0" w:color="auto"/>
              <w:right w:val="single" w:sz="4" w:space="0" w:color="auto"/>
            </w:tcBorders>
            <w:shd w:val="clear" w:color="auto" w:fill="auto"/>
            <w:noWrap/>
            <w:vAlign w:val="bottom"/>
            <w:hideMark/>
          </w:tcPr>
          <w:p w14:paraId="48C25F82" w14:textId="77777777" w:rsidR="003D2D2A" w:rsidRPr="003D2D2A" w:rsidRDefault="003D2D2A" w:rsidP="003D2D2A">
            <w:r w:rsidRPr="003D2D2A">
              <w:t>Analisis Data</w:t>
            </w:r>
          </w:p>
        </w:tc>
        <w:tc>
          <w:tcPr>
            <w:tcW w:w="1395" w:type="dxa"/>
            <w:tcBorders>
              <w:top w:val="nil"/>
              <w:left w:val="nil"/>
              <w:bottom w:val="single" w:sz="4" w:space="0" w:color="auto"/>
              <w:right w:val="single" w:sz="4" w:space="0" w:color="auto"/>
            </w:tcBorders>
            <w:shd w:val="clear" w:color="auto" w:fill="auto"/>
            <w:noWrap/>
            <w:vAlign w:val="bottom"/>
            <w:hideMark/>
          </w:tcPr>
          <w:p w14:paraId="63D6E3D4" w14:textId="5665945D" w:rsidR="003D2D2A" w:rsidRPr="003D2D2A" w:rsidRDefault="003D2D2A" w:rsidP="003D2D2A">
            <w:r w:rsidRPr="003D2D2A">
              <w:t> Pengolahan data</w:t>
            </w:r>
            <w:r w:rsidR="009D4630">
              <w:t xml:space="preserve"> dll</w:t>
            </w:r>
          </w:p>
        </w:tc>
        <w:tc>
          <w:tcPr>
            <w:tcW w:w="1286" w:type="dxa"/>
            <w:tcBorders>
              <w:top w:val="nil"/>
              <w:left w:val="nil"/>
              <w:bottom w:val="single" w:sz="4" w:space="0" w:color="auto"/>
              <w:right w:val="single" w:sz="4" w:space="0" w:color="auto"/>
            </w:tcBorders>
            <w:shd w:val="clear" w:color="auto" w:fill="auto"/>
            <w:noWrap/>
            <w:vAlign w:val="bottom"/>
            <w:hideMark/>
          </w:tcPr>
          <w:p w14:paraId="45EF218B"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01E6B00F" w14:textId="77777777" w:rsidR="003D2D2A" w:rsidRPr="003D2D2A" w:rsidRDefault="003D2D2A" w:rsidP="003D2D2A">
            <w:r w:rsidRPr="003D2D2A">
              <w:t> paket</w:t>
            </w:r>
          </w:p>
        </w:tc>
        <w:tc>
          <w:tcPr>
            <w:tcW w:w="990" w:type="dxa"/>
            <w:tcBorders>
              <w:top w:val="nil"/>
              <w:left w:val="nil"/>
              <w:bottom w:val="single" w:sz="4" w:space="0" w:color="auto"/>
              <w:right w:val="single" w:sz="4" w:space="0" w:color="auto"/>
            </w:tcBorders>
            <w:shd w:val="clear" w:color="auto" w:fill="auto"/>
            <w:noWrap/>
            <w:vAlign w:val="bottom"/>
            <w:hideMark/>
          </w:tcPr>
          <w:p w14:paraId="09FCEBC5" w14:textId="77777777" w:rsidR="003D2D2A" w:rsidRPr="003D2D2A" w:rsidRDefault="003D2D2A" w:rsidP="003D2D2A">
            <w:r w:rsidRPr="003D2D2A">
              <w:t> 1</w:t>
            </w:r>
          </w:p>
        </w:tc>
        <w:tc>
          <w:tcPr>
            <w:tcW w:w="1176" w:type="dxa"/>
            <w:tcBorders>
              <w:top w:val="nil"/>
              <w:left w:val="nil"/>
              <w:bottom w:val="single" w:sz="4" w:space="0" w:color="auto"/>
              <w:right w:val="single" w:sz="4" w:space="0" w:color="auto"/>
            </w:tcBorders>
            <w:shd w:val="clear" w:color="auto" w:fill="auto"/>
            <w:noWrap/>
            <w:vAlign w:val="bottom"/>
            <w:hideMark/>
          </w:tcPr>
          <w:p w14:paraId="46EDA083" w14:textId="50AB2017" w:rsidR="003D2D2A" w:rsidRPr="003D2D2A" w:rsidRDefault="003D2D2A" w:rsidP="003D2D2A">
            <w:r w:rsidRPr="003D2D2A">
              <w:t> </w:t>
            </w:r>
            <w:r w:rsidR="009D4630">
              <w:t>1687000</w:t>
            </w:r>
          </w:p>
        </w:tc>
        <w:tc>
          <w:tcPr>
            <w:tcW w:w="1241" w:type="dxa"/>
            <w:tcBorders>
              <w:top w:val="nil"/>
              <w:left w:val="nil"/>
              <w:bottom w:val="single" w:sz="4" w:space="0" w:color="auto"/>
              <w:right w:val="single" w:sz="4" w:space="0" w:color="auto"/>
            </w:tcBorders>
            <w:shd w:val="clear" w:color="auto" w:fill="auto"/>
            <w:noWrap/>
            <w:vAlign w:val="bottom"/>
            <w:hideMark/>
          </w:tcPr>
          <w:p w14:paraId="2533980D" w14:textId="176E404D" w:rsidR="003D2D2A" w:rsidRPr="003D2D2A" w:rsidRDefault="003D2D2A" w:rsidP="003D2D2A">
            <w:r w:rsidRPr="003D2D2A">
              <w:t> 1</w:t>
            </w:r>
            <w:r w:rsidR="009D4630">
              <w:t>687</w:t>
            </w:r>
            <w:r w:rsidRPr="003D2D2A">
              <w:t>00</w:t>
            </w:r>
            <w:r w:rsidR="009D4630">
              <w:t>0</w:t>
            </w:r>
          </w:p>
        </w:tc>
      </w:tr>
      <w:tr w:rsidR="009D4630" w:rsidRPr="002A60A0" w14:paraId="2047F7E0"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52014DF9"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171929E4"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3B68E0E7"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4188C5ED"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371DDDEE" w14:textId="77777777"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0FD7BC38" w14:textId="77777777" w:rsidR="003D2D2A" w:rsidRPr="003D2D2A" w:rsidRDefault="003D2D2A" w:rsidP="003D2D2A">
            <w:r w:rsidRPr="003D2D2A">
              <w:t> </w:t>
            </w:r>
          </w:p>
        </w:tc>
        <w:tc>
          <w:tcPr>
            <w:tcW w:w="1176" w:type="dxa"/>
            <w:tcBorders>
              <w:top w:val="nil"/>
              <w:left w:val="nil"/>
              <w:bottom w:val="single" w:sz="4" w:space="0" w:color="auto"/>
              <w:right w:val="single" w:sz="4" w:space="0" w:color="auto"/>
            </w:tcBorders>
            <w:shd w:val="clear" w:color="auto" w:fill="auto"/>
            <w:noWrap/>
            <w:vAlign w:val="bottom"/>
            <w:hideMark/>
          </w:tcPr>
          <w:p w14:paraId="625C7221" w14:textId="77777777"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0F934843" w14:textId="77777777" w:rsidR="003D2D2A" w:rsidRPr="003D2D2A" w:rsidRDefault="003D2D2A" w:rsidP="003D2D2A">
            <w:r w:rsidRPr="003D2D2A">
              <w:t> </w:t>
            </w:r>
          </w:p>
        </w:tc>
      </w:tr>
      <w:tr w:rsidR="009D4630" w:rsidRPr="002A60A0" w14:paraId="0C746C4B"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34724384" w14:textId="77777777" w:rsidR="003D2D2A" w:rsidRPr="003D2D2A" w:rsidRDefault="003D2D2A" w:rsidP="003D2D2A">
            <w:r w:rsidRPr="003D2D2A">
              <w:t>IV</w:t>
            </w:r>
          </w:p>
        </w:tc>
        <w:tc>
          <w:tcPr>
            <w:tcW w:w="2072" w:type="dxa"/>
            <w:tcBorders>
              <w:top w:val="nil"/>
              <w:left w:val="nil"/>
              <w:bottom w:val="single" w:sz="4" w:space="0" w:color="auto"/>
              <w:right w:val="single" w:sz="4" w:space="0" w:color="auto"/>
            </w:tcBorders>
            <w:shd w:val="clear" w:color="auto" w:fill="auto"/>
            <w:noWrap/>
            <w:vAlign w:val="bottom"/>
            <w:hideMark/>
          </w:tcPr>
          <w:p w14:paraId="1E94F798" w14:textId="77777777" w:rsidR="003D2D2A" w:rsidRPr="003D2D2A" w:rsidRDefault="003D2D2A" w:rsidP="003D2D2A">
            <w:r w:rsidRPr="003D2D2A">
              <w:t>Pelaporan, Luaran Pengmas</w:t>
            </w:r>
          </w:p>
        </w:tc>
        <w:tc>
          <w:tcPr>
            <w:tcW w:w="1395" w:type="dxa"/>
            <w:tcBorders>
              <w:top w:val="nil"/>
              <w:left w:val="nil"/>
              <w:bottom w:val="single" w:sz="4" w:space="0" w:color="auto"/>
              <w:right w:val="single" w:sz="4" w:space="0" w:color="auto"/>
            </w:tcBorders>
            <w:shd w:val="clear" w:color="auto" w:fill="auto"/>
            <w:noWrap/>
            <w:vAlign w:val="bottom"/>
            <w:hideMark/>
          </w:tcPr>
          <w:p w14:paraId="53EB577C" w14:textId="77777777" w:rsidR="003D2D2A" w:rsidRPr="003D2D2A" w:rsidRDefault="003D2D2A" w:rsidP="003D2D2A">
            <w:r w:rsidRPr="003D2D2A">
              <w:t> Haki</w:t>
            </w:r>
          </w:p>
        </w:tc>
        <w:tc>
          <w:tcPr>
            <w:tcW w:w="1286" w:type="dxa"/>
            <w:tcBorders>
              <w:top w:val="nil"/>
              <w:left w:val="nil"/>
              <w:bottom w:val="single" w:sz="4" w:space="0" w:color="auto"/>
              <w:right w:val="single" w:sz="4" w:space="0" w:color="auto"/>
            </w:tcBorders>
            <w:shd w:val="clear" w:color="auto" w:fill="auto"/>
            <w:noWrap/>
            <w:vAlign w:val="bottom"/>
            <w:hideMark/>
          </w:tcPr>
          <w:p w14:paraId="06882504"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3000AC52" w14:textId="77777777" w:rsidR="003D2D2A" w:rsidRPr="003D2D2A" w:rsidRDefault="003D2D2A" w:rsidP="003D2D2A">
            <w:r w:rsidRPr="003D2D2A">
              <w:t> paket</w:t>
            </w:r>
          </w:p>
        </w:tc>
        <w:tc>
          <w:tcPr>
            <w:tcW w:w="990" w:type="dxa"/>
            <w:tcBorders>
              <w:top w:val="nil"/>
              <w:left w:val="nil"/>
              <w:bottom w:val="single" w:sz="4" w:space="0" w:color="auto"/>
              <w:right w:val="single" w:sz="4" w:space="0" w:color="auto"/>
            </w:tcBorders>
            <w:shd w:val="clear" w:color="auto" w:fill="auto"/>
            <w:noWrap/>
            <w:vAlign w:val="bottom"/>
            <w:hideMark/>
          </w:tcPr>
          <w:p w14:paraId="24DFA387" w14:textId="77777777" w:rsidR="003D2D2A" w:rsidRPr="003D2D2A" w:rsidRDefault="003D2D2A" w:rsidP="003D2D2A">
            <w:r w:rsidRPr="003D2D2A">
              <w:t> 1</w:t>
            </w:r>
          </w:p>
        </w:tc>
        <w:tc>
          <w:tcPr>
            <w:tcW w:w="1176" w:type="dxa"/>
            <w:tcBorders>
              <w:top w:val="nil"/>
              <w:left w:val="nil"/>
              <w:bottom w:val="single" w:sz="4" w:space="0" w:color="auto"/>
              <w:right w:val="single" w:sz="4" w:space="0" w:color="auto"/>
            </w:tcBorders>
            <w:shd w:val="clear" w:color="auto" w:fill="auto"/>
            <w:noWrap/>
            <w:vAlign w:val="bottom"/>
            <w:hideMark/>
          </w:tcPr>
          <w:p w14:paraId="32912E70" w14:textId="77777777" w:rsidR="003D2D2A" w:rsidRPr="003D2D2A" w:rsidRDefault="003D2D2A" w:rsidP="003D2D2A">
            <w:r w:rsidRPr="003D2D2A">
              <w:t> 500000</w:t>
            </w:r>
          </w:p>
        </w:tc>
        <w:tc>
          <w:tcPr>
            <w:tcW w:w="1241" w:type="dxa"/>
            <w:tcBorders>
              <w:top w:val="nil"/>
              <w:left w:val="nil"/>
              <w:bottom w:val="single" w:sz="4" w:space="0" w:color="auto"/>
              <w:right w:val="single" w:sz="4" w:space="0" w:color="auto"/>
            </w:tcBorders>
            <w:shd w:val="clear" w:color="auto" w:fill="auto"/>
            <w:noWrap/>
            <w:vAlign w:val="bottom"/>
            <w:hideMark/>
          </w:tcPr>
          <w:p w14:paraId="06AF419A" w14:textId="77777777" w:rsidR="003D2D2A" w:rsidRPr="003D2D2A" w:rsidRDefault="003D2D2A" w:rsidP="003D2D2A">
            <w:r w:rsidRPr="003D2D2A">
              <w:t> 500000</w:t>
            </w:r>
          </w:p>
        </w:tc>
      </w:tr>
      <w:tr w:rsidR="009D4630" w:rsidRPr="002A60A0" w14:paraId="415E5B54"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696B2753"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4ED09031"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32387700" w14:textId="77777777" w:rsidR="003D2D2A" w:rsidRPr="003D2D2A" w:rsidRDefault="003D2D2A" w:rsidP="003D2D2A">
            <w:r w:rsidRPr="003D2D2A">
              <w:t> Jurnal</w:t>
            </w:r>
          </w:p>
        </w:tc>
        <w:tc>
          <w:tcPr>
            <w:tcW w:w="1286" w:type="dxa"/>
            <w:tcBorders>
              <w:top w:val="nil"/>
              <w:left w:val="nil"/>
              <w:bottom w:val="single" w:sz="4" w:space="0" w:color="auto"/>
              <w:right w:val="single" w:sz="4" w:space="0" w:color="auto"/>
            </w:tcBorders>
            <w:shd w:val="clear" w:color="auto" w:fill="auto"/>
            <w:noWrap/>
            <w:vAlign w:val="bottom"/>
            <w:hideMark/>
          </w:tcPr>
          <w:p w14:paraId="3B3A149D"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3E35AE2A" w14:textId="77777777" w:rsidR="003D2D2A" w:rsidRPr="003D2D2A" w:rsidRDefault="003D2D2A" w:rsidP="003D2D2A">
            <w:r w:rsidRPr="003D2D2A">
              <w:t> paket</w:t>
            </w:r>
          </w:p>
        </w:tc>
        <w:tc>
          <w:tcPr>
            <w:tcW w:w="990" w:type="dxa"/>
            <w:tcBorders>
              <w:top w:val="nil"/>
              <w:left w:val="nil"/>
              <w:bottom w:val="single" w:sz="4" w:space="0" w:color="auto"/>
              <w:right w:val="single" w:sz="4" w:space="0" w:color="auto"/>
            </w:tcBorders>
            <w:shd w:val="clear" w:color="auto" w:fill="auto"/>
            <w:noWrap/>
            <w:vAlign w:val="bottom"/>
            <w:hideMark/>
          </w:tcPr>
          <w:p w14:paraId="2C676703" w14:textId="77777777" w:rsidR="003D2D2A" w:rsidRPr="003D2D2A" w:rsidRDefault="003D2D2A" w:rsidP="003D2D2A">
            <w:r w:rsidRPr="003D2D2A">
              <w:t> 1</w:t>
            </w:r>
          </w:p>
        </w:tc>
        <w:tc>
          <w:tcPr>
            <w:tcW w:w="1176" w:type="dxa"/>
            <w:tcBorders>
              <w:top w:val="nil"/>
              <w:left w:val="nil"/>
              <w:bottom w:val="single" w:sz="4" w:space="0" w:color="auto"/>
              <w:right w:val="single" w:sz="4" w:space="0" w:color="auto"/>
            </w:tcBorders>
            <w:shd w:val="clear" w:color="auto" w:fill="auto"/>
            <w:noWrap/>
            <w:vAlign w:val="bottom"/>
            <w:hideMark/>
          </w:tcPr>
          <w:p w14:paraId="15E7AB32" w14:textId="77777777" w:rsidR="003D2D2A" w:rsidRPr="003D2D2A" w:rsidRDefault="003D2D2A" w:rsidP="003D2D2A">
            <w:r w:rsidRPr="003D2D2A">
              <w:t> 300000</w:t>
            </w:r>
          </w:p>
        </w:tc>
        <w:tc>
          <w:tcPr>
            <w:tcW w:w="1241" w:type="dxa"/>
            <w:tcBorders>
              <w:top w:val="nil"/>
              <w:left w:val="nil"/>
              <w:bottom w:val="single" w:sz="4" w:space="0" w:color="auto"/>
              <w:right w:val="single" w:sz="4" w:space="0" w:color="auto"/>
            </w:tcBorders>
            <w:shd w:val="clear" w:color="auto" w:fill="auto"/>
            <w:noWrap/>
            <w:vAlign w:val="bottom"/>
            <w:hideMark/>
          </w:tcPr>
          <w:p w14:paraId="739F4D1E" w14:textId="77777777" w:rsidR="003D2D2A" w:rsidRPr="003D2D2A" w:rsidRDefault="003D2D2A" w:rsidP="003D2D2A">
            <w:r>
              <w:t>3</w:t>
            </w:r>
            <w:r w:rsidRPr="003D2D2A">
              <w:t>00000 </w:t>
            </w:r>
          </w:p>
        </w:tc>
      </w:tr>
      <w:tr w:rsidR="009D4630" w:rsidRPr="002A60A0" w14:paraId="62636C8A"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5BE280DA"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1B761525"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1C160024" w14:textId="77777777" w:rsidR="003D2D2A" w:rsidRPr="003D2D2A" w:rsidRDefault="003D2D2A" w:rsidP="003D2D2A">
            <w:r w:rsidRPr="003D2D2A">
              <w:t> Modul</w:t>
            </w:r>
          </w:p>
        </w:tc>
        <w:tc>
          <w:tcPr>
            <w:tcW w:w="1286" w:type="dxa"/>
            <w:tcBorders>
              <w:top w:val="nil"/>
              <w:left w:val="nil"/>
              <w:bottom w:val="single" w:sz="4" w:space="0" w:color="auto"/>
              <w:right w:val="single" w:sz="4" w:space="0" w:color="auto"/>
            </w:tcBorders>
            <w:shd w:val="clear" w:color="auto" w:fill="auto"/>
            <w:noWrap/>
            <w:vAlign w:val="bottom"/>
            <w:hideMark/>
          </w:tcPr>
          <w:p w14:paraId="13101470"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6AECB85E" w14:textId="77777777" w:rsidR="003D2D2A" w:rsidRPr="003D2D2A" w:rsidRDefault="003D2D2A" w:rsidP="003D2D2A">
            <w:r w:rsidRPr="003D2D2A">
              <w:t> paket</w:t>
            </w:r>
          </w:p>
        </w:tc>
        <w:tc>
          <w:tcPr>
            <w:tcW w:w="990" w:type="dxa"/>
            <w:tcBorders>
              <w:top w:val="nil"/>
              <w:left w:val="nil"/>
              <w:bottom w:val="single" w:sz="4" w:space="0" w:color="auto"/>
              <w:right w:val="single" w:sz="4" w:space="0" w:color="auto"/>
            </w:tcBorders>
            <w:shd w:val="clear" w:color="auto" w:fill="auto"/>
            <w:noWrap/>
            <w:vAlign w:val="bottom"/>
            <w:hideMark/>
          </w:tcPr>
          <w:p w14:paraId="1669EA62" w14:textId="77777777" w:rsidR="003D2D2A" w:rsidRPr="003D2D2A" w:rsidRDefault="003D2D2A" w:rsidP="003D2D2A">
            <w:r w:rsidRPr="003D2D2A">
              <w:t> 1</w:t>
            </w:r>
          </w:p>
        </w:tc>
        <w:tc>
          <w:tcPr>
            <w:tcW w:w="1176" w:type="dxa"/>
            <w:tcBorders>
              <w:top w:val="nil"/>
              <w:left w:val="nil"/>
              <w:bottom w:val="single" w:sz="4" w:space="0" w:color="auto"/>
              <w:right w:val="single" w:sz="4" w:space="0" w:color="auto"/>
            </w:tcBorders>
            <w:shd w:val="clear" w:color="auto" w:fill="auto"/>
            <w:noWrap/>
            <w:vAlign w:val="bottom"/>
            <w:hideMark/>
          </w:tcPr>
          <w:p w14:paraId="78516B5E" w14:textId="77777777" w:rsidR="003D2D2A" w:rsidRPr="003D2D2A" w:rsidRDefault="003D2D2A" w:rsidP="003D2D2A">
            <w:r w:rsidRPr="003D2D2A">
              <w:t> 450000</w:t>
            </w:r>
          </w:p>
        </w:tc>
        <w:tc>
          <w:tcPr>
            <w:tcW w:w="1241" w:type="dxa"/>
            <w:tcBorders>
              <w:top w:val="nil"/>
              <w:left w:val="nil"/>
              <w:bottom w:val="single" w:sz="4" w:space="0" w:color="auto"/>
              <w:right w:val="single" w:sz="4" w:space="0" w:color="auto"/>
            </w:tcBorders>
            <w:shd w:val="clear" w:color="auto" w:fill="auto"/>
            <w:noWrap/>
            <w:vAlign w:val="bottom"/>
            <w:hideMark/>
          </w:tcPr>
          <w:p w14:paraId="6690F712" w14:textId="77777777" w:rsidR="003D2D2A" w:rsidRPr="003D2D2A" w:rsidRDefault="003D2D2A" w:rsidP="003D2D2A">
            <w:r w:rsidRPr="003D2D2A">
              <w:t> 450000</w:t>
            </w:r>
          </w:p>
        </w:tc>
      </w:tr>
      <w:tr w:rsidR="009D4630" w:rsidRPr="002A60A0" w14:paraId="5E59933F"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1B47E5C4"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30465ECE" w14:textId="77777777" w:rsidR="003D2D2A" w:rsidRPr="003D2D2A" w:rsidRDefault="003D2D2A" w:rsidP="003D2D2A">
            <w:r w:rsidRPr="003D2D2A">
              <w:t> Total</w:t>
            </w:r>
          </w:p>
        </w:tc>
        <w:tc>
          <w:tcPr>
            <w:tcW w:w="1395" w:type="dxa"/>
            <w:tcBorders>
              <w:top w:val="nil"/>
              <w:left w:val="nil"/>
              <w:bottom w:val="single" w:sz="4" w:space="0" w:color="auto"/>
              <w:right w:val="single" w:sz="4" w:space="0" w:color="auto"/>
            </w:tcBorders>
            <w:shd w:val="clear" w:color="auto" w:fill="auto"/>
            <w:noWrap/>
            <w:vAlign w:val="bottom"/>
            <w:hideMark/>
          </w:tcPr>
          <w:p w14:paraId="16AFCD12"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715AE2E9"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46BFE766" w14:textId="77777777"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4B1D1D7A" w14:textId="77777777" w:rsidR="003D2D2A" w:rsidRPr="003D2D2A" w:rsidRDefault="003D2D2A" w:rsidP="003D2D2A">
            <w:r w:rsidRPr="003D2D2A">
              <w:t> </w:t>
            </w:r>
          </w:p>
        </w:tc>
        <w:tc>
          <w:tcPr>
            <w:tcW w:w="1176" w:type="dxa"/>
            <w:tcBorders>
              <w:top w:val="nil"/>
              <w:left w:val="nil"/>
              <w:bottom w:val="single" w:sz="4" w:space="0" w:color="auto"/>
              <w:right w:val="single" w:sz="4" w:space="0" w:color="auto"/>
            </w:tcBorders>
            <w:shd w:val="clear" w:color="auto" w:fill="auto"/>
            <w:noWrap/>
            <w:vAlign w:val="bottom"/>
            <w:hideMark/>
          </w:tcPr>
          <w:p w14:paraId="3700C0F7" w14:textId="77777777"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32F78FEF" w14:textId="77777777" w:rsidR="003D2D2A" w:rsidRPr="003D2D2A" w:rsidRDefault="003D2D2A" w:rsidP="003D2D2A">
            <w:r>
              <w:t>5000000</w:t>
            </w:r>
            <w:r w:rsidRPr="003D2D2A">
              <w:t> </w:t>
            </w:r>
          </w:p>
        </w:tc>
      </w:tr>
      <w:tr w:rsidR="009D4630" w:rsidRPr="002A60A0" w14:paraId="5CF33A9A"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D72C668"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27325A8D" w14:textId="77777777" w:rsidR="003D2D2A" w:rsidRPr="003D2D2A" w:rsidRDefault="003D2D2A" w:rsidP="003D2D2A">
            <w:r w:rsidRPr="003D2D2A">
              <w:t> </w:t>
            </w:r>
          </w:p>
        </w:tc>
        <w:tc>
          <w:tcPr>
            <w:tcW w:w="1395" w:type="dxa"/>
            <w:tcBorders>
              <w:top w:val="nil"/>
              <w:left w:val="nil"/>
              <w:bottom w:val="single" w:sz="4" w:space="0" w:color="auto"/>
              <w:right w:val="single" w:sz="4" w:space="0" w:color="auto"/>
            </w:tcBorders>
            <w:shd w:val="clear" w:color="auto" w:fill="auto"/>
            <w:noWrap/>
            <w:vAlign w:val="bottom"/>
            <w:hideMark/>
          </w:tcPr>
          <w:p w14:paraId="51C893BC"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16D87C33"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0A216F65" w14:textId="77777777"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3FBB3861" w14:textId="77777777" w:rsidR="003D2D2A" w:rsidRPr="003D2D2A" w:rsidRDefault="003D2D2A" w:rsidP="003D2D2A">
            <w:r w:rsidRPr="003D2D2A">
              <w:t> </w:t>
            </w:r>
          </w:p>
        </w:tc>
        <w:tc>
          <w:tcPr>
            <w:tcW w:w="1176" w:type="dxa"/>
            <w:tcBorders>
              <w:top w:val="nil"/>
              <w:left w:val="nil"/>
              <w:bottom w:val="single" w:sz="4" w:space="0" w:color="auto"/>
              <w:right w:val="single" w:sz="4" w:space="0" w:color="auto"/>
            </w:tcBorders>
            <w:shd w:val="clear" w:color="auto" w:fill="auto"/>
            <w:noWrap/>
            <w:vAlign w:val="bottom"/>
            <w:hideMark/>
          </w:tcPr>
          <w:p w14:paraId="0C6EAE0B" w14:textId="77777777"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0D179672" w14:textId="77777777" w:rsidR="003D2D2A" w:rsidRPr="003D2D2A" w:rsidRDefault="003D2D2A" w:rsidP="003D2D2A">
            <w:r w:rsidRPr="003D2D2A">
              <w:t> </w:t>
            </w:r>
          </w:p>
        </w:tc>
      </w:tr>
      <w:tr w:rsidR="009D4630" w:rsidRPr="002A60A0" w14:paraId="00111432"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7A1BFFB5" w14:textId="77777777" w:rsidR="003D2D2A" w:rsidRPr="003D2D2A" w:rsidRDefault="003D2D2A" w:rsidP="003D2D2A">
            <w:r w:rsidRPr="003D2D2A">
              <w:t>V</w:t>
            </w:r>
          </w:p>
        </w:tc>
        <w:tc>
          <w:tcPr>
            <w:tcW w:w="2072" w:type="dxa"/>
            <w:tcBorders>
              <w:top w:val="nil"/>
              <w:left w:val="nil"/>
              <w:bottom w:val="single" w:sz="4" w:space="0" w:color="auto"/>
              <w:right w:val="single" w:sz="4" w:space="0" w:color="auto"/>
            </w:tcBorders>
            <w:shd w:val="clear" w:color="auto" w:fill="auto"/>
            <w:noWrap/>
            <w:vAlign w:val="bottom"/>
            <w:hideMark/>
          </w:tcPr>
          <w:p w14:paraId="1F2DB3D3" w14:textId="77777777" w:rsidR="003D2D2A" w:rsidRPr="003D2D2A" w:rsidRDefault="003D2D2A" w:rsidP="003D2D2A">
            <w:r w:rsidRPr="003D2D2A">
              <w:t>Inkind</w:t>
            </w:r>
          </w:p>
        </w:tc>
        <w:tc>
          <w:tcPr>
            <w:tcW w:w="1395" w:type="dxa"/>
            <w:tcBorders>
              <w:top w:val="nil"/>
              <w:left w:val="nil"/>
              <w:bottom w:val="single" w:sz="4" w:space="0" w:color="auto"/>
              <w:right w:val="single" w:sz="4" w:space="0" w:color="auto"/>
            </w:tcBorders>
            <w:shd w:val="clear" w:color="auto" w:fill="auto"/>
            <w:noWrap/>
            <w:vAlign w:val="bottom"/>
            <w:hideMark/>
          </w:tcPr>
          <w:p w14:paraId="37585CE0" w14:textId="77777777" w:rsidR="003D2D2A" w:rsidRPr="003D2D2A" w:rsidRDefault="003D2D2A" w:rsidP="003D2D2A">
            <w:r w:rsidRPr="003D2D2A">
              <w:t> </w:t>
            </w:r>
          </w:p>
        </w:tc>
        <w:tc>
          <w:tcPr>
            <w:tcW w:w="1286" w:type="dxa"/>
            <w:tcBorders>
              <w:top w:val="nil"/>
              <w:left w:val="nil"/>
              <w:bottom w:val="single" w:sz="4" w:space="0" w:color="auto"/>
              <w:right w:val="single" w:sz="4" w:space="0" w:color="auto"/>
            </w:tcBorders>
            <w:shd w:val="clear" w:color="auto" w:fill="auto"/>
            <w:noWrap/>
            <w:vAlign w:val="bottom"/>
            <w:hideMark/>
          </w:tcPr>
          <w:p w14:paraId="53EFD231" w14:textId="77777777" w:rsidR="003D2D2A" w:rsidRPr="003D2D2A" w:rsidRDefault="003D2D2A" w:rsidP="003D2D2A">
            <w:r w:rsidRPr="003D2D2A">
              <w:t> </w:t>
            </w:r>
          </w:p>
        </w:tc>
        <w:tc>
          <w:tcPr>
            <w:tcW w:w="922" w:type="dxa"/>
            <w:tcBorders>
              <w:top w:val="nil"/>
              <w:left w:val="nil"/>
              <w:bottom w:val="single" w:sz="4" w:space="0" w:color="auto"/>
              <w:right w:val="single" w:sz="4" w:space="0" w:color="auto"/>
            </w:tcBorders>
            <w:shd w:val="clear" w:color="auto" w:fill="auto"/>
            <w:noWrap/>
            <w:vAlign w:val="bottom"/>
            <w:hideMark/>
          </w:tcPr>
          <w:p w14:paraId="325F9351" w14:textId="77777777" w:rsidR="003D2D2A" w:rsidRPr="003D2D2A" w:rsidRDefault="003D2D2A" w:rsidP="003D2D2A">
            <w:r w:rsidRPr="003D2D2A">
              <w:t> </w:t>
            </w:r>
          </w:p>
        </w:tc>
        <w:tc>
          <w:tcPr>
            <w:tcW w:w="990" w:type="dxa"/>
            <w:tcBorders>
              <w:top w:val="nil"/>
              <w:left w:val="nil"/>
              <w:bottom w:val="single" w:sz="4" w:space="0" w:color="auto"/>
              <w:right w:val="single" w:sz="4" w:space="0" w:color="auto"/>
            </w:tcBorders>
            <w:shd w:val="clear" w:color="auto" w:fill="auto"/>
            <w:noWrap/>
            <w:vAlign w:val="bottom"/>
            <w:hideMark/>
          </w:tcPr>
          <w:p w14:paraId="17A36B63" w14:textId="77777777" w:rsidR="003D2D2A" w:rsidRPr="003D2D2A" w:rsidRDefault="003D2D2A" w:rsidP="003D2D2A">
            <w:r w:rsidRPr="003D2D2A">
              <w:t> </w:t>
            </w:r>
          </w:p>
        </w:tc>
        <w:tc>
          <w:tcPr>
            <w:tcW w:w="1176" w:type="dxa"/>
            <w:tcBorders>
              <w:top w:val="nil"/>
              <w:left w:val="nil"/>
              <w:bottom w:val="single" w:sz="4" w:space="0" w:color="auto"/>
              <w:right w:val="single" w:sz="4" w:space="0" w:color="auto"/>
            </w:tcBorders>
            <w:shd w:val="clear" w:color="auto" w:fill="auto"/>
            <w:noWrap/>
            <w:vAlign w:val="bottom"/>
            <w:hideMark/>
          </w:tcPr>
          <w:p w14:paraId="735B6A16" w14:textId="77777777" w:rsidR="003D2D2A" w:rsidRPr="003D2D2A" w:rsidRDefault="003D2D2A" w:rsidP="003D2D2A">
            <w:r w:rsidRPr="003D2D2A">
              <w:t> </w:t>
            </w:r>
          </w:p>
        </w:tc>
        <w:tc>
          <w:tcPr>
            <w:tcW w:w="1241" w:type="dxa"/>
            <w:tcBorders>
              <w:top w:val="nil"/>
              <w:left w:val="nil"/>
              <w:bottom w:val="single" w:sz="4" w:space="0" w:color="auto"/>
              <w:right w:val="single" w:sz="4" w:space="0" w:color="auto"/>
            </w:tcBorders>
            <w:shd w:val="clear" w:color="auto" w:fill="auto"/>
            <w:noWrap/>
            <w:vAlign w:val="bottom"/>
            <w:hideMark/>
          </w:tcPr>
          <w:p w14:paraId="1501C5E1" w14:textId="77777777" w:rsidR="003D2D2A" w:rsidRPr="003D2D2A" w:rsidRDefault="003D2D2A" w:rsidP="003D2D2A">
            <w:r w:rsidRPr="003D2D2A">
              <w:t> </w:t>
            </w:r>
          </w:p>
        </w:tc>
      </w:tr>
      <w:tr w:rsidR="009D4630" w:rsidRPr="002A60A0" w14:paraId="5E4757C6" w14:textId="77777777" w:rsidTr="009D4630">
        <w:trPr>
          <w:trHeight w:val="288"/>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A407245" w14:textId="77777777" w:rsidR="003D2D2A" w:rsidRPr="003D2D2A" w:rsidRDefault="003D2D2A" w:rsidP="003D2D2A">
            <w:r w:rsidRPr="003D2D2A">
              <w:t> </w:t>
            </w:r>
          </w:p>
        </w:tc>
        <w:tc>
          <w:tcPr>
            <w:tcW w:w="2072" w:type="dxa"/>
            <w:tcBorders>
              <w:top w:val="nil"/>
              <w:left w:val="nil"/>
              <w:bottom w:val="single" w:sz="4" w:space="0" w:color="auto"/>
              <w:right w:val="single" w:sz="4" w:space="0" w:color="auto"/>
            </w:tcBorders>
            <w:shd w:val="clear" w:color="auto" w:fill="auto"/>
            <w:noWrap/>
            <w:vAlign w:val="bottom"/>
            <w:hideMark/>
          </w:tcPr>
          <w:p w14:paraId="056C8C13" w14:textId="77777777" w:rsidR="003D2D2A" w:rsidRPr="003D2D2A" w:rsidRDefault="003D2D2A" w:rsidP="003D2D2A">
            <w:r w:rsidRPr="003D2D2A">
              <w:t>Fasilitas UMJ</w:t>
            </w:r>
          </w:p>
        </w:tc>
        <w:tc>
          <w:tcPr>
            <w:tcW w:w="1395" w:type="dxa"/>
            <w:tcBorders>
              <w:top w:val="nil"/>
              <w:left w:val="nil"/>
              <w:bottom w:val="single" w:sz="4" w:space="0" w:color="auto"/>
              <w:right w:val="single" w:sz="4" w:space="0" w:color="auto"/>
            </w:tcBorders>
            <w:shd w:val="clear" w:color="auto" w:fill="auto"/>
            <w:noWrap/>
            <w:vAlign w:val="bottom"/>
            <w:hideMark/>
          </w:tcPr>
          <w:p w14:paraId="30466F33" w14:textId="77777777" w:rsidR="003D2D2A" w:rsidRPr="003D2D2A" w:rsidRDefault="003D2D2A" w:rsidP="003D2D2A">
            <w:r w:rsidRPr="003D2D2A">
              <w:t>Fasilitas Inkind</w:t>
            </w:r>
          </w:p>
        </w:tc>
        <w:tc>
          <w:tcPr>
            <w:tcW w:w="1286" w:type="dxa"/>
            <w:tcBorders>
              <w:top w:val="nil"/>
              <w:left w:val="nil"/>
              <w:bottom w:val="single" w:sz="4" w:space="0" w:color="auto"/>
              <w:right w:val="single" w:sz="4" w:space="0" w:color="auto"/>
            </w:tcBorders>
            <w:shd w:val="clear" w:color="auto" w:fill="auto"/>
            <w:noWrap/>
            <w:vAlign w:val="bottom"/>
            <w:hideMark/>
          </w:tcPr>
          <w:p w14:paraId="1924B725" w14:textId="77777777" w:rsidR="003D2D2A" w:rsidRPr="003D2D2A" w:rsidRDefault="003D2D2A" w:rsidP="003D2D2A">
            <w:r w:rsidRPr="003D2D2A">
              <w:t>1</w:t>
            </w:r>
          </w:p>
        </w:tc>
        <w:tc>
          <w:tcPr>
            <w:tcW w:w="922" w:type="dxa"/>
            <w:tcBorders>
              <w:top w:val="nil"/>
              <w:left w:val="nil"/>
              <w:bottom w:val="single" w:sz="4" w:space="0" w:color="auto"/>
              <w:right w:val="single" w:sz="4" w:space="0" w:color="auto"/>
            </w:tcBorders>
            <w:shd w:val="clear" w:color="auto" w:fill="auto"/>
            <w:noWrap/>
            <w:vAlign w:val="bottom"/>
            <w:hideMark/>
          </w:tcPr>
          <w:p w14:paraId="3092C216" w14:textId="77777777" w:rsidR="003D2D2A" w:rsidRPr="003D2D2A" w:rsidRDefault="003D2D2A" w:rsidP="003D2D2A">
            <w:r w:rsidRPr="003D2D2A">
              <w:t>Paket</w:t>
            </w:r>
          </w:p>
        </w:tc>
        <w:tc>
          <w:tcPr>
            <w:tcW w:w="990" w:type="dxa"/>
            <w:tcBorders>
              <w:top w:val="nil"/>
              <w:left w:val="nil"/>
              <w:bottom w:val="single" w:sz="4" w:space="0" w:color="auto"/>
              <w:right w:val="single" w:sz="4" w:space="0" w:color="auto"/>
            </w:tcBorders>
            <w:shd w:val="clear" w:color="auto" w:fill="auto"/>
            <w:noWrap/>
            <w:vAlign w:val="bottom"/>
            <w:hideMark/>
          </w:tcPr>
          <w:p w14:paraId="092C8FF3" w14:textId="77777777" w:rsidR="003D2D2A" w:rsidRPr="003D2D2A" w:rsidRDefault="003D2D2A" w:rsidP="003D2D2A">
            <w:r w:rsidRPr="003D2D2A">
              <w:t>1</w:t>
            </w:r>
          </w:p>
        </w:tc>
        <w:tc>
          <w:tcPr>
            <w:tcW w:w="1176" w:type="dxa"/>
            <w:tcBorders>
              <w:top w:val="nil"/>
              <w:left w:val="nil"/>
              <w:bottom w:val="single" w:sz="4" w:space="0" w:color="auto"/>
              <w:right w:val="single" w:sz="4" w:space="0" w:color="auto"/>
            </w:tcBorders>
            <w:shd w:val="clear" w:color="auto" w:fill="auto"/>
            <w:noWrap/>
            <w:vAlign w:val="bottom"/>
            <w:hideMark/>
          </w:tcPr>
          <w:p w14:paraId="0D9B1B79" w14:textId="77777777" w:rsidR="003D2D2A" w:rsidRPr="003D2D2A" w:rsidRDefault="003D2D2A" w:rsidP="003D2D2A">
            <w:r w:rsidRPr="003D2D2A">
              <w:t xml:space="preserve">    2.500.000 </w:t>
            </w:r>
          </w:p>
        </w:tc>
        <w:tc>
          <w:tcPr>
            <w:tcW w:w="1241" w:type="dxa"/>
            <w:tcBorders>
              <w:top w:val="nil"/>
              <w:left w:val="nil"/>
              <w:bottom w:val="single" w:sz="4" w:space="0" w:color="auto"/>
              <w:right w:val="single" w:sz="4" w:space="0" w:color="auto"/>
            </w:tcBorders>
            <w:shd w:val="clear" w:color="auto" w:fill="auto"/>
            <w:noWrap/>
            <w:vAlign w:val="bottom"/>
            <w:hideMark/>
          </w:tcPr>
          <w:p w14:paraId="12799B4B" w14:textId="77777777" w:rsidR="003D2D2A" w:rsidRPr="003D2D2A" w:rsidRDefault="003D2D2A" w:rsidP="003D2D2A">
            <w:r w:rsidRPr="003D2D2A">
              <w:t xml:space="preserve">  2.500.000 </w:t>
            </w:r>
          </w:p>
        </w:tc>
      </w:tr>
      <w:tr w:rsidR="003D2D2A" w:rsidRPr="002A60A0" w14:paraId="2B859374" w14:textId="77777777" w:rsidTr="009D4630">
        <w:trPr>
          <w:trHeight w:val="288"/>
        </w:trPr>
        <w:tc>
          <w:tcPr>
            <w:tcW w:w="8388" w:type="dxa"/>
            <w:gridSpan w:val="7"/>
            <w:tcBorders>
              <w:top w:val="nil"/>
              <w:left w:val="single" w:sz="4" w:space="0" w:color="auto"/>
              <w:bottom w:val="single" w:sz="4" w:space="0" w:color="auto"/>
              <w:right w:val="single" w:sz="4" w:space="0" w:color="auto"/>
            </w:tcBorders>
            <w:shd w:val="clear" w:color="auto" w:fill="auto"/>
            <w:noWrap/>
            <w:vAlign w:val="bottom"/>
          </w:tcPr>
          <w:p w14:paraId="71FF245D" w14:textId="77777777" w:rsidR="003D2D2A" w:rsidRPr="003D2D2A" w:rsidRDefault="003D2D2A" w:rsidP="003D2D2A">
            <w:r w:rsidRPr="003D2D2A">
              <w:t>Total</w:t>
            </w:r>
          </w:p>
        </w:tc>
        <w:tc>
          <w:tcPr>
            <w:tcW w:w="1241" w:type="dxa"/>
            <w:tcBorders>
              <w:top w:val="nil"/>
              <w:left w:val="nil"/>
              <w:bottom w:val="single" w:sz="4" w:space="0" w:color="auto"/>
              <w:right w:val="single" w:sz="4" w:space="0" w:color="auto"/>
            </w:tcBorders>
            <w:shd w:val="clear" w:color="auto" w:fill="auto"/>
            <w:noWrap/>
            <w:vAlign w:val="bottom"/>
          </w:tcPr>
          <w:p w14:paraId="6422F107" w14:textId="77777777" w:rsidR="003D2D2A" w:rsidRPr="003D2D2A" w:rsidRDefault="003D2D2A" w:rsidP="003D2D2A">
            <w:r>
              <w:t>7.500.000</w:t>
            </w:r>
          </w:p>
        </w:tc>
      </w:tr>
      <w:tr w:rsidR="003D2D2A" w:rsidRPr="002A60A0" w14:paraId="3BDC01A3" w14:textId="77777777" w:rsidTr="009D4630">
        <w:trPr>
          <w:trHeight w:val="288"/>
        </w:trPr>
        <w:tc>
          <w:tcPr>
            <w:tcW w:w="547" w:type="dxa"/>
            <w:tcBorders>
              <w:top w:val="nil"/>
              <w:left w:val="nil"/>
              <w:bottom w:val="nil"/>
              <w:right w:val="nil"/>
            </w:tcBorders>
            <w:shd w:val="clear" w:color="auto" w:fill="auto"/>
            <w:noWrap/>
            <w:vAlign w:val="bottom"/>
            <w:hideMark/>
          </w:tcPr>
          <w:p w14:paraId="3E7690EC" w14:textId="77777777" w:rsidR="003D2D2A" w:rsidRPr="003D2D2A" w:rsidRDefault="003D2D2A" w:rsidP="003D2D2A"/>
        </w:tc>
        <w:tc>
          <w:tcPr>
            <w:tcW w:w="7841" w:type="dxa"/>
            <w:gridSpan w:val="6"/>
            <w:tcBorders>
              <w:top w:val="single" w:sz="4" w:space="0" w:color="auto"/>
              <w:left w:val="nil"/>
              <w:bottom w:val="nil"/>
              <w:right w:val="nil"/>
            </w:tcBorders>
            <w:shd w:val="clear" w:color="auto" w:fill="auto"/>
            <w:noWrap/>
            <w:vAlign w:val="bottom"/>
            <w:hideMark/>
          </w:tcPr>
          <w:p w14:paraId="65A28805" w14:textId="77777777" w:rsidR="003D2D2A" w:rsidRPr="003D2D2A" w:rsidRDefault="003D2D2A" w:rsidP="003D2D2A">
            <w:r w:rsidRPr="003D2D2A">
              <w:t>*Total dana Pengabdian kepada Masyarakat sesuai dengan pagu anggaran pada setiap usulan simlitabmas</w:t>
            </w:r>
          </w:p>
        </w:tc>
        <w:tc>
          <w:tcPr>
            <w:tcW w:w="1241" w:type="dxa"/>
            <w:tcBorders>
              <w:top w:val="nil"/>
              <w:left w:val="nil"/>
              <w:bottom w:val="nil"/>
              <w:right w:val="nil"/>
            </w:tcBorders>
            <w:shd w:val="clear" w:color="auto" w:fill="auto"/>
            <w:noWrap/>
            <w:vAlign w:val="bottom"/>
            <w:hideMark/>
          </w:tcPr>
          <w:p w14:paraId="2749234D" w14:textId="77777777" w:rsidR="003D2D2A" w:rsidRPr="003D2D2A" w:rsidRDefault="003D2D2A" w:rsidP="003D2D2A"/>
        </w:tc>
      </w:tr>
    </w:tbl>
    <w:p w14:paraId="02379AB1" w14:textId="77777777" w:rsidR="003D2D2A" w:rsidRPr="003D2D2A" w:rsidRDefault="003D2D2A" w:rsidP="003D2D2A"/>
    <w:p w14:paraId="2A362EED" w14:textId="77777777" w:rsidR="003D2D2A" w:rsidRPr="003D2D2A" w:rsidRDefault="003D2D2A" w:rsidP="003D2D2A"/>
    <w:p w14:paraId="1960AE5F" w14:textId="77777777" w:rsidR="001B0276" w:rsidRDefault="001B0276" w:rsidP="001B0276"/>
    <w:p w14:paraId="2D0E416A" w14:textId="77777777" w:rsidR="001B0276" w:rsidRDefault="001B0276" w:rsidP="001B0276"/>
    <w:p w14:paraId="46EBAD2D" w14:textId="073F3C68" w:rsidR="00AB558A" w:rsidRDefault="00AB558A" w:rsidP="00A60890">
      <w:pPr>
        <w:rPr>
          <w:rFonts w:ascii="Arial" w:hAnsi="Arial" w:cs="Arial"/>
          <w:bCs/>
          <w:iCs/>
          <w:color w:val="000000" w:themeColor="text1"/>
          <w:sz w:val="22"/>
          <w:szCs w:val="22"/>
        </w:rPr>
      </w:pPr>
    </w:p>
    <w:p w14:paraId="1FFD18DB" w14:textId="41AB10A9" w:rsidR="00AB558A" w:rsidRDefault="00AB558A" w:rsidP="00A60890">
      <w:pPr>
        <w:rPr>
          <w:rFonts w:ascii="Arial" w:hAnsi="Arial" w:cs="Arial"/>
          <w:bCs/>
          <w:iCs/>
          <w:color w:val="000000" w:themeColor="text1"/>
          <w:sz w:val="22"/>
          <w:szCs w:val="22"/>
        </w:rPr>
      </w:pPr>
    </w:p>
    <w:p w14:paraId="5AAAED92" w14:textId="6A68F37F" w:rsidR="005F6F83" w:rsidRDefault="005F6F83" w:rsidP="00A60890">
      <w:pPr>
        <w:rPr>
          <w:rFonts w:ascii="Arial" w:hAnsi="Arial" w:cs="Arial"/>
          <w:bCs/>
          <w:iCs/>
          <w:color w:val="000000" w:themeColor="text1"/>
          <w:sz w:val="22"/>
          <w:szCs w:val="22"/>
        </w:rPr>
      </w:pPr>
    </w:p>
    <w:p w14:paraId="575239D5" w14:textId="08819366" w:rsidR="005F6F83" w:rsidRDefault="005F6F83" w:rsidP="00A60890">
      <w:pPr>
        <w:rPr>
          <w:rFonts w:ascii="Arial" w:hAnsi="Arial" w:cs="Arial"/>
          <w:bCs/>
          <w:iCs/>
          <w:color w:val="000000" w:themeColor="text1"/>
          <w:sz w:val="22"/>
          <w:szCs w:val="22"/>
        </w:rPr>
      </w:pPr>
    </w:p>
    <w:p w14:paraId="6E005C8F" w14:textId="1EEBD61C" w:rsidR="005F6F83" w:rsidRDefault="005F6F83" w:rsidP="00A60890">
      <w:pPr>
        <w:rPr>
          <w:rFonts w:ascii="Arial" w:hAnsi="Arial" w:cs="Arial"/>
          <w:bCs/>
          <w:iCs/>
          <w:color w:val="000000" w:themeColor="text1"/>
          <w:sz w:val="22"/>
          <w:szCs w:val="22"/>
        </w:rPr>
      </w:pPr>
    </w:p>
    <w:p w14:paraId="5881A2E6" w14:textId="00532A46" w:rsidR="005F6F83" w:rsidRDefault="005F6F83" w:rsidP="00A60890">
      <w:pPr>
        <w:rPr>
          <w:rFonts w:ascii="Arial" w:hAnsi="Arial" w:cs="Arial"/>
          <w:bCs/>
          <w:iCs/>
          <w:color w:val="000000" w:themeColor="text1"/>
          <w:sz w:val="22"/>
          <w:szCs w:val="22"/>
        </w:rPr>
      </w:pPr>
    </w:p>
    <w:p w14:paraId="1189754E" w14:textId="6165FBD0" w:rsidR="005F6F83" w:rsidRDefault="005F6F83" w:rsidP="00A60890">
      <w:pPr>
        <w:rPr>
          <w:rFonts w:ascii="Arial" w:hAnsi="Arial" w:cs="Arial"/>
          <w:bCs/>
          <w:iCs/>
          <w:color w:val="000000" w:themeColor="text1"/>
          <w:sz w:val="22"/>
          <w:szCs w:val="22"/>
        </w:rPr>
      </w:pPr>
    </w:p>
    <w:p w14:paraId="1FB591D9" w14:textId="77777777" w:rsidR="005F6F83" w:rsidRDefault="005F6F83" w:rsidP="00A60890">
      <w:pPr>
        <w:rPr>
          <w:rFonts w:ascii="Arial" w:hAnsi="Arial" w:cs="Arial"/>
          <w:bCs/>
          <w:iCs/>
          <w:color w:val="000000" w:themeColor="text1"/>
          <w:sz w:val="22"/>
          <w:szCs w:val="22"/>
        </w:rPr>
      </w:pPr>
    </w:p>
    <w:p w14:paraId="2FA3DC87" w14:textId="386F4143" w:rsidR="00A60890" w:rsidRDefault="00A60890" w:rsidP="00A60890">
      <w:pPr>
        <w:rPr>
          <w:rFonts w:ascii="Arial" w:hAnsi="Arial" w:cs="Arial"/>
          <w:bCs/>
          <w:iCs/>
          <w:color w:val="000000" w:themeColor="text1"/>
          <w:sz w:val="22"/>
          <w:szCs w:val="22"/>
        </w:rPr>
      </w:pPr>
      <w:r w:rsidRPr="00C02267">
        <w:rPr>
          <w:rFonts w:ascii="Arial" w:hAnsi="Arial" w:cs="Arial"/>
          <w:bCs/>
          <w:iCs/>
          <w:color w:val="000000" w:themeColor="text1"/>
          <w:sz w:val="22"/>
          <w:szCs w:val="22"/>
        </w:rPr>
        <w:t>Lampiran</w:t>
      </w:r>
      <w:r>
        <w:rPr>
          <w:rFonts w:ascii="Arial" w:hAnsi="Arial" w:cs="Arial"/>
          <w:bCs/>
          <w:iCs/>
          <w:color w:val="000000" w:themeColor="text1"/>
          <w:sz w:val="22"/>
          <w:szCs w:val="22"/>
        </w:rPr>
        <w:t xml:space="preserve"> </w:t>
      </w:r>
      <w:r w:rsidR="001F0336">
        <w:rPr>
          <w:rFonts w:ascii="Arial" w:hAnsi="Arial" w:cs="Arial"/>
          <w:bCs/>
          <w:iCs/>
          <w:color w:val="000000" w:themeColor="text1"/>
          <w:sz w:val="22"/>
          <w:szCs w:val="22"/>
        </w:rPr>
        <w:t xml:space="preserve">1. </w:t>
      </w:r>
      <w:r>
        <w:rPr>
          <w:rFonts w:ascii="Arial" w:hAnsi="Arial" w:cs="Arial"/>
          <w:bCs/>
          <w:iCs/>
          <w:color w:val="000000" w:themeColor="text1"/>
          <w:sz w:val="22"/>
          <w:szCs w:val="22"/>
        </w:rPr>
        <w:t xml:space="preserve">Surat Kesediaan Melaksanakan </w:t>
      </w:r>
      <w:r w:rsidR="00395DAB">
        <w:rPr>
          <w:rFonts w:ascii="Arial" w:hAnsi="Arial" w:cs="Arial"/>
          <w:bCs/>
          <w:iCs/>
          <w:color w:val="000000" w:themeColor="text1"/>
          <w:sz w:val="22"/>
          <w:szCs w:val="22"/>
        </w:rPr>
        <w:t>Pengabdian Kepada Masyarakat</w:t>
      </w:r>
    </w:p>
    <w:p w14:paraId="3C4FE229" w14:textId="77777777" w:rsidR="00A60890" w:rsidRDefault="00A60890" w:rsidP="00A60890">
      <w:pPr>
        <w:rPr>
          <w:rFonts w:ascii="Arial" w:hAnsi="Arial" w:cs="Arial"/>
          <w:bCs/>
          <w:iCs/>
          <w:color w:val="000000" w:themeColor="text1"/>
          <w:sz w:val="22"/>
          <w:szCs w:val="22"/>
        </w:rPr>
      </w:pPr>
    </w:p>
    <w:p w14:paraId="5FA424CC" w14:textId="77777777" w:rsidR="00A60890" w:rsidRPr="00C02267" w:rsidRDefault="00A60890" w:rsidP="00A60890">
      <w:pPr>
        <w:jc w:val="center"/>
        <w:rPr>
          <w:b/>
          <w:bCs/>
          <w:color w:val="000000" w:themeColor="text1"/>
          <w:sz w:val="28"/>
          <w:szCs w:val="28"/>
        </w:rPr>
      </w:pPr>
      <w:r w:rsidRPr="00C02267">
        <w:rPr>
          <w:b/>
          <w:bCs/>
          <w:color w:val="000000" w:themeColor="text1"/>
          <w:sz w:val="28"/>
          <w:szCs w:val="28"/>
        </w:rPr>
        <w:t>SURAT KESEDIAAN</w:t>
      </w:r>
    </w:p>
    <w:p w14:paraId="37248126" w14:textId="1E20D2EE" w:rsidR="00A60890" w:rsidRPr="00C02267" w:rsidRDefault="00A60890" w:rsidP="00A60890">
      <w:pPr>
        <w:jc w:val="center"/>
        <w:rPr>
          <w:b/>
          <w:bCs/>
          <w:color w:val="000000" w:themeColor="text1"/>
          <w:sz w:val="28"/>
          <w:szCs w:val="28"/>
        </w:rPr>
      </w:pPr>
      <w:r w:rsidRPr="00C02267">
        <w:rPr>
          <w:b/>
          <w:bCs/>
          <w:color w:val="000000" w:themeColor="text1"/>
          <w:sz w:val="28"/>
          <w:szCs w:val="28"/>
        </w:rPr>
        <w:t xml:space="preserve">MELAKSANAKAN </w:t>
      </w:r>
      <w:r w:rsidR="00395DAB">
        <w:rPr>
          <w:b/>
          <w:bCs/>
          <w:color w:val="000000" w:themeColor="text1"/>
          <w:sz w:val="28"/>
          <w:szCs w:val="28"/>
        </w:rPr>
        <w:t>PENGABDIAN KEPADA MASYARAKAT</w:t>
      </w:r>
    </w:p>
    <w:p w14:paraId="0E7B5CE2" w14:textId="77777777" w:rsidR="00A60890" w:rsidRPr="00C02267" w:rsidRDefault="00A60890" w:rsidP="00A60890">
      <w:pPr>
        <w:jc w:val="center"/>
        <w:rPr>
          <w:b/>
          <w:bCs/>
          <w:color w:val="000000" w:themeColor="text1"/>
          <w:sz w:val="28"/>
          <w:szCs w:val="28"/>
        </w:rPr>
      </w:pPr>
    </w:p>
    <w:p w14:paraId="396E6217" w14:textId="77777777" w:rsidR="001B0276" w:rsidRPr="001B0276" w:rsidRDefault="001B0276" w:rsidP="001B0276">
      <w:r w:rsidRPr="001B0276">
        <w:t>Saya yang bertanda tangan d ibawah ini:</w:t>
      </w:r>
    </w:p>
    <w:p w14:paraId="5AB5EDE9" w14:textId="77777777" w:rsidR="001B0276" w:rsidRPr="001B0276" w:rsidRDefault="001B0276" w:rsidP="001B02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96"/>
        <w:gridCol w:w="6317"/>
      </w:tblGrid>
      <w:tr w:rsidR="001B0276" w:rsidRPr="00C02267" w14:paraId="186A029A" w14:textId="77777777" w:rsidTr="00AA4353">
        <w:tc>
          <w:tcPr>
            <w:tcW w:w="2403" w:type="dxa"/>
          </w:tcPr>
          <w:p w14:paraId="1074F085" w14:textId="77777777" w:rsidR="001B0276" w:rsidRPr="001B0276" w:rsidRDefault="001B0276" w:rsidP="001B0276">
            <w:r w:rsidRPr="001B0276">
              <w:t xml:space="preserve">Ketua </w:t>
            </w:r>
          </w:p>
        </w:tc>
        <w:tc>
          <w:tcPr>
            <w:tcW w:w="296" w:type="dxa"/>
          </w:tcPr>
          <w:p w14:paraId="713BCEDE" w14:textId="77777777" w:rsidR="001B0276" w:rsidRPr="001B0276" w:rsidRDefault="001B0276" w:rsidP="001B0276">
            <w:r w:rsidRPr="001B0276">
              <w:t>:</w:t>
            </w:r>
          </w:p>
        </w:tc>
        <w:tc>
          <w:tcPr>
            <w:tcW w:w="6317" w:type="dxa"/>
          </w:tcPr>
          <w:p w14:paraId="1E7C0F77" w14:textId="77777777" w:rsidR="001B0276" w:rsidRPr="001B0276" w:rsidRDefault="001B0276" w:rsidP="001B0276">
            <w:r w:rsidRPr="001B0276">
              <w:t>DR. Rohimi Zamzam, S.Psi, M.Pd Psikolog</w:t>
            </w:r>
          </w:p>
        </w:tc>
      </w:tr>
      <w:tr w:rsidR="001B0276" w:rsidRPr="00C02267" w14:paraId="5E0E066A" w14:textId="77777777" w:rsidTr="00AA4353">
        <w:tc>
          <w:tcPr>
            <w:tcW w:w="2403" w:type="dxa"/>
          </w:tcPr>
          <w:p w14:paraId="35F29487" w14:textId="77777777" w:rsidR="001B0276" w:rsidRPr="001B0276" w:rsidRDefault="001B0276" w:rsidP="001B0276">
            <w:r w:rsidRPr="001B0276">
              <w:t>NIDN</w:t>
            </w:r>
          </w:p>
        </w:tc>
        <w:tc>
          <w:tcPr>
            <w:tcW w:w="296" w:type="dxa"/>
          </w:tcPr>
          <w:p w14:paraId="3638DCEE" w14:textId="77777777" w:rsidR="001B0276" w:rsidRPr="001B0276" w:rsidRDefault="001B0276" w:rsidP="001B0276">
            <w:r w:rsidRPr="001B0276">
              <w:t>:</w:t>
            </w:r>
          </w:p>
        </w:tc>
        <w:tc>
          <w:tcPr>
            <w:tcW w:w="6317" w:type="dxa"/>
          </w:tcPr>
          <w:p w14:paraId="3E8060CA" w14:textId="77777777" w:rsidR="001B0276" w:rsidRPr="001B0276" w:rsidRDefault="001B0276" w:rsidP="001B0276">
            <w:r>
              <w:t>0320017104</w:t>
            </w:r>
          </w:p>
        </w:tc>
      </w:tr>
      <w:tr w:rsidR="001B0276" w:rsidRPr="00C02267" w14:paraId="63625EA8" w14:textId="77777777" w:rsidTr="00AA4353">
        <w:tc>
          <w:tcPr>
            <w:tcW w:w="2403" w:type="dxa"/>
          </w:tcPr>
          <w:p w14:paraId="5B18F2F6" w14:textId="77777777" w:rsidR="001B0276" w:rsidRPr="001B0276" w:rsidRDefault="001B0276" w:rsidP="001B0276">
            <w:r w:rsidRPr="001B0276">
              <w:t>Fakultas</w:t>
            </w:r>
          </w:p>
        </w:tc>
        <w:tc>
          <w:tcPr>
            <w:tcW w:w="296" w:type="dxa"/>
          </w:tcPr>
          <w:p w14:paraId="672DBB21" w14:textId="77777777" w:rsidR="001B0276" w:rsidRPr="001B0276" w:rsidRDefault="001B0276" w:rsidP="001B0276">
            <w:r w:rsidRPr="001B0276">
              <w:t>:</w:t>
            </w:r>
          </w:p>
        </w:tc>
        <w:tc>
          <w:tcPr>
            <w:tcW w:w="6317" w:type="dxa"/>
          </w:tcPr>
          <w:p w14:paraId="6070D32D" w14:textId="77777777" w:rsidR="001B0276" w:rsidRPr="001B0276" w:rsidRDefault="001B0276" w:rsidP="001B0276">
            <w:r w:rsidRPr="001B0276">
              <w:t>Ilmu Pendidikan</w:t>
            </w:r>
          </w:p>
        </w:tc>
      </w:tr>
      <w:tr w:rsidR="001B0276" w:rsidRPr="00C02267" w14:paraId="28D78BDE" w14:textId="77777777" w:rsidTr="00AA4353">
        <w:tc>
          <w:tcPr>
            <w:tcW w:w="2403" w:type="dxa"/>
          </w:tcPr>
          <w:p w14:paraId="4FD62FCB" w14:textId="77777777" w:rsidR="001B0276" w:rsidRPr="001B0276" w:rsidRDefault="001B0276" w:rsidP="001B0276">
            <w:r w:rsidRPr="001B0276">
              <w:t>Anggota Dosen 1</w:t>
            </w:r>
          </w:p>
        </w:tc>
        <w:tc>
          <w:tcPr>
            <w:tcW w:w="296" w:type="dxa"/>
          </w:tcPr>
          <w:p w14:paraId="66F453A3" w14:textId="77777777" w:rsidR="001B0276" w:rsidRPr="001B0276" w:rsidRDefault="001B0276" w:rsidP="001B0276">
            <w:r w:rsidRPr="001B0276">
              <w:t>:</w:t>
            </w:r>
          </w:p>
        </w:tc>
        <w:tc>
          <w:tcPr>
            <w:tcW w:w="6317" w:type="dxa"/>
          </w:tcPr>
          <w:p w14:paraId="46398CB3" w14:textId="77777777" w:rsidR="001B0276" w:rsidRPr="001B0276" w:rsidRDefault="001B0276" w:rsidP="001B0276">
            <w:r w:rsidRPr="001B0276">
              <w:t>Muhammad Hayun, M.Pd</w:t>
            </w:r>
          </w:p>
        </w:tc>
      </w:tr>
      <w:tr w:rsidR="001B0276" w:rsidRPr="00C02267" w14:paraId="1440E493" w14:textId="77777777" w:rsidTr="00AA4353">
        <w:tc>
          <w:tcPr>
            <w:tcW w:w="2403" w:type="dxa"/>
          </w:tcPr>
          <w:p w14:paraId="701D7925" w14:textId="77777777" w:rsidR="001B0276" w:rsidRPr="001B0276" w:rsidRDefault="001B0276" w:rsidP="001B0276">
            <w:r w:rsidRPr="001B0276">
              <w:t>Anggota Dosen 2</w:t>
            </w:r>
          </w:p>
        </w:tc>
        <w:tc>
          <w:tcPr>
            <w:tcW w:w="296" w:type="dxa"/>
          </w:tcPr>
          <w:p w14:paraId="35BD74CE" w14:textId="77777777" w:rsidR="001B0276" w:rsidRPr="001B0276" w:rsidRDefault="001B0276" w:rsidP="001B0276">
            <w:r w:rsidRPr="001B0276">
              <w:t>:</w:t>
            </w:r>
          </w:p>
        </w:tc>
        <w:tc>
          <w:tcPr>
            <w:tcW w:w="6317" w:type="dxa"/>
          </w:tcPr>
          <w:p w14:paraId="4036E01F" w14:textId="77777777" w:rsidR="001B0276" w:rsidRPr="001B0276" w:rsidRDefault="001B0276" w:rsidP="001B0276">
            <w:r w:rsidRPr="001B0276">
              <w:t>DR. Dewi Purnamawati, SKM, MKM</w:t>
            </w:r>
          </w:p>
        </w:tc>
      </w:tr>
      <w:tr w:rsidR="001B0276" w:rsidRPr="00C02267" w14:paraId="072B52DD" w14:textId="77777777" w:rsidTr="00AA4353">
        <w:tc>
          <w:tcPr>
            <w:tcW w:w="2403" w:type="dxa"/>
          </w:tcPr>
          <w:p w14:paraId="188D90AE" w14:textId="77777777" w:rsidR="001B0276" w:rsidRPr="001B0276" w:rsidRDefault="001B0276" w:rsidP="001B0276">
            <w:r w:rsidRPr="001B0276">
              <w:t>Anggota Dosen 3</w:t>
            </w:r>
          </w:p>
        </w:tc>
        <w:tc>
          <w:tcPr>
            <w:tcW w:w="296" w:type="dxa"/>
          </w:tcPr>
          <w:p w14:paraId="09F41C4F" w14:textId="77777777" w:rsidR="001B0276" w:rsidRPr="001B0276" w:rsidRDefault="001B0276" w:rsidP="001B0276">
            <w:r w:rsidRPr="001B0276">
              <w:t>:</w:t>
            </w:r>
          </w:p>
        </w:tc>
        <w:tc>
          <w:tcPr>
            <w:tcW w:w="6317" w:type="dxa"/>
          </w:tcPr>
          <w:p w14:paraId="74EEC5E8" w14:textId="77777777" w:rsidR="001B0276" w:rsidRPr="001B0276" w:rsidRDefault="001B0276" w:rsidP="001B0276"/>
        </w:tc>
      </w:tr>
      <w:tr w:rsidR="001B0276" w:rsidRPr="00C02267" w14:paraId="0F9C8B05" w14:textId="77777777" w:rsidTr="00AA4353">
        <w:tc>
          <w:tcPr>
            <w:tcW w:w="2403" w:type="dxa"/>
          </w:tcPr>
          <w:p w14:paraId="2416AC3F" w14:textId="77777777" w:rsidR="001B0276" w:rsidRPr="001B0276" w:rsidRDefault="001B0276" w:rsidP="001B0276">
            <w:r w:rsidRPr="001B0276">
              <w:t>Anggota Mahasiswa 1</w:t>
            </w:r>
          </w:p>
        </w:tc>
        <w:tc>
          <w:tcPr>
            <w:tcW w:w="296" w:type="dxa"/>
          </w:tcPr>
          <w:p w14:paraId="14DABD10" w14:textId="77777777" w:rsidR="001B0276" w:rsidRPr="001B0276" w:rsidRDefault="001B0276" w:rsidP="001B0276">
            <w:r w:rsidRPr="001B0276">
              <w:t>:</w:t>
            </w:r>
          </w:p>
        </w:tc>
        <w:tc>
          <w:tcPr>
            <w:tcW w:w="6317" w:type="dxa"/>
          </w:tcPr>
          <w:p w14:paraId="2693CFED" w14:textId="77777777" w:rsidR="001B0276" w:rsidRPr="001B0276" w:rsidRDefault="001B0276" w:rsidP="001B0276">
            <w:r w:rsidRPr="001B0276">
              <w:t>Yovana Hutami</w:t>
            </w:r>
          </w:p>
        </w:tc>
      </w:tr>
      <w:tr w:rsidR="001B0276" w:rsidRPr="00C02267" w14:paraId="67D4BC8F" w14:textId="77777777" w:rsidTr="00AA4353">
        <w:tc>
          <w:tcPr>
            <w:tcW w:w="2403" w:type="dxa"/>
          </w:tcPr>
          <w:p w14:paraId="038E0315" w14:textId="77777777" w:rsidR="001B0276" w:rsidRPr="001B0276" w:rsidRDefault="001B0276" w:rsidP="001B0276">
            <w:r w:rsidRPr="001B0276">
              <w:t>Anggota Mahasiswa 2</w:t>
            </w:r>
          </w:p>
        </w:tc>
        <w:tc>
          <w:tcPr>
            <w:tcW w:w="296" w:type="dxa"/>
          </w:tcPr>
          <w:p w14:paraId="7A18DBF2" w14:textId="77777777" w:rsidR="001B0276" w:rsidRPr="001B0276" w:rsidRDefault="001B0276" w:rsidP="001B0276">
            <w:r w:rsidRPr="001B0276">
              <w:t>:</w:t>
            </w:r>
          </w:p>
        </w:tc>
        <w:tc>
          <w:tcPr>
            <w:tcW w:w="6317" w:type="dxa"/>
          </w:tcPr>
          <w:p w14:paraId="26BAD045" w14:textId="77777777" w:rsidR="001B0276" w:rsidRPr="001B0276" w:rsidRDefault="001B0276" w:rsidP="001B0276">
            <w:r w:rsidRPr="001B0276">
              <w:t>Silvia Fiqriyah Rahmah</w:t>
            </w:r>
          </w:p>
        </w:tc>
      </w:tr>
      <w:tr w:rsidR="001B0276" w:rsidRPr="00C02267" w14:paraId="4F3258B4" w14:textId="77777777" w:rsidTr="00AA4353">
        <w:tc>
          <w:tcPr>
            <w:tcW w:w="2403" w:type="dxa"/>
          </w:tcPr>
          <w:p w14:paraId="67529D74" w14:textId="77777777" w:rsidR="001B0276" w:rsidRPr="001B0276" w:rsidRDefault="001B0276" w:rsidP="001B0276">
            <w:r w:rsidRPr="001B0276">
              <w:t>Anggota Tenaga Kependidikan</w:t>
            </w:r>
          </w:p>
        </w:tc>
        <w:tc>
          <w:tcPr>
            <w:tcW w:w="296" w:type="dxa"/>
          </w:tcPr>
          <w:p w14:paraId="676F4D5F" w14:textId="77777777" w:rsidR="001B0276" w:rsidRPr="001B0276" w:rsidRDefault="001B0276" w:rsidP="001B0276">
            <w:r w:rsidRPr="001B0276">
              <w:t>:</w:t>
            </w:r>
          </w:p>
        </w:tc>
        <w:tc>
          <w:tcPr>
            <w:tcW w:w="6317" w:type="dxa"/>
          </w:tcPr>
          <w:p w14:paraId="33F8145F" w14:textId="77777777" w:rsidR="001B0276" w:rsidRPr="001B0276" w:rsidRDefault="001B0276" w:rsidP="001B0276">
            <w:r w:rsidRPr="001B0276">
              <w:t>Sidiq Nugroho, SE</w:t>
            </w:r>
          </w:p>
        </w:tc>
      </w:tr>
      <w:tr w:rsidR="001B0276" w:rsidRPr="00C02267" w14:paraId="6137C60E" w14:textId="77777777" w:rsidTr="00AA4353">
        <w:tc>
          <w:tcPr>
            <w:tcW w:w="2403" w:type="dxa"/>
          </w:tcPr>
          <w:p w14:paraId="5981C336" w14:textId="77777777" w:rsidR="001B0276" w:rsidRPr="001B0276" w:rsidRDefault="001B0276" w:rsidP="001B0276">
            <w:r w:rsidRPr="001B0276">
              <w:t>Judul proposal PkM</w:t>
            </w:r>
          </w:p>
        </w:tc>
        <w:tc>
          <w:tcPr>
            <w:tcW w:w="296" w:type="dxa"/>
          </w:tcPr>
          <w:p w14:paraId="622AD5F1" w14:textId="77777777" w:rsidR="001B0276" w:rsidRPr="001B0276" w:rsidRDefault="001B0276" w:rsidP="001B0276">
            <w:r w:rsidRPr="001B0276">
              <w:t>:</w:t>
            </w:r>
          </w:p>
        </w:tc>
        <w:tc>
          <w:tcPr>
            <w:tcW w:w="6317" w:type="dxa"/>
          </w:tcPr>
          <w:p w14:paraId="205E6AE6" w14:textId="77777777" w:rsidR="001B0276" w:rsidRPr="001B0276" w:rsidRDefault="001B0276" w:rsidP="001B0276">
            <w:r w:rsidRPr="001B0276">
              <w:rPr>
                <w:rFonts w:eastAsia="Calibri"/>
              </w:rPr>
              <w:t>Pelatihan Deteksi Dini Kesehatan Mental  Untuk  Menguatkan Daya Resilensi Anak Pasca Pandemi  Pada Kelompok Kerja Guru-Guru Kecamatan Pondok Gede Kota Bekasi Tahun 2022</w:t>
            </w:r>
          </w:p>
        </w:tc>
      </w:tr>
    </w:tbl>
    <w:p w14:paraId="33B5F262" w14:textId="77777777" w:rsidR="001B0276" w:rsidRPr="001B0276" w:rsidRDefault="001B0276" w:rsidP="001B0276"/>
    <w:p w14:paraId="662077A2" w14:textId="77777777" w:rsidR="001B0276" w:rsidRPr="001B0276" w:rsidRDefault="001B0276" w:rsidP="001B0276">
      <w:r w:rsidRPr="004A33A4">
        <w:t xml:space="preserve">Dengan ini menyatakan kesediaan untuk melaksanakan </w:t>
      </w:r>
      <w:r w:rsidRPr="001B0276">
        <w:t>pengabdian kepada masyarakat, memenuhi laporan akhir dan luaran wajib pada hibah pengabdian kepada masyarakat internal Lembaga Penelitian dan Pengabdian kepada Masyarakat (LPPM) Universitas Muhammadiyah Jakarta pada Tahun Anggaran 2022. Jika tidak melaksanakan maka saya akan mengembalikan dana dan mendapatkan sanksi sesuai ketentuan dalam Panduan Pengabdian kepada Masyarakat Tahun 2022.</w:t>
      </w:r>
    </w:p>
    <w:p w14:paraId="069A807C" w14:textId="77777777" w:rsidR="001B0276" w:rsidRPr="001B0276" w:rsidRDefault="001B0276" w:rsidP="001B0276"/>
    <w:p w14:paraId="703FC779" w14:textId="77777777" w:rsidR="001B0276" w:rsidRPr="001B0276" w:rsidRDefault="001B0276" w:rsidP="001B0276">
      <w:r w:rsidRPr="001B0276">
        <w:rPr>
          <w:noProof/>
        </w:rPr>
        <mc:AlternateContent>
          <mc:Choice Requires="wpg">
            <w:drawing>
              <wp:anchor distT="0" distB="0" distL="114300" distR="114300" simplePos="0" relativeHeight="251663360" behindDoc="0" locked="0" layoutInCell="1" allowOverlap="1" wp14:anchorId="32C144D5" wp14:editId="3B7A7313">
                <wp:simplePos x="0" y="0"/>
                <wp:positionH relativeFrom="column">
                  <wp:posOffset>0</wp:posOffset>
                </wp:positionH>
                <wp:positionV relativeFrom="paragraph">
                  <wp:posOffset>57150</wp:posOffset>
                </wp:positionV>
                <wp:extent cx="2371725" cy="1485900"/>
                <wp:effectExtent l="0" t="0" r="0" b="0"/>
                <wp:wrapNone/>
                <wp:docPr id="11" name="Group 11"/>
                <wp:cNvGraphicFramePr/>
                <a:graphic xmlns:a="http://schemas.openxmlformats.org/drawingml/2006/main">
                  <a:graphicData uri="http://schemas.microsoft.com/office/word/2010/wordprocessingGroup">
                    <wpg:wgp>
                      <wpg:cNvGrpSpPr/>
                      <wpg:grpSpPr>
                        <a:xfrm>
                          <a:off x="0" y="0"/>
                          <a:ext cx="2371725" cy="1485900"/>
                          <a:chOff x="0" y="0"/>
                          <a:chExt cx="2723833" cy="1485900"/>
                        </a:xfrm>
                      </wpg:grpSpPr>
                      <pic:pic xmlns:pic="http://schemas.openxmlformats.org/drawingml/2006/picture">
                        <pic:nvPicPr>
                          <pic:cNvPr id="12" name="Picture 1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282258" y="-3175"/>
                            <a:ext cx="862330" cy="1426845"/>
                          </a:xfrm>
                          <a:prstGeom prst="rect">
                            <a:avLst/>
                          </a:prstGeom>
                          <a:noFill/>
                          <a:ln>
                            <a:noFill/>
                          </a:ln>
                        </pic:spPr>
                      </pic:pic>
                      <pic:pic xmlns:pic="http://schemas.openxmlformats.org/drawingml/2006/picture">
                        <pic:nvPicPr>
                          <pic:cNvPr id="13" name="Picture 1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99708" y="0"/>
                            <a:ext cx="2524125" cy="1485900"/>
                          </a:xfrm>
                          <a:prstGeom prst="rect">
                            <a:avLst/>
                          </a:prstGeom>
                          <a:noFill/>
                          <a:ln>
                            <a:noFill/>
                          </a:ln>
                        </pic:spPr>
                      </pic:pic>
                    </wpg:wgp>
                  </a:graphicData>
                </a:graphic>
                <wp14:sizeRelH relativeFrom="margin">
                  <wp14:pctWidth>0</wp14:pctWidth>
                </wp14:sizeRelH>
              </wp:anchor>
            </w:drawing>
          </mc:Choice>
          <mc:Fallback>
            <w:pict>
              <v:group w14:anchorId="7818191A" id="Group 11" o:spid="_x0000_s1026" style="position:absolute;margin-left:0;margin-top:4.5pt;width:186.75pt;height:117pt;z-index:251663360;mso-width-relative:margin" coordsize="27238,14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mlUMxADAABgCQAADgAAAGRycy9lMm9Eb2MueG1s7Fbb&#10;btswDH0fsH8Q/J76mtgxmhRd0hYDdgl2+QBFlm2htiVIyqUY9u8jZSdrkwIb+jCgwALEpiiKIg95&#10;JF9e7duGbLk2QnYzL7wIPMI7JgvRVTPv+7fbUeYRY2lX0EZ2fOY9cONdzd++udypnEeylk3BNQEn&#10;ncl3aubV1qrc9w2reUvNhVS8g8lS6pZaGOrKLzTdgfe28aMgmPg7qQulJePGgHbZT3pz578sObOf&#10;y9JwS5qZB7FZ99TuucanP7+keaWpqgUbwqAviKKlooNNj66W1FKy0eLMVSuYlkaW9oLJ1pdlKRh3&#10;OUA2YXCSzZ2WG+VyqfJdpY4wAbQnOL3YLfu0XWkiCqhd6JGOtlAjty2BMYCzU1UONndafVUrPSiq&#10;foT57kvd4hsyIXsH68MRVr63hIEyitMwjcYeYTAXJtl4GgzAsxqqc7aO1TeHlWkUZ3F8ttI/bOxj&#10;fMdwlGA5/AecQDrD6c/9BKvsRnNvcNL+lY+W6vuNGkFJFbViLRphH1x7QvEwqG67Emyl+8EjyKMD&#10;5DCNu5IwQtBxCVr1ayjm9EGye0M6uahpV/Fro6CzAUy09p+au+GTDdeNULeiabBOKA+pAQtOuugZ&#10;dPoOXUq2aXlne8pp3kCWsjO1UMYjOuftmkMH6fdF6EgAhf9gLG6HLeBo8CPKroNgGr0bLcbBYpQE&#10;6c3oepqkozS4SZMgycJFuPiJq8Mk3xgO+dJmqcQQK2jPon2254fToWeTYyXZUsd9RMoFdHi7EEGF&#10;kGCsRrMvgCrYgWw1t6xGsQTkBj0YHycczL+RxRoYYAhZ7z7KAkhEN1Y6MJAhREus1gROLPg59UCY&#10;KIuiMZyRwIxRHKZjLGgPGzInm0RxDMdWT5xokiXO4Nj+0Bra2DsuW4IClAAScO7pFtLrUz6YoONO&#10;YiO4PZruiQJ8osalhYkMIuTV9yMIr4dXcGL0R9nqwKv4dfMqckX9z6sTXmEHD0QKp9M06Ik0XC54&#10;9rjrZxwl4TPXz79mkbur4Bp358/wyYHfCY/HID/+MJr/Ag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lSZd4AAAAGAQAADwAAAGRycy9kb3ducmV2LnhtbEyP&#10;T0vDQBDF74LfYRnBm92ksf6JmZRS1FMp2AribZtMk9DsbMhuk/TbO570NDze473fZMvJtmqg3jeO&#10;EeJZBIq4cGXDFcLn/u3uCZQPhkvTOiaEC3lY5tdXmUlLN/IHDbtQKSlhnxqEOoQu1doXNVnjZ64j&#10;Fu/oemuCyL7SZW9GKbetnkfRg7amYVmoTUfrmorT7mwR3kczrpL4ddicjuvL936x/drEhHh7M61e&#10;QAWawl8YfvEFHXJhOrgzl161CPJIQHiWI2bymCxAHRDm90kEOs/0f/z8BwAA//8DAFBLAwQKAAAA&#10;AAAAACEAWV6mFgFeAAABXgAAFQAAAGRycy9tZWRpYS9pbWFnZTEuanBlZ//Y/+AAEEpGSUYAAQEB&#10;AGAAYAAA/+ESwEV4aWYAAE1NACoAAAAIAAEBEgADAAAAAQAIAAAAAAAaAAYBAwADAAAAAQAGAAAB&#10;GgAFAAAAAQAAAGgBGwAFAAAAAQAAAHABKAADAAAAAQACAAACAQAEAAAAAQAAAHgCAgAEAAAAAQAA&#10;Ej8AAAAAAAAAYAAAAAEAAABgAAAAAf/Y/9sAQwAIBgYHBgUIBwcHCQkICgwUDQwLCwwZEhMPFB0a&#10;Hx4dGhwcICQuJyAiLCMcHCg3KSwwMTQ0NB8nOT04MjwuMzQy/9sAQwEJCQkMCwwYDQ0YMiEcITIy&#10;MjIyMjIyMjIyMjIyMjIyMjIyMjIyMjIyMjIyMjIyMjIyMjIyMjIyMjIyMjIyMjIy/8AAEQgAeACg&#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YzJsHmYDd8VIDXIbBkGmk00MRpVjVnY4VRk1U/te02RvvbbI21DsPPGf5VohqLewp1mxV2VpSCm&#10;7OUP8Iye3pUk2p2tvGHlkwpTzB8pPy8f4iquNwaJDewfaFt9/wC8ZN4XHb1qE6tZYO6UfKnmHI/h&#10;5/wpMXIyK41a0itopuAkuAh2ZzkZqm2q2fl+YZBt8sSZCn7pOP51DRSix8eo20jRojnMjMi/KeSO&#10;tWDdwx28k7sfLjJDEA9uDU2G09h8Go2jsirIcvIYxlT94DJFSz6raW5xJIQQWBG0np1/nT5RcrHf&#10;2jaLFNMZsJEQHJB44z+NSfb7VZFQygMyeYPdfXNJoOVk8E0dxCssTbo3GVOOoq0qrJgHO4dBSW5E&#10;jzS41i/glZDPKp7DOaj/ALev+v2mT9K25UShn/CSXYO37ac+mRT08QXjHK3TH1wBRyodyX/hILzG&#10;0yvz6AVD9tUSbzw4bdkEdcYosJSa2FOqSL5y5IWYkvwDuz1qKbUJHjCyM7R7PLBJ6Djj9BTsUpvq&#10;O/teXzkl8xzJGpRW74Paozes2QWJ3R+XyP4fT9aViuZg9950MVvKxZI/urxxgYqOa8JXBdivliMk&#10;/wB0HOKLahztEK6jIrqySsCrlwwHQnqasjV53tnt2mPlvncCBzk5quVE87vcsWt6y+WrO2EffHt/&#10;hPt/hXSWqwzNHMRukUsQW5+91P6VnNWGptloWMLMxYbt7+YwPILYxnH0oi0uGIqVBO1DGMnOFJzi&#10;s7gpMuW8L28SRRNiNAAB6CrENwYrmNJHy0hwpx0ojuTI82vU2TsrlXb+8vSs99wODXQStikAjI25&#10;9sYPtmrEBXzn5JbHXjBH4UwJ/M54/CpFlyu4EbWJwW6n6UioxuMcc/MxX5c9Pp/jTUXOWVcjsT3/&#10;AApFcmo45U/dXPXGccf5/Ch5AqZwRzzz0oHKNhMu2PlIz7c1HJA0o3bskcYpj5Log2srBCPpVoWx&#10;x8zYPoP8/wCfegiMLli3QxkENlT0NbFnftBhvvFQQFpPUfJZ2NEa3Mo4iTAHPU/4YH1/DNamn6tH&#10;dP5MieXIc7cHIb8fX2rKxbhZGmOKlgd9+1UOwn52Hb0oj8Rk9jhj4bu7mRnhkwnYynk0jeEb09ZI&#10;fzP+Fb2IuYjaE4uJUuLqC2lRiAJiE3DsQSOR+NOs/D93c3UiW8sUkSKCZV+4T6A45phcv/8ACJ6h&#10;uzuh46fN/wDWqtdaPd20UrsIh5ZBcqeeoqWaQ3I0sprqbyowAxViATjuP8/40yKAssMePlZkB54O&#10;SP8AP+FTc35dRz6fNEzSyEfu5jG3POSD0phtHkR/l+WNkLewJx/h6fSmCV0OSzkmZwoG7y2k6+mM&#10;/p9frTvsbwhWYALNGHAz74/z1+houHK72EFk+YZtvy/MinpyD/gf/wBVP+wyTRPKACqOobn16f1/&#10;+vQDVkTGxe23wSAbkJU4Oe2ce/XpThE6yhn4Zo0deegIzn8/p9aQ+XY2dLjfyIAB+7nkk3jP3uo/&#10;lVOB2T7MyD5w8eD+I4/LPr+FS0JdTtxHMeifqKmhjmVTuG1M5IznNOMXc5pNWMy3knMe6QIFP3QO&#10;1Sb2PfvViSOdlbMt287NdLE5LOl0yBBngEcAEe2am0eQSXchjuE8nYMQfaDKwOevPQfjVCNo1gak&#10;jTLfRxjcxAwPX5hUs1p7lPToZra+894tqpG5+YjGTgj/AD/OqktsszM9oQyMc+XuAaP29xnp1/Dr&#10;UpHRdcw+Zb642+fGyKuWyV2AnGMk8c/55piXdtao1qxE6zcTOn8I7Bfp1oH5IfDbXCSrNakXG08P&#10;H824HsV6/gfzp0kFzJJ5k6rCMBQZBsRFHQAHk/560Bdbkn2m0mhFgp2pEcxTsOr9yR2Bp0EV9buz&#10;R25kVwA21fMVsHggg9c+v60C6WYfZJZZWe7PkqxJkdzhm9cL1J+vHtVi4EeobXiVIpohsVCcB07c&#10;+o/rRYG9Qt/7StYjDHbyBWJIPlElCRzg9P5/Sren6c0c6TXC7FjwyxHlmI6ZHYD3/IUWE5JK6Otg&#10;yYVJ64zU3bKjLelWcUjnIlKM2Zt5J5GeBUhJPQ5pOxojmr7zbK4+zu7/AGa7d/kjmCjkZOdy8Z9i&#10;KvaXcWF1eb4ElSSKERYPKhQezDIJ/GmKxryI8iYWQx8/eAH9arNpwd9zy7j3JjXn9KBqVhraTGw+&#10;8nufKX/CmHRYi2QYyPQwr/hSsV7QP7BhPQQ9MZ8hacugQBSP3JJHBMC8UWD2thRoMHmhiISoP3fJ&#10;AoGgxBQCIGbOSTCPWiwe1FXQYd+f3ON2dvkDp6U8aLGpyDGPX9yKdgdUf/Y8eP8Alln18oU4aUgI&#10;5iH/AGyFFhe0JlsACMMg+kf/ANerKWJH8aY/65ilYXOXE+RFViDgdQMU8OWwqcN60yWrnN2sceZB&#10;GxZh94kYyasEMM0mmNbHO2se2+upXs/tcgkYAxtGwTn/AGjuB9q1ba7M1wYXtXgYDcA7IePoCaTT&#10;GjQUEDPbsKdjnNUhDsDGaXGTntTEO+lUb7UvsciIFJ3DP3en60m7DjG7J7C4e5tVkcBWJPQEcZ4q&#10;1uHSi4mrMqy30ccvkqC0nU46L9aVrswWgluVCueAq9WNFyuQoSahPKcrIsadtvX8zUBmZm/18p46&#10;7zipubKCRLG0kkm2OaZj6eYTWxBHeIoPmKw7q/8AiKNSXbYvAEjOKcc4AbhaetzNnOh/nZY12xk9&#10;SepqYL+NO5JgTw211qLG5v47Z0baoiPlyH6uev0FXNLhSwvzaK8cm+LzA+z94RnHzN0b9KqwXNv3&#10;/SjvSAXvS/pQAUxokMolKguBtz7UmNaEgA2jgDHQVm395PBKEixgLk7h6mk9i6avLUzY5IgS9yZj&#10;JklXRyCPp6026up2iGZWeEDfukxkD3qDp5ddRqMgjjdhMxlwI9qgAnnoTx6VZzFbxxO6NIZFOVJI&#10;KcD396YncswanF8qWsZeVj828YwPbrW/Zzi4tVdlMbdCrdjTUjCcGtyYsccEUdcNktj+GmmmZyWh&#10;hKrlyXI2ngJjpTxnHHFFtRLYy4ry+aW4M1oJrVJmjARfnC4HODww57frSadHCNZllt7YLEY8b1ie&#10;Pbz93B4OevAFWBu5oz7UhpEc1xFAoaVwik4BPTNZOrNPBO0sC3DblGWSYBVx/s8k/lUuRdNajdNm&#10;nnI8zWUY5/1aoM/TkZ/StzOeppXuippX0HDp1x9KpXunG7k3pIEO3ByM59KN0TGXK7mbFGm9oWtH&#10;lkzgLvCqD7+lOmsprZfMlESq/wAoiGT26e3fvRY2c9dSo0MZj2mDa4GEdXxg889Men5VYjjSW3hi&#10;nkm/dhiGUZznHp2FIbbNSy07TZDxEDInPLHn3wTWqkUcS4RQq5zgVXKjnnOTeo/AxweakTjbj75q&#10;YxsxN6GFCkfnMBJul7nPSp8dRj61bJWxzeyG2nv7mO4lSYXH3kQkEnACEfxc/lnrVrT2kbVy9wPI&#10;meI/uhGVEvI+bOSMj8+aoDaHTmsi8FoL+Qy6jLA5Vf3aybR9azm7GtNa6FG+S3aFfL1NpSJFO2Sf&#10;cMA+nerV3HG+ryILBLiQRqxLS7cDmsknI2b76EIu4VtPtKaVbrGsmzczqec46Yya2L2G7eVHtn2g&#10;KQfm4/LpWiViJb6u5PaRzxWyrOS0nOTuzmrAb8KtGUtSKa1hmYvgCXGA+MkVK9vFLb+TJl17Enkf&#10;jTsS5MovpsqkmN1dckjPB56+1RGwmBB+y/hleP1qWi1PuOW3ukwUgZCDnhhx+tXoxeEDfKgH0zUN&#10;2Y3Zl1SOADmp0LEAYwB3q0ZvYxopAcqkGF/vnjNSkHJPf0p9RLY5jUrY3FzdLLCYmB+Ty4JG80Ac&#10;ElSO/r0q1pMU8NzF5ttl3h3O7BiYzx8u5ic59qvoM2ecZNYl6y2uoSXTxrsaNVy0qDPXoGrmm9TW&#10;G5Xtfsl3bfZ0tL3aZN5k2J1zn73pmtqf+0BdH7PDA0QUYaQkHPORx+FaR2KlvZsz9Um1FbXMiwxf&#10;OuDDI27Of1reXkAk9BxQ2yZWsrC7uePwpfX607mYu3uacAT7CqEOAFL9O1AgPT2pFHNZyWpSHr09&#10;6mj3Ag5G3+7VIlmPF5kjHcAsYPyrjn61Oefl2nFJ7jWxzLyRx6tfRK0a+YwjaS4hJCkqPlDA9PY4&#10;qxZWUOnahaW6tKrLEwyVws/Tng9vf1qugza2bVbA61h6oUlvfJlkso1CAhpl+bknocj0rne5rDcb&#10;byi2Gf7dhZF5KMA/4dc1ZvFD6oWe+MMZiACpNsOeecHtWsdinvexTeJzYybtUVpt3GbrK7c9+Mk1&#10;0wQYHzZqkiZvyHdOnX1o6Y7CjrqZEh5FGfWqAGkVFy7qB6k4pqzRN9yVD9GzQKzFaVAOXAHuaiN7&#10;boN3mbv9z5v5Um0OxJb3In3YjIUdCT1q3EqFsjO/+VLqTJGJbCPzGIkLy/xDJwPwq2TwfbnrUy3H&#10;Ew2Z4L6+R7QuJfuRpFuE3AGWbnHp2FLpsTpqCvFYiGPy8SBgMxnA4U55BPtTuVY2R94isq8uLeHU&#10;TC9k80xiDbkjDnGTWLV2aQvfQx5RaGGUhLwQIxLIYV4Oem7qOav6nzefvIhHD5QL3BhMhxk8Dggf&#10;WtIo11uiOHTbK5RYYL+Jo+Mr5amTHXr1/SunGMdatGVRth19DS9+1FrmQ7Pp0pHYKpZjhQMk09gM&#10;Wa682bcdpPIAPGB/P06VHv6hhGCAfvE4HGfXnv8AlUNmqQxpChy6xjPqSMf54/WnrNIu7YF2gYzj&#10;GCRwcmoQNGpprAo7EtnPJJ+9WrA248LjHVsVpF62MpmBZyAOypGyjufWr4BIyenYVEpa2CK0MqTS&#10;p1vLia3uI0Nx95nj3OnGPlbIwPapLbSnivEuZLnzXjTYCI9rMP8AbP8AF+lTzFGhjtjArIu5Z/7a&#10;SOCK3MnkAh5sgnkjAx1+lNFRt1GSWl99meMWenlWO7YAeT6445pupM8t4beQXjQGEEpbpnkkg5P0&#10;qky1a+hAP7Ot1Mh0y9kK95Yif58CujU8Djt3FUhTb6kyBCOTj1zUspjjiHK4J6561SZg7lWOZnkk&#10;BwFHTCkVn6hcmV/IRuF5Y56+34VLLiUonXzCnO4ZBwc5NAdM7QAFXpk+3+RUmgqKjdTtK9x60yNt&#10;7ZjAXHzckEn3osBqaWQyOQed2PWtqHdjLEFMcDvTi9bGVTYxrQSgEvtx2xVwdMVjP4hR2Fxmlx3J&#10;6UkUNYYOfSkx7Vqh3Db64pNpz0/EU2hIXB9j9RTgHI4Xj6URbYhwjI9aNgxz+tPVC5kGBjrUX2SD&#10;/ninJznbSuO4htbfduMaZxjOBTWs7YnPkxk/7tAJjfssIGBEgX6Uotoe0Sj6VDky0TRRKoIRQMnn&#10;A61dhTbkgktjkHsKa+JET2P/2QD/2wBDAAMCAgMCAgMDAwMEAwMEBQgFBQQEBQoHBwYIDAoMDAsK&#10;CwsNDhIQDQ4RDgsLEBYQERMUFRUVDA8XGBYUGBIUFRT/2wBDAQMEBAUEBQkFBQkUDQsNFBQUFBQU&#10;FBQUFBQUFBQUFBQUFBQUFBQUFBQUFBQUFBQUFBQUFBQUFBQUFBQUFBQUFBT/wAARCAEW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be9i&#10;vIxLE2UY5561LuHYbvasjQtNOm2vlM289jmtVOGBr517npIkX5Rx6ilaMFn45znNMDr83t7Uqtlc&#10;gc96RSGED8KauemQQeopN3U9vrTfMHJBzt61tEZYVh5bsfl4A/UUvmJlvlFZOsa9beH9Pe+u5fLt&#10;lIBYAsSScAADnkkVh3PxO0yxs4JboXEPnXP2VImt33+ZjOANuTx36V1opQctjtd3px+NOG5UGMKa&#10;4u5+KehWfkiWS6jaWJpwr20gYIpwzEbcgCtPT/G2japqEFjbXfmzT2/2tdobHl5wGzjHUYx1rW4O&#10;nNK9jpGKlgjjJ9cUm4bQAPlNczqPj3SdJDi4uWUpdJZN8jHErAFV4HoRz096u6l4msNL1Sw06WVk&#10;ur4sIIypO4r15AwPxouTyPsbSsF/h3GoWsYLgkyRd8Vg6t430zQ1vTeXPlCxSOW4+RjsV2wp4HOS&#10;D0qPUfHWmWd1pds0+6TUiTasuTvwM+n86zY1TfY27zT9PtvvQrj3rnJ44N+2ONFXNZnjDx1YaHPa&#10;2t48puLrcYVSNnJC4LHgHoD3qhD450i6j0jy7pphqbMtsyxn5iuNw6cde+K55p3NYU21exvRrHvY&#10;DGO2BU4b5gD9K5Kx+I2jahfQWkVzIsk1w9vEzQsqs69V3EYzyO9aej+KNP1i11Ce3kZ47GVo5sqw&#10;wy9RyOfwrHlZq4tHRRKeduCO9WrcMxYD1xWBN4isrHw6dcmZxZeSLhWQHKoeQcdeRTNK+JejXsd1&#10;JHJJG1va/a54pYmVhFjO7kcjHpV+zuZ8snqkdzbqdo5wP0pWbeSFYM3XH0rGt/FmnN4esdUErfYb&#10;10SL5TnLkBeMZ5JHX1rMX4oaB/an2FZ3WYXX2Ji8TKom/ubiMfjnFNU7CUJPZHWwb8ltq8jOB61M&#10;Ad2SM1iaX4q07VrO8uraVZI7KZ4pmGRtKg7hz1x7U1vHGjL4d/tz7RnTsBvNw3QnHK4z19qzlEXL&#10;LsdEoLLyQvpUobdjLfMOnFYk3iewt7yws3kCT36loFwTuAGT24/GtqPGQe9Z2E01uWby3eaDaoZm&#10;xT4rWZY0BHIAzyKnsbkRsVPVuBUptp8ng/nXTRSadzkq3voeNyfFrQDIBNcNbTYy8bRtwPqBilj+&#10;K3htm+XURkf7D/4V86atqUUt5LKzZXOFIB6VnDUYhvwTz0+Wuh0FcI7H05/wtLw6VcNqKgN0O1vX&#10;6VN/wtLw3tBXU4UYdC2cfyr5c+2LtA3f0pzXylRhsn6//WpexRaPpxviZoDMuNTtWHcgmpk+IGhy&#10;OyxahCWYdMnp+VfLwuoSp+f5+w/yKuW+pLCqlmA4wTn/AOtR7OwN2PfPHOteGdf8NzWV7qHkW0jx&#10;jzIid0bb12t07NivLNV8Q6hfaZpdrqOo/aVsNdTyNTiHztEEILZ9uKwIddgVwDMqZGM/5zVuHxBb&#10;tjMykLkIMcD3HFacppTxTpq1jstYvLTWfGWjxR+IjLBNplxbzaiUH8ROVIPtkfjVi01HQvBXxG0c&#10;RXcX9jx6WbNZmcYV97NliOmePzrz+88RQysoD+Xx8sceAB+neoF1O0WMxF3G/JJXn8ORRymv1uUt&#10;Hsdd4z8RWl5Z6jdwyqUk8RwXEJzjdEsaqWAPOM10HjjxtpVx4u8GatBfxSWcNzKk0ozhNy4GRjNe&#10;UQa5BMx8zMu393lj/D+I4qdNWijQJHtWNSTtVhz79Klo0VbY7f4geJLPVI/Gk9vcieKS0tLeIp/G&#10;yyMWxnrjIqnqF59l8W+BpJdZe/hVXby3VQsA2eo/rXH3GoR3jCUsp7EDoB6VXbUI4lV2IKjByAPl&#10;z2/lTUSvb20sd58XNaN54h0B9LvEFzHBc/Op6ZTlfxAYfjWTYappNufh4LJ/ItoZZXnEh5jYqNx/&#10;MGsaLUrGSX5W3FfusVzj1qrql7F+6EYUFPukAD/9VLl1COI5YqNi94Z1eCx1rRZRdrdIus3DNay/&#10;djUkYkz0zwa6jwv4u07Q9H8Yafc3kcV7Jd3DxI2cybwQu315I+lea3FxCsI3bgv3SvBGc88VWjuo&#10;hkuV3KMDGCcVfs0yJ4pyVrHvms61YL8IJ7MXkLXK6asZj3ZOQgBH55rkvCN/A9n4ig1GcPrU2kRw&#10;205OQ8PlnbEMdDnHWuBhuEuP9U3bo3f2rR0mT7PeI7yfKp5OBz/9YUey00FHFcqtY9c0TxFY6r4C&#10;8LaTDMH1Fb22E0HIaIRurMSO3Cn60ng3wtH4i1rWp769khtLPXHuEt3jwHYHhs+lQeENUhbeySL9&#10;8MVQDBH5ZNegxru3bEVVf5jtx82fWuObcXYr6xJJ8qPOtBvrz/hE9W0uzQx3Wr63NCGYlAIuWY5H&#10;IBUN+dUJLq40v4d+LPC86hJLK6jkt0BLjy2kTox64I/WvX47WNUxsRHUcFUH+c0+TS45mZnijIbB&#10;3FBk/WsnIccQ+xw9xYz2PxC8GPLq0upReXO+ZgoEX7voMV7Fb6hbsw/fJjk/erl/7MWRWLDLBiQT&#10;yRnsOKmj00ZAIO3Bz09KhsyqVHUs2dZb3SXVyiQSK7Ag8Gur/tCNeDjP0rzTTTFodwsrR5VvlDE4&#10;5Ndx/Zs57frXbh4ppnBVk0z4X8eJatqQNpaC3yvzqpO3Oe1csuVYZFdHfXP22ZnmP7zA4HT6Vz+o&#10;ExtwPlrrKjsVdS1AWdq820MqjODWE+q6nawm7l2ND3jXgjPStG7jW9tXhdsKw5Pp6frWVHZ3uoRG&#10;1nmjaBSAzqRnjpTSBsuw6rdxSQG7gVIpzhHQj0yM10a7GHlycHHPeudtdNna4gW7vEljg5SNePYZ&#10;rcZgYy+MHODSYibT7eM3yEhSASRnpwKsw3NzKqP58KbmKqgT3qlasZLhFV9rE4BNSx3n9mwxLcWg&#10;f5m2sCMn6UilFskvJBJakyBPPR9p2gVQivfsbeYE83HY1JdSSzCQLYyxybfOb5c7VPciqx02ZS/m&#10;t5e0ZY5HFA3GUd0S3k1vdXSTWkDRKy/vFY/xe1NjVd25uBSQyQW6hPmkm4woBzycCpprqFfN86zd&#10;Vhfy5HUhgrZAwcd8kUG8acmrirD5ahU6n1PFTRrLsKFI2J7NyKfFLazRr8wVG6H+n1qs6iCZtjb1&#10;P91hmgTv1Gw+dHcNvjVB228Co7y5W0h3SEE9hmla6e6lEMaSTSs2xAo6t6Ang/hWdqVrcXilsYEc&#10;hhPQrvAyV3DjI+tFtRuEmrlNbiW5upA0vlpjIzzzT1I3ADGT96qqRtHJtPEgO1lqxHg/N6Vrscqu&#10;3Ysw3Dw/dYqfWug0++W6XYR+8Hesa30m6umh8uB3E3+rx/F7j296uafYSx3CMOCSQMnhiOwPf8KX&#10;Maezna9j0/wPJ9nuCoI3bcbffFet+H79buzDqNpRvLYH1HavCtIuvLmSRG8uZecnivSPDniePT9M&#10;uGvXRIzJvcyYAH59/brXLUhfUuN3oenxZkUsBgDvWnArSMDjIZfwrzeL4r6a01rb2un398LjIgMc&#10;KqsmODgMQTye1dV4P8a6P4pk8qwm23SL89vIhSQdRwD15B6Vxcpr7OS6HQbNsjLjGasKu3BDcih4&#10;SrKT1bkU+NtpP0PQZ7VEomZmav4dvfFSpaW96tgyM07yOpIIUdMDnrgfjXe295NHbxKz7mVQC2Ry&#10;cda5+11M2Mdw0MgiEy+TIhAO5dwI68jkDp6V0MVhujRty8gGu/DpcpyVtz4l+Il0l5rKPbwxIuDz&#10;EMZ+tcVNA0ilnyCvatXXbm8+0P8AbkdJyc8rt71nSSecmRux3ro6lx2Oe1JZI7O5MYy204xWfb6h&#10;b6bopmgKs5HzKzcs3TGK6O8jNvFJOo3BFLNn0xzXIq8BkN1FpEwLc8jK/WtYoCzNdwXN1ZXVvIWu&#10;iQGVTxtxyMe1dJcXG1tg6Hk1yqanFbzI/wDZrwySHHmFeK6CNyysWUnbjtScQuPeUiORkYh1UlSP&#10;XHH61fhmg02zivniZ7u5UNbRTEk5xzI4/hUHkDqSBVLTZDaXgkcZjOQSeMZGKtSQw6fp05s54Q/k&#10;srySZeVlIOQpPT296zZ2UGk9UT6lbsthds/2h45lZtzOVnvJAvXHaJRkj3UVV1q6u5JjEMFvkRQo&#10;6kgAADuckVduJFOmzO0kmJLZY5b3k5JQ7YYc/gWI4681SnVX1qBWuTaQKBI0uNzKqxg8Y6t0xjuR&#10;UnXUjzJItrYx2NqLaGRomh5vLnr5JYYK5P3pTkrgZCg57VFJi0uooWiS23L/AKKJZlaOHgl5pMH5&#10;nCgn64q7MFa5sY5I2tYoybhLE8lFVGcPKe8jEDg84NYV7MZ98skauUuQdsg4yW5B9sZFBony6F23&#10;gi86GKFSILwM1uJCBKzLy0jDsrAHHes2OE6jqEcECs5l+Zo06soxkA++QPbPtW3fTLY3DXRkMqpc&#10;xu9zKn7y8kVgdkQHSJFB56HGO9VILIWd5rO+5+ywW/8Ao0kkP3zuZhsj77m+7x060zKdO8rix26y&#10;SxxQliNxWS4gfCx/IWaGIn0X7zdfxqxp6xs0sahLFYFMZkkYNDaQE8lMfflbpnk/N61DcLJbQ3Cl&#10;UheCBIo7eMjZAHJbYT0ziMAnrzT7G1ks9dgEYgZpYmCM+fKjYDfvIPB27c/hT8zZSs7FTUtNMlu0&#10;ojaJ4xHIiykeb5En3N4HQgjv/eqpoNiLq8+a0kvxCuRbxvsLv1GT2XjJPTANbv2dGmcIC8N9DMDc&#10;SE+bc4Uyb8HogZOBUHh23ddFmlllNrZXTFZJYz+/uCPlEMf15BPTGeaL6GHsl7S5cfaskiC4Z5ym&#10;L6+hYIhXOPJh3EbUGCpPVu2Qakt40v7cyFEhSIbAykmKzjBwBH3aUkfrVHUoWkYKYVjSa5ZRBCSR&#10;GigAJ/vZ3c9OM1d8O28sN1dxtHG8key4h88gRxPlx5jc8kD9cVL2udCl73KaduX8uK4aJkn3mKWJ&#10;uWyACDx3KkH61q/a49QuLczK15bwuYoLCJh5l3OOS59EUZyTxxWZC5tYr2VC0m6JJg78vIyEq0ns&#10;DlcZq9oG+zsbUcWaSRhZrzA8xzId3lQnryQNzDjGeaiTujKFK1Rm1Cuoak9w1mJL67iUpqV/YlQL&#10;WLq1ta5I6Dqw5POM0tjcFltr6weK0u7SIPbm2ceRptuuSsZc8yTS/dIOcF66X4d3R0Dw34djhBtY&#10;7u6+0uh2hcMcDcx65LLx71kLYiz1fU9OhjSU2eoyvBasgSKNiA/2ic9CoDAgeuK55HQpKTcWe6+F&#10;ddTxJ4ftNSXI+0IGYH+FgcEY+oNaW3nd1A98VwHwXvEk0bVLRJfPitr9isuCA4dFfdg8gEscA4Ne&#10;heaPTcvfFYSPLnHlk0Ms9FbWZ3lW5e2WxxOwCFg+TjB9OveutXUBtH0rntOvpbOK4CsU85PLZem8&#10;bgQp9cHB/CtyOxYxqSrA49K78O0oao8+t8R85t4FT4haw0l4JYYIlwjoBg1cH7PemAHGoTKP7pUG&#10;vTtMto7e0iiTaGVedpHNWXkWHljXUyPe6Hi3iH4BW8eh6g1ldPPdLbyNFG0IIdgpIHXvXB/Df4d6&#10;B448OQz/ANti21KPMV3p7KoeGRTgjBPT3HFfTN5qVva2lxcSyrFFboZJJGO0KAM5r518UNoXxA1a&#10;41DTPhvqOr9AupW8n2RZ/cDK5poevU5n4gfDLSrPXtC0bTdYXUdQuLsGWOFFby4gCSSQcdunWu/f&#10;9nG0cgJqhXnn9z/9eofhvqnhrwZrcOnz+DrzwnqV4+yG5vo/MSZsH5RJk4/HrXt/HJz1OT7mhlI8&#10;XX9nOJMAaoGPX/Vda5TUPg+FsdW26gv+iWs04k2gjcoOQPXHt3r6RbJ6c9uuK81v5C1v4rG7JNnO&#10;cnaM8YBPOBj2696xlod1BtnhstrLJYo5KG4htFdFBHlWUWw59jI5/Q+tbGueCZdFn8P38DwzyX8B&#10;MQm4WJ/KU7j246/hVaRGh0COF41Ef2TfDaqPmb5Dmab/AGfQeuK9F8d6Wbj4ceFNSSFZktTA8qbt&#10;ocSRCPr2G44/+tWPM2ezOKjKNzz/AMO6LJrWvabaRT5tbh5UN5N/rLlzC4aQ99o5CnpUV94Fmn8P&#10;+JzJNGV0olFUAje25hwf4m/Sr9jqX9l67pmqzSJKljeIJ7lMCFQQU8mEfxKqvkkcZFdh8QLO38M+&#10;HfEBaZVOv6hGYWRtzNB8rswHbADEEdxTQqlO00kea6/Z3Btb6XdEbhYWDyrjyrSPHyQxdt7Egn8a&#10;tapoNxpfiTVY4ki8+Ty7kXUwwlrGyyZfB6tgnHuRUs1v9qNpp/keX9pmWG0sM7jGrMMzS46swyQO&#10;orsPixpbaf4vt5BbyXi3lkoSAMFjeWJivzZPQA7vwp3NpQXOkzjtH8Kf2nY6+bd2jhs7aK7WSZSZ&#10;JlxJ8xHv1ok8Mvb6N4a1t1+1PdzyQfZs8k+WwA9ME9fbNdT8PZkuPE+oafLcGYazpz2q3IBWKSRS&#10;xAQH+EKSKf40sxodn4b0Ca8+zvpttLcXckJDMC5CBVA/iIZhx60X0MXFKpY5ez0eXUvEGn2XmJNe&#10;XFyILm5UfuoWaJ1EMfsoOfwqrp2itbwvbmVHms3mgaaQYis4RKwJGesjAEcc812PgHSzcePNCgaG&#10;O1itQ94LJGLfZUAKqXI6yNuyc9Kh8RaXLpvi7W9O8v7TIl211DaL8qMZAHMsjdNqEHv156Ur6GvL&#10;H2ljGn8JtN4HfWYWxb297JbAHIYgsSGJ9SDV7WPCK+H9aSOUG/S9sEuI7eIH5iZCERienqc9hXVe&#10;DbH/AISjw94m8PwzLc3Iu0vYmjGPMU43OvtwVHFV/HV4lx4u1OaK4kg02zt7fT3mjXdI2AxdIz/f&#10;Odpx03UN6GMIr2zTOZt9Bl1W/wBXtFlSS6j0iaWeWI/JuQq3lr7AYGRxmlsVaSO3nZopJorVCXQ7&#10;obKEp/D2MjZ+vPrXdfCXRX1HXta82EWcEGnCyW2Ug+RvJOCQeWICk1wWjWbizg0xoo2ng3Qx2ScD&#10;cgw883svUZ7gHpmp6G0UnUaO+0fSZv7G8ESo6bnt4din5nChU5Kngc9SfoMnArO8SLJD4q8R2dwT&#10;O02oLiyhID3TCCP5GPURgjcc8YU12nw5jHiXwV4bO6Gb+y5nguVkkO2MKzfMRjJz8pGeO46Vwlxq&#10;S6pqmuaqrm2tL7UZc3an95JHuCJDD3+bAyeyk5qZLqc1GLdRo7z4O217qFx4mP2iGaT7TCHkjXEe&#10;4QRhgoHuMA+1emJoWpBSPMjz2Jrj/gXa+R4du7wW/kR3t/IIo06RIiqoVj3OQefavWYx81aRppq7&#10;PKxUnGq7GLpfhmZQ82pLHcxRgFFViMPnrWn9sZeBtA7ctVtpSCIh0arH9lr6D8xXTCKirI82cnJ6&#10;nhvh19Su9QkuzvW3bhVPFdS27gufwqvpd9Baw/ZGmBkVfu4p7MWjUk4bPSpludUIlPxJoo8SaPqe&#10;nBjF9rtZIQwOMFlIB/MivMtI8ceI/Aei2mj614J1G5+yRLbC60wJLDKoGFYAsDnua9I8SatJo/h/&#10;VL6Hme3tJJYx/tKpI/UVw/gjRtTn+Gl9qE3iK8nv9bsvtfnGQmO0JRuI/Qg1cdiZKzMjVtQ174wX&#10;el2Mfh660XSLW8ivJbzUyAy7GDBUUE9SoH417IflG3vwfbv0r5x0Pxh4x0vwv4X8RP4mGrWmpX0d&#10;rNaXduNybmwSGU/7P619FRz+aP8AZ5IFNiQvcADJz6Zry66Yrb+KvawuMfIeeDxXpzNyMNg9a80E&#10;11pGqX7nS2vFmV42WQEp1y2eDnAyffHHNZSR20NLtnjvnRJoTKreVGbYRyuXDTXUmwkJ/sovvjpX&#10;r4vLe80fQ9C1JlgsdV0hYQxOEjf+Bsfr+FUnazjlCjwLbyyc/KIs53EbR90dRk9eAPwrD8ZXd/4m&#10;mtDHok1pBbxhIkET7FGfkwMdM9PTgnisUrHqzn7WyS2OT1PTptBvDpOpRrbXNrE0KzSgeTFAM/PE&#10;v8Ujjj8arW0It7i3mjDLLjFjbXkm9bVF6zSZ6HuEHfAxXcW/ijUJtPj07xD4ZfW7NCyJLLEfNUAg&#10;Ht6kAc+9RLqPh7TcT2ngS9luFAIF0CUHfrnOenWqsbqr0aIvCOmw6YbnxXeh00+y3Pbz3Xyy31wR&#10;gzEHoOcADoKNFkl+KXhO4s/MZ9fsJmvYFZ+ZI2+/HnvkZGPeue8Vap4l8YXEf2zT5oLaEfuLWGBg&#10;qZPQAj0rO0ux1zR7yG9s4LuC6iYMkqwMPoMY5qWCjzLmk9S60cV5j7TvtZYdrzylWj+worDEMC4z&#10;vLYG7GOamWQWMz3Dg/2ldPuX7S/mvaxdBI7/AMchHRexwe1dofGWm6/GjeKvBcs96md17YxtGzEH&#10;BPBHOff86RfEGgaCzyaJ4Nupr7cf9IvkLlG9Tkntn+XWnyh7a3TUZYq/w/8ABt/rF4ZBrWsjyoEk&#10;wJVj/iZ/qORT/FES+MfDth4ntEkme1gW01a0hfDSIuCrtjnaSBuxzjIri9buNe8Ual9t1GG4mumI&#10;AbyztAIJUKOg4H4d61fCmq6z4TvPtljDMqcLJHNGdkqnjDDHOegGO4PTmn5IjlfxX1KUVykkkd+L&#10;1rWS3QfaruxbYkSchLWBRyx5HJGBn1qy00lrcQQW9q02rMf9EsAC62ofnc39+VuhPYGu0+1+E/ED&#10;i61LwtfWN3nc8lgdqhh948HjsMj1xViHXNM8Ngnwz4YeG7Y83N4N7h+oAPJPHJORxnHOATlH7ez0&#10;WpPDLN8MdD02wjlJ1O6m/tHUJOCSACx5PYAEEngDPfFYfxG0VdJ1CTV4oTP4c1f/AEiSCIBB5wxt&#10;jdzgqhJBOcDgAnkVA7X+qXst3dNNcXE5Du5j5/2dqHv1AB4HBbAFdH4Z1i80m3e0msVudNdSZLeS&#10;IshXoSM5PGcZPzMT0xg0cpim6fvdTg2P2ZruaTUJ4LaRiL+SzbZFcsQAtvboPvYBClunJOeK29Ps&#10;b7UtSs9MsrYR6uy+Vb28QDwaRCwwGz0aXaWJPbnvXZL4T8EXFykh0q+05xJuKW8pVFYD5iApPQen&#10;09q6nS0sdF0/7JoGlnSfMY+bOgBlY5yMMcksw/iz8vXqMUcoSxCtotTd8O2Nloc+k6LYsTb6dEYm&#10;3PwZMEn6sOc+mfXFd2q9xXCeFIT/AGhHtRkjCnC7dqheQAB2GSfdj8zYIAruC/l8VtE8OtrK5aaR&#10;EtZHxmRenHvWV9vnPPzVeVnV0xwrHBNXvIg/56L+VWjiZ4JpelXjak9/cScsOIxW/wA46mqraxZt&#10;fm1jjZpQM4zjirP2huf3SBeh6k1nKSj0PQjsU9SfbY3BMRuR5bZgAyZBjlR7kcfjXz14bt/C2pTD&#10;TLbxfrvhS2dv3ugahIIzgnJCOeCOR0PSvo+SPdFvCcqfXFeH/Ga68Ox+MvCTa+befTwbhLlZBuIX&#10;ywF4UZ+909xVR1QSVz0e8+H+jal4d0fSVDwWGnTwz2ywPnJTpuPfJrs32qo6YY5AHb2NfNXhVdfj&#10;8RW0ngI61B4dEu6dNZYeRtz/AMsg3zdPUV9HWswmUYIIzz9fahtX3M+VrUxNf0fWdYuhLp+r/Yot&#10;uDGY8iqUnh3xM8w/4n6spblPL4PIOf0rsziNgo4o4zuoaNVVcVaxyUWh+J7cr/xOI5PvFjtIz6D8&#10;KrQeG/FqwSeZriSSsgUuowWweO2BgE13KkPwKaz4JUdaXKP28l0OEXQ/FqXUhm1dZUYyhdpI2hgA&#10;uePXn8KsQ6T4qtfsmbxJQjBptzf60eWEx07dfwrtlRcbj1qZVEmARijlD6xLsed2vh3xgu6SW6e4&#10;iYq6xpOqyIcnIyeMYrQvNJ8TzLOi3EiTPAEEwuBtGAmAoxncDuyehAPqK7pcrwOlSbdvPejkF9Zk&#10;uh57pum+IodYtZr9pzhDvaOXKb/Mkw2N/oUPTvTNEsfEtpbeZOJzMrzY8yYHcTFkZ5I/1mPyr0ZD&#10;5jgsOlO9FI4zk0cgfWW+h542m+LZLGygiufLu4Mq1xvUo/71GB24zjaGFTabpvimJS80rxyeTGrE&#10;uhydsW/bjODnzACew9xXeF/LOVxT1UydevpVKIfWH2ODXTfF8cyuZ4Ghwh2qF39F3KSeMZ3Z96uw&#10;2nict8z2zoJs4bAJj9OB1rrZF7CnnEYUinyC9u+xxcFt4tjl/e3FiRv4OzOAAQp6dcHFTQ2ni2Ni&#10;TNp/lnGFEeMfMM9vTP4113ytluCBySDkUKxOVIPFLlJ9s30Ob+z+K5tihtLGS2/5CfvHORx6D860&#10;IY/Fiyx7ZdPMe4F8R8+mB+Ga2VYRnrz6Vo2hUKCfw9KlxQe2e1jI0uDxDDdwNemzeDc4kMYIfH8B&#10;HaumV93OdvvUayAA5x+dQMxOeeKewnefQvyXX+huiAb89PWs7dN6mnW8byTruyIwfmatvzrNeNw/&#10;75NUjGceVnzx4ds1mvWvGlzISw211KyiOKME7WZuuKoWetQXGtx6fFaQqIkJMkfXPvWvNZsoYFcj&#10;dkcispxk9jaGxkeKLiK18P6ibqd7eEwSb5ofvIu05Ye4FeU/BXwrpV41xqknh652hFaHVNVkE0ly&#10;CcbtuSFHOa9W8RaVb3+i39tdSeVbzQPHJI2MIpUgnmvMdH0D4jaDo9rYaVrOhahpNugS2mmhcsY+&#10;oBK5BpRUrO5R6w6bWA8tE2jqo4xjt6U+MC3Tevy4xkeua8uij+J0N9DJeXWhNZiVFkEIcHBI45r1&#10;iOMkLBIMtnewHRayUHfUvoWIGMmSwx6UjfewOlOb5HAH3akVR1711GArLtC4p0aL8zHrSxSF8g80&#10;biuRimIbCxkYjFWW+VRxTFjCIWpy5c47UCJQwWMuSABySTiqWoeItO0+1a4ub2CGBcbnZxxk4H5k&#10;iotanWLSb0NALtPIcm3Zdwk+U/Lg+vSvC5LnTtRs5EXwtpInkEREFrDcRzh2OVClk6gA57YBqHOz&#10;sdFOh7RXZ9E+YnylWB4z71J1UtUFmwkjBZXBCjAbkjrwTinNNtbb2q7nPyq7SF4LD0zUd5fRacol&#10;nkEcbOsase7EgAfXJFRX18tnZzz8fu0LDLbckdBmuEtdUu/F0avNbz21+ZVmto9mYwgI+fceM5pc&#10;yWhrGi5Lm6HpTAbT+uKxde8W2WgxxpMzPM5ASGIZYk9PYD3OKh1bUP8AhDfC4LzPe3KjCs2MySnJ&#10;JHsvU+wNef2sZv1D3L77q4ISWZupZljRlHoB5jVMpm1HD+01exrz+Mtd1IYg+z6ZC43BXTzpAuFP&#10;UjAJDKMYPJx16Uo77W2dN+s3QOflWKKMknOMcL8xJ4AGcnOOhpr3kaqsjTLA7sr5ZhhWbDr/AOP3&#10;Ef8A37qtY65p8iqwuIggAIxIAVUqCB/3wyJ7MZTxkGsea53qmo6JGomseIY2G7WWmUZXcYkcBgc7&#10;flAzgZyc4GDk8EV0Oi+M7+1t/Nv7KOeDp9qtgFyPUk/K3/AGNc1CqXDL5ZjYR8BlTzAvzEBVAIwo&#10;YYUZ4OWOR17/AELwwZmEl7LJHIy7gsbZk+rScH/gIwPc0WbIk4LRo39J1W21eyW4tLgTwn25H1HU&#10;VdUbjgVl2Phux02+ku4EZJpBh2MjNn8Ca2DbkLgjrWlnY45W6Esl0v2UwIPT5vxqH7FN6frStatG&#10;End9qBsBfU1Z+3R/3v0q4JpanJU3PH9Hsv7NvruaWOMPIQEZR2zk1fkv3aUsrYyflrL8Qaq02qR2&#10;1qm9Af3jDjHFXbdAYx8v0NU3qEdh10v2y2liuE8yKRSjjAOVPBH05rxHVdQm+Al1G+jXv9p+HbyT&#10;y/7DuXzcQEnJeHPJXP6Zr228jufscy2oX7SUPl7uRuxxnHbNcR4M+E0WjXg1vX5/7a8RTAEzzDMc&#10;B5+WIHpjNCV9SrnL+FYdU+NcyatqeoJY6BaXGYdJs5MTblOQZiOnIHFe7LAkKgrjnuDnjFeW+LvA&#10;ttpGu2vifRdTh8NapNcxxTLIQsN8GOCrp03EbsEdwK9TjYPgYwc8gdBgdB+NW0HMKqrJQMKwHans&#10;oj6dO9OCjv1qQ3B1EeCKVV3DI5NJtLKc0oYr0oAVZPm2sMCnn5OlN2b+aFXuxqQKOv2j3nh/UIon&#10;kjme3kVJIfvqxUgEe4PNc5ovw902TT7OaSTUhcKiswe+mG48ZLDfjOR6d67SNiO5/CovMMc+c5y2&#10;ST6elQ431NI1HFNIkkPkuhQZRl25blgR74z+tRyXEUYUySrHubALHvU7qyxnK55yK4j4jSPNaWNk&#10;NxWeXLKvXAOe3PbtSexVOHtJKJB8SNctFkg06VZpY1Jd1hYDdkcY9cHB/CsPwv40m8JzJFrGm3fk&#10;uNtpMTyqdcgd/p1rEsI5pLyArDIwRyUMitIOCD2BPT8q7i88aadq2nvYa5ZrDGThbiFRNGh7NgfM&#10;OccVgm73PZnT5KfIo3RB4217TvFFlaz2029reXcyMGicgjblVYDOc4+hJrl11KRZliVlDs3mNITg&#10;DOST+O7/AMh/SsjWIfs+pJbELdRqQUdI2CsvXcc+3atvw6uh2bW7ape2HmfaGD20jqD5Yibk5PA3&#10;bR9SKL33NYU1Spqw2N4omMVtE17Pu2mQ5IU5jIx+EQ6etbNrp+tXESM2mQhZCAqhGwciQEH6Fsf8&#10;B/GqnhbVtE8ZeJP7Os9Ln01EgadZYsAHDYznPStP/hL4tL1C40e41OW0ghnkjMjqXO0M3TjByOPx&#10;pqxlNy2SOo8L6Dbx3U92Iox5biNdgyC/O5s+g3EV3+m52kEbj0DV5L4i8cQDw/ZweFbnfmdYmePI&#10;cDIySrDn39s12fw28ST6tJfWF9HGl1anHmRuGDjOM47cg1vGSseXUpz+OR2Ecf7wBuBVlpQG4bBH&#10;SopI/m4PPaqsheNwT2NVdMw1sTXVyk8ccOcAuNvsc8017QqzDPQ+tOaGDyFuSmZN3AzUDX6sxJU5&#10;rSOxy1NzzGDS3gZvnXzG5GTzVi3d4wUkXlTyayrh7zUNYjlhHl2cP3mJ5bit2U7WVlIJ6/WueSfN&#10;dGsfhG3UC3lrLEd22RGQlCQRkYyMc5FeaR/C/wAVeEy0nhbxrdSHO5rPV086E98bhkj/APVXol5c&#10;Pb2txNCMNsbAIz8wBI/WvM/hL8XrzxRLp1h4nt4LK/1KMy2F7CoSC5QFgV68OMd/SumD0Ec38SPH&#10;WoX9npGgeItEfR9bh1e0lxGu+2mUOSXjft1Hyk556V9FxruUljlhwSRjr6V5n8SdfuNF1nRZtV0W&#10;z1bwqZ0hNy7fv7WdmCq49iSPzr0mM7VX5w4JwP5g/lVsCXG09c0L8zEnj0o+8xxSBgc461kUkyXq&#10;uO9NPyqzHooJP4U3djqcD1zSNEJY5EaQRqRguTgD398UdBrzKGh+JtO8RWFvfWd1FLDOu5NrYJBz&#10;jjqOnQ1rBS/C5Y9frXzt4g0b4e+F9Phs4oZtW1eBVVpLGUoN/wDtt90ck8DJo8HeEfF2tKxs7y+0&#10;6yY7lmmunwnsqnGfyxWXPrZHp/VIuHMnY+ilwVznI9RyKiaRdwym9faqGj2d1pmmwWtzeyahNGuG&#10;uJECl/bAq6xEarvBJ7BTzUyfY4HG2hZSZuQJAB2LDGK4nx80ceo6UTEG2FiszS+WM+mQCfbGOc47&#10;12O0upIPODg5BI4rmPHmi3Oox2k9hE0t3HKdm0KpIOM/MTx35xSextQtGomzzu3uBeSWqywRsgic&#10;4bZCqSfLzkDnj1xWXeW81ssH2kFUD8OJC6AZ/hxgHj2NdGmmyaXdSw6ptsXt5y+23kLvsIIO04+6&#10;FwTkckV0usa14Z8JQxfYzDe6ncKBC7BXbB/iJPyrxn3rLlPalWUbW1uc1qxl1SHWLqCTyhJut4rt&#10;oUZUbZ8qsA2V3DIBxjJGcVyWl6loGk+DbjTdc0qefXWX91IlttLJvXCLJznn5sjsDW/pN9qUN5Le&#10;6fIbzcpNz914pPmIw6nCjoRyc+nat/w/4m06wW3hunJiju5Lj7PFbSN9njaJxgZXJGTwB3p8opTa&#10;WquZvgHVLO7sdH0uZoftKw7EkMDNt3NlUZxID1Hdaoa8rRalq0czx/LcyA+XuAXDN0BJ4pNO0Cxm&#10;8cWs1lqNyNEWSKWaM28rPJIjE7CAvZgD+FdZD8OYL/UrjW30qK+a4u5JzDdbowyMWwME+hzz3o5b&#10;qyI9oqc+dnn+k6kNIvLa7WNb6BTtMDvhGzxnI9M549K9m8D3FoutTG30uXS5Xt97/u32SZckEMww&#10;eD2NbOi+HNAmt7e+sdOt4s/MmIxujwMFcdsH8a6Jl3qBngeozg+3pVKlKJ52IxkamiQ5rg7d27pR&#10;HdMwIYfiaRY0Xt83rRcIV2up3KOorlqRqRfMmc9OSe5Yt5VjmSJjlGb69atSaVD5jfN3qC32x2Pm&#10;7VL7vxA7U7dI3zE8nmvQp/Cclb4jzTdBpymJnHmSAgLjrxUphCyRvuzwOKwrXSbjUtSW9uJ8+WSV&#10;TPqCK6BYyykDketORcNitfRmSwdA3lszMA5OAuR1PsK8y8F/DvTfFHwi0rRrm+gnubbdJHd6dPv+&#10;zzF3KkHtzgkema9VvkElsRkhI0JLLjJyMGvnT4baLqPg3wVpPjHQle6RmkTWNNUfLdIsj/vYx03K&#10;OeOTirjsNnZXXhHxn4kvbbw34g17SJtLgeO5aaEFbu5WNgYwUPT5lB/CvYwduF3EqMDoOwrwr4me&#10;KPCfijRtI13Qb+GbxNHcW62X2d8XYUuA8Txg5HylvvAcV7hh2WNnH3hjI9eDz+tUxFhvk53AUimP&#10;94BIpaMgONwyCQCM/gajjy28k9vavJPEXhvxTqPj7XZtFvJbS2/dEO1w8asdig4wp9DWUp8qudNG&#10;n7SVm7Hr+c8LIobsSeP0rkvBnja41y71nTtTt7e2udMlFu7RSlkbIPYj3FcNN4W+IuNn9sO/HRb5&#10;2P5bK0PhHa3H2zxfa30j/b1uo/Nd5Sw3FD1JAHp2rhniP5TvWFhCLblcxPFGl+Corz+0vD+vx6Tq&#10;qyb9sIE0UjEckpyTkZ7cfhWv4Y+OMiQlNdtTsj+U3tqjCIgdCUxkfgKs+CfhFoX9h2jTebfSyRru&#10;kiuHEbZ+bOAR6V1sPw38P2MIkGjWpKNnzJAxI/E1nGc73RtKdJR5JXZvaXq1rrVhFe2k4uLeYZSR&#10;Dlavc7lyuHH8LDrWNJLbXnha5k0V4rZPIkMDRqI1Vgp7due/SvMf+E11WOxtNPj8SaTe3RaNvtcV&#10;5FC6nI3rIhbDcZA298V2aSVmcEafPdx2Patx5CqsXqc5qS3YFmbkL7daqwqyRrvkRm2jcynIY47G&#10;p1kC42mtIxsc04nH/ErR2aGHV44PONuhS5KkBjH1HX3wD7E1T+HPhjQWllEkVrd3g2zpICGAVv4d&#10;p7iu8vLGLVLOW1ul8y3lG11BxkVyU/h260WXTtMsNscLyvJb3QjAdGVGO1iOoOMfjS5dTeNX91yX&#10;1LPxKuDa2On26JstppG3AYAJUbtpwB/tEe4FcONLa48lozi63LGOchgSoCt6jMidPWvW9a0UeItC&#10;+y3pUTMFfevSOUYIcfiBn2zXmkfnaPL9lvEMN1bNgMw4lCLbuXX1yts5x15Pc05RHh63LGzZku9t&#10;cRi4n3addFQ7mFR5Zz5bKwycdJAeeecVoW+pS2WWGuxyCJiCuACdjTMF4bGT5e3GO+Opq+luUiRA&#10;qs8TIiLwQWXbHtz0I320KnHaYN0INPsY4Vwv7ySILmNo0Ad16qBx98qEYZ5Mkcq9Tis7WOqU+Zan&#10;WeDNfikvrq1Mu5ZpC6SBdqNLjEgB/wBvb5o9Qxx91sdkp6+vp3ryaRREjeY67Mbw2W2sqsMOmBkK&#10;GxtYDKNlWwDXQ2Hjaa3jVLvbOpGVmaWON2OOpZ2COf8AaUk47Cm6ltGcFSi5O8TtoZgr/N9BxUrS&#10;Fk29q5zQvEUHiCR2t7eZURQftDBSjk+jKSD+Fb8akYJ5HQ80aSMlFx3LG3PlRhThv4u1bC2ahQDj&#10;OPWqMMifYUiHyOr9O5FDSTbjwetbR2OerueYSapaWN1FYqgVpO/X3rTuVcLFjiPuBVDTPClpJMt5&#10;IXaYdCx4FatwpjhcHhQwx+YpyLgUp1SKNi4ymDuGM5HcY+leT6X8TV0fwLe61a+H0stCSYW+kW8M&#10;uGvC0m3cV52gse+K9emWOSF9x+Vgc46kY5H414N4u8C+J/D+hzeH9Mu9KvdBFwLixGozi2urRg4d&#10;AHYhSu4dM9M1cRk9tqGo+BLyHxL4i+H+jWOnzOqzX+m4M9qzkAM/r1A49a9s3ea++PLowwJDnkYB&#10;B/lXj0WmeN/idpcGk65/Y2n6Xuie7uLOcTyzhWDYUqSBkqCc9s17KsMcMUaxtujRQqtu7DAA/SnI&#10;qIMwjXg81y+qfEjRNI1q90y9u1tLm1VWPm/dcNzkGukZdwbHzHB7e1eQatpuja98XNUs9dn8gTWs&#10;H2T/AEjy97YOQDjn868yvPWyO+hGMpe/sdqfH3hplLf2/ZIeMnz1BH51m/C+30b+0fEB03UH1Ry0&#10;c89zMyMuXBOAVFcho/hDSNU+IWo6ZHFqa6THaZjkJlQNKD82GIHbPTiuk+D/ANifxF4tj02WW5sU&#10;uIUgabIbbtKnrg9cjms6NK75jsn7OEXyM47wH8M5PFXhe21ZtSisYX3L80Tfu9pIySHGORUvhXwP&#10;ceI/C93rK6rDbw27TAxsrkP5YIznzCPmA/WvYNB8E6JpcN0thZf6Pej95C07PAyknOFYkDuenaqv&#10;iDwzpWi+FdQtdP0SyuIceabFv3cTleeqjI4H5+1dns0ZxxUm7Iq/DG1hvvhZo8LR+UlzaukiquON&#10;xBx70yP4R28kP2F9X1KWzjGUtZmiK4ByBnZnqB3rS+GN/aXngvT7nT9MXSreVCUgWQuqc84JrqLf&#10;e2GPMgPHuKaSicspyjKQz7ObdfLwflG1fm3YXjAP5dqRGx1NWvN2sx4LDjBpmDIzZC59MVsjn3Q+&#10;OUBeTn2BqYT7hjoo5G7sarNjaQFUGnQq0n0pmTVy2sxC5ADEchT3qDVNHsNciSO/tkuwhJRm4KHs&#10;VPal+VB15p6sSMDrQZ2ad0cnP8O7u3VxYaik8Xl+WIbxGyy7VXBcMc5CgZ28bIyORxTm8I+JDcSY&#10;NhKrM37xp2UsSclioj4yVDHBBVmJU85HeoGPen+Yy8YNRym8a00cAvg/xBIpEkunwbhvOyWSRd/T&#10;JAVSWxn58hj0JIJrV0/wZb2+WvbmW+fqVUeTG3HdRknB/vM3Tt1rqC+6PkdOuKrcDJw34muKsrM0&#10;VWUkW7LyrPbCFCQKvybOAPTjt3qeHduLA5HYVWXBZAe4xVm3j8lsA4J7+lXTJbLcFrNKwcD5QeeR&#10;Wt9oQcYrNtb5IIxC5+Ytw3rWh5J9K7Fsck9zyeTxSYL5LC0VZgeWJHAxz/StdPNueZ3G7OdqjAFU&#10;NM02Ow0+aaWFVlxw2QScmr0FybxWBGxwRUSkuflZpTT5boZMkgP7tclfmH1HIrwPwP4Q8HePPDt5&#10;qXim6jvNeaWb7b9qutjWeGYDau7jA56YPSvfby9NngFNy45Oenv+FeO6Vo+hfFTXtW1WfwLBNplv&#10;5iwag0vlPdyxkjayqfmBIPWtYSV7Ippo4XR9F0zQvhlH4o0mc6TrlrfSW9hNaSlV1KNZVVdyEkMS&#10;CRn3zX0hFJJNHbyzR+VJJGHK4xhmAJwPzrxSy+LOg3Vhp11rPgS8tbLSJGiguoYVuILV920jGRs5&#10;IHPXNe2S6kvkxzxplZANu5QpOQGzj6Uqk1a447jpGKxs39M/pXnOv+IPFGm+LrxNP0Jdb0+K3i2+&#10;YyxNC7A/cJHJxngZr0eViyqcYJIwBj61518VLzxlZWZ/sOLy7Bk/e3Ft810XAI+76YJ+7nivEnLm&#10;kz0KK94qx/G1NHvktde8Nanp10ATsOyQjHOeWBAziu38GeNtI8bLcHT/ALQ4hA85ZYWTb9D0PXtm&#10;vKPhl4R8L+LJFuL3VzqupqW8+zkkMbhvRgTuP/1q9y0eygsYI4oYRbwqMiOJAowDj/Oa76Pw2NcQ&#10;qcfhWp4l4Z8L/EWTSRJpuqy21mWcxwy3CqyDef4WiJ6e9XLjw18RvJmN1qvnRBGMg8+M5XBz/wAs&#10;x29673T/AIueFLuMM2qW9i4BVobh9rAqxBqrrnjDwzrlhNa2/iu3tTMuGms51MqrnnA9xkfjWrt3&#10;KpzqXV4aehN8HGRvhtopQt/qWKqe/wA5Geo/lXdfLDH5mcEL096434X/AGG38F2CaW8stmm9Y5Lk&#10;Bn+VsZBB4zmuqVtxyw57VHK3scVX42BJIVs4bqRU4yZzzlcZNMhjEjB24Uc0sTFvMl7Nx+FOV9EY&#10;sVIPMk9B61PI2MKvT1p8CjYTnmmMP3mK6TMVY8YZulWFVU68+1JuCrweRTlhGwNnc7UEsdwuHUYP&#10;ak2s2GLHntmhmUAKeT6UrbfLRT8poERyfumHpTB82ARxU3y+Wx6kVEoXcDmsKlPnZcdh/wDCGHXf&#10;gfTFWuQoJH51CqhYl5xzmpQz7ck/L0H9KSTiEiaHT3uJFuJHWOKNsH61q/bh2wRWSupOFa3VVLFg&#10;SG/WtxbVSoOE6elawd0cs9zxi6vLm88QpBbKxtICfNPbocfriuni8uCJmYA5HTNZGl262czgPH5s&#10;mSd7EGtZohNCn3TsPLLUT+LQ2p6qxHMsN5HtaPzUIwY8dQa8d0ceNvh/FdaRoGmWPinShcyPZ3kd&#10;2sTQlnZtkik/wkjpXs8dusK5dgv1OK+aPA1rrXhXR7zxhojSahaf2hcxappjMZA0O/8A1kYzww6n&#10;vgGnT11NDt5PhTq7fCbWdHa4hfXtWuGvJgSREGMqMVH4A89M16fb26R2NvbOVcwxKhxnjCgZ59xi&#10;vLfitfeHPEXgKLxbpGsgalYoJbCSC42vkuo8pkB5JyV5HevU9J82XTLOe5VY5JIkZgR8xYqCfyNR&#10;U+EuI66X/VqqnJYYxXmXjLxF4u/4S+XStDhWaKOzimL+THlGYt3Zh/dr1K6UeWjAjgjqMjrXkvjb&#10;4hX3hHxnLaRWUeoRNYwtjc0ew7pOMhTnnHWvJatI9Kgm3ojCuPht4u8S6kNQ1IWovkX5ZGlSJ1bH&#10;/TJM9P8Aar1L4faT4h8PwSwa3q9vqse39zsTLIAeQWPXkV563x4vFfDeH0LYU7lvGBXjv+644z1r&#10;p/h38Qr7x1rWqI8SWltbwQtHDG285ZmJydqnHTn/APVXdRa2Z0Vo1WveWhx/gHQNA1zQNTk1C5uZ&#10;tQs55mlt7e4kWRFEhOfLXk/gDVnwnoOk3vhXWNW1c6pC9pcyBPMWYHyiR5XyEEt+Rx7Vcs/jpZQy&#10;SfbdHk+1o0sTyW00JVtrkAfO4bPHpWjD8e9JkmSM6VfG44AUvbDPPX/WZ/SujQS9vbRHQfBmF5/h&#10;xpDyMwlw6kSAhh87diB6V3C2+04ZvwrC8B+JJPE3he01FohGZ3lAjwvygStjkcdq6JZN2Wx2rZba&#10;HmVW+d3GXDCNVhztz1I5xQ4CAIOiimfdYFj8x9akZkjVSR5rntmsI+63ORiTwsAuO4pGBWbJ79KL&#10;dt7YK7DnDCpGUszD+JetdEWpK6JYR4YsPUU5CeFYH8Ki5Xp1qLUNatNHsJbq9dY4IxltwyT2AAHJ&#10;OfSmHLcut5a/wlW7FuKYoMjEngDvXKyfEKKJyBot8EOMOVQE/QE5/DGasw+PtMuI2eR7i32HafPt&#10;pFAPpnbilzIfIzonJbgCmLhmwCCc+ornZvHOkxsR500vGdsVrK5/Razz8QJbwSCysTDsOI5L1gv1&#10;O1eeBzz6VLqRHyM7i5uI7O1M0zrHGB95jgU7TtUg1SwguIG8yGRQ6NgjIPIODzXmkdne6lNLNd3E&#10;2pMVzI03yQRc53KO9d7oNukOk2iRMrxrEoV15DAAAY/WpTUkJw0udFaWMSr9qb552P8A3zU+9/U1&#10;m2lyfOiiLEbiR0Ppmt3y0/v/AKVcVZHFU3PDtP0W81y/i1Ce48u2iJyq9a7GHyW/1U7ZB+6wrCtN&#10;cs7e8XTkjZJX5A6g9/6VteUvls20IVGeOtc9ZPdG9PYbMr+YVb7wwc7gO/rXnfw41+zurrV9L8P6&#10;BPD4djknY6lJISs1xvG4BcZI+9zjHvXoshjkSGSUHa6kMPUY5rxrTo/HngC3vPDVhoEOtWJkmbT7&#10;trxY1RZGz86EgnBIqKctDosWPFuieDfAOsaf4gfwhHeWs0rNPqdkxaO1bcAshjHykZOM/wBa9amm&#10;WaOIrhgUBVk5BUjOf5dK8SsPh345tfDP/CER3GkS6FJmOTUcMZ442bc8YH8QJJ57Yr2i0s00vTYL&#10;SEkRWyJCC3OQq4AH5Zq6j90cUStsa1PHIH69qzF02xjvprpo1a5ZRC8hUk4DNjH59q1oAG3g9XHA&#10;BxXk3j7XPE2k/Eg2eg+ZdSzafHM1u0Kuq/vGDEZZe+B1715so3kdlKLk7Im8UWvijw74kn13w/EN&#10;RtbuNftVm6FikiggOo3AkYPQVZ+GOi6rb6hrGra2kkN1qGwRxyIEKKMgYAJwucjmuVPjn4gQ6xFp&#10;z6fAl7JH5wt5LEF2jzgsB5uP1rf+Hura9r3irWotZcxXVvaW6C1Eflgbmc9N5HIx+ddFOLT1OySl&#10;7NpsyvEGrwSyXfhLwppMNzNJNJHc35RZNjMzbgMjjHrn6ZNUv7a1vwPpkXh688JQTXUKGGK6w0qu&#10;D0bAU5P48de1O8M+Jbv4Zw6hNqvhiQafc3s8h1GFR5wBkOAyMQccjk/hzxXqPhz4gaJ4ojA0/UIZ&#10;WX/l3b5HU+hU8/lXWrBKTglpdD/hXos+g+BdJtLkGO4UNJLHjAUs7HH5EV1qj5cfh+tQ280fBClW&#10;P3gTn/8AVU/mRg7t3Rs4xW/Q8mo3KTY3CqFZ9xycKFGSaerorAkMCOgYim7Y22nf90ZA56k/4U52&#10;XcQFGzuCM5rNptWMyRVLKzjGc5IyKkjkV+cYK/rUO7a3EYCnvTlXZz271cVZAOdt7YA5PArjvFWq&#10;G4u/sa+RdQwqA8MyBlmkbhFz/vYPtjNddI6wQyzu4SGJC7ybuAoHPNeUanqwmuLhpI1huromQXFz&#10;eb1jiyEQICBgtuwT6E96mc1FWNacbsvXV5ptrJEAJhcPsR1tJwyeYd2VG8gYBjI4OeKfLcWdnHBd&#10;y388Uk8myGOa0Zmjb5h8wU9Plbnpx9M5M1tb29usyqibAtv8ySEAiQshBUZxnd83fGO9PZraS2YX&#10;NxJLqMq4LmSVi/nCUgBD2G18cdRXJKV0dPKXmuLGTdJNqs8kuxJGSK2ZGIbft6nj/VtwfT3GYZNa&#10;0uw8+RdMuZ9ibklvXH71Su4EKp5OcDB556VQvLWz8yF1Yvc4+1zyTM0W0DKIG3AdAzcdSfrQt9Nq&#10;E1rHawNcEY8ySO+ljjKhEYEFVzyOOD3wcVjFXZTib19qY1LUoIftbTq1uskdojhFRgQHjZR14JHP&#10;c13/AIb099M02ztcZS3jWAY6YRAqnH0X9a8nhgl0mNlSSNNTkiaOAY+SIDJDYJJ6kHk7iQOMV6ro&#10;s7Lo9mjzmWcQJuZgQSxALMfTPoea6dI6tnLUi7HUWbRpaoEUNNu59qs+XL/erC0nzbq8RfKYRIc+&#10;Z2romePcfn7+ldlN8yueZV3PEPDmnpaal9uuT50zDj/ZzxXZ+cpkklC4TGPauEt/E0v9prbJAjD/&#10;ACa7KNnuVUFSu7t2rjq1lBuLOinG6uPbfIvnEjCjhcjn2/GvJfhC0d1bap4x1TV2m1hpp4Z4Zbjb&#10;DaRIxwoXscAc17CqGJQu4Iw/ixnHvXnevfAvwvrutTahNZyQyzN5ksdvMyRXLd96jsa5ozjHc31O&#10;I8VeNrDxv8O7fxZaas+ia5pZk8mwguxueRpQBHInU7h0PTnOeK9q0yabUtNsJ51CO0SySKOgZlB/&#10;xrE/4VX4TbWLbVjoFj9rhVVRgCA20YBI6Ejpz2rpj5ixt5T7hu7gKgP+eKp1E7WLiM5j5x0+v9K5&#10;jUPCN1cfEKLxFpup2trJ9mWG6tZ4t5MPmsQcg/Lkqa6oo3l5d1L4+6oJ/UV4/wDETRb/AMVfFSKx&#10;0u9Onzx6MssjCZ48gTSZBKcnqOlKLszopx5na9js18F26+Ov+EifWruabyjb+VJGPLRCflAOeMHB&#10;/Cl8M+EX0Pxlq9/da0dSutRhQ7WVUeJQSFIxz2PbtXBxfCrxYuAniORwSOF1C6Ge/r6VtfDXwpq3&#10;hfxTqR1dmvI5rWOMXDXEkgGHY4y/IIyOlaxqa2ZtKFo6Suc78RviAPF1ve6JpemzyTSSCCeX75DR&#10;TDJWNCWPKH72PWs/T/hh4h8Vamt9qccOmE/JHK8QSUAYAO1D1I9WGP0ra8JfEbw94Wj1K2m067S6&#10;XUboPdQRxuXHnORnJB7iui/4Xj4Yk3ZivkP95bNN357jVPc6IynGPLCJ2PhnSxoOj21jJe3F60YP&#10;+kXThnfoccjIHI71s+XuXKnNc34L8TDxXoMOpmBrZJy4VCeSquVUkfQA10MLKrq20sP7tdNzy6l7&#10;u+5ZjhkIG1cn2rSttMaS1mmfgLjqPekt4YZmjYsQn8Sr1q/cExw7Ik2w9cNk4ppnHJsyGjjWMs0i&#10;oo7swFMMyBY3QBgy7lY9MetYnixYbiFEkdQodWYK2DgMDWlGwa2ymFXZtQEjhfWiehVNuW5heONY&#10;lhsLe1jmCXVw33WQH5ARu2j7vTPU/TmuHjaaVsyE/Z0IxFgBVI5yRguOQOo2+9aPibUn13WrtIPK&#10;lt7djbJvlJ3HjOPkYY9yMVmSXV1o8PkSxQBEj3wtJ8qR5Axh0AweR/yzXPSuZ+Z6EVZEpAa7jeJV&#10;XdHtkwV8ts4ZS2DgnOR2I6mnS2a/apbtXBuGCGJ2bAjCbiuAOv3m6elT6rqUun6fLcIQZYEDibaD&#10;GzllQM3ThS4Pviqi25W1mgurm4ubcnJmuH372xuIK7tu08454pcqZoV9QsxZS2S3TqyCVp5vtEgB&#10;kc5Cgg8sg5YAA8gVPFZ3F1dW9xF5uLND5U1xEyRRAgDKR4BboOW4A57Vd026SG5ljl2RLCQsfmNt&#10;whQMemT/ABHp1qlqV3cXlxPbpaE2ytsbFsIYvY5cMX5xzjGcUlACaxuEjgm/s6QzO0sjzahJlwzY&#10;ySDjLsMcADaBznivRfDyS/2VZJOzO3lIS0mN7HaBlscZrzUWlzH5Kyzr5bABo9wbC554Kc49ivrz&#10;0Pp+jLF9htvLdRGycEYGQOnGaTtHWRlU2Opsr3zI47ZdyHOPY1ba3ZWIPUHB5rN0vTpFuIr1pcRL&#10;nC/3uMVpNebmJ967aTvE8ar8R5DpGl266g7uvz/wv1FdVCu1kYHKHgVxHh2+1Aaglv8AM1vuyVKg&#10;bfxrtolPyg8FSeK8jFfxEddH4SSbG/kHBokQecGLF93oD8tPRN33iR9aNo5+bJ7DH/1jXNe5uM8n&#10;5VLBlHfcpwOaVk81VyvGWIXPBxwadHF+8ySFIB/h9v8AdFTbflA27m+YD8ea2gBn48xWwFxj7uOD&#10;XPap4JjvvFVvr9tf3en6hDH5BaHb5bxbmbaVP4fnXTMPJCqV2nHrSBl+vtXTFXNU7ajG3yLwFiZ+&#10;WVeMH/6/tTGjKrnaSFH97JqVshwGySenFEilVPtzWkoaXM1LU5bS/h14csreWO40u0u/Mmlk+0TW&#10;6M5LuW5OM1ZPw18OYyNB091HPFumT7cit/YZGYAD5gMcj1oYNE2YyU/rUxny7luc+kij4Z8MWvhv&#10;R10y0gMNsjvInygBdzlsAAe9abW8kPYstMWafbnzDinYklkUs7svdVODW/PdaGLu3dksMny/K+0j&#10;3qxLqE8mmT2yS/PIAA/pyDUUcKN1CkeuMY+tSJCV6ICPUdalTI06mKnh62mjxcFpXUcvnvU2srLZ&#10;6XO1hCZrqOLMEPHzuBx146+tankorEscD0PFJJGWXIG4emf61pzXKTSPMLXQ9Xhm+03VpLNcyQrH&#10;NIfK+Yjk/KGxjk/lVPUfBeprJDdW9u8s0ymLbtiXycoFMjEHJ43ABT1x2r1rYqriPIU/eUkfzNRt&#10;ao29SJGBxjb9fWsWae1PN7rwzfzIojsGHlRFFMrqScjDAnnr1FZ8GkazEpC6VeyujLtEk0PlDHTP&#10;zbsewHPSvXGhUdsdsAlm/SoGh8mQjn5vcUXtqUqlzzjT9G1TT7eRTEzPJlnKouSxJz3OQAFA9jVC&#10;PwvqnmzSvb3EEcjbgy28QlQBgduQTkHGetemtlmIA4HXpUysBkbMyYIH5fWsnVszRM8+v9FvdStg&#10;CkwwmGhRAC/fBY8DNegaVut7GLeCCI1Rl24JwOhwccewqQncx25GMZ61YWM/KcbvqRipk/axuuhE&#10;ma+m3xuJ4bTIbIJHtwTVtrY7jVXTrKGzjN4BmdiVHPTirH2oep/KuzDX5NTya9ubQ880TIWdCFJV&#10;8bsc1rR/MoPdmNFFeZiv4h10fgLCx+9Pj5YJgZoornjqzcf5Z3ZwBwe5qJGN48yAAFCMZ6dKKK6q&#10;aE9hjRkSqgbDntj5aUQHdhsZ6ZWiiuuCH2CNfKxESXI5yaOJFlBHaiitnsLqN8gKuQADtoXG0ZGa&#10;KK46m5fUmtbL7U+wNtJ71a/s5bc4LZPqKKK7MOrrU5KsmnoOeGBmXarB/XNMZNvv+OKKK1lFdjlU&#10;nfcqyagkbbHDFe42hh+tOSRZPnUKF/65j/GiiuGWjOuOxJJtiwcgf7sYz/Oq7Xke4L+8c56E4H6U&#10;UUIbBrqTYwyIuePLH9aYzCaFnH3lxy31oop3ZcdkIythmUKGA9Kb5ZVsNglkDZHbmiiuN6s6Yiqw&#10;EYALZY960bOHe6Atjv8AlzRRWkPgkJ7mzp8we8WFssjAnGB6GlbG48DrRRXbhP4Z5WI+M//ZUEsD&#10;BAoAAAAAAAAAIQBx8hoD2k0AANpNAAAUAAAAZHJzL21lZGlhL2ltYWdlMi5wbmeJUE5HDQoaCgAA&#10;AA1JSERSAAABSAAAAMkIBgAAAEGPq/oAAAAJcEhZcwAADsMAAA7DAcdvqGQAAE2MSURBVHhe7Z0F&#10;fFTH1sDn7l23bDburrhbcHeKSyml8LVAabFCW16hWJFCgSKFAsXd3d1dY8Tds1n3e+83G0qKJGRD&#10;hN1k5vd475E7cs5/LidzZ86cAwAqiAAigAggAogAIoAIIAKIACKACCACiAAigAggAogAIoAIIAKI&#10;ACKACCACiAAigAggAogAIoAIIAKIACKACCACiAAigAggAogAIoAIIAKIACKACCACiAAigAggAhVE&#10;QKHV43kKFa+CukPdIAKIACJQfQicu/KiQ1DtaflnzmR0rj5aIU2qOwFadVcQ6WcZBAg9xX4ZniZe&#10;/UfUKqmMYliGVEgKRODDBJCBRG9IlRBw8/SNb9SgZ/bjR6nBap2OXyWDokEQgXISQAaynABRc/MI&#10;1Avhv+zb13OX2EUIcAZOmNcK1UIEPi0BZCA/Lf8aNbpI5JgpV2cBncaAVpA1auatV1lkIK137ixW&#10;8hcvs73S84zvnVj37huyWyzG5A8fKJpZrPBIMEQAEUAEKovA8ZM3e3kE/Jgx9KvdRxR6CpdpKfrr&#10;sdQ6it6201+RXbttf1pZ46N+EYGKJIBWkBVJE/UFzp+X9k2NtXMJDw/oPvOne//UrTMkNiI63ceE&#10;hsvCjBhdo4mKvuOLUCEC1kAAGUhrmCUrkTErm+ImJPJD2PbNgVoTwLp+gT0gI8HeW6/9z63Hydkz&#10;l81yoht0FGYlaiExazCBos+fGswAqV5BBJ48ygi7fVfbisPxAVJFDBjyuctGT2/fYJ3ewH49hJu7&#10;S2oEO1Gl1gAm/JmugoZG3SAClUIAGchKwVozO1XIsm2luXEAF9oCX5+05J9/afLTlWvt20nzJU6v&#10;iXA5HIVazWA9fmpsAn92s2aSQlpbCwFkIK1lpqxAThsbt3wWzwbodImgfduwy0I2podin39TdF93&#10;hxi5giG4du1lP2QgrWBSa7iIaA+yhr8AFak+38FWInYRG9gcCTlkoNOm4voOCnR8ptGoQWpakldF&#10;jo36QgQqgwAykJVBtYb2mZGd65WZJWP4BjfKAXQaVRwGvhCXsDlcwse/wcsaigmpbUUEkIG0osmy&#10;ZFFlKop+8aq6D2B4gpR0ibNSbRQUJy9BkLhWT8MTkzJDLFkfJBsiYCKADCR6DyqEQHyCNHT7jlNf&#10;BtZ1N9g62ZICAaYsrmN7W3o2SeQDpTKJUyEDo04QgUokgAxkJcKtSV3/sfT+kqaN/cLDWqiOaNU5&#10;NByjmQ5o3iu2NjQpDZDASOjxmsQH6WqdBJCBtM55syip1WqKfePanW4tmgaeErPuFuSm3AUYKDzB&#10;fq/QcQp6iDMAjhW5RlqULkgYROBNAshAoveh3AR2bH06FqdJ8n6ZEfirTqZnsBhMIOAV/4mNYYCi&#10;0ViAJDDkYlZu8qiDyiaADGRlE64B/Z86c2lQaEjdCD4H0zEB08iiCwBOB8XGfGRzaRSG0QCOs4s9&#10;5a4BuJCKVkQAGUgrmixLFPXylYIOz59QbWZM7zfbJB9GkXStUgEkeZRjSfJSQA13IeFXOCqIgIUT&#10;QAbSwifI0sU7duLWyDyJHnj78BJNshIAp+nh+cu+A6kTS5Idw/WAL3SWW7puHyOfTKFB+XY+BpyF&#10;tkEG0kInxhrEevg0p8HWnVe+nPZTm6Ve3pxUk8xGoDXtMoK8XK1ncTro9CRmI/YFWk1KtUoBK5dR&#10;rG1bY8f+OvvEGmuYOySjeQSQgTSPE6pVDIFnj7NbOTuJcoeNbPzX68c0OmUEdBZQKmSi4qCRJAW4&#10;PKOUIMlq5eYTE0sEzZix++81f2Z+vWVbyv+hF6Z6EEAGsnrMY5VrIVfreSuW3lw9sHebfcE+nKTX&#10;AlCAwDgsO6DXGopdIXLYONWre/fjhJHDqnKhK3HAXAnNUW+sSzOSISAzU+ldiUOhrquQADKQVQi7&#10;Og21ZUv092pVpn5Q/7CNb+pFI2kYIPVApcwo8aaMWqW3lRXoHPLzKFNMyGpRdh3YP57tAONvsBlA&#10;TyOrjV7VYnLKoQQykOWAV1ObqlQU+5+Np75r0MDzbv3G+PM3OZAEGxc7ugKMTpWY2jU0hHOPNBpo&#10;1eXlexav9HsRFVdnxVKvkX5BQpCTo3Kvqe9GddO7uryj1W1eLFqfzdviJqWnky6/zBo87V1BGQy+&#10;AX5kAz1lKHGPUWdgsLlcOy1GVo9YAKePX/4iLjotoGEo78aATvwt+Zka93wVPKlCxeoJoEm0+ims&#10;WgWUOgq/ezeuW5tWbR43aCx8+O7ohFFPz0qPA0aSXuJNGbWexqMz2UYSnndXrfSVM1p2qsard+82&#10;x929WGmefrIYmTJPbDDA+5SoWD0BZCCtfgqrVoGzZ6MHHTh8sd30Gb5TihuZztIb6WwuYOCMEo3f&#10;6dNRn2vUMg6OFX/bpmo1Kt9o9x5kN928KW7U0AENd3IZGMEXAllUTG6oVKIvSjNRvhFQ609JABnI&#10;T0nfysaWKynGoX2x33TtXPd2YIjze6tHkzosNlcnsrUBHDbPUJJ6WXGZDjxMbIDrR6u/TXP/YVKb&#10;sNaiu2FhQWdN+lIkTpPJSKBUETZWNr1I3GIIIAOJXguzCSSn5AYePnyr3bChjTfa2+Lq4ho6OHll&#10;1KvnngBoOnibsPhSy909ja7T0gl9YWZDqy35BRrbhUv2zO/YvdZpexGmMCmCMdgGnUEPtFpdtXKE&#10;t9pJKqfgyECWE2BNar5u7eNfO3QKvd+zR+iekvQODfF9JBIK5b5+teNLqpMtLbDNkMhd0nP0ftbM&#10;7+yp/N5iAVfSp2/rza/1oNEwI0lpAYYbq8X+qjXPT0XIjgxkRVCsAX2kpZKuhw48HlS/UfAdGwFW&#10;bD7r9Aypg5cHM9pezMyKi34RJIHX74pDM356q2k6ji0rLjOvtul5RLQ2ZPCwnedDQsdk/PjzldXW&#10;gnPVn/sXtmzR826AB55u0OsL/y1xeDZynE4BpVwtshY9kJwlE0AGEr0dZhH4cfr9vSymLRg7usmy&#10;khrExqTUeREeEebuwo/Jy87mK+Wg2H04ezsiQy7PwIyEgX3+SlbPgcPPRB4+QXSOjW7rsmfLk4lS&#10;BYypa+HlxPHE/rn56by585p8YxKVwWQWbinoNRKeWiGBhpKhsnAVkHhmEEAG0gxINb1KTj7Fi4p7&#10;HNCgcdATP29aWkk8MrNT3SMjYxrxufx8DHAwlZKyLa6ul48+Jj1bydq6C/t+zLgHJwGZUbBjR/cR&#10;Ye1d4ni2ISAtk/S1dOZ79lye0LBxk6dCG0b+m7IaDDROSGgdgs0SaSxdByRf6QSQgSydUY2vsWXj&#10;6Z+i4pKcv5veeHpSTF6J+axpTLqOK2Tk+/oyH8ukhM2DR7mti4eHU1qtAZw7m1avfZu6J8+c+jJ4&#10;2GeOu5f/0WEAQ6ADh4+++MqSoZ+7kNHl1k1Zxx9/bvsTDBL81l6jvb1DenZmPp6Xk+dmyTog2cwj&#10;gAykeZxqbK2UFKP92eOazwcPHXZu1Zo9c1JScgNKglGvWfCtbn3bbuVwDAq90QgyctQexdVl4IAw&#10;ynJBrw7Meyt/9xzo7cbLUWmNuIsLLV2S9wzEJcTUsVTgUhnF/OefwzM693A42KSBy7135eRx6Sqc&#10;zoGn2ACdYlvqJJZBLmQgywCrJla9dT+545Xb+d53rrxsG+rn96xNp5CLJXHgGAFZ29M7rX492mPC&#10;mA2kyjTRu3VVaoo+c0H4esByB126uB8S27468OGx6QSHA3QYTFojyY5xsFTWiYmpIZeuRnccOrj1&#10;W0E6XstrI2BL7e34QKamkB+kpU5iGeRCBrIMsGpa1cRUjXjmrMvrhCI/EBTkH/7D1LYzSmKgLFAw&#10;C7I0hWkW4AqRIigp0BiU76Uu/Gvdwx9vXL3bsVvfpk8jonRN8wuoopUWmwWj7eJGwGHxLXb/bs++&#10;5+M6tg292Kmj9/niWAgFDAmHZ5TlywzoJk01+AeDDGQ1mMTKUkElNQgTo+7a1q6jjV79V6Mu9mJG&#10;sc7hpvH5tgK9rbMoy/T/aQxAGIz5QKdSvfWZef5qYuclf+ydNW1Gx18H9+dsOn7s5sC0JLn/a/kJ&#10;GLyCMOoAjc4rMRJQZelqTr9p6QbHfbtPDfr6m8GLSqpPZ9D0PD5Xm5mNByr0ln8ab47eNbkOMpA1&#10;efZL0f3k+QcDe/cPPPH3P+27ebtjBaWh8vJ0LjSQmOncApo4OvGfG2S2iuCvXHd1TlCtsIzvv224&#10;kDQYjanJGYAgdEVBHWCyQ5IkjUBvoCwyafY/W+5P9/P3SunUwf5yiSxwYMQwloHHweQC5tsHOKXx&#10;Q88tjwAykJY3JxYj0bcT2iw/cfjHPnUCecllEYokYVZX+OXMoP5L7Xr4wPOxj5+mt/z99w5D+ThG&#10;wEvLGMD4gKDo/72DOCCZLBug0zEs7oAjN5/inzxxaOC0KcPnfIgFaaToGIkR23dEjMtXGi3S0Jdl&#10;Lmt6XZS8vaa/AR/QX8BhlHif+kPYGHTc6OXVFOgMpMBULy5B5RfWduGK0WN7rm7VwOa+6WdMJsMA&#10;SALW+W+ZCc9nYPQKzKA3OArg3iTL7t8DHEuYov377k0sKPDwbtTY8daH5FEpDDZyqUHEofMADf4O&#10;QMW6CaAVpHXPn0VKTwIKk2lTgQ4nWQRFYXPmX98WHFQ7fcr4Fr++FhiDi0gY+8YU0KfIisD4ZySP&#10;L1Lm57PcU9JA0d7kp1YyPU3rtHvXjW/Gj2s/39mZ/ZZj+Luy+fiwXwb6i8JxSgjoNJpF7qV+ap7W&#10;ND4ykNY0W1Yiq+ml4ts5A56Djeb4Zc3AcxdvNvt+Yrtpjo7/7WPigEsCpgDgJPVW5PGOndqfTE5X&#10;sx8+zm5rKeo+fRzZ5vatWLh6tL9amkwyOSmUyjXCzIwEYDAS6AutNGAW/hwZSAufIGsUj8fBNU0b&#10;1T6fkUV3/nPV5QVDh3+2t38/l31v6kKnYwQd7jcCkvHWOzhyhO9yiTQVFEhTLcIXUgE/9bduzP5l&#10;7P91PtKujXvJhzP/Ksfh0jS2InuJRqeE6+iP2qGwximvtjIjA1ltp/bTKubt7B11dJekhUTq4DZ1&#10;Sr3p70rj5smN9/bXGp9HSxu9+YzPJ6VAlwMMBq1FpCyQyBR2x8/cqlu3bvAdc4iKhZjO1o4O8zXy&#10;gBEe5JvTBtWxXALIQFru3Fi1ZPXqcm8b1UrwxUDHhT7OjEL3nzeLh7vwZWiAT/SFG+mD3/w5DcYK&#10;ows94N4kzSKC6V69mtKzcZhjTK/etXaaOyFMHk9P5wkBRa8eScnM1bs61kMGsjrOqgXotO/I3dEi&#10;WzqoE+xabGoGjRrwJDkGt2fPImpL1UTRe8hjMTR2Ni7w/IYq8wry1Jm43tNmHv4zI0chqigEW7Yd&#10;+87XTxfl403LNLdPo0FGFwpFQK+jl1kHc8dA9aqGADKQVcO5Ro1y6oqk04nzj7vJdRjIzcuB1u79&#10;IhAAmdiBkaKVSxnA+F+KVJyigJBJgOuXs7pnZOnNNnRyKcWZPS9yyx8L93//06yz6yTK8t9iKZBS&#10;/LycWPHUiV/PLssEshl0jTIvB9A0bx9AlaUPVNcyCCADaRnzUG2k0BkofMlvFzfUDm6f36UH77Fc&#10;k2ZXnHKujphUIJBkKaTZNByDVvHfwufjsm5dah+4dPFFUFxclvlRfWiAYDA96CxRP7B7j3RodqbM&#10;891xly47O+/Qwaufmwt765bEGSy8hX1osCDc3DamehyWWMvA+UClIs028GXpH9WtOgLIQFYd6xox&#10;0r6DMV9I85VO836pNTE1WduQzRSWeH9bJBLkknChR1KgyNVHANM5BAYyHxKkDqg0OqG50HRGIyMl&#10;K9lGZNcAcJhuQCal3joFl6soenhUdsPfV16am5FjXr+3blzraWMThLM4tDIdR9uKxZk6bS5ISVdb&#10;jC+nuRxRvbcJIAP5Cd8Iknj1GWggKJpGT9HzpRRPIqW4KWmEc24+KUhNNzhpdBSu11M0U12j4b9P&#10;0U8odolDx8SofX9fdviPkaMa/m5nq0yOuHMdUPqSt+FIUoYBGgUv1MBb2G8UN1foZU6ooOHEzD4F&#10;JgkDQ1HwALh68LUc6D2k0EBP7TeKkIcZm7fwvHDvZopvVqbM2xx+RtIAuvfyWGFO3Tfr+HnbvOAL&#10;MKDSEWYb+LKOgepXDQGzX8CqEad6jpKTa+SrlFqRCqYCTUjW+Qhtcdmmf+7/7BY0s7dn6DyjX+hS&#10;OpvOMgoFTjqCVAKSRmfS6UYlSTC5hLFArZKrbbVqDagT2jZ+5fLUTfUaMO45OJFZYntRtqsjV2Ip&#10;1M5ffNBfLqfZftY/9B+jgcSD6ncGJGCX+I4ZyDwGzmIDivbfbRqTLiwGpsWYIqDSQk9yMwsDp+Cn&#10;rZ4MDhTdk8t1DbIlmvcievMEdhKGMBjcvoN1gd0+/1DX5y9kdh01emPDmb/wJ5opQlE1uUIvUKq1&#10;4Ni5hOHwhyVmgCxrv6h+1RNABrKSmEulFOvMudhBSYl5wUOGnhwUHp4UmJ+XDDz93EH9hraX7e1A&#10;To+udfbTGTZ6Dstd4+Xp8tLHxzYCRsKhGHRgMEWmlimMIqXSaBMXl10vOelJsE6Tyz17OXvghm2y&#10;X6Min7Ab1K+TtXjpjQ1+fgGRjRo43fT1wdIrSZ1Su83KVjo1abZk6bgJnef5ezLTsvMoXv06bo9i&#10;XubXL6kxnUaQTI4d0OhoXFinKAakvdg+JzC4Prh5h+wFf26Wew1cXePOdrSsyeO5P85ZiK/9Y/W1&#10;1RqK2skpDC30qtSu5f6wTq2QvGV/3FkK/1pi8jFT3eioJ40y014ANo9e5l9AHh70BAcHe5CRkfPe&#10;PmipIFEFiyKADGQFT0dmjtF2wfwza7t1X9Yy/DnmpVSpgEDgAAYPabO3S1fewQB/j+gAP060QFh4&#10;Gdncsv91xVwpxU5O1fpmpnXzzMtUue3clTlnSfghd09vIO81YGvkuP/rsaBDG7sLXC6uN7fziqj3&#10;6+x765xdHFOGDWm+/n8wrC5cNxJ2QiJ+4/ozY+JiCn7zD7RNfHccLttRYTTIoVM4WfQdbiSNmFGH&#10;32valHfxzv2MAXIFxRQKsFJ1MeoBk8ektO7OIA4j1JhCkmsDY2GYPt2LODesLY4aP/HppW07rg0p&#10;TWe9VikUu3kDnpAnL63uu88bNcTv2AjzcnBmME0Nt0+48I55WftA9S2DADKQFTQPdx7lND10OGu0&#10;f8CycTgmBMFB/JRpP7RdNHiQ30YHJyrf0YEt/2dT+QdzEGFa2Evkv3/gQQa1La+gleOl6zmdN28+&#10;P3Py1KMnoX8hmDjh6Z4+/Vg7/H29Inz9uSnlH7nkHnKzKFH9Jss/G/1V71W+XsxCf0EbKOfylTH3&#10;pbKIwRqdvNjwZa4uwfEEkQASkowhsMmrYLswng+bgxl/+vVB3KHjLzoZDA1NQSVLNZBqLcZhMPkU&#10;dB9S03GDVilLJuDJz3uGCaNjlFDsBTIzCdyGi5f4S0qt5vCaNmwYJxaxPhicojgqdBgTksu3MZAU&#10;l1+Z3FHflU8AGchyMr5xXRm27+CVcR07rRtBY3DBF2PbburYNuTowD6iU/dhSqe5c8s5QCnNYWBW&#10;eKMNZMA/20x/bt7UNL95M7ZrVGxKnZ79zp6uG+qT/ttv57Z9802Xxfb2mKIypFm09NgygspRfP1N&#10;wLwFb+jL4kgNXFt3wOQKik2h0KWz35F1m11+W/3XgyVQrqaFssEVJPxvikZj6bRqWeEBljkyp2dr&#10;3WBsCIFGA9gkweDYO3ori2uokCcKKUIHYE4x07tfooHU6kT8+nUdbtvySl+9visfl4FRLbrv1Odk&#10;ZjoVFNQ1HdRIzdEB1bE8AshAfuScpKYanPfufTRh4OB/Zqm0cvDN+H5rRoz0XtM41Obluj8+stMK&#10;aBYWxrkLuzH9AY/DJcHz5t/bsHz105lb99yfunD5rYVfjGi21t2p7PtqJYn2Mp70GDp8Td+pMwYu&#10;9nTF3lptUYSWweeZtuFg5J5iipc3LV5gw5IrtaDwtJfQ6UzHNYV7hgw6/NCm4UAmw8Twr7LS0ETE&#10;ShqSuJLgcoHOqMe43p61MplwtfhuOw7bQaNVv4BpFT98DVBP6pgeboz3tgVKk+P1cx6fJ89J0Prk&#10;ZAFTmlxkIM0FZ2H1zPrtbGEyf1JxYpM07qv+ejypdoNVmWs2XJg1cHjDrQ8fz3Rbsajedybj+EmF&#10;e2dwuOcWfXRf9zYP7//gNnRgm9W7t92b3DpsV/4/2x+OTc/QmwxPucuBA9e/fvpMaj/gs9At73ZG&#10;o9EMOWlxoCBfU2xkHhsuRhj0MpqsILnwUxRnsUgMZxUatUGDGmzy87M3btgcWWKisDfHS8uS+gKa&#10;noQ2lYTnMphKqy72BDw4sNZjLosBDHqqxLveEjnFys5RepDEf1cgywqqYcN6t2QyI4iNNwaXtS2q&#10;bzkE0AqyDHNx63Zui4H9Dl4MD3/E/fmXkYv69vPd3aS+bfja5WXo5BNU9fHETZ/gMyKjtBu2bI6e&#10;NP7rDRsbNG8+6/rNjM/bhLne+FiR4pPVLp8N/Gf8jzO6rPHz4L13V1lg41CA8+xN/oAlplCwE/lK&#10;5bJn/yWv+VcYHy8QLxIZcm7cvtfTHPlePotvSgcMYMprQ+EseNBDFGsA/QMEL2zEIkqrBCLYb7Er&#10;0+RYWdD+Ay9bt23tedKcsYurUz/Y4a5OS0zIztW4f2wfqN2nJ4BWkGbMQXoWJV69Ompyz27Lb9OA&#10;De3S5VnNF8xpNNNkHM1objFVQkPYcXN+rfv9nbvLatWt63tzwLCVVzt0/Ot5XHTeR934OHY8aXhS&#10;SrpN9+4ORafsbyrL5XKUPBsboNZhJjeeYguPZaNm0NimfdSiYiQpGo+FkSymXqnT6kps+2YbQl3A&#10;NK344PITuneraUKBUKY1vn8f29GJlkEaNeDa5ew+b7Zf8feFSe36rr+fnqoUe7rZxDZrUkurUhFm&#10;+2G+q5yIzyiArqsgJSUHrSAt5l9A2QVBBrIUZjduxXYYNGhX+A/Tdq8Y83Xf1cfO9XJp18YOHr9Y&#10;Z+HxaVSj+tzIjavCRvyzeWo3Nx+bxN4DNoT/8fuN2YoCgmOuVlKllvfr7LPLJk0ctrRtC79iV6Fs&#10;DkfF5fBBehrpXVK/GpVMwGS5vvUYbkMWfmZ7BTaIowg3XlIi9XaFYjqjsw1qBtOg4jExI51G6WF2&#10;RJxdzB6kkx1Iw0gYh/J5YsvX3URGZgVMmbB/5dVTWU1WbXz0PztnTBPkx79TkEs4m8vj3XqeXngc&#10;g0aHZ/IclJjmYyFaQDtkIEuYBL2Owv5am/DdZ/3+uaQjccbew1/3/mNZ8+89nWhSC5i3ChGhT2fn&#10;Czs2jej7+6rP++4/cXb4/MVX/pTLSLNWbAePpA1zsKeDLh1CjpUkTFCAbbi3Jy81OdlQYtAJOzvH&#10;TJWSIXoRqQ163Q9OMy0EAWjT2vVQTh6HvWPny2mlKYzjQI/hGqMpF7WHZ+1kBwdusU7zDOiCY2vn&#10;angeeaHuf+MxYF7vFkDoMgisWfd0alIqJaLgIQ5F/ucmJFEa+YfOx/dVKgxvpYgoSS7o5pRHEhqQ&#10;m5WNPrFLmzwLfo4MZDGTIymguJOmPtg1afK2VZ+PHLT+6OGhgZ/18vjo/SgLnv9C0Xp39Dy3a/fc&#10;DsfPXOvbrdufkelphFNpMq9dvf2Xho3tL7ZuxSxxNe3vQ89wsmdl6nVkiXuQAwZ6rlCpDfxnz/Jb&#10;vDtm145OB7TqApCUlFrqZyqh19NhUm2MBtdrGanR3tI8ebEHQ9AzUZEnuQ+XmNqik3WKMNAxLAOE&#10;1BFk8ITe4ORx5TgvD3rkvQfJXSVykp6aobcfM/H88QFD1x2dOfv21tLYmJ6zmRT0V9JDNyUmU6Mu&#10;f+g1c8ZEdSqeADKQ7zC9/Si32ZhxV89t33p+2NIVA6asXN5ovIfTf8mmKn4KLKNHfw96xuKF/zcm&#10;PDzHa8xX565HRylKNEp798cNz85QOv70c49SV3Z0OpvMyzWWeOWuWQvsQnr2bQD3Mv3eJcHnkDq9&#10;MR86K7JKXbXpdBo2myUwpMHbnOkpzCBCxyl2u0AsxvQkZsRI6r9cOAQ0kEHBRMTqVR7t3dyY0kNH&#10;Xk6xt6elnj130SstU+qr0dPpKcmgqdCmJ9iwJe3zP5Y+WVjarGHwKJ0Oj4lUGhlfS6DUC6XxstTn&#10;yEC+MTNXb6a3HTZw193LF6+E/fnXyFGTJ9ZdaakTVxly9evlefLw8Ymd0jOTXXv22PD0+o201u+O&#10;o4QhdvYdvvR1z249zzauK/pgwAdTWxpmND5+nNVGrS/eZYbJAnrCqAI6neG9k2wYscMwdkzfnc+i&#10;pM3uP5K8lbvmXbkMWoLNwcVw6xEwMZIPzVPJt2RoNDqMjfTfq3/7obqFmxM9rak/FlMnNOi+WpfI&#10;DGvf6FBQaH0wZfrzI8mpyjrRkTG8uTPdFmMkHdx5ktO+NP7wk58k4HERh8dSYvgr305UrI8AMpD/&#10;ztnJUzm9+/XefJXDJArOn/q66dhRXtutbzrLL3Gn9m6XzpwZFzDgs1bb+/b9/fTl69lhb/Z69Njj&#10;z89fjmg7YWKt+eaMxqAxjabvXi4TL9ZZHOaOppgMDlApCmzf7Q8euFCODqykJ/euih48etHuQ+PB&#10;PWMODbPBAwNBfHCI8+PYmCceJdVnYGyMNBqK3v2E5ILaHKao8CS9ZWOXk0YjzvLwYqZMmNTs+6iY&#10;rNAli56sdBQJiWb17e/UrhUMJDKOW3wWZf8heaCTu7FN2/rRCUlZ/vGJqlrmsEJ1LI8AMpBwTnYe&#10;TBr5xahzxwO9mykOHRwT1qy5+wPLm6qqk8jdHcuaNbfZtzN/Gv378CEbr+3c/+gL0+gSBYUd3Js+&#10;dcSQTvsb1Hd+Yo5EOM7WS/LigBKedBVfn0GGBjeV6A2qYu8tt2uLn8U5boDF8Sn2uuLrPg16DdNW&#10;7JWrUAKOWpvPpbP+M8gavYaWmy8v6p8iCICRpt1KAGAEdPquvXe+4/E9daa/e7rj8Qq5lnP/vjRs&#10;0jeNV69c0WngzWu5oTo1F1cpjeJvJ7vPexGd6BEbL633If2FXEwzZpT3rLsXb3g8ehj33krcHHao&#10;zqcnUOMN5LLlT34ZM+z89lpBrLhDJ9r71aojMgWCqPEFRvY2TJ/RYP7wIV22fT743LY9hzKGJadI&#10;Qi+di6nfu0ej3eYComHwLFdNwOPg4u9Uw8ASRHTkHTGTUXzkcbGYkxkY6qHdsjNldlq6vsTDI51R&#10;RVdrcvlsNjAYjUo6DXCLLkEoNXL+sJGDivJyczk2BA175X6jNwA6RuYBL6/Awnn3C8CiMtLjwbWr&#10;9wv9JLt3sjsyenSdvRq4kfj5/93ccvSsqpeREgOjtnSXKB4fXjFk8AAdZ5UlcpO5aFG9KiBQow3k&#10;/N9uLvhh6t75Pbp73zp0pF8TD3dGbhUwt6ohvp9We9aQYWHXZ826u3v2rMgt/Qc0PNu7u1uJrj3v&#10;KQc9dnAWF1BkCa8aSeLwXjSg02yK/QQP9RcmjP2/pr/eunDJKTdHUqI/JIPBMbq6BiQYSUCjMyit&#10;Rl1QNCBOF2pDGrWKei2bUpNDB/irxwIuprUVauM6dfQ+XPh3EVAY9AVAq9IWOonn5yicDxw4MnTy&#10;pKYL5/zc4+tzx180LEjLBRfOpveHp9M0rYpivI4M/67uMKq4AlBwtWpKKoGKVRKosQbyh+mHNs6d&#10;c+Z/300avvWfbe26ODoypVY5g5UstLcHN33jprAun/Vptu3UybQmvoHez8oypLNbQJIpFq5OT7GL&#10;a8fisDTde7e7npicX0+hKD4LoL29bSbLoS7IzGH4lDQ2BReCAgFbAhOtGvk2YhnXxrFo1fb0fkKz&#10;b8dMKAohgjO4dBrGL1xhRkUp/JgwImXduszCW1G4yfuRMAAcYxUabJ1SzXd1ys/+fKj/+vFj2Bs3&#10;/xUwGgNycPqcZHSvgXsimrWen9EsbGXKLwsilt95qmyWlK12gb6YhfEt6aYUjTQWjJ7BKFb3snBE&#10;dT8NgRppIGfPebJs+Zqosb/OHbBw9Z/1RottmSUmlvo002JZowp5NF1yeoq/jQMfnDh9fWRMQl6J&#10;hupdyUMCHB6zWQ7g0jWJKc3Be0XIwcghQwP+zpOSTjINgNlk3i+OIla2k5MjWLz2UYlxkgzAgAkc&#10;6NnQqpFSaZ5Yqckt2vNcumTOPD4dHin/W8Rix1xCzyx0iF+79vQspdwo5nOxwucMeOBsL3QFNgK/&#10;AtPfz55KHujjwojz88dSTX8Prs16RFGxYNJUrxlrVg3rb+fRWJah8XXfeyRpYu8+J+82arYhY/IP&#10;D3dv3vPim6dPQROO2A/u3TKLzexoWbOMpCmOQI0zkDu2Z45cuvTwtB9ndFo1a2bD/6HXonQCt+4q&#10;m9+7d6H+qj/bjOXQOYYp004fzJcVvyJ8tzcuD5PptRKQmip7z8/xdV0mE1fHxmk9U1OIots0b/bT&#10;qiXrYuOmqhsRUddL/MSm0SkDj0eX6owAEzn5ZugMkqJPdhqbDW/ZvLqdYyoDh3RZT2FCRkEBxSko&#10;yHEQijz0htf3tmEtFcxIKFPkF56qb9506heOwFf5ui3M7AANrwEwWDrj+ct5Q3QahoCi3MDUKW1+&#10;27NzQL95v3T5Ua2W8r6dcnL9r/OfrmHTvcHeHeppsUmGEk/VS58BVONTEahRBvLIsaS+X49fsX3C&#10;+LANi+Y2n/SpoFvbuHt3XZ/kYO+i+qyPcPuPM5p/e+N6XMNtWyKnmqMH/F4FeqMSJCSk1C6pPofD&#10;lKfFpYHkxIzA4uoIYeAKNjtfYtBSjORM6r3VmMm44YBGiO25WbYsjFAq04UMBq/QID56FhvqHdwy&#10;kc3lFX0leLpzErTQXbxABmxlqnxuyzYNzzD+vbeNYTjJt7EFEmWaY6EsdFIzfEzfP1/LhZNMuKlq&#10;D/Q6IM6X8N3CX2Q72tkaZQvmrpoq5ORLvx0b+vv6Pzv1fXx3sv9v8+t8RWNowfMIFadFuy0RIyad&#10;PhierAgwhxuqYxkEaoyBPHUuvueoUUsPDRve7uC8uV0mWAZ+y5fi/u38sH17FEMXzu01ms/EDL26&#10;ep1avHDI9/MXnPjtwP6XI0rToF5d5gMBjOFtgEFsS6pLx7nw81YIPat1JYbfa9W0/hVH+9bYjh2J&#10;P77bjyknIpPJ1IaG2j82PdOoVHzCAG0mLJfP3R7g4mabYmfDKXIT2r8zYrJOx7PJlQBPCmOAIcPq&#10;bHzdp8lAevo1pGCKG250HOWLs4E8rK34WtFzU6BdIx06wNPx5y+iwuo14cdcvNjMo3P7LjeGDrh+&#10;9eYdRVsbHmYI8ebEjxvuuuWrcfV/p4m5oNNn9a5EPEtrM7Dfzpg/N8aVegOpNK7oedUQqBEG8vqt&#10;jLZjxuw+7u4Ths+b2/1bHq9MCbOqZiYsdJTtux5PqteQkVqnjvPN1yKO+jJ0beMmbs9m/XJ4U1bG&#10;+yu6N1XRqABPq1biMnluiQF6mQy2jgGzG8KTkxKTWw0fELyO1OaDs2dvvWeU6ThGGY1ywGfjctPY&#10;HC5frtPnFIqRnp7gGeAhinktEwlXmzKZTkzhYjwpHQQXyHW28FphYWUC3vbBYSxduR5+kbPYrEPH&#10;VOM0Wi9vDg4DqZGqQrcgnAHv6gAl0FMGemZ6HG/syDa/O9Exxby5jb+hcbOI2b+e3QgzOhbpamOj&#10;yCd1qeDHKXUnnzr8f37tm/se/Om7Y8u++eb+IaUaXstBxaIJVHsDmZVrsP3phwtHHByclfv29g9y&#10;d8Ve/ctBpVQC0S+lAbv2He//+Zd1Frg4Y4XGx1RMsRq3bR7SSanC2YuWnFrxoY78fEG8QIBTGrW6&#10;xARWXA5dAZNtwbNk3XvXDV/3bcoN4+XlniqRsh2j443vHRLRAJ2C5yuvQotRMKIk0BYm+lIqCQGD&#10;QSu8JUMa4aUe+Cndoq3XEZhRC+zck/t9crpDPSabY0qEBnB424ek4CVEnE+kpdv5njx9e2Cnjq32&#10;cVgMHfavnzt06WSw3AJAZIpLgFKrJju0Ehw0tfVywdJ37BzZ4tGjzIAdOyK+ey03C1NRQK8Gihzg&#10;4ibGFOvWdR20btXIr3duv9N/xKhjV9Kyde/dICp1YlCFKiNQrQ2kWkfRfvxp7/b0jFT+xr8HdqoT&#10;xCpaSVQZYSseaP5vl9c1aFA78rP+/pvfVcPVhZk389fe3x048mjwtWvpHUtSk8EERhpOQLvzVkzc&#10;t6qLbelZISHinMws6oOhwSZOaP5dXHwG/cDBh9+8Ox4T55EsFlZ4G4YGNCSDQadi4nRe0dFUIy5X&#10;UGgAsX991Vu29DijUjLBrZuPGwwe0H6th7NN0S9N+LlO2vK9Zffvu7k8fir3GTXaaVFhW+zVYk+P&#10;0WksoSc4dragX1auwsbdlVEUlbxlY9sHkyY2X7Zi+cGpEdGSwmAfXBoPxu8F4NolSd/XMn/5tePG&#10;+Yt6TTt24HHY6pUv5lnxK1LtRa/WBnL5ipfzDu6L7bVg0Rejmze1rdHXB8v6Jj+KlNa+dedFx59+&#10;HjpZyC7MnPhe6dPHf3vdus0Spk59fjE/31CYeOu9Atd0PD5L2qp1q3MlycDjAKWXlzBqx/Zn32Vn&#10;6YrvBzZuWJ+4pdcmwOuByrf8CqUSSqjTs2xptFdJuug4AYOMCWgJiQn1tFqek6eLf3Lh2P+GruXz&#10;aVK5lACSLDVoHyY8/aZccBFKuLkKIjQqCRCJ7fR8EbcwlQRB+/frHxpQGgkXujocBPm3zHtXp06d&#10;/E9ojY7CvzenF+bS8XR3jLWH7lH7910e/2bdb8b7rp4wvcu6JX/snnjjRlapwS/KOn+ofsUQqLYG&#10;8tK15M5/Ll8/Y+L3HVaNHO65q2Jw1ZxeFsza+bejs0NW85bCqyVp7e7MkP9vZtjYrJxn2r37k8YU&#10;Vw+H4cHhTRNaQrykxLvLJAFw6Oitj42LFCqhY3ZJ43G4dJ1fULD+7gOy68skssjlxwDbEySHS6NM&#10;xzXQdulyGQSMDZknkbnVq+913c/XPtb0cxKuA03/a2ODSzBTzi69EvqEa4r2AQmSwGg0QAiFtCy9&#10;qgD07uF7KNiTU7i6pP7NECvLoznpZUygylGCzwf7rn9X1jatxdc/69/wwF/rb45OzzI4NGnMuNKg&#10;EfU8OfWZQKp45UBOkHoMblMYvvyqzhr/4ADix5/vH9XBAM015+2yHk2rpYGMizN4T/7u1NnuPVqc&#10;WbKwHXLnKeP7ePF8bvcHNzktF8wd9BVcPX7wHnHrlvzbI75ov3n12rPzpGqquBiMMHIOzlLKiBKj&#10;39DpAMYqo2Q6Hdzm/MBwzvZMxQ9Te025eCEmODo6pfFrteITgb9cxXKAGQ4Kl3lNWra9yGA76FPS&#10;MH+xHSeXBdMwmIwSDm9dm57r9RTHaFQDH38P4OzsYEpoBoyEDuZChNuY0IknNTk/BBgkoF4t/NHr&#10;MUxelDDwLy0jCffRSg1AlS8BjerTLhWHdvjw+qvtbQnw+7K7fzjbY2qxnTKTwfYEChUodFHC/s04&#10;2zREFLlw7oDh8QmxwocPZM3LOE2oehUQqHYGUqammL/MPb1VrWDRZv7cb0oVMKx2Q5y98GBwgL84&#10;p1ED+2INwLsKT5nU9GeFSsHftCX1Pd4m46RRSpi5WXHFRvg29SUWYQZXN2YcYTJfVPFBLV6PGeAn&#10;iACYI4iOJotSJly6FjcgLVsG6Exa4R5keoossCCnLnfrFs0UWwe7wvv1/y4uC7sR8Cm5TpEBeve0&#10;3dOiqfih6WcwoMSrz3O4gmQzSbhrqABclqHIdxKncSiMwPDz5xUjYOANULuum9TW4f1MjqY+OrRi&#10;3xg1ot3fp06/GJqUQTkRRj2boruC5HRQ6CwP41EWOa337elw2MlRJ122dM/SavciVQOFqp2BXLL4&#10;/NKLZ+60Xbe+e7fgIFZCNZijKlXh1r30sDUbb3z53Yxak+xsscKT4NKKiyMm9/EJSTl66NxXEtXb&#10;+aZNbjUMuhCDV1UKPy9LKgwmrqPBuJDQwfCDn5p2Il52rUA7sHLNidmp+erCVA5qrUbAoLOBKeOC&#10;6e++XkGRGiMH5EiNmF9AyFPTz+DysGhoaARNNxJhiti3g0jQsVcn4QqFEZ4sG+Bz41tBJozwUz48&#10;Mq0ZgPuRnbrg+wM96dkl6TP526A5GWlcxvq/k2eJ7F3lEpUa3HykbvtmfYPRANPvAGLwkB5r82Q5&#10;ha5BOujAXhpv9LzqCFQrA7lue/y4P5ff+f7X/33zQ5euriUeClQdXusb6cDu9ImdOoTea9Mh4FBZ&#10;pJ83r83nz55n+V08n937zXYmtxqCUhtpDHrRXehi+yXzMVIvgzlcoMn4QGlQhxHdtxtnVWZyIkOp&#10;MRYalYLcF04cpg0MNEEv/IR2sWenwFUbCAywl7Rs5nDK9DP4rMjYwQHg/zfCGJPkezEmtWqCFxP5&#10;At52IQGd/vbROwFNl4OjUxaAN4OcnQpSPiSnixsja9iwZieu3oka3KJTi4siFztw/1F01zfbUDSS&#10;NN3gadbc62JugUPAw2dUAxaTRmmh90V2LilOztC43Hshb/zHhoSff5od/tff/2RMvHJD3iYnU/fR&#10;6WjLMqeoLvyiqC4QXkTKag3sv23tsGFtjn43xafEoAbVRd/K0ONlgtazTfNlQ+YtHDPZHsaDLMsY&#10;9esJ7zds5PTkzp2n3WG7IuNqNFK0Dl13plPQ2+dD/TE5Ri2gdK+i6ZRSWrUJOO+xt/H3e7bqTLdq&#10;JhIwM1ajhsEv6PRXMns4MNO58NW2YQKNhwtW5Ibzulsa/FYGMFQjRhreC0MGD6kxlSwWrh59AYvB&#10;LXQPel2gpaelvkx2A+o8wGa5lRrgZPwUx5ndhl18cP2Zf2t33wBKlvuwMBgHzBiGYdAQMmmvPuuD&#10;gtmRCUl6+r7jGV9ffJi+Z8yUR9Me3Ff3SU6MAj5+QuDswsqlEYb8bTvB+MzUbNC/H/cybFaia1Vp&#10;/NBz8wlUixVkep5W9PU3By/Yi+wL5v/WutjTVPOR1Nya8xceWR9ar1baoAHOf5eVgljA0E0Y13jh&#10;9l33xzyLKCi8dw2TsmDQaJGdOrY/zmTQC/cHSyoMOnTmhvf6tHqs1NBgPbs7nAoNsovfvePStxTc&#10;s9TqWPyWLV2P8/51R8JwijDC2ys0kFVsFHI2C1Nz4fYhDc9+bwuByWSoGjT2uOfgnAXsHflvrRLh&#10;gTxQKp4A6HIJbG3sskpj1DjYLnz86PZLtu3IHkgAexXG5hQygIlz3vqMNsBrizSOF9h/5OW4UV9f&#10;Pv8yLr3pV1+I565Y1m7K1g19mx3c8Zn3iSOD6/Tu3/YQ4NiCumH175Q2NnpeMQSqxQpy167oibGx&#10;CpcDewa2d3FkSCoGTc3q5UU06d+nz/yus2ePmSC2xd5aOZlLommTBtcCAx+mPHqWbkrhGk6Dy0EC&#10;riAbN1/6hY3YqTB8WEmFRufC5IUceJps3ldNty5NdixbdXvOX/t0P0rUTLG9I63IYKXnaF31pBKu&#10;AovXw86eLY9PLPDhchmKRb+9LRFPgBkzsrU9NFot28FB+JYR5Nvg6qHDzp1mcKSKTm39zAoa3CUs&#10;4MT2PQ9nxjzP4Ts1soe+RfBzH54Cmf43vUAvfvRc0nT09xG/a5UM4Octips7p+VQD2dmmrcj7b39&#10;zR9+zZXZ2BNg9JcN/5iDfDPMfS3LVc/qV5AXL+V2XjDv2Pyf/9f5x/btba6Wi0YNbrx5y/lZRsKR&#10;1reP886PxeDjjuXWCsbvrdt4Y65E+crlx7RUUsoJMQZD0H7QQFI6nMt1hasrllmHFENH2K2kmEpq&#10;446sOeHxzFqu7qxXzuCwpGbl+RsILbw3TStxm8DPxzbJxYmfX5xMrk5siZ+XKEPIfe0d/l+tvXu6&#10;9tyxechQN0es1E9sU6vWDVmPejTj7CBS0kFmIi/obiRZGNJt05nMgaPGXro+ZPjZM7Z8kI+zhaBh&#10;XexW67rsRybjqCWMNB31diZIrSRJHOrhSTiy3982+Ng5Q+0+TMCqDaRMSbH/N3vHxgaNfF9+OTq0&#10;KCQVmvSyEbj/TNbw0OHwL2b/r/1ksZCuKlvrt2v7+wWHRz5PcFGrtCLTE3hIQzLpPD3cWfzwHiQT&#10;16uVWfCzXG/WV42LEyb74YfWP0WEpzAT4xR0JpOueC2JkWb6sk6CC1KltDy6VFTbKePq/ebsQoLU&#10;NC3nUaQubOL8x39+9+2xAyqV2vbo3hGdViysO5yBKwEJQ4+/HpON0+Gviv8Sj6WlUm5PHj/vMPaL&#10;oGkceBe+omRD/VRjA7lk2f3FiWkGrw0bBna147+6h4tK2Qn8venur34+rnH9egdtKnvrt1sM/qz5&#10;Vi83d+2xY7LBRU+gOw0MAPHBlaFeb2TRcC5QKPESrxq+K1vvnnZbHHnwtp8yHvov6ov2E0cNClk/&#10;Z97AJb/OHloUNKK8epWnfWAwniCy46rUUiP4c3X6spREbrMTu0e2P3GoX2DX1oxLTIwgDFqZKYRa&#10;icNcvB3XNTI5X9g8jG2Wb2p55EVt/yNgtSvIu3fTwjZuOvbdD9P7/BzkzSn6vEKTWzYCj8NzGly6&#10;Etnnt996f+HggJVr9Wga2dcPT/FwDcz9559LRZ4EFM1I0mgwf+AHSqOGfneCQ0JNt03Mjm4T4MbN&#10;/XKQ83I6lgmgH2TRvqmHEyNrzk8tf6pXixdRNhqVU/vCHU1zmUHEA5gNyEk1iDzd8Fi+UJ9tz8ML&#10;eSs1JJ/DFAAXZ78SXYfiU5ODu/Stc9nOTVx4bRKVqiFg1udM1YhStlF27375rb9/YMagwQEbZkws&#10;W1tU+xUBtYaid+m27ED7Ns4HWzYRVNjJ6KABzRf+vmztqpeJRs8gH3oKjcki4e0TTK2nMC7zVUCJ&#10;d0vtWg4PvHzE0fceqHrBZyfMnaPP+/ttalxn8o2AQDuLMIZvyq3TUNjyjQ9njJ50ah7HrbaER7MR&#10;S7OzgdLgwpw1b91fnfssxvyDO7/cf0iepdMLQXqG3C8+OdubzhHpmDjNyIAJH7PypM5GGhMs+P1Z&#10;M1cPTnKuVOP0IraAR6dMrkoYweQIFVqdko3hbBKQWpzDZGh8PPiF1ydRqaEErt/NaSkQ/UIdPZlV&#10;FEKqhqIol9o798R82aj52oKUdOpVeoEKKlKpkW9rO42a+sPxbaYuazddr+7Yc/fLD3UvUVCs9j33&#10;xncbFJFWQWJ80m5u3VM3n/D96d0eoX8Qm09kDryaRPnbtomgQOBTqsWAiJePosk6dx4oGn730411&#10;9oGbKYHrMapp+5OZnfpsiPzyu+sn+gw++XTg0PNX+PbTKUzwO8W1P0dxPfdTNJe5FM1+NgVsZlCY&#10;zc+Uc8hmCgh+pEReuym6YCXl7reMOnom6rNPqnw1GtzqVpA6gsI791j3T9ceTS916ex0vBrNRZWq&#10;kppJOPTuO2/+9B9GT/R0q9ggwiIRXTlpytW9WdkZAQaKwgNrzWUQdsXFsfhPZQPMg2VrFyR7/uxB&#10;gyoFUQmDbdwe9c2AEVvXN6ofGHXy8Pi69YK5ERGZSid5xkPQf2CPYxG3Href+v3LI0f3fdZw9eLW&#10;4xv0ONjboFaxd+0e1tTkwpmclO+flytzgjuT9CEjx62Kfamts/i37LkzpvVY4BdU/znMh4MbCQY8&#10;96JoBp1coFS24hXkMt0unNRMSEx8womNV5n8UI9UgmqoS0snsGZT0kQnz8XUkwhtqKXLasnyrVh/&#10;YSbfcTKVlqkoMYhEeeS/eDWpm1+dTdTDKKpucKNl+e26rC/MO11S0WgpvO/gS4/t3ZcX+wleHlmq&#10;su2spbcWi7zn6hevjZr15r301EyVA89tI9V/XMKFi/eoDgF1VpFdBu+/c+ox1SKo8xly2uKXJTrn&#10;P3qU0Ugg3kddvKrr/CFdcmFczMw8o1iueRXw48yJR/12/n3h66rUv7qNZVWHNI/ClaHLVxxY+vkX&#10;fdc1qMWOrG6TUVX6JKaQTof3p389ZnTPLe4ugsJoNxVdgoI97ru72ybMnHrpQEE6T8zAoef2BwoH&#10;hlVjMQWGd1z/KlqsSusvT0EJxk09vXfd2hs/blj11Yifvg2ZL4ZpIl4PaIpI7uDsDE6deNZJq81j&#10;7d3/TZ1cCTt0wIALt2XZODZhpP+CkoQzGAmmHsiBUmsUfUgBBzEmd7GnS0y5xk31BGKPfIxvi7w7&#10;yjHrVmUg9++9N14OL2yNH+8zvxw61/imMfFxDe/flnj17NFkT2XB8HDGJbNmdvgqK1UbyKaxQcvm&#10;ja+UNhaHI1LBbFmlVbO455dvFnTs02d36pWLqQNOHfym6eA+HgfeFdLdmZXbf2CdP3QaCTCSKkaj&#10;EFbE+hXd2jbwVyW2bmB/388NTy1JMRod1+lUKqDQyAvvcptb1v99fFbT1rUvmlsf1bNiAteu57Zj&#10;2qyktu6P+9yK1bAI0Sf8cGLX0KF7LimrIIq1XG3kKFQw9pgZpU//U0/sXNZa1Sf2kyhtnY49jmV2&#10;6X02OT2L+OBh1+5TkgGAd4TafTJ71GscMjkplBSQH/T9fPRUHgo4G6m1m6NmmoGxsMqj+7qmDer9&#10;pitQUtb3G8dcJaugntWsIA8ejhrbqZvbje5d/coUhqsKGFrVEKm5Kpct2y4Or98s8CafVbzLTUUq&#10;JOTSNQIevdigEe+OQ0HXFZwuBBI1ZRWHh5duaNqO+nL/XYGIk7Fze9dabs74BzNmwowRMGIRCR6/&#10;MDZ7rbuNkCYX29KKMkYWx97DXZDWo2fDiKOH0r8qkJEfjKv5uv2q1af+aNOmxzlbdIGiIl9ny+zr&#10;RaQixCPol4LTNwtQcqNyTtGgEVdu1W++OitPRhUGm7Wk0qf//sfO3nuoXLnlr3p2HEz+wq/WWuKP&#10;NSmzcqVGs1ZpzyLIwNqtHhmc623TJeZpy/S5vGLdwx8A+IlauCCmMMvih8rZK7k9m4T9pXoRXVCr&#10;tLroeTUgMOLri+c6DTr8pBqo8klVSM8g7QNDVpFzFyV/MJf1pxJy2Ihbt7yCr1Avkyi3TyWDOePu&#10;O5k4uFmH9am/rXi+0Jz6r+tIpBTri4kvj9Adl1ExaSrnsrSNTtZ4jBz15Dif+zc1ccajrZcfSNu8&#10;2Z6A+bzT8inxodOSwV37nMzdfTx9ZFn6R3WtlMCzCF2od93fDLtOygdYqQoWI/a8RZeXOXksoDJy&#10;CLOv81Wl8PsP64d4hx6mTl9S9qjKccsy1qHjqQO96yyQb9wd+1YaV3P7+HHR5eXAaR118pq+i7lt&#10;XtfLzKEE2/Ykfc51XUz5NDtKdR519+XcVbJlc5ZK1nQbeD2rVY8DssDm66kF6yPeCeJW1pFQfash&#10;8N30wztc66yicjUk12qEtkBBM3MpEXSwf/HtlOt7LVC8QpHiUyhHN/+/qR9nR2+wNBmVKgpfv+n5&#10;97UaLstas/Hl1I+Vb/ba278C733UlzMlH72X/jLN6Dx1Uezaxr2OZLftdza1fa9Tad0H3s3acUgx&#10;OjZTW6aV6cfqgdpZAIF7T3Ib+dZZolu87sVsJQx3v3Hr6W9uXXn41qeFBYhpFSJs3f1iHGDOpR4+&#10;yWtqqQLnyCiOm/9KaviooxbnmrJyzZ0fA+suLrhxW9K6PPyO3s7vXHdQrKJWzysfPJgxdwyl9sNZ&#10;IM3tB9UrnoBFn2LfuBHZy8bWs6Bfz9o7lqzY91tqZpx33cbBD9Bklo2AUk3hN++mdO3Ru9EzDze7&#10;6LK1rrradBwmfSX0oCA/tUwHGJUt4d/bosb9seLMzBVLhn7ZuqX4RnnGa9dIfNlJYEjWSOVmnUaX&#10;NhafjWJDlsaoWj5PSlO7NG65N3fIsHuP/++7y8cXr9o6p1oqWgVKPQ/Prg2431Jrtj366E/DKhAT&#10;RrmB2aN9F1Dd+v11ryrGM2eMrftiv3T1+506eTaljzn1zanTus/5pIDm96isPEpkTn1UBxF4j8DD&#10;F2l1ADaWatn4KrFnf9yXCNHHE9h3IO3LRq3XpUUl670+vpfKb6k1Urh70CKq25B99yt/tNJH2Lw3&#10;dqxryDLq8JGXw0uvbX6NTv1uxTgGXqQuPzSGmd8K1UQE3iCQlqcSr9r6ZGJUrCYYgfl4AlotxQoM&#10;OkGN/OqcxUeiVusoRkDdv/TdBh3/5C5d9x/Imtaqv0rx9z9xFZ4ea8Gf0gVcj0PU9EXPVn/8zKKW&#10;iAAiUG4CJ07nDbB3WkNt3CL/vtydVXIHepiZoVHrfdmtOh1Jys3/dM7iCQlK32AYiWjy5DuVcuIf&#10;nkx52/pvpkZNPn2wkpGi7stJwKIPacqpG2oOCfy1/sT/7F0w3bChgjLnuq5qgEwaRnp7e8fLpLh9&#10;TjZwr+rxTeNl5VO2I8cduBMYxL03f37zSnG25vOAjAIqQBEM/FPoiMY0nwAykOazsrqaGg3FlMkV&#10;4v4DwzbzOdaR1CzEV/Q4OwPjxbzU1fsUwH+Zf/sfHcER/L1hWGeBAPtgHp2PlY/NBAQD2kZpgbFS&#10;YnF+rFyoHSJQowhs2RY5nm87i4pJVHpbi+IPHyuhYdxC/bkyeUZVy7x136PRQvdJ8mNXCrpV5tgF&#10;GortFLyOav/ZhfCM/Ff5w1GxTAJoBWmZ81JuqZJSSddtu55OHz261x5XR57VZH20FWHZAGiAVier&#10;0mAad+5KW/7yy+3Ns375amHf9rZnyz0BH+iAIgDN3s5TGRVHr/UsUt+iMsdCfZePADKQ5eNnsa2j&#10;olKaXL38xKdzJ/FBPq/yw5pVFAiCBHBfjgQESVTZu6lQkfyFC09v6Nou+Nz0cfUWV5QuJfXDZABt&#10;67CQo1kZGSAto8CnssdD/X88gSp7CT9eRNTyYwg8uC9v16x5aHqtWl4W43Rtjh50GiAAoMGo21SV&#10;HWBMnxZxIDPT4DPz55ZVkr8FxuEkWzZzOAf0KqBR530wWK45zFCdyiOADGTlsf1kPccmKb2WLLsw&#10;efCgRpv8vJjpn0yQjxmYMq12DQCjGaoksviLl5rgY8cvdZs4ofuPfr68lI8R+WPaBATjLwCLD/QG&#10;zKxYkh8zBmpTfgLIQJafoUX1oCUobN3GiLnevhxZv751NlqUcGYIQ8Ph3WKGCGB0bqUbSLWRov9v&#10;zrEdrTs4X/9ytOMaM8SrsCp0XG8wRRfX6kTMCusUdVThBJCBrHCkn7ZDpQIIDx66MqpV+4YX/Lwx&#10;61o9QnQ0OoMQOfsBrQGv9EOaxb/fXPb0UXbj+fP6FeWIqarZY+EsHUdkB249yOqeno9C+VUVdzRO&#10;DScwe96LPx3d/6RSs6kPJpCyVEwwtzOzWccX6lHj752qTBnvP8lv6lN7C3XkbMrgyhynpL4z8ihh&#10;15FxT7l+W6iHLwvQddpPMQlmjIlWkGZAspYq0Ql676NH7o/7Yli77R5O2AcTSFmqTjC3s75JE8HR&#10;8xdjejx5Ia0UwyFV6HlTJ+452baV87nPunnu/xQshEKgCA1h3FTnpwGDRlPpq+VPoWN1GBMZyOow&#10;i//qsH/P/QkZWQrmhG8DZ1mzWmIxMzUrIx0USKSVctPkwMGE0fkSrejX/3Wr8k/r1/PCZ2KUlxc9&#10;CkBvJr0OfWJb6vtqFek1LRWeJckVES6v17bjnumTpnVc5OvNqbLT2Mpg4GBPpFBGLSCM5qU4LYsM&#10;d+8Zm/Tvv2T195O6LvbxNDmlf7rCYml1gM4Hchlb/OmkQCN/iABaQVaT92PRnw+WunnRlSOG1V5p&#10;UilXKrVa9xE2U6cBulyA44SxoqfnrzXnloiEtcH4bxvNrei+y96fhoIe8UCpoIvK3ha1qAoCyEBW&#10;BeVKHuPQxax+Ry4+6fzV5DZzpPJs+53bwj8/eSym5+PUFIvMXlgaDiZOwSARBqAnqApJS/B6vIPH&#10;UoYePBHbfuXaFr1teJi2NDkq+7mzs0OKjVgM7t5Xd63ssVD/H0cAGciP42YxrQrUFHfmrHvbfQI7&#10;kHRoWE6eefa5jQCXjR7V9HBDD88CixG0DIJwWLgGAAYgCPhfFVTyZRR7946IGe06+D6p08DhfAV1&#10;W65umtRzvNOqedDjixfzh8lVBPKHLBfNymmM9iArh2uV9KozUrQZM26te/ksXdBpoEdEs8ZuZ3y7&#10;u6aJhXxoYKy3sBhAD4AQkBSjwt7PpISC2idPxDTYsrPHWBdbDPb/6Yu7AFOOGHc3505mIiDJEOzT&#10;S4QkeJdAhb2ACG3VE1j+e8qva5anftF1gMetlcvq9QtxxPOqXoqKH5HPF8gFtu5AVkCzr6jel6+8&#10;vqRLN4envXr4b6uoPiuiHzoD1yqU6TB4LoYMZEUAreA+0Cd2BQOtqu5iEvM8Fy1bMr1xc37mikXd&#10;h1QX42ji5+QoSvPxcpPHx4LaFcEzIdngfubMlQ7dPmuwC+49VvjBT3lkJCk9jcGyB5J8rMJ+GZRH&#10;HtT2bQLIQFrpG+HmKk7duet//Zevbv1ZaCDd6q4Ufgg7gw3ULD5bef2WcohSQZX7K+fqpdRetWs7&#10;xowcFvynpU23u6t9PIbTwKVbub0tTTYkDyKACFgggchYo0ezdmcTnbzPURIJwS6viOHh2bVu3Ult&#10;Wd5+KqP9w3Cqjmf9o1SP4WctItVtZehozX2iFaQ1z141lT00gJ4aHMR9Ki3IBXBzrtxxIWvXdopo&#10;1cLjtiXi8vEFcXwbvV4qTRdZonw1XSZkIGv6G2Ch+tuJ2Rk6RRYwVMJtGktSmckEBq6QKcdwLqYy&#10;Vl2QYEtiYMmyIANpybNTg2XDoJMPwBiAwqr36a6Ajhmbtww8LpMxHNLTgGcNnnKLVB0ZSIucFiQU&#10;tI84gCEh1VpahTmLWyrVerWdryYmG20uXJb2tVQZa6pcyEDW1Jm3dL0JaCDhf1IzyGq/quJz6DKV&#10;ggBJSSmhlj4tNU0+ZCBr2oxbib5cjlDBYPJAfJI60EpE/mgxvZy5qThTBNMvaLgf3QlqWCkEkIGs&#10;FKyo0/IS6NC+1lFnZww8fJrSobx9WXp7Zzssk0nHgM7AttoITJbO+GPlQwbyY8mhdpVKoG5d8NjR&#10;mcx9eP9Z+0odyAI653FpGkcXZxCfIA9MyaL4FiASEuFfAshAolfBIgnY2AI1g61QKZRZ1T4dAQMH&#10;+pbNhGcfv0ipGxcnrW+RE1JDhUIGsoZOvKWrTcdhfmyaTqvXqKp9GDAxH9N078rfXpCVDPLzcl0t&#10;fW5qknzIQNak2bYyXV3cgzJouB8rJoHysjLRyyyuvwc/jivgAZlKZVfmxqhBpRFABrLS0KKOy0ug&#10;UYOga5J8AffE6fzh5e3L0tvb8llyNxcHkJaB+Vq6rDVJPmQga9JsW5muzZraXdEbKZCclB5iZaKX&#10;WVweD5O7OjmlnD9DTMjMoVDoszITrJwGyEBWDlfUawUQ8PFivyRNSa1Usmp9snvrVkLr/YduTujQ&#10;3vXco6dpXI3GgPwhK+D9qYgukIGsCIqoj0ohIBaRSjqdDUgChnSoxoUvZMtOHjvQVyh2yTXCbBMk&#10;0KN/lxYy32giLGQikBjvEzC9nDgd+sAYDNX6Prabq21ynjSAf+pM/gChjYDUGgjkMG4h/yCQgbSQ&#10;iUBiFGMgKRrl7OIOcgvobklp1Xdfzt6OI/vu625/XDx2PUiZh9Hio0Ad9D5YBgFkIC1jHpAUxRBg&#10;4kAb1sLmyNPnsbVeRGY2qc6Qunb3PNC6NfuBQfEA5OUpbKqzrkg3RAARqCACJy9IegAwlVq/7dY3&#10;FdSlxXYTHpUbdOBI9MCsbL3YYoWsYYKVOyFSDeOF1K1iAmJbPcy7QAAj4FTxyFU/XO0Qh5dwVNMf&#10;VCyEAPrEtpCJQGKURAAjAAwFJldyBYgRIoAIIAKIwBsEktMNjs27XIxv1eNxYno2JUJwEIGqJIBW&#10;kFVJG41VZgJeboycHh1dD94699Q7J1fpVuYOUANEoBwEkIEsBzzUtGoI2NnSswChBBqNsVrfqKka&#10;mmiUshBABrIstFDdT0JAKHLMAix78PyFtuknEQANigggAoiApRIIj6H8GjQ5J2/R6VSSUoNyR1vq&#10;PFVHudAKsjrOajXTqXYgFu/nJ7334vk1L6MpHSwqiEAVEUAGsopAo2HKR4DL0csMGgByc4BD+XpC&#10;rREB8wkgA2k+K1TzExIIDa33FKPcwT+bUqZ/QjHQ0IgAIoAIWB6BrFzK1t1jCxXW+liS5UmHJKqu&#10;BNAKsrrObDXTy9kBK7C3c9ZlZuvdH4Ubalcz9ZA6FkoAGUgLnRgk1vsEWoUFHouPicJPnX46AvFB&#10;BKqCADKQVUEZjVEhBEaPdVoEQDJIjJXW1qgprEI6RZ0gAh8ggKL5oNfDagj4+bJiRnzR+oSLEzvL&#10;aoRGgiICiAAiUFUEYEIrmlSqRgFlqwo4GgcRQAQQAUQAEUAEEAFEABFABBABRAARQAQQAUQAEUAE&#10;EAFEABFABBABRAARQAQQAUQAEUAEEAFEABFABBABRAARQAQQAUQAEUAEEAFEABFABBABRAARQAQQ&#10;AUQAEUAEEAFEABFABBABRAARQAQQAUQAEUAEEAFEABFABBABRAARQAQQAUQAEUAEEAFEABFABBAB&#10;RAARQAQQAUQAEUAEEAFEABFABBABRAARQAQQAUQAEUAEEAFEABFABBABRAARQAQQAUQAEUAEEAFE&#10;ABH4j8D/A99Qk9oG6z34AAAAAElFTkSuQmCCUEsBAi0AFAAGAAgAAAAhAD38rmgUAQAARwIAABMA&#10;AAAAAAAAAAAAAAAAAAAAAFtDb250ZW50X1R5cGVzXS54bWxQSwECLQAUAAYACAAAACEAOP0h/9YA&#10;AACUAQAACwAAAAAAAAAAAAAAAABFAQAAX3JlbHMvLnJlbHNQSwECLQAUAAYACAAAACEA3mlUMxAD&#10;AABgCQAADgAAAAAAAAAAAAAAAABEAgAAZHJzL2Uyb0RvYy54bWxQSwECLQAUAAYACAAAACEAK9nY&#10;8cgAAACmAQAAGQAAAAAAAAAAAAAAAACABQAAZHJzL19yZWxzL2Uyb0RvYy54bWwucmVsc1BLAQIt&#10;ABQABgAIAAAAIQD7+VJl3gAAAAYBAAAPAAAAAAAAAAAAAAAAAH8GAABkcnMvZG93bnJldi54bWxQ&#10;SwECLQAKAAAAAAAAACEAWV6mFgFeAAABXgAAFQAAAAAAAAAAAAAAAACKBwAAZHJzL21lZGlhL2lt&#10;YWdlMS5qcGVnUEsBAi0ACgAAAAAAAAAhAHHyGgPaTQAA2k0AABQAAAAAAAAAAAAAAAAAvmUAAGRy&#10;cy9tZWRpYS9pbWFnZTIucG5nUEsFBgAAAAAHAAcAvwEAAM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22;top:-32;width:8624;height:142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rdwAAAANsAAAAPAAAAZHJzL2Rvd25yZXYueG1sRE/bisIw&#10;EH0X/Icwwr5pqrBeuk1FBWHBB68fMDSzbWkzKUnU7t+bhQXf5nCuk61704oHOV9bVjCdJCCIC6tr&#10;LhXcrvvxEoQPyBpby6Tglzys8+Egw1TbJ5/pcQmliCHsU1RQhdClUvqiIoN+YjviyP1YZzBE6Eqp&#10;HT5juGnlLEnm0mDNsaHCjnYVFc3lbhSslrqZHvW2Pc03zba7nxf1pzso9THqN18gAvXhLf53f+s4&#10;fwZ/v8QDZP4CAAD//wMAUEsBAi0AFAAGAAgAAAAhANvh9svuAAAAhQEAABMAAAAAAAAAAAAAAAAA&#10;AAAAAFtDb250ZW50X1R5cGVzXS54bWxQSwECLQAUAAYACAAAACEAWvQsW78AAAAVAQAACwAAAAAA&#10;AAAAAAAAAAAfAQAAX3JlbHMvLnJlbHNQSwECLQAUAAYACAAAACEAWE6a3cAAAADbAAAADwAAAAAA&#10;AAAAAAAAAAAHAgAAZHJzL2Rvd25yZXYueG1sUEsFBgAAAAADAAMAtwAAAPQCAAAAAA==&#10;">
                  <v:imagedata r:id="rId43" o:title=""/>
                  <v:path arrowok="t"/>
                </v:shape>
                <v:shape id="Picture 13" o:spid="_x0000_s1028" type="#_x0000_t75" style="position:absolute;left:1997;width:2524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DtwAAAANsAAAAPAAAAZHJzL2Rvd25yZXYueG1sRE/NaoNA&#10;EL4X8g7LBHqraywtwbiRYAhYeormAQZ3ohJ3VtxNom/fLRR6m4/vd7J8NoN40OR6ywo2UQyCuLG6&#10;51bBpT69bUE4j6xxsEwKFnKQ71cvGabaPvlMj8q3IoSwS1FB5/2YSumajgy6yI7EgbvayaAPcGql&#10;nvAZws0gkzj+lAZ7Dg0djlR01Nyqu1FQfnyfTfJVxbOrj7cGl6XURaHU63o+7EB4mv2/+M9d6jD/&#10;HX5/CQfI/Q8AAAD//wMAUEsBAi0AFAAGAAgAAAAhANvh9svuAAAAhQEAABMAAAAAAAAAAAAAAAAA&#10;AAAAAFtDb250ZW50X1R5cGVzXS54bWxQSwECLQAUAAYACAAAACEAWvQsW78AAAAVAQAACwAAAAAA&#10;AAAAAAAAAAAfAQAAX3JlbHMvLnJlbHNQSwECLQAUAAYACAAAACEAGUaA7cAAAADbAAAADwAAAAAA&#10;AAAAAAAAAAAHAgAAZHJzL2Rvd25yZXYueG1sUEsFBgAAAAADAAMAtwAAAPQCAAAAAA==&#10;">
                  <v:imagedata r:id="rId44" o:title=""/>
                  <v:path arrowok="t"/>
                </v:shape>
              </v:group>
            </w:pict>
          </mc:Fallback>
        </mc:AlternateContent>
      </w:r>
      <w:r w:rsidRPr="001B0276">
        <w:t>Jakarta, 21 Juni 2022</w:t>
      </w:r>
    </w:p>
    <w:p w14:paraId="59D45029" w14:textId="77777777" w:rsidR="001B0276" w:rsidRPr="001B0276" w:rsidRDefault="001B0276" w:rsidP="001B0276"/>
    <w:p w14:paraId="4114219E" w14:textId="77777777" w:rsidR="001B0276" w:rsidRPr="001B0276" w:rsidRDefault="001B0276" w:rsidP="001B0276"/>
    <w:p w14:paraId="3C5A7361" w14:textId="77777777" w:rsidR="001B0276" w:rsidRPr="001B0276" w:rsidRDefault="001B0276" w:rsidP="001B0276"/>
    <w:p w14:paraId="750926ED" w14:textId="77777777" w:rsidR="001B0276" w:rsidRPr="001B0276" w:rsidRDefault="001B0276" w:rsidP="001B0276"/>
    <w:p w14:paraId="7B27585E" w14:textId="77777777" w:rsidR="001B0276" w:rsidRPr="001B0276" w:rsidRDefault="001B0276" w:rsidP="001B0276"/>
    <w:p w14:paraId="2F75FB2C" w14:textId="77777777" w:rsidR="001B0276" w:rsidRPr="001B0276" w:rsidRDefault="001B0276" w:rsidP="001B0276"/>
    <w:p w14:paraId="5C31858C" w14:textId="77777777" w:rsidR="001B0276" w:rsidRPr="001B0276" w:rsidRDefault="001B0276" w:rsidP="001B0276">
      <w:r w:rsidRPr="001B0276">
        <w:t>(DR. Rohimi Zamzam, S.Psi, M.Pd, Psikolog)</w:t>
      </w:r>
    </w:p>
    <w:p w14:paraId="72DD3F65" w14:textId="77777777" w:rsidR="001B0276" w:rsidRDefault="001B0276" w:rsidP="001B0276"/>
    <w:p w14:paraId="2CD60958" w14:textId="77777777" w:rsidR="001B0276" w:rsidRPr="001B0276" w:rsidRDefault="001B0276" w:rsidP="001B0276"/>
    <w:p w14:paraId="2A312DFE" w14:textId="77777777" w:rsidR="001B0276" w:rsidRPr="001B0276" w:rsidRDefault="001B0276" w:rsidP="001B0276"/>
    <w:p w14:paraId="3BBE2584" w14:textId="77777777" w:rsidR="001B0276" w:rsidRPr="001B0276" w:rsidRDefault="001B0276" w:rsidP="001B0276"/>
    <w:p w14:paraId="08B2144B" w14:textId="77777777" w:rsidR="001B0276" w:rsidRPr="001B0276" w:rsidRDefault="001B0276" w:rsidP="001B0276"/>
    <w:p w14:paraId="2DA707EB" w14:textId="77777777" w:rsidR="00A60890" w:rsidRPr="00C02267" w:rsidRDefault="00A60890" w:rsidP="00A60890">
      <w:pPr>
        <w:jc w:val="center"/>
        <w:rPr>
          <w:b/>
          <w:bCs/>
          <w:color w:val="000000" w:themeColor="text1"/>
          <w:sz w:val="28"/>
          <w:szCs w:val="28"/>
        </w:rPr>
      </w:pPr>
    </w:p>
    <w:p w14:paraId="56BB8055" w14:textId="46BA1F27" w:rsidR="00E53E7B" w:rsidRDefault="00E53E7B"/>
    <w:p w14:paraId="6D49FC7F" w14:textId="1283A8A9" w:rsidR="00E53E7B" w:rsidRDefault="00E53E7B"/>
    <w:p w14:paraId="5FEA1803" w14:textId="32A802E8" w:rsidR="00E53E7B" w:rsidRDefault="00E53E7B"/>
    <w:p w14:paraId="7284539F" w14:textId="5988F6B1" w:rsidR="00E53E7B" w:rsidRDefault="00E53E7B"/>
    <w:p w14:paraId="766CCEEC" w14:textId="288C5AEF" w:rsidR="00E53E7B" w:rsidRDefault="00E53E7B"/>
    <w:p w14:paraId="2B89534C" w14:textId="4E4D6798" w:rsidR="001F0336" w:rsidRDefault="001F0336"/>
    <w:p w14:paraId="0A8C1C05" w14:textId="3C1BB193" w:rsidR="001F0336" w:rsidRDefault="001F0336"/>
    <w:p w14:paraId="0D78325E" w14:textId="5730EB15" w:rsidR="001F0336" w:rsidRDefault="001F0336"/>
    <w:p w14:paraId="0AB7618B" w14:textId="54DD9DAF" w:rsidR="001F0336" w:rsidRDefault="001F0336"/>
    <w:p w14:paraId="54F718D1" w14:textId="267FE664" w:rsidR="00C8733F" w:rsidRDefault="00C8733F"/>
    <w:p w14:paraId="13B6435A" w14:textId="52428FF0" w:rsidR="00C8733F" w:rsidRDefault="00C8733F"/>
    <w:p w14:paraId="5E98C586" w14:textId="77777777" w:rsidR="00C8733F" w:rsidRDefault="00C8733F"/>
    <w:p w14:paraId="1D5B469D" w14:textId="77777777" w:rsidR="001F0336" w:rsidRDefault="001F0336"/>
    <w:p w14:paraId="4AA4BE19" w14:textId="6A5AB7BF" w:rsidR="001F0336" w:rsidRDefault="001F0336" w:rsidP="001F0336">
      <w:pPr>
        <w:rPr>
          <w:rFonts w:ascii="Arial" w:hAnsi="Arial" w:cs="Arial"/>
          <w:bCs/>
          <w:iCs/>
          <w:color w:val="000000" w:themeColor="text1"/>
          <w:sz w:val="22"/>
          <w:szCs w:val="22"/>
        </w:rPr>
      </w:pPr>
      <w:r w:rsidRPr="00C02267">
        <w:rPr>
          <w:rFonts w:ascii="Arial" w:hAnsi="Arial" w:cs="Arial"/>
          <w:bCs/>
          <w:iCs/>
          <w:color w:val="000000" w:themeColor="text1"/>
          <w:sz w:val="22"/>
          <w:szCs w:val="22"/>
        </w:rPr>
        <w:t>Lampiran</w:t>
      </w:r>
      <w:r>
        <w:rPr>
          <w:rFonts w:ascii="Arial" w:hAnsi="Arial" w:cs="Arial"/>
          <w:bCs/>
          <w:iCs/>
          <w:color w:val="000000" w:themeColor="text1"/>
          <w:sz w:val="22"/>
          <w:szCs w:val="22"/>
        </w:rPr>
        <w:t xml:space="preserve"> 2. Surat Pernyataan Kesediaan Mitra</w:t>
      </w:r>
    </w:p>
    <w:p w14:paraId="280F12CD" w14:textId="6550FF76" w:rsidR="00E53E7B" w:rsidRDefault="00E53E7B"/>
    <w:p w14:paraId="66D34C16" w14:textId="5B296EAC" w:rsidR="00E53E7B" w:rsidRDefault="00E53E7B" w:rsidP="00E53E7B">
      <w:pPr>
        <w:jc w:val="center"/>
        <w:rPr>
          <w:b/>
          <w:sz w:val="28"/>
          <w:szCs w:val="28"/>
          <w:u w:val="single"/>
          <w:lang w:val="en-ID"/>
        </w:rPr>
      </w:pPr>
      <w:r w:rsidRPr="00BF640A">
        <w:rPr>
          <w:b/>
          <w:sz w:val="28"/>
          <w:szCs w:val="28"/>
          <w:u w:val="single"/>
          <w:lang w:val="en-ID"/>
        </w:rPr>
        <w:t>SURAT PERNYATAAN KESEDIAAN MITRA</w:t>
      </w:r>
    </w:p>
    <w:p w14:paraId="5F87932D" w14:textId="4016CFE6" w:rsidR="00E53E7B" w:rsidRDefault="00E53E7B" w:rsidP="00E53E7B">
      <w:pPr>
        <w:jc w:val="center"/>
      </w:pPr>
    </w:p>
    <w:p w14:paraId="1C303B4E" w14:textId="77777777" w:rsidR="001B0276" w:rsidRPr="001B0276" w:rsidRDefault="001B0276" w:rsidP="001B0276">
      <w:r w:rsidRPr="001B0276">
        <w:t>Saya yang bertanda tangan di bawah ini:</w:t>
      </w:r>
    </w:p>
    <w:p w14:paraId="015FD823" w14:textId="77777777" w:rsidR="001B0276" w:rsidRPr="001B0276" w:rsidRDefault="001B0276" w:rsidP="001B0276"/>
    <w:p w14:paraId="54F35E0D" w14:textId="77777777" w:rsidR="001B0276" w:rsidRDefault="001B0276" w:rsidP="001B0276"/>
    <w:tbl>
      <w:tblPr>
        <w:tblW w:w="0" w:type="auto"/>
        <w:tblInd w:w="100" w:type="dxa"/>
        <w:tblLayout w:type="fixed"/>
        <w:tblCellMar>
          <w:left w:w="0" w:type="dxa"/>
          <w:right w:w="0" w:type="dxa"/>
        </w:tblCellMar>
        <w:tblLook w:val="01E0" w:firstRow="1" w:lastRow="1" w:firstColumn="1" w:lastColumn="1" w:noHBand="0" w:noVBand="0"/>
      </w:tblPr>
      <w:tblGrid>
        <w:gridCol w:w="2330"/>
        <w:gridCol w:w="1031"/>
        <w:gridCol w:w="5904"/>
      </w:tblGrid>
      <w:tr w:rsidR="001B0276" w14:paraId="17B4B733" w14:textId="77777777" w:rsidTr="00AA4353">
        <w:trPr>
          <w:trHeight w:hRule="exact" w:val="258"/>
        </w:trPr>
        <w:tc>
          <w:tcPr>
            <w:tcW w:w="2330" w:type="dxa"/>
            <w:tcBorders>
              <w:top w:val="nil"/>
              <w:left w:val="nil"/>
              <w:bottom w:val="nil"/>
              <w:right w:val="nil"/>
            </w:tcBorders>
          </w:tcPr>
          <w:p w14:paraId="176C006D" w14:textId="77777777" w:rsidR="001B0276" w:rsidRPr="001B0276" w:rsidRDefault="001B0276" w:rsidP="001B0276">
            <w:r>
              <w:t>Nama</w:t>
            </w:r>
          </w:p>
        </w:tc>
        <w:tc>
          <w:tcPr>
            <w:tcW w:w="1031" w:type="dxa"/>
            <w:tcBorders>
              <w:top w:val="nil"/>
              <w:left w:val="nil"/>
              <w:bottom w:val="nil"/>
              <w:right w:val="nil"/>
            </w:tcBorders>
          </w:tcPr>
          <w:p w14:paraId="25592386" w14:textId="77777777" w:rsidR="001B0276" w:rsidRPr="001B0276" w:rsidRDefault="001B0276" w:rsidP="001B0276">
            <w:r>
              <w:t>:</w:t>
            </w:r>
          </w:p>
        </w:tc>
        <w:tc>
          <w:tcPr>
            <w:tcW w:w="5904" w:type="dxa"/>
            <w:tcBorders>
              <w:top w:val="nil"/>
              <w:left w:val="nil"/>
              <w:bottom w:val="nil"/>
              <w:right w:val="nil"/>
            </w:tcBorders>
          </w:tcPr>
          <w:p w14:paraId="67B4A1EC" w14:textId="77777777" w:rsidR="001B0276" w:rsidRPr="001B0276" w:rsidRDefault="001B0276" w:rsidP="001B0276">
            <w:r>
              <w:t>W</w:t>
            </w:r>
            <w:r w:rsidRPr="001B0276">
              <w:t>idhiati Dwi Widjayanti, S.Pd</w:t>
            </w:r>
          </w:p>
        </w:tc>
      </w:tr>
      <w:tr w:rsidR="001B0276" w14:paraId="3B6051A0" w14:textId="77777777" w:rsidTr="00AA4353">
        <w:trPr>
          <w:trHeight w:hRule="exact" w:val="276"/>
        </w:trPr>
        <w:tc>
          <w:tcPr>
            <w:tcW w:w="2330" w:type="dxa"/>
            <w:tcBorders>
              <w:top w:val="nil"/>
              <w:left w:val="nil"/>
              <w:bottom w:val="nil"/>
              <w:right w:val="nil"/>
            </w:tcBorders>
          </w:tcPr>
          <w:p w14:paraId="0AE4D88D" w14:textId="77777777" w:rsidR="001B0276" w:rsidRPr="001B0276" w:rsidRDefault="001B0276" w:rsidP="001B0276">
            <w:r>
              <w:t>Ketua</w:t>
            </w:r>
            <w:r w:rsidRPr="001B0276">
              <w:t xml:space="preserve"> KKG</w:t>
            </w:r>
          </w:p>
        </w:tc>
        <w:tc>
          <w:tcPr>
            <w:tcW w:w="1031" w:type="dxa"/>
            <w:tcBorders>
              <w:top w:val="nil"/>
              <w:left w:val="nil"/>
              <w:bottom w:val="nil"/>
              <w:right w:val="nil"/>
            </w:tcBorders>
          </w:tcPr>
          <w:p w14:paraId="08545578" w14:textId="77777777" w:rsidR="001B0276" w:rsidRPr="001B0276" w:rsidRDefault="001B0276" w:rsidP="001B0276">
            <w:r>
              <w:t>:</w:t>
            </w:r>
          </w:p>
        </w:tc>
        <w:tc>
          <w:tcPr>
            <w:tcW w:w="5904" w:type="dxa"/>
            <w:tcBorders>
              <w:top w:val="nil"/>
              <w:left w:val="nil"/>
              <w:bottom w:val="nil"/>
              <w:right w:val="nil"/>
            </w:tcBorders>
          </w:tcPr>
          <w:p w14:paraId="265F9192" w14:textId="77777777" w:rsidR="001B0276" w:rsidRPr="001B0276" w:rsidRDefault="001B0276" w:rsidP="001B0276">
            <w:r>
              <w:t>Jat</w:t>
            </w:r>
            <w:r w:rsidRPr="001B0276">
              <w:t>iasih Kota Bekasi</w:t>
            </w:r>
          </w:p>
        </w:tc>
      </w:tr>
      <w:tr w:rsidR="001B0276" w14:paraId="37DAC7CC" w14:textId="77777777" w:rsidTr="00AA4353">
        <w:trPr>
          <w:trHeight w:hRule="exact" w:val="276"/>
        </w:trPr>
        <w:tc>
          <w:tcPr>
            <w:tcW w:w="2330" w:type="dxa"/>
            <w:tcBorders>
              <w:top w:val="nil"/>
              <w:left w:val="nil"/>
              <w:bottom w:val="nil"/>
              <w:right w:val="nil"/>
            </w:tcBorders>
          </w:tcPr>
          <w:p w14:paraId="79283AD1" w14:textId="77777777" w:rsidR="001B0276" w:rsidRPr="001B0276" w:rsidRDefault="001B0276" w:rsidP="001B0276">
            <w:r>
              <w:t>B</w:t>
            </w:r>
            <w:r w:rsidRPr="001B0276">
              <w:t>idang Usaha</w:t>
            </w:r>
          </w:p>
        </w:tc>
        <w:tc>
          <w:tcPr>
            <w:tcW w:w="1031" w:type="dxa"/>
            <w:tcBorders>
              <w:top w:val="nil"/>
              <w:left w:val="nil"/>
              <w:bottom w:val="nil"/>
              <w:right w:val="nil"/>
            </w:tcBorders>
          </w:tcPr>
          <w:p w14:paraId="17656003" w14:textId="77777777" w:rsidR="001B0276" w:rsidRPr="001B0276" w:rsidRDefault="001B0276" w:rsidP="001B0276">
            <w:r>
              <w:t>:</w:t>
            </w:r>
          </w:p>
        </w:tc>
        <w:tc>
          <w:tcPr>
            <w:tcW w:w="5904" w:type="dxa"/>
            <w:tcBorders>
              <w:top w:val="nil"/>
              <w:left w:val="nil"/>
              <w:bottom w:val="nil"/>
              <w:right w:val="nil"/>
            </w:tcBorders>
          </w:tcPr>
          <w:p w14:paraId="2720FEC6" w14:textId="77777777" w:rsidR="001B0276" w:rsidRPr="001B0276" w:rsidRDefault="001B0276" w:rsidP="001B0276">
            <w:r>
              <w:t>Pendid</w:t>
            </w:r>
            <w:r w:rsidRPr="001B0276">
              <w:t>ikan dan Pembelajaran</w:t>
            </w:r>
          </w:p>
        </w:tc>
      </w:tr>
      <w:tr w:rsidR="001B0276" w14:paraId="48496C58" w14:textId="77777777" w:rsidTr="00AA4353">
        <w:trPr>
          <w:trHeight w:hRule="exact" w:val="534"/>
        </w:trPr>
        <w:tc>
          <w:tcPr>
            <w:tcW w:w="2330" w:type="dxa"/>
            <w:tcBorders>
              <w:top w:val="nil"/>
              <w:left w:val="nil"/>
              <w:bottom w:val="nil"/>
              <w:right w:val="nil"/>
            </w:tcBorders>
          </w:tcPr>
          <w:p w14:paraId="5F2FBD17" w14:textId="77777777" w:rsidR="001B0276" w:rsidRPr="001B0276" w:rsidRDefault="001B0276" w:rsidP="001B0276">
            <w:r>
              <w:t>Al</w:t>
            </w:r>
            <w:r w:rsidRPr="001B0276">
              <w:t>amat</w:t>
            </w:r>
          </w:p>
        </w:tc>
        <w:tc>
          <w:tcPr>
            <w:tcW w:w="1031" w:type="dxa"/>
            <w:tcBorders>
              <w:top w:val="nil"/>
              <w:left w:val="nil"/>
              <w:bottom w:val="nil"/>
              <w:right w:val="nil"/>
            </w:tcBorders>
          </w:tcPr>
          <w:p w14:paraId="45760F58" w14:textId="77777777" w:rsidR="001B0276" w:rsidRPr="001B0276" w:rsidRDefault="001B0276" w:rsidP="001B0276">
            <w:r>
              <w:t>:</w:t>
            </w:r>
          </w:p>
        </w:tc>
        <w:tc>
          <w:tcPr>
            <w:tcW w:w="5904" w:type="dxa"/>
            <w:tcBorders>
              <w:top w:val="nil"/>
              <w:left w:val="nil"/>
              <w:bottom w:val="nil"/>
              <w:right w:val="nil"/>
            </w:tcBorders>
          </w:tcPr>
          <w:p w14:paraId="5D3783B3" w14:textId="77777777" w:rsidR="001B0276" w:rsidRPr="001B0276" w:rsidRDefault="001B0276" w:rsidP="001B0276">
            <w:r>
              <w:t>S</w:t>
            </w:r>
            <w:r w:rsidRPr="001B0276">
              <w:t>DN  Jatimekar  VIII  Jl  Pepaya  Komp  Angkasa  Puri</w:t>
            </w:r>
          </w:p>
          <w:p w14:paraId="35C456F9" w14:textId="77777777" w:rsidR="001B0276" w:rsidRPr="001B0276" w:rsidRDefault="001B0276" w:rsidP="001B0276">
            <w:r w:rsidRPr="001B0276">
              <w:t>Jatiasih - Bekasi Jawa Barat</w:t>
            </w:r>
          </w:p>
        </w:tc>
      </w:tr>
    </w:tbl>
    <w:p w14:paraId="43CE364C" w14:textId="77777777" w:rsidR="001B0276" w:rsidRDefault="001B0276" w:rsidP="001B0276"/>
    <w:p w14:paraId="5905E2A4" w14:textId="77777777" w:rsidR="001B0276" w:rsidRPr="001B0276" w:rsidRDefault="001B0276" w:rsidP="001B0276">
      <w:r>
        <w:t>Me</w:t>
      </w:r>
      <w:r w:rsidRPr="001B0276">
        <w:t>nyatakan bersedia untuk bekerja sama dalam pelaksanaan kegiatan Program Pengabdian Kepada Masyarakat Internal Universitas Muhammadiyah Jakarta tahun 2022, guna menerapkan IPTEK dengan tujuan mengembangkan produk/jasa atau target sosial lainnya, dengan:</w:t>
      </w:r>
    </w:p>
    <w:p w14:paraId="51D49008" w14:textId="77777777" w:rsidR="001B0276" w:rsidRPr="001B0276" w:rsidRDefault="001B0276" w:rsidP="001B0276"/>
    <w:p w14:paraId="62A676AB" w14:textId="77777777" w:rsidR="001B0276" w:rsidRDefault="001B0276" w:rsidP="001B0276"/>
    <w:tbl>
      <w:tblPr>
        <w:tblW w:w="0" w:type="auto"/>
        <w:tblInd w:w="100" w:type="dxa"/>
        <w:tblLayout w:type="fixed"/>
        <w:tblCellMar>
          <w:left w:w="0" w:type="dxa"/>
          <w:right w:w="0" w:type="dxa"/>
        </w:tblCellMar>
        <w:tblLook w:val="01E0" w:firstRow="1" w:lastRow="1" w:firstColumn="1" w:lastColumn="1" w:noHBand="0" w:noVBand="0"/>
      </w:tblPr>
      <w:tblGrid>
        <w:gridCol w:w="3020"/>
        <w:gridCol w:w="468"/>
        <w:gridCol w:w="6170"/>
      </w:tblGrid>
      <w:tr w:rsidR="001B0276" w14:paraId="6E39F54D" w14:textId="77777777" w:rsidTr="00AA4353">
        <w:trPr>
          <w:trHeight w:hRule="exact" w:val="258"/>
        </w:trPr>
        <w:tc>
          <w:tcPr>
            <w:tcW w:w="3020" w:type="dxa"/>
            <w:tcBorders>
              <w:top w:val="nil"/>
              <w:left w:val="nil"/>
              <w:bottom w:val="nil"/>
              <w:right w:val="nil"/>
            </w:tcBorders>
          </w:tcPr>
          <w:p w14:paraId="27237050" w14:textId="77777777" w:rsidR="001B0276" w:rsidRPr="001B0276" w:rsidRDefault="001B0276" w:rsidP="001B0276">
            <w:r>
              <w:t>Nama</w:t>
            </w:r>
            <w:r w:rsidRPr="001B0276">
              <w:t xml:space="preserve"> Ketua Tim Pengusul</w:t>
            </w:r>
          </w:p>
        </w:tc>
        <w:tc>
          <w:tcPr>
            <w:tcW w:w="468" w:type="dxa"/>
            <w:tcBorders>
              <w:top w:val="nil"/>
              <w:left w:val="nil"/>
              <w:bottom w:val="nil"/>
              <w:right w:val="nil"/>
            </w:tcBorders>
          </w:tcPr>
          <w:p w14:paraId="15988003" w14:textId="77777777" w:rsidR="001B0276" w:rsidRPr="001B0276" w:rsidRDefault="001B0276" w:rsidP="001B0276">
            <w:r>
              <w:t>:</w:t>
            </w:r>
          </w:p>
        </w:tc>
        <w:tc>
          <w:tcPr>
            <w:tcW w:w="6170" w:type="dxa"/>
            <w:tcBorders>
              <w:top w:val="nil"/>
              <w:left w:val="nil"/>
              <w:bottom w:val="nil"/>
              <w:right w:val="nil"/>
            </w:tcBorders>
          </w:tcPr>
          <w:p w14:paraId="1673A97E" w14:textId="77777777" w:rsidR="001B0276" w:rsidRPr="001B0276" w:rsidRDefault="001B0276" w:rsidP="001B0276">
            <w:r>
              <w:t>DR. Rohi</w:t>
            </w:r>
            <w:r w:rsidRPr="001B0276">
              <w:t>mi Zamzami, S.Psi. M.Pd Psikolog</w:t>
            </w:r>
          </w:p>
        </w:tc>
      </w:tr>
      <w:tr w:rsidR="001B0276" w14:paraId="23E1D699" w14:textId="77777777" w:rsidTr="00AA4353">
        <w:trPr>
          <w:trHeight w:hRule="exact" w:val="276"/>
        </w:trPr>
        <w:tc>
          <w:tcPr>
            <w:tcW w:w="3020" w:type="dxa"/>
            <w:tcBorders>
              <w:top w:val="nil"/>
              <w:left w:val="nil"/>
              <w:bottom w:val="nil"/>
              <w:right w:val="nil"/>
            </w:tcBorders>
          </w:tcPr>
          <w:p w14:paraId="40848375" w14:textId="77777777" w:rsidR="001B0276" w:rsidRPr="001B0276" w:rsidRDefault="001B0276" w:rsidP="001B0276">
            <w:r>
              <w:t>NIDN</w:t>
            </w:r>
          </w:p>
        </w:tc>
        <w:tc>
          <w:tcPr>
            <w:tcW w:w="468" w:type="dxa"/>
            <w:tcBorders>
              <w:top w:val="nil"/>
              <w:left w:val="nil"/>
              <w:bottom w:val="nil"/>
              <w:right w:val="nil"/>
            </w:tcBorders>
          </w:tcPr>
          <w:p w14:paraId="36B3FC57" w14:textId="77777777" w:rsidR="001B0276" w:rsidRPr="001B0276" w:rsidRDefault="001B0276" w:rsidP="001B0276">
            <w:r>
              <w:t>:</w:t>
            </w:r>
          </w:p>
        </w:tc>
        <w:tc>
          <w:tcPr>
            <w:tcW w:w="6170" w:type="dxa"/>
            <w:tcBorders>
              <w:top w:val="nil"/>
              <w:left w:val="nil"/>
              <w:bottom w:val="nil"/>
              <w:right w:val="nil"/>
            </w:tcBorders>
          </w:tcPr>
          <w:p w14:paraId="31E47178" w14:textId="77777777" w:rsidR="001B0276" w:rsidRPr="001B0276" w:rsidRDefault="001B0276" w:rsidP="001B0276">
            <w:r>
              <w:t>0320017104</w:t>
            </w:r>
          </w:p>
        </w:tc>
      </w:tr>
      <w:tr w:rsidR="001B0276" w14:paraId="23F3E805" w14:textId="77777777" w:rsidTr="00AA4353">
        <w:trPr>
          <w:trHeight w:hRule="exact" w:val="276"/>
        </w:trPr>
        <w:tc>
          <w:tcPr>
            <w:tcW w:w="3020" w:type="dxa"/>
            <w:tcBorders>
              <w:top w:val="nil"/>
              <w:left w:val="nil"/>
              <w:bottom w:val="nil"/>
              <w:right w:val="nil"/>
            </w:tcBorders>
          </w:tcPr>
          <w:p w14:paraId="29F2626E" w14:textId="77777777" w:rsidR="001B0276" w:rsidRPr="001B0276" w:rsidRDefault="001B0276" w:rsidP="001B0276">
            <w:r>
              <w:t>Program</w:t>
            </w:r>
            <w:r w:rsidRPr="001B0276">
              <w:t xml:space="preserve"> Studi</w:t>
            </w:r>
          </w:p>
        </w:tc>
        <w:tc>
          <w:tcPr>
            <w:tcW w:w="468" w:type="dxa"/>
            <w:tcBorders>
              <w:top w:val="nil"/>
              <w:left w:val="nil"/>
              <w:bottom w:val="nil"/>
              <w:right w:val="nil"/>
            </w:tcBorders>
          </w:tcPr>
          <w:p w14:paraId="52B6EE4D" w14:textId="77777777" w:rsidR="001B0276" w:rsidRPr="001B0276" w:rsidRDefault="001B0276" w:rsidP="001B0276">
            <w:r>
              <w:t>:</w:t>
            </w:r>
          </w:p>
        </w:tc>
        <w:tc>
          <w:tcPr>
            <w:tcW w:w="6170" w:type="dxa"/>
            <w:tcBorders>
              <w:top w:val="nil"/>
              <w:left w:val="nil"/>
              <w:bottom w:val="nil"/>
              <w:right w:val="nil"/>
            </w:tcBorders>
          </w:tcPr>
          <w:p w14:paraId="4EE0DFBB" w14:textId="77777777" w:rsidR="001B0276" w:rsidRPr="001B0276" w:rsidRDefault="001B0276" w:rsidP="001B0276">
            <w:r>
              <w:t>Pendid</w:t>
            </w:r>
            <w:r w:rsidRPr="001B0276">
              <w:t>ikan Guru PAUD</w:t>
            </w:r>
          </w:p>
        </w:tc>
      </w:tr>
      <w:tr w:rsidR="001B0276" w14:paraId="753899C2" w14:textId="77777777" w:rsidTr="00AA4353">
        <w:trPr>
          <w:trHeight w:hRule="exact" w:val="534"/>
        </w:trPr>
        <w:tc>
          <w:tcPr>
            <w:tcW w:w="3020" w:type="dxa"/>
            <w:tcBorders>
              <w:top w:val="nil"/>
              <w:left w:val="nil"/>
              <w:bottom w:val="nil"/>
              <w:right w:val="nil"/>
            </w:tcBorders>
          </w:tcPr>
          <w:p w14:paraId="5F18CE8C" w14:textId="77777777" w:rsidR="001B0276" w:rsidRPr="001B0276" w:rsidRDefault="001B0276" w:rsidP="001B0276">
            <w:r>
              <w:t>Fakul</w:t>
            </w:r>
            <w:r w:rsidRPr="001B0276">
              <w:t>tas</w:t>
            </w:r>
          </w:p>
        </w:tc>
        <w:tc>
          <w:tcPr>
            <w:tcW w:w="468" w:type="dxa"/>
            <w:tcBorders>
              <w:top w:val="nil"/>
              <w:left w:val="nil"/>
              <w:bottom w:val="nil"/>
              <w:right w:val="nil"/>
            </w:tcBorders>
          </w:tcPr>
          <w:p w14:paraId="55B8BCAE" w14:textId="77777777" w:rsidR="001B0276" w:rsidRPr="001B0276" w:rsidRDefault="001B0276" w:rsidP="001B0276">
            <w:r>
              <w:t>:</w:t>
            </w:r>
          </w:p>
        </w:tc>
        <w:tc>
          <w:tcPr>
            <w:tcW w:w="6170" w:type="dxa"/>
            <w:tcBorders>
              <w:top w:val="nil"/>
              <w:left w:val="nil"/>
              <w:bottom w:val="nil"/>
              <w:right w:val="nil"/>
            </w:tcBorders>
          </w:tcPr>
          <w:p w14:paraId="2B2B47AA" w14:textId="77777777" w:rsidR="001B0276" w:rsidRPr="001B0276" w:rsidRDefault="001B0276" w:rsidP="001B0276">
            <w:r>
              <w:t>Fakul</w:t>
            </w:r>
            <w:r w:rsidRPr="001B0276">
              <w:t>tas   Ilmu   Pendidikan   Universitas   Muhammadiyah</w:t>
            </w:r>
          </w:p>
          <w:p w14:paraId="3669002D" w14:textId="77777777" w:rsidR="001B0276" w:rsidRPr="001B0276" w:rsidRDefault="001B0276" w:rsidP="001B0276">
            <w:r w:rsidRPr="001B0276">
              <w:t>Jakarta</w:t>
            </w:r>
          </w:p>
        </w:tc>
      </w:tr>
    </w:tbl>
    <w:p w14:paraId="176F9865" w14:textId="77777777" w:rsidR="001B0276" w:rsidRDefault="001B0276" w:rsidP="001B0276"/>
    <w:p w14:paraId="2F362A57" w14:textId="77777777" w:rsidR="001B0276" w:rsidRPr="001B0276" w:rsidRDefault="001B0276" w:rsidP="001B0276">
      <w:r>
        <w:t>Bers</w:t>
      </w:r>
      <w:r w:rsidRPr="001B0276">
        <w:t>ama ini pula kami menyatakan dengan sebenarnya bahwa di antara *Usaha Kecil/ Menengah   atau   Kelompok   dan   Pelaksanaan   Kegiatan   Program   Pengabdian   kepada Masyarakat tidak terdapat ikatan kekeluargaan dan usaha dalam wujud apapun.</w:t>
      </w:r>
    </w:p>
    <w:p w14:paraId="4C0328AA" w14:textId="77777777" w:rsidR="001B0276" w:rsidRPr="001B0276" w:rsidRDefault="001B0276" w:rsidP="001B0276"/>
    <w:p w14:paraId="303BF287" w14:textId="77777777" w:rsidR="001B0276" w:rsidRPr="001B0276" w:rsidRDefault="001B0276" w:rsidP="001B0276">
      <w:r>
        <w:t>Dem</w:t>
      </w:r>
      <w:r w:rsidRPr="001B0276">
        <w:t>ikian Surat Pernyataan ini dibuat dengan penuh kesadaran dan tanggung jawab tanpa ada unsur pemaksaan di dalam pembuatannya untuk dapat digunakan sebagaimana mestinya.</w:t>
      </w:r>
    </w:p>
    <w:p w14:paraId="06D3E6AF" w14:textId="77777777" w:rsidR="001B0276" w:rsidRPr="001B0276" w:rsidRDefault="001B0276" w:rsidP="001B0276"/>
    <w:p w14:paraId="0A457F8D" w14:textId="77777777" w:rsidR="001B0276" w:rsidRDefault="001B0276" w:rsidP="001B0276"/>
    <w:p w14:paraId="273AEBA3" w14:textId="77777777" w:rsidR="001B0276" w:rsidRDefault="001B0276" w:rsidP="001B0276"/>
    <w:p w14:paraId="1A6E9486" w14:textId="77777777" w:rsidR="001B0276" w:rsidRPr="001B0276" w:rsidRDefault="001B0276" w:rsidP="001B0276">
      <w:r>
        <w:t>Jakar</w:t>
      </w:r>
      <w:r w:rsidRPr="001B0276">
        <w:t>ta, 22 Juni 2022</w:t>
      </w:r>
    </w:p>
    <w:p w14:paraId="1F449706" w14:textId="77777777" w:rsidR="001B0276" w:rsidRPr="001B0276" w:rsidRDefault="001B0276" w:rsidP="001B0276">
      <w:r w:rsidRPr="001B0276">
        <w:t>An.  Ketua KKG Jatiasih</w:t>
      </w:r>
    </w:p>
    <w:p w14:paraId="25627974" w14:textId="77777777" w:rsidR="001B0276" w:rsidRPr="001B0276" w:rsidRDefault="001B0276" w:rsidP="001B0276"/>
    <w:p w14:paraId="4DDA1A6D" w14:textId="77777777" w:rsidR="001B0276" w:rsidRDefault="001B0276" w:rsidP="001B0276"/>
    <w:p w14:paraId="4334A5C8" w14:textId="77777777" w:rsidR="001B0276" w:rsidRDefault="001B0276" w:rsidP="001B0276"/>
    <w:p w14:paraId="55C8CFDC" w14:textId="77777777" w:rsidR="001B0276" w:rsidRDefault="001B0276" w:rsidP="001B0276"/>
    <w:p w14:paraId="13DAFB79" w14:textId="77777777" w:rsidR="001B0276" w:rsidRDefault="001B0276" w:rsidP="001B0276"/>
    <w:p w14:paraId="52EE0E8C" w14:textId="77777777" w:rsidR="001B0276" w:rsidRDefault="001B0276" w:rsidP="001B0276"/>
    <w:p w14:paraId="11B0F68A" w14:textId="77777777" w:rsidR="001B0276" w:rsidRDefault="001B0276" w:rsidP="001B0276"/>
    <w:p w14:paraId="4CEED244" w14:textId="77777777" w:rsidR="001B0276" w:rsidRDefault="001B0276" w:rsidP="001B0276"/>
    <w:p w14:paraId="01055525" w14:textId="77777777" w:rsidR="001B0276" w:rsidRDefault="001B0276" w:rsidP="001B0276"/>
    <w:p w14:paraId="44A02922" w14:textId="77777777" w:rsidR="001B0276" w:rsidRDefault="001B0276" w:rsidP="001B0276"/>
    <w:p w14:paraId="4F56DC23" w14:textId="77777777" w:rsidR="001B0276" w:rsidRPr="001B0276" w:rsidRDefault="001B0276" w:rsidP="001B0276">
      <w:r w:rsidRPr="001B0276">
        <w:rPr>
          <w:noProof/>
        </w:rPr>
        <mc:AlternateContent>
          <mc:Choice Requires="wpg">
            <w:drawing>
              <wp:anchor distT="0" distB="0" distL="114300" distR="114300" simplePos="0" relativeHeight="251665408" behindDoc="1" locked="0" layoutInCell="1" allowOverlap="1" wp14:anchorId="1B822A15" wp14:editId="6B9520A6">
                <wp:simplePos x="0" y="0"/>
                <wp:positionH relativeFrom="page">
                  <wp:posOffset>1181735</wp:posOffset>
                </wp:positionH>
                <wp:positionV relativeFrom="paragraph">
                  <wp:posOffset>-1069975</wp:posOffset>
                </wp:positionV>
                <wp:extent cx="2150745" cy="1265555"/>
                <wp:effectExtent l="635" t="0" r="1270" b="444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265555"/>
                          <a:chOff x="1861" y="-1685"/>
                          <a:chExt cx="3387" cy="1993"/>
                        </a:xfrm>
                      </wpg:grpSpPr>
                      <wps:wsp>
                        <wps:cNvPr id="14" name="Freeform 3"/>
                        <wps:cNvSpPr>
                          <a:spLocks/>
                        </wps:cNvSpPr>
                        <wps:spPr bwMode="auto">
                          <a:xfrm>
                            <a:off x="2160" y="296"/>
                            <a:ext cx="2214" cy="0"/>
                          </a:xfrm>
                          <a:custGeom>
                            <a:avLst/>
                            <a:gdLst>
                              <a:gd name="T0" fmla="+- 0 2160 2160"/>
                              <a:gd name="T1" fmla="*/ T0 w 2214"/>
                              <a:gd name="T2" fmla="+- 0 4374 2160"/>
                              <a:gd name="T3" fmla="*/ T2 w 2214"/>
                            </a:gdLst>
                            <a:ahLst/>
                            <a:cxnLst>
                              <a:cxn ang="0">
                                <a:pos x="T1" y="0"/>
                              </a:cxn>
                              <a:cxn ang="0">
                                <a:pos x="T3" y="0"/>
                              </a:cxn>
                            </a:cxnLst>
                            <a:rect l="0" t="0" r="r" b="b"/>
                            <a:pathLst>
                              <a:path w="2214">
                                <a:moveTo>
                                  <a:pt x="0" y="0"/>
                                </a:moveTo>
                                <a:lnTo>
                                  <a:pt x="221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61" y="-1422"/>
                            <a:ext cx="2073"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57" y="-1685"/>
                            <a:ext cx="2891" cy="1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284FC1" id="Group 10" o:spid="_x0000_s1026" style="position:absolute;margin-left:93.05pt;margin-top:-84.25pt;width:169.35pt;height:99.65pt;z-index:-251651072;mso-position-horizontal-relative:page" coordorigin="1861,-1685" coordsize="3387,1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d0fIEAAA8EAAADgAAAGRycy9lMm9Eb2MueG1s7Ffb&#10;jts2EH0v0H8g9NjCq4vlm7DeYOtLECBtF832A2iJtoRIokrS9m6K/nvPkJJX9m6RRfLUIAZsk+Jo&#10;OHNm5gx5/eahKtlBKF3Ieu6FV4HHRJ3KrKh3c+/P+/Vg6jFteJ3xUtZi7j0K7b25+fGH62OTiEjm&#10;ssyEYlBS6+TYzL3cmCbxfZ3mouL6SjaixuJWqoobTNXOzxQ/QntV+lEQjP2jVFmjZCq0xtOlW/Ru&#10;rP7tVqTm9+1WC8PKuQfbjP1V9ndDv/7NNU92ijd5kbZm8C+wouJFjU1PqpbccLZXxTNVVZEqqeXW&#10;XKWy8uV2W6TC+gBvwuDCm7dK7hvryy457poTTID2AqcvVpv+drhTrMgQO8BT8woxstsyzAHOsdkl&#10;kHmrmg/NnXIeYvheph81lv3LdZrvnDDbHH+VGfTxvZEWnIetqkgF3GYPNgaPpxiIB8NSPIzCUTCJ&#10;Rx5LsRZG4xE+LkppjlDSe+F0HHoMy4NwPD0trloFw+F00r49mw3pVZ8nbmdrbWsduYaU00+o6q9D&#10;9UPOG2GDpQmxDtW4Q3WthKA8ZtYm2hxSHai6j2hvhcQ0gP8sllE4RvyASTQbO7hOgEYhbCA0bUBP&#10;YPAk3WvzVkgbEn54r40rhgwjG+iszYd7aN5WJeri5wELGG1lf9w+u5MYguLEfvLZfcCOLKKtW6Wd&#10;rqgTsrri4SR+UdewEyNdUU8X7N91FvK8Mzp9qFurMWKcyCewKddITSlz7xKmQwBC5OF/yGLvHlpW&#10;Frviv91CgVUu+UR5DHyycd423JBltAUN2RFhISjoQSUP4l7aJXNRBNjkabWs+1L29b5Vbhlv0AY2&#10;xU+bkq29yNZyXZSljUJZkynhKIodOFqWRUarZI5Wu82iVOzAiSrth7yBtjMxUFKdWW254NmqHRte&#10;lG4M+dKCi/xrMaBMtFz49yyYraaraTyIo/FqEAfL5eB2vYgH43U4GS2Hy8ViGf5DMIVxkhdZJmqy&#10;ruPlMH5dhbYdwjHqiZnPvDhzdm0/z531z82wWMCX7t96B0pxFer4ZCOzR1Srkq7RoDFikEv1yWNH&#10;NJm5p//acyU8Vr6rwTezMEYomLGTeDSJMFH9lU1/hdcpVM094yHDabgwrpPtG1XscuwU2hSr5S0Y&#10;d1tQPVv7nFXtBJR3c90UaYJviyxGz5D9fOfFW2ZPvrjuXb1KR8XVx30zQPNDvhaboizMo23ksJyM&#10;qg93RUqNhiY9GkVDcM0Jy7Qrs8TSCblXUAxFajsTq+UiBwuIW92gWAmYp0dKySPlLvAPbdDPtfg0&#10;PTNjUxZNVyU0bh0G9hdd+AXMXIdfynRfidq4I4sSJXyXtc6LRiPgiag2Ipt76l3mAvhS6UTT2yCY&#10;Rb8MFqNggdKZrAa3s3gymASrSRzE03ARLrrS2WsBGHi5bIqvr52WENryeJb/PCFIHIGkfwBsyw3a&#10;KGFSEBNPtqjg9jlxSbdgYX5ClkB/VaPrNf84isgqnhDB2LNDMAF324MDHQIo/bvWj9xQrtsxGgBs&#10;mGqrpet8EO1ESGePNl8KxzfIZF0IgBoN8f0f8sT4kifs+ZD8ITL5Zngisqn7UmJ+5wl3SYiGI1wD&#10;zi8JJ56YztAQLE/MJt2ZsLucdCTwnSdwLAQpArTu3514qJiIqvs8YW9WuKJayfY6TXfg/hzj/qX/&#10;5l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jLsIs4QAA&#10;AAsBAAAPAAAAZHJzL2Rvd25yZXYueG1sTI9BS8NAEIXvgv9hGcFbu0lrQojZlFLUUxFsBfG2zU6T&#10;0OxsyG6T9N87nvT4mI833ys2s+3EiINvHSmIlxEIpMqZlmoFn8fXRQbCB01Gd45QwQ09bMr7u0Ln&#10;xk30geMh1IJLyOdaQRNCn0vpqwat9kvXI/Ht7AarA8ehlmbQE5fbTq6iKJVWt8QfGt3jrsHqcrha&#10;BW+Tnrbr+GXcX8672/cxef/ax6jU48O8fQYRcA5/MPzqszqU7HRyVzJedJyzNGZUwSJOswQEI8nq&#10;idecFKyjDGRZyP8byh8AAAD//wMAUEsDBAoAAAAAAAAAIQCs7wT/CUoAAAlKAAAVAAAAZHJzL21l&#10;ZGlhL2ltYWdlMS5qcGVn/9j/4AAQSkZJRgABAQEOxA7EAAD/2wBDAAMCAgMCAgMDAwMEAwMEBQgF&#10;BQQEBQoHBwYIDAoMDAsKCwsNDhIQDQ4RDgsLEBYQERMUFRUVDA8XGBYUGBIUFRT/2wBDAQMEBAUE&#10;BQkFBQkUDQsNFBQUFBQUFBQUFBQUFBQUFBQUFBQUFBQUFBQUFBQUFBQUFBQUFBQUFBQUFBQUFBQU&#10;FBT/wAARCADYA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C1sRBMJMksDzzV64vVHMS7H9azC7Ju+b5+Oho80lcng186pS7nq8iH3Op3Vu&#10;jzM7ShRnaelYLa7capFH9ndrVjkGSJjV/ULjFnMPlYbTXO6a21QoVduff0queSW5DjG5Z8OQXeha&#10;rf3F3dtqsdyoVUuGYGPBzkHPGenQ1valeRTvLJb+bZxEfu42k3NwOcnAH3vaqIYsxcn5h0xT2k3K&#10;Bt4GDjmqjVnYXJENG1aS3e5OqmTUI3ZfKEDbSgB5657VbvNQgkuGNqsluufkUybmUHpuIGCfoBWe&#10;Pm++OmeadKAAvAwpznvV+1noHs4ml4e1OO8kSwugzyRIS1wCPn59K23LxN+4PFcjoRUa7Iw++Y8E&#10;11QlNehTk5R1OapFc2hPNbW0qB5CfN46EU0zSb9qMEjPUGkVyeSajky33a2I5bi3VrAhEiuSccD/&#10;ABqql/MreU7ZiY8+1WXbGc9/0qkww5/nSOiEV1LVzbx24V4ZGbPXBHFMty90zxzS7B/C+KiDlQe6&#10;+lSW4ywAPPvUJu5pyoSaCSyjJiuCT/fwNtEUa3VqjTyhZRnt1qxMCVbIz6elUHDyuFJ/DFaXe5ny&#10;K5M17IkZS3cAeqinFoLgKXm2ybcle+aqXEgjYKO/BpiwNIfnICL6Vw+3fNyo39lBK5ajeWMr5UnB&#10;OCSegq1MY403i5DueVUDvWc6CM4ByKYj4wvCKM9K6lJsz5Ili2vHNwBK5Mfp+FSX10Fjxby/vD6d&#10;qzvPzIcjGO9CTiTcyADPWq5iXBE9jdyMzxXj/u2Xh8ZIpNQnMDq1vLIyhcbR0NQ8lhzg9M0jtmYq&#10;ThvXvUtvoRyo0LC5S7t98pEUy/eBHWq1xqM0ZYROvJHUE96gupUgTe8i8dWyPw/WqyXEbclgeM5J&#10;xj3Pb9apN7sagmbbTp5KzLMN4HzKB1rOGvTW08aSYljdsMcdBVRb5BOsbbYz6MpDEduOKjnKbHdc&#10;Nj+4Qyn1x36VnKo7XRapp9Dbu7v7Ed8MgJZsD6VDYatJezSR3YjjX+BgCPzzWAt6Ffyw+44yOMfz&#10;747ULeJsfDoARn52wRwcVnKrK10V7FdjoLzUXsGPkLFMQOcjI/nRaXsWp2wkkIt5ecrg4rAluVl4&#10;JZAMEAnkcng/kD+NSxO25eemR+nWuWNSpJ6Fexjax0g1AxkokMcgGPmYe31orFhv3TOW3fXH9KKX&#10;NXH7GBaBAYgnkisvxF/aI0yQ6QYftpA2faSdnBGcke1XtxJAI6VjeL7K21HQJoru9lsIT96eGTy2&#10;UBgR83uQPzrmijaPxHn1vrnxB1OfUrcrorpZP5UxzIOSM5HNdfpTIqAF8uPvbex4ryDVf+EZ0++k&#10;t9K8Q+ItYvZSCyWkxKORwSzFccfjXr2lbvJhDb2YopJbqOP51TRtXST0NlHP8IPPrViFXkOBjd71&#10;XjnKuAEwBxyayvFXiyPwroFxqksYfYAEjz95ycKOTjGauKOVK7sa17qNpp0DS3VwltEDgvO4Qe2M&#10;8Vy958W/DFsvyXz3ozt3WltJKPpkAjPXr7CvItW1C61i8nudcf7VehPPmsWk+VYCvE9oQcME43Bt&#10;3OeKih1q1IPlyjUmaNUb7Nbu0eoQk5ClVHyyqedwHXtV2O2OHSV5Hqtl8YdE0+/nmktNWREUB2fT&#10;5QF7hsle/vxXR2fxk8M30qxjVlsZOGIvIZIxsPcEjBNeENJJ9pdrWDUpLmJcQTz6fNlkxzBMdv7w&#10;fwg8H3qKbVLAiO1mmewgZiY47iMo9jMeSE3rhoz3HUDvXRGTWxosLRl1PpWbX79bBryE215Zjd+/&#10;tm3jH94gHgeuP/rUyHxhKJADGmNwXGcHkZHOSORyD0YZPGMV4NoWu6n4Q1LzNKKw3UREl3pMJJhu&#10;osf6+BTkAY5IU8deleqNc2d7Y6bq2nzKbDUAskcOQfLJAJCKO24HKnpjIxg10KTZy1MOqZ2EeuTT&#10;+Kv7NZ4FiFv5pXJ80tnHTp0rck2lenODXGx3En/CwZsEeT9jUkBQpB/mfzrqmuQU6/N0z7Vonc4p&#10;+60RXl7BYW8088gjhiGSx/PH9Kq+HtVfWdMS7MTW+8sNh6jBIrkfG+qxXl5ZaUz7IpQJpxnjacKu&#10;foSW+i1teFtaBiltmQGYsZUBOMgn519trHHvlaiMrs63C0LnVpO+NvWljQ5LY+aq326JSoAAbvWF&#10;4i+I+n+G2igaOS4uJVZgkfYAdyeOa0lsc0byehsXCAsxY8+1Eb7oge56iuNl+IDT2VhdR2BcX8iJ&#10;EgmXdgsFJI9sk/hXYInlg5OR0J9+9csIJTbQqvNBaiTzfLtACtxzWNq+trokNtNNEzJNKIyyfwAg&#10;kk/TGa2SV9OnNcX47uI7llsgqyZRmkLDjLxtGoI/HeR1AU1pP3UKl70rHVyXIljCRoH3ZO8Ht/L9&#10;ajDNGuFAU1zXg/UftWly2pJL2r7e/wDqzhk3Hp0JH1VvatvOQOo5Irk5mbSVnYs7snmXa3ptNSLh&#10;lPzg5qvkqAucigMdh4ArppPmZnYNS0q31iyltLlQ8Ui4Ibkdcg/nXnGlPHaXM1m8G2O3lNrcR5GZ&#10;VP3XGO1ej+YVBOc4B/lXFePFj0/Ure+YESXSm3ldR8rNjcpbv044xW07pDhozJFjfeGY75bCyES2&#10;hY+YjCKLy8ZTgDLHHckissSLqF5cXUCCHU5FHmRvKWWXGSGGDjPBIIA5XGMmrOuM2o6RpD7Zmn81&#10;rf8AdMxIYAsrEg4HA7g5xjvVCWO40i8tZ0RPLDXCtCIm3bDKGB+VRwCWxnOBmuSMkdkY6k0tzYvn&#10;VInjNvK4+0fKwMbggbz0wQcKy9w2eKdbTXEk9zarKfIVeI2YEHAQDJ+pf6/LjvmO3muFvpRqMUbm&#10;eUW1yIM7HLEbHGezAhW4zn0qvdW50u/tNocwlo13gZYpKFVWz/vJgnHfOKcTWyNjQ7OWy1JPNkdw&#10;sivCDIWOCNpHvgdM16Hll+YhtpPYe9eU+Gr37Xr8MUjOxkmicmUj5WMedinAz0P5V6o7YVCBh/TJ&#10;x3rKq7bGTSHqFfJD96KiV+PlRiepyRRXJd9xWRricNIDtOMZznrWJ4zudIh0Cd9eKPpwAMqNGWHX&#10;Azg+oBrXdApLkbio4D8VyfxT1SfSfB9xdQTC2wyRmYw+b5YZgpO3v1P0xmtoxuRBXkjzFdZ8JaLq&#10;cU/hnxGLLduRbK6tmkjwxyQpGD+teq28m6FSSWd1VsA+3WvMfC/xF0S1hvLHWblNRbeiW9yNP2l8&#10;9jxx9a9BgkUeWYgdhXK47DHeploXiFLmSNTzhuHmEkGuI+K7Sx6RpkkAgPlXqZNwP3RG0hd2cgjc&#10;RW3fazb2ke+efyk6c8kVyHi7WdN1bTpdP895IXTBBGD04b8OtXCDZhB8slc4lVtbS5ilu7UNo9hO&#10;XvtH++1i7A8oerQMxDYHGcCu/HimK/yNB13T0tpSBHHDEsRKlcccEZX6GvMru5utPMTXcyCe2Rlt&#10;dTxuWZMcwTKOQp6Zz15qHbY34UW9vbG1uMH90EmazlI7ZxuiJ46ZGevFdHKel7tTqeu6PceJXvnk&#10;OqQRzCPcN5wG28Y3Yxgjn2OM8ZFbd54gsdNtGj8Ua/pV7ZLE0bW7bJXlGQRt5PzZ46cn0rwmLSLc&#10;O6TaRCJIxuubWGMZdR/y3hb6fNj+lCPZaW6SBbVphHvjeRf3d5Ef4WxyknuMZPQd6paFRoLdstpN&#10;HPFOkXm22nW1y32TZuFzpm77jkHJ8puh6jntivUPCNzNH8LNOeRwfOvZGjYx7V2licjHKjg9O2c9&#10;64Xw/wCE9T8Xzxrb+da6VAuz+1btjHN5LKd0WMfvAM4BxxkHBIxXYavrtqbrTNM0wBdNsljjiCtt&#10;zx94n+HIBweQfunk4rSJVd3SitjvrWRk8fkrIjobBflVt5JyOcHBH16V1LuXU44x2rjbe5M/xEmU&#10;liFslwxYYIOPbP45xXWs+wgDJ57VvFdDwqurR5lrknm+L9YR9u2IIrsxzsXZzlR2KuQeeAc5GCaE&#10;vpbVmnklO9CPMkVwCjjJbJJxkhuT90gLjnrXvp3TxTrPzKJBOjq/AwCi+vB6jIPB5BwOag1W6MOn&#10;TxoCJI4G+SJTuRccAAZZV68kFOuG6CsNmeokpJJnc6J4vjurOOS6Dw7lB85FBRvUHBO361zvjTw7&#10;LZXFx4lttaeC1272QAEbeFVc44Ht196ztKvGj8Q2EKzGOPyQD02bS3O4lyPzx+opvjnU1t9P1PTL&#10;KSOa2uJFAiBBCsGH3QDx685puTaIjT5KmhyOq+Jb/V1tkaYW0FkGSMwnG4E5y3Xv6Yr33w3qn2nw&#10;1aX95KqM0KtI75VQcevv14+lfPTW1qFkhAJ+U7gR15K44PTiu5+GeuLrWnaNaX9xH5dnF5SWrLjJ&#10;JIViCefr0zUUtHqdGMpxnFcp3et+OoLS1D2iFw7BUuZEKxc90zgyn0C/iVHzDkZf9LeRZHeaWVnV&#10;nlcKzuT85ZgMAkfeONqKSOTWXrOrNPda+Zrnbtiwd8iBgMN/dkXIAAOGz68itGO6ATyFUNKyq5AP&#10;zbMBgSBgsoxkcLECOScGtJe8ccKagjQ8GHZ4ruI1yyTWe/cTtyquGV9p7nzWIGeAwByea7t41UDP&#10;TrxXn3hFt/jeNxghrGdhJncGBeIkg8ZBJJLAEZIAyMY9ElALjA70404nPXb5tCIxtJ0AH0p+xNnz&#10;Zz7U6PIZh93BOKPKwhwwJNbKKWxhdkRUqR3Fcz47h83w8/y7vJmhlX6iRc/pxXTCTacOM5/Suf8A&#10;HksdvoEyysU8yWKLK9syLz+VKesTWD1ONnQyaJqcLxySGO4jnWJdu4sSRyGZR09+vr0ONb2Ut3pk&#10;s0ix3ZKtHNbsBBKFYgAFSWGQSCDnB963LqA6npuphp47S5MlupllQbGIckKASBk9M5H9DnLHHLpk&#10;zQsXvElYmKFhMUdZfl3B5AMkgc5Ary+Vo74so2lrdXdu1vFcW08QUwh412SBh9xGUnBYMF+YYHXi&#10;tq71XEfkCN2kMZQCCNnUc7hhlz3BxzVOwaSaSSaWKWC95WUSBU5zkEbGI/UU238kI9rC7yxpK0Jm&#10;5byyu4beOrEEknPat4IvqXdIurW+1qA2xG1HVsbh8rbSACCQQevGD1Nd7kowPJX/AOtXmmlSqvij&#10;THywlFy9u+EA3IImPIHXDAYPvzXqUQ837i9+/wBKmcUznk7DHhWQhmBBIHQ0VN5AYAu7humARRWP&#10;szPmNATAk8jB4/Cs3xBbpeaa8Sal/ZmCCtyApPY8bgR7dKiF0EfqcfnXOfEyWzk8LTC9059St2ZF&#10;WzSQo0jFgAMjkc85qaRUfiRheIzL4c0i4v4/F63bRDcba5ghPm88AbVB+nNZupeM4/s7sZXKgAqu&#10;McYB/wDrVxd/J4atbSSKDwjfReIk62kshcWxHO4tuw3HtXNXPiCe7SSOQ/Ljbx246H0rpjT53qXi&#10;fdtc6+fxskvzLFyo+U8n9KwLzW5LhmnlIMjdAOMHtXKXV+tigYHL+gqnaavLPPl2Uc4Bfop9SO+D&#10;XRyKBwq85WOnN07lTNOtv5nKxsCzynrnaOT/ACqCS2sLuSOb7FL8xKpJJtgV2xyvcgke2KpJJHaP&#10;/pjFZvvTAt82e1xE/Tb2KiiHxFbyzkLby3c8ibJ3RUjS4XBw+3d8re/6VL12PUhSjDdm7o0djZNJ&#10;PceFzqaRKVkiuL990Cn1VRnBPfpXe+HfF3hjQLoRP4EhsZCPMSW1Ec5deTuTuR9BXGeFLLVfEEoG&#10;l6ZJJd2i/wCvkuo0cxdCrA8OMcY61q3nh7VdJUre6HqWmaeriWKaFFlFo/RmRlbIT1U54rPU7VGD&#10;W53mqyzfEK3a48P60mpWS4H9msDC0fHK4UgqP1B5B7Vxtq7QX6wvE0ckMgUxuuGVs56dBnuDweTg&#10;NzWKs93DqEep6bIE1q3w7Jbcx3ceeJE9f9pTk13Hido/EVp4f8UxAD7bsiuBjP7wcjKDqMhvcHHO&#10;Bg6RM5R9k7dDvbe5z8RJoMhZBaKcFNrcY5AycfSu0GAmW6dyODXHWc6L48eISLlbflBHg9Aclu/0&#10;rsSDKM5GOldENTw6+6PNfFNr/Z/jGYomUu4VkQEH76gK5GAT0x1BHXPHTOu7KPUbCaFUE6EHCpGJ&#10;Npx1AUOo/wC+FruvHHhw65pgEG37VA/mxNtDc9xg+oB/HFcIsvmwlptxZflbzkZ/KbuDvRz+RrCa&#10;PQw8lNJMyZ5zi0vlZjLbHY4bLMuD2BRCBmtafx1e+BvD9jcpYrfrqE+7cZvLGCDke1Yt5KyM5tCr&#10;xyAh0jUAH6YJ/Xb/AEqzcazDqfgy50+Z7RpLa0b7PDJaMWJ2kcPuwD74P0rPoeg43dzY1HxjPodg&#10;zWlzbzXwgiDmOZZGjUtKzAZwCR8o/GsHSPG/iO90/UJL9HutGimiaK9uI41eMiVThiMA9T0ArmdX&#10;03w2fBmlQ6bIZPEnnRGSHzFypkPzBm24cAjOBjHrXf8AiHVbU6BPYWU9jMIZIZHjtLRovMYSKPlb&#10;fgkHqehFNakSio203M6DzvsEpDyi4vpAUjiZvMZQpGcKh4xzx071tiJbaAxTExR5DlZIxGm7sSHW&#10;MHnnJjkY9ucViWUJuJfPu9rzhdixOiybE7Lyrg8/7JrScm3khhtkMd1OdkMaRyKCSOuFhhOMdfm5&#10;9SOK0ijnrPl1Or8BxyT67qd26SoqRpF87OS7lm5YsMlgEUfNgjPCgdOwD4c1neGtETw5olvZDyzM&#10;uTO6DHmSHqcVcZtrZHPtWyVjx5y55E5HmYZsAmkZNqfLjIpobfHj0p0GGUnOGHY1QhpXdEp/jbiu&#10;T+IYd4NHVQ217sbj7hCRn6EA11ZfbhQc85qh4h0i31rTDaSl4wAGSSM7XRhyGB6df0oeqsaw3uee&#10;38NxPoRuoy0fl3LzbyqtsCqUyQSvdt2faszyPtsRuLuVoppAqtK0kcsjEyBu3HPQHPHfNdNqnh+8&#10;0143SNpo7aAQxXEJzIAR824H5Wz34HtXM3VubdI4rQPDdSrPA9o5MTIwx88eQRtOQecnvnFcdSLR&#10;3RkiRZLqRVcxYhYYVN29vL2n5jgYB2gk57YxUmoaPHc3Ek++aF5yvmvaSeVuXBGXGGAb5uoANVpH&#10;23DQTZZFOBKyj512g9sc5Gzp/FmlvlkvNREFqZJJ3i2SvC7AHd8zMPoFUDj+MZqVojS5c8N6d9n1&#10;jT5JIlGSVBjYlAdvOCercGvT4RhP7v8AF+IPT8q8l8FWd3PrdvM2LJY3BeNt5SbdGT8obO1gxPfB&#10;AxivVrU7Y1ALkh85JHfrSOSqwuGiinYszYf5hj3oqR7f7QACwyhI6dqKhmHMzHWYbs87QKyfEmhW&#10;XizTfsF+z7C4f5JNpyDkbT9avMzKMDisHxhf6PaaFK+uAyaepAYFSf4gBwOvNc8HZ2OtKzVjltd+&#10;Enhix0q9u4hciZIyQTctyR755rxeWX7OryEcY2jnp9fWu38Va54EfR7v+wxIdTKYh+zrICGz3ycY&#10;9eK84vJd1sUfO/G7aDnnFd9K9iMQ22rmVd3BmlZtx5PTPSptGmaPUbfGzO7H70ZU57H2NZ5Y7dwA&#10;xjoetIXBUh+h4rolqcsHyyudWyAWjyrCRaQyNHLaMw82wLAjGT0jJIKnPXA5qnBA8EwRLtYmT97i&#10;4jYHGcbg2MHPTGfpVKx8RyW72sk8fmywBk89D80sZ/5ZOBjcvYenXNbFrrVhK32ZLt7a15ktpbhi&#10;HsZD/Dz1jPTBPfrxWWqPVUo1EdR4Qg0ySYpqniltNhYbkFvIX35OeAD/ADr0DTPHPh/wqjNaalrH&#10;iJ1O7yHVhCWP97P3eg68c15TYaraW6zQz3MAAAF1ZJcKQ4PAnhPUc84JNbtjd3GoSkWMV1rEiqEJ&#10;t4naK7hPG2XgBSP7w9OOahtnRGlTtdsZPLKYbx71BBGlw0z20BCz6czcq6c/MhwAQMjnPSu63Npf&#10;wy8NQ3Z2zXN+1wNw24Q5Jx3XP0OO9ZVn8Pzp0MF/4ulXS9MgVhbWZcPdyw/e8ncMfID68gcZrP8A&#10;EPi9vFviazm2G2s4XWC1hjH+rXIAxn+LoOc5zjHIprRlztU0WyPY9OluJ/iFPGVlFukIk3BSEHy4&#10;xnHI77s12yoR0Jx6Vw+nOsvjiVzZyx7nKh9h2q2zJO7ZxkA/KW/PpXeI2w4P5V0w0PBr6NB5alee&#10;R6e1cxrfgrSvE8j3ltKkd5E21rmDBycdJAD0+mD71vX0Mt3BJFFPJaOw4mQDKe/II/SuDN6fDGpg&#10;yXLvqtzKq+WVEaTr0LEgYHrSnYVHmv7u5nav4LuNF0yW81O9WXHCiNCGZ2IVBls8c9DnPY1wsdpf&#10;LJFHAvmOoUttXqucc45GK7j4geK38QvYaFZ4W8muNszZ3RtjlRkdhgGrvinSbXwz4fg0q0bN3dhf&#10;PuB99kQbiQe3PHTmuSW+h7VKpUjZSW5xtt4b0bTdQaaWwfT5ZAiySNG7eSuxi3lr/ebGOSRgk4qW&#10;91mO+1VLiSBYNLtfkW33qpSJR3Bxyc7uf4lH0qkLvUr2T7E+pSvvYqymQn7p4P0wV/Wu48QeHB4j&#10;8I/2rpyJb6msQMyADbIQuGB98fMOacTarJQd2Xbj4aXbOps723+zHOJJlOVBAPO3qefUD2rqPDHg&#10;ux8Mq7RfvryQfvLl1AeQewAGB+Gfeue8MfESCfwrBIVku7+CAmVEAGzaMBiT64FP0uXUNR1v7XZX&#10;ltfNKitNPOjbIgRnYoDDn65roi0eLVVVt8x20zZPXkDGBwD9agPzISOtOnO3g/MOhYdKhSUI+D0r&#10;Q5IolickbSdvuKmdQQW7+1VmjIOV5FKGcdM0GhKHVeQhz6mmH5mB9OaaC7nG3B96kUBDkgn2FMa0&#10;GlNhJAALdc85qvd6baajG0d3bLLE27PVSuepDdewq5JIFjBfv0AqJSHB7LUvValJ2ON1fwE6TSy2&#10;Vyu8bVS2mxt3DoQcZxgk9eoz0rl73TJ/DVwhubZ4YUjdBIil0BzEMHjusQFetSxGXa2F3Y2kk446&#10;de1QvtwyMWUMpBQvlWyOa5nE3jU7nm2hObjWbIG0NoRJhkYgkERNgHHt3r01B8hZT+6yQB3PGDWG&#10;PCNhLqsWri3K3yEbZkOwP8u35gOD8tbkUeNoJwq5/XrUuNiajuW7PJZztByqnn8aKZbOwJ7Aov8A&#10;WiuYxOQWf93kAk4BzXM/ETV5NF8OXE8M1tDLvRRJcx70jDMAWwM5xknp2rp0jZbVGByjL6Vh+M1u&#10;B4fuPs1xZQOjKS+oDMK8jOeDnjP4kVjFandTd2jxLVfH99dW91s13R0W3XywIbUq1z6sDtGPXrXK&#10;XNov2Y4YIucB8g5AFehatb65JoE15/aHhmTTpMgyQwY3H2OBiuPvdLljiWTK7sZ+XoOK74OyDFa2&#10;OFlmME8qGItngOe1QiUkk8D0XGSa6C8sFukKg4kAPIrNtLAWN3vuJPKQYBl2ltg7sQPQE/lW6kec&#10;oOUi5pWjLLOqOssty6ki2tlUscDOCzYXOOwzWha2ttMsJt7C1EUpZVe8d5Csg4MbsCoU+/enSXVv&#10;FD5MsKtHKQWtY2DjdjK3MD9uMEjnv2oi1S8v5ZSljARLGFuDMS6TAHCswGMHvkYqXc9WNONNHReH&#10;NSv/AA9509glnbpCQl3CbDfJAf721nO4e64rutK+K/iWzm8poNO1FvKMyiFfs73Efd4jk544I61x&#10;PhbT7vWblJrjWdM0e4tk8tJJYmLOv9zJbDLj15966E+AdWS0mWwm03WLZGM8UenXJSW3YclowwOA&#10;fTNZO52R9ny2ZqXFn4f+KBb7HcT6NrbHcLW8ctHKcfdBPO72rhoLC80jxJBY3kZiukuFV4Sm4gg9&#10;duRxjn6c1Mbg6lJ50BNvqmN8trIu1p2HWSMn7rr/ABDv6Cux8WGLxFofhLxOQv2qaRLe7JHLlSR0&#10;6549eOp4qk7jkvZejPRNP02O1+JE140ttLPKWQRpIjtGAo/hEYK5yRndXoj5c7hxx2rznTr6xm8a&#10;kx/ZYp3d42eGOXJAB4Zgdp6Z5Fej8gAAhh9K2geDiN0NDMB19+lZmt6BYa0Ve9t1mkQHa7HBTNa4&#10;CnrxUUwPReRVPXcxptxd0eXa38PbyxsEFiY7ny5jIHjBEnTjcfT6AVgPr15PewG6nWdwRCS5yMBg&#10;SMAZ7EGvZp97W0qpL5bMpUNjpXAP8Obm1kxa3kM0YbeFuFBJPX27/pXM4O+h7NHFJ259zlWD2Kwg&#10;QWxIjKNOHILCRARhduemf0rQs9XkuYJ9IS4eZ7rMwt7dCoZhjKnJ3bcYG4Y61sTeA9TmjgZ0sWkw&#10;6u4QfuwcEfTbtwOvXnNaPhzwZfWGp22oS3iRyRZxFEDsAdTuHToSqmhJo2nXpuLsUtF+GtzdCD+0&#10;9tpagEtawt+8Ix0LDjH1BPvXdaLpFr4eslsrNTHCpLfNyx+pq0Z17rjJ3ZpkjEgsDit4o8iVWdTR&#10;7DpnBXGfukkVEUGFPXIqJ3zkd6mU7CAQeF4rQzSCCZl4PIPrVpZUwexqqHYEjy8qPzpvmozYYNH7&#10;GsvarYLFxpRjOcn2pDc+Xg5xu6cc1W2EDI+YexpzKZI1YNh4805N8vujJUZWOXJxg8fhTSSTHtGA&#10;w5NJI5eMZ+/kqCPpSNkIoGSmABUxb6jJfKSa3ljflXUj9K59fD93DZvEbyaVACwViM/oK6vTWtWO&#10;yfeM+mKttZI0ilDviIxn15rTRGEm7nIeH38vThG7F3Uncd3IrYiO+IqR7A/WmXWm2NheTSWfmBm+&#10;+CQR+gqSF8smOmMmuebN/skok8k4GCAAoJ9hRTTH5gHtmis1TurnO6ltCpZWAuNHhUKPu4yBXBfE&#10;TwneazoMtnY+TJcs6Ex3WTE4DKSGwM9BXpGnE29lFGSVNc940tdUk0iX+x5reO/zkSXQOwcjrj/O&#10;az5UdtNu6sfPGq/CrxDZi5vZbLRRboC4to2fyoj6qvH6k1j6hMYdKLFRkbQ237oxXb6jdeP79dXt&#10;5J9IZLIiOUgMN4K5+U59K891DzJ7do97BRgvs7cf57VrFI3ruWnMYZuN1wiCPBYZyB2qOd3sJ4p4&#10;2xLE/wB5huAz8vT0/pVxSizx7eSse3n2qDc05Zgpwu4kn6dK1Ssc0Xyu6GWsj20GYxGbWJ2MsXls&#10;wtd3UgA7jGeuR0+lO+zATyIIrlJo0yVtpBKpjI6qMrkY574rNtbu5sWjkRFmijyI4phwATllzgkj&#10;PUHP4VattTswjxtbXNrCuZIGtmDtat3MZJ+5nqrcY6UztU1M6jwu2gJcCTUdJv8AVRNgRGPamGB6&#10;Z3966+08c2nh4yt4d8Kx6XcB/Ke5vpw7Q5+UFlBJA981w2hebqs5Sy027ulnUfbLNIQscjdBKmX+&#10;Vvoce1dfY+BPFGpvEV0prYITC0+oTrGs0WDhZEBO7B9MVm7nZCNNrUxA8sVrMt273DicvcxuQssM&#10;7sMTQuBgq3C4wetdz4nzoHg/wVos0gW/luFvZ/m2ldzEgk/8C/QVk2yeHfAMyXeq3i+I9YtcrBZQ&#10;riC3x0AJ5O3A6k1y/wDwkd74n8aQalfTF7qSeMYHHlruG0AenJpJ2NGvaLTZHvOm3rT+MzG1lZR3&#10;DXDt56mISsPn5xuzzgdB3r0fzCgAYDPrXn+lWRh8e3M/2ecTyPIJPNkYlBgYY/LjaTwBkH3PSu/H&#10;z8nrXRA+fxW6HSbijN1wM9cc0hnVFAYfNn29sjrWf4gtGu9HvIVnlt98TYlgfbIpx1U//WrxWTVb&#10;+20jw7Oup6pLObFb1mM28vI8yJ8yEjK9sZz705OxFGl7RbnubpJKQwURpjlnPfjI/Uj8KcIkd1G7&#10;JHtXMeAdTlutBeW7uDLIbu4VNzdVErgcnocAcc10LzO7HacAdQBgj8alO45xcXZk0rBHkCjAxg46&#10;VGp5O4knkkEnGcUyTdsRc8Dkn1pGQuoUMN4JaobsESRyMg8lXGQPSmA7twwcY/Eepoy/y5xuAwor&#10;ybxhd6hYa7rs+n6pcSeTp889xGrARwqUYRqBjO/PPXHtRFu12dNOnzOx6siB5NoGX5yoOcAfhzzV&#10;mVsnJBUgYGK4X4WX0q22qW73Et+LW8MMUssu4keUhPPQ8k9q7YXGJPmbEnZR0rS+hE4Si7EeXJYl&#10;8+2cU9Jdy7JQGHqRT2iSdSzLtPZgars3ADD5qzT5nZkkzW7RqfIbIPJpuWYNjAY8U63c/MB1HQ1I&#10;+0EErg01T5XoTsMGWQJuCuGDA44pyM3lOGO4joUYY6+lINo7/qDRIQ0LZI7dFxV2YDoZCJ1bPTnF&#10;aVvdSJaFWYeWp3L61ixDBLE9KRrl3RQTgKfzpMHDUnmkUmR25LZp8DhYwP8AZyT7f41WhXzpgv8A&#10;CDzQjOkjo2NqsSPf0Fc8k7jsa9pEzQBmxkk0VHZSl4zz36UV1RtY43DUexG1McYrmPH1h/anhy7t&#10;it7Okm3Kae6rM3zA/KTgfX2rpmHA2nj1NYviePVG0qVtGa3S/wAgRtdfcPI3Z/4DXM0dtPdHz7rv&#10;hK102yuZZtO8U2Sj5mmmuI2j9Bv2tnH4Vx19bmKFhMAuwfdPJA+tes+MrHx9NoN+dS1TSbSw8s+c&#10;beNt+3IPGfevL9adZIsl1lQqSh9RgVMWdVZp2uc1EdzeYh55HPpVpmENk4UgZGSx7e//ANas6OTC&#10;bcbc9xT78KtjaxzOyxM2XZOWCgZyOD/KtjniuaQkL+dHF9njgcSAiOa8/wBTI2P9Wo4O7vyasrJc&#10;vHuS7ntYyyweZFEsRtZ8/wCqmVQDtPQMD9c1A8c08f2aGFGe4Ri2Rm3uUAJWUDIKOP8AZI+lU3u7&#10;hCRLqc+8oIpGjx8w6YbufxNB3qMYHT2KXQu5Q91fxyIuLm1S7k8yP/ptEQcSJ3xitu08Qa7pkscd&#10;hrtz9qK74DJJ5sV7GOfk3fxgckZ9qx/CSaLDcMmsXWqzmOICKS3uSQoJwDjd0HQiuxsPA2keKbNr&#10;fw/qmq2kuTKltfwF4w477goIJPoQKg6oVKb0aGW+s6R43jt4PEtjDBNdlkt9YtY9i+b0KSDqjZ7G&#10;uWn8OXXhTxtaabdASOJo2SSMgq43AAgdxQt3PdyXImCR30pZJlk4gv8Ay+C6kdJFPcenI5rsNaJ1&#10;rw34G1SYFrpJ1tmYckgEnOR6fzpouV4bbM9F8O3guPiPdQ7nP2dpXaQ7QCSuNnXJ9a9J3fNx0rz3&#10;TYnm8fXJIi8tFO1VgaN1PHLluv4YrvEYxqBnOfWtoHz+I+JE8qpPGySfMjAgj61zl74F0S7isI20&#10;6OVNPRY7fcSdiqcgdeeQDz3rfKlsc0m4IcYyPeqaT3MYycNjC07wPounSyTw2pSSSY3LnzXI3nkn&#10;BOB+FdA8gJP1zTdu45FNUg5BHNJK2w23LcccFSD07/SqUdzDNczRQypI8DBZFRsmMkZGauLgHJ+Y&#10;dMH+teCeCfGiaX8StULys1pf3csUrsflDK21CPboPxqZWWh1UaTqp+R7hdXMVnC800qwpGctI5wF&#10;A71hy+EvDqSXmsXFtExvIx5s7uwR1K4GecHI4HpXFfHLxLFFbW2hbyHum3TgH5hFuGM49Tj8DXV+&#10;BvK1zwVpCXbLcRtbKsiMMjIOOh9K55VFflOj2ThBT6lrRbnw3oFiItOvtPs7d38wIbpRlj/FnNaE&#10;/iXSFhtbpr62ihus7JGkAV8HBINeEeCofBsN9qKeJYrKOIxgWhnUoR88gJXHPRa9L0z4d+HNf0DQ&#10;JBG2oWNjbMlss4+VlYhixUY+mfw61rDVFVKUYS1Z0x8W6Gq7jq1iDnCn7SgB6+p/3aJvFejG3+1N&#10;qdoIAwjMrSgLvAJbGM14voHhfR7j4sajpMul2sthEXxbNGCvCRnp/wAC/Su08QeCtM8M+BPFJtLW&#10;NbeVJLwW7BdsbheAnHA/GklbUp0aaaV9zsrfxroELNv1qxjfptNwh5yAB196uar4m0jTJlS81Wyt&#10;XIGFnuEG7jJ/TmvD9AHgOXRTZaysMWsPfBV8iL/SBiUBPm246qAf+BV03x8Ij0HSpvKR7gXRRdyq&#10;cj7PIcfTIWtOZ2B4ePtOU9H03xVo+quUstWsrps4CQzIWx7DOa0pbjMAbOASQAevHWvnvxFo9kvi&#10;bwhF4bjgj1GaIeaLPnhWU7jjpkbs/pivYPGevx+GfD9/qErAi2iLKfVv4QPfNHNoRUoRi1bqaltq&#10;ltqCTra3Ec7xyGKQIxPluAMqcD1J/KqmreIdN0Zoob+9gsnlJ8tbmVUZvQYP9K8X+E2uXWi+KpNM&#10;1FPs9xqcYmYS9GlOXBAI6kFs5/uj0rs/jnBCfA8LPErSG6gIZhkrlWyB+VZuaZo8PyzUXsz0PQ9b&#10;07VYY5dOvYb+NyAZIJAwHAORirUxBu5ATxmua+GEEcXgrQgqKqC0ic7BjnYBz610JBmlZ8cMeKzq&#10;SsjilFRm0XbSYQq2O5oqMYCgcUVze0kHKjRZSsYUAMeM5rmvHhnHh65+zahc6ZKrL+/tYTLInzDo&#10;gHOen4+1dJnLkhsZFYXivUbrSNCuLmwtUvp4zkRSSCMkZAPzHAXA55+ldjIhfmSPB/Ea3V3p8sV5&#10;4z1qZZAR5NzpbxROewLEY61xWtTi1sxEw8orlSg59Aea9X8T+JPF/inwxdQDQbS1sJIiHu1vEmG3&#10;qdoB6+nFeX6okR0+Tygr5fJ3dRjH9ahI3rytozk2guEtYruSMJbOSoJPJP0pz3LeQssMjLcRNldh&#10;AP607Ubg3yxK3CxdFHSq+nKrStGyFlbsOCOO1anJGbjLQ0LWNGs3uIX82wLGWWO3B3w5+Uyx5zjB&#10;wGQkk84xU7R3jsInNvfylfMtnaMg3EfXKMjD5gOdp5rJfTbrTdSD24nhkU+YGjXoezdx9eKkEmpr&#10;HLA1uJomcTIGiZTFJnO9CvQ56449qOp6EZ8251/hjxRfeG7gyWcenR21wNguHgkYK5/gfL5RieOu&#10;K1NV8a+JNTgmtr/VTZ2ynyrqKwg8p7ckYVmGWLITwWBArJ8GeGda8V3FzNFFZWzNHtuWuEfy7jP8&#10;RXGM+/Fd/pPwbu5ngk1HXkWFImhH2KDYxQ8FGZ8jHbn6Vl1O2EqaV2ecCwlIg0u2tlkupmCiyjfc&#10;C+PluYWB4HqDXbeKUt9IuPCfhqGaKT7A6NcSFuBKSP4sHDEk9Rzjiupg8JS+EYHsvC2m2trNKpQ3&#10;1zcq0zL2Kjt+GK4ybwrqfh7xDpbX5DTT3CDzVcMzHeOfTPr7dOatClUVRo9D0CSM/EbVoYooY5UB&#10;ZmjL7mGR3Iwf0r0RG3JycGuH8PTI/wAQdaX96rhdxR3BI6feHOPXrXaSccjJ9q2ieNiPiRKZ/LYc&#10;ZqZCsg5JFQqyOnzLzSseRtzWnU57EkjlQFXv3pUGD83WmqQOT2oc7mzSsMq6tqEen6fczzSpCEjZ&#10;tzMBzjPcj6V8/W3hX+1vhLa65bt5mpWs8lzM0WCxiLAEHGeQNrD6V9A6lptlrNq9rqNrDe2zYDRX&#10;ChlOORkHiqul+G9I0WC4hstNtrWKYbZFihVQR2zgcVMo8x2Ua7pRsjxCz0W68ReA9f8AF2psZLu7&#10;RVtRsOFijGRgHnqozz37V3Pwg122l8Hwqky74JZcqWDkJvJB7Y6itLxx4s0XwjbRaVc2Mk63MLj7&#10;NaweYNgIHI5/lXHWHjvwJp6zx2nh+cyy7o5IotMGSoIByPyPSvMqrlkelGTqwd0Y3wyvvD8U+rR6&#10;9JZJHPGoDXgXnLSbtpPAOGr2DwJqtheeGLCTS42t9Oj328MbEYKISobJPP3R3HWuEtde8EXegXGq&#10;L4Sjure1bypli0+MvGQobPIq1H8ZNA07TyqaPqMNjAfKISxAhXJ6ZPA5P512UpJrQwrxc9UjnfC2&#10;t6efjnrU73cXkO8qq/mjax2QgAfU7q9F+LN7FZ/DvWjMVjWe2aNN7qu5j2qPxJJ4a8GaMNTutFtD&#10;DHOi5S3TeWZ+oOO3B/A10UosNXtIkngt7uBiHjWZVxgj3Hp+ta23uZSm3KM7bHimg+KPCVj4LuF1&#10;aeG7vLe5kuVhDjfIyy7owCOeu39a1PjxqkI0XR45HiguHmeYxvL86qIHGT/wLArsLO/8Man4q1HR&#10;7bR7L7VYRJLLL5KBc9PvYHIrN8deNtO8MawkWo6BNqBZC0M6pFIMcEqMnPJYfl7GodkjpUm6idji&#10;bvS4PBDaR4t8KustgYlF4kR3+WQo3dTkAknp3x2qXxt400r4ly+G9B07UUjt7t1nu2D7WjwDtj/E&#10;kfiPQGux8N/EvS9Tvzosen3Gk3ZbyvJnjCKWIJ2j+EAgHk1m3/jqy8PeIn06XwrdvfIytAsCQuWy&#10;W2lRnJ+7ms+ZM1Tk221qct468Hv8PptL1yG+vHh84bzqM6M25AXQghRgFQy++eK1/ir4+0PXvBGn&#10;C31W2kmuLlJXhWQM0YWNuDg+reldz4Z8a/8ACYNqsQ0C4t7uwx5kV6FDMxG4Bc8DnHp1rD8P/Ea1&#10;8RauNHtvDclu8bSfaGkMTbNr7WY4P979KUrR3MvaSk1dbHR/DjVrG98D6PDZ3MMrJaxLI0T7tp2A&#10;kdu9dRGxQjAboepGOlV7W0it0EccSxRkklYhtBI+lWQm84JLD2rDWTOObV2yWNBIoYrjPvRTgkSK&#10;Btb86K05EZ3RdYY5HHXFcb8VLaW98ITwwrHIZJo0MUsvlLJ86/KW6jPSuvkb92vXpXG/FC2+1+Hz&#10;AmoLYSefCyTPEZRvDqV+Xvzx+tat3Cl8aZ5jFB4l8M6LrsFpo2m2WmHH2iJb4yC3GMcAngn6muI1&#10;+0kgt5MAZzuT0IIHT1rofE63uk6lqGk3fjEXdxc4lvI49NIQH0Zs8YrH8QyhbSRH27kUKCOQenT0&#10;FKJWN+JM5KSwjiiHmS7ZNobaBntVVLbyrmzljV5WdxmNG2lgPQ+9aU0oS/nJkSJxEpQnBFV9SZb7&#10;7FFHNEZl+bcM8NitDkp/EmyO3so53j2S3ADSssU8skgKyZ4gmXPX/aBA9qlbTU8llWK4gjaTEoLs&#10;0lo+du7Bb5oieMgdD14pjk6zbCSOQ2uoMSrMxKxXJU/dbsH7hhjPpVUWVrfxT3YRljeLBjWVjslB&#10;wwJz/wDWoPWc0lc2LPTWSeQSwSPOi/vreJyqypjiWBt3PHO08/hV86NDNNHEgaeQoHgkMzbLlP8A&#10;nmfm+Vx69Parfwt8P6Nfi8fUdN/tIRqAHNw6LFx14PAz1I4xXdnwt4Ri3Knhth32+e69j1HY9x7c&#10;1Eld6Gsa0Fujze406D7MXUSpbuD5UpkZ3t3UcxSru9M4PrivTJy91pngbOJWWFB5YbcSBt42kfN9&#10;7pkHj2qs3hvwluOPDJB+U8XUnHPfnmtS4vI9SudGjt7M2lvabYtpcsu3K4zjnt2I59qEmFWqppWR&#10;02hrFJ491l444QwQbyvD+26uz3bBnrXEeHGkXx1rvzfKqqFJ5LD8hXaZLLzxW8dDya26JApbnIqR&#10;5FjOAORVTLL0zipg24Zbr71dzAmCGQZ6UKADg5NR7224Xp7VIp496YIdgLyDzUbcZA4znmgPg4I+&#10;Y96RiAM/pRqNblQ2duLprryIzchDGJdg3Kuc4B64rx7wzG3/AAuXVl5dY3uGAJz0dK9nZlEEjEOw&#10;Ck4jUsx46YArxLwq+o2vxLv9Um0TUltbmSZBKbdgq7nU55HtXLWhdaHp4WfLGSbO28cWVvD4K8RM&#10;sKRmW2kd9qAEsUxmuB8K+Mb3SPDKWbeG5NR0ya/2tdSybovmlAyV9iR/OvQvigk7+EL2G0sri9uL&#10;lfKSO1G489Sa4LQtZ8SeHfCM+i2/hTUJL+RpGS4lRTEjNjaTz2/pXnq9PY6oSi6TTeps/HS7nvNJ&#10;0PSraNJLu8vgoXP39qNkce5HaqHgf4mRaJ8O9RfUGja50lWCRsSXbOdi474PFXvE9vqt/wDEXw3O&#10;ujXklppe4z3MABDSsoAZQT0BIPX1qpqPwlN38TUvFQrodyftkpf5QJVPEZTJ6sQcZzjNX7WXUIuC&#10;hyMxvhZLeaZ4/ki1KIx6jPbyNOQT8zMEkAx1PDMPwrR+PQklv/D6lXc7bhmUr23Q8AfT3qz4i0TW&#10;7D4pQ61Y6JcahbqsZlkhdB/yyZTjLD1H5VX+KWh694j1fTmsdCupo7NGMjmWL+JkIx8/YL6VDqXN&#10;lKPtFItW+k6h4x+IltrMmmy6XpGn7FV5l8uS4dS2PlB4AJH4VleOri9i+L1g1hapd3Xk2/k27MFE&#10;jgSjlj7E/lXrlhdG70qKW4ge1nKqGSRlZwc/U8ZrzHxDovim++Ii69p/hyW4hs3iRVeeJFfarjIJ&#10;PH3/AEPSiEtbmUal5O7O38Ea5q+rw66+q6SmkXcVykTohDSPwcsW6HoMYArh/hU4PxE8QMnRHuSv&#10;yg/8vJ7Dmu78H6t4l1O/1W71nSv7MsWt0Fvp5niZ3cZLENkDPpXnvhvQvGXhHXdT1UeE/t0V4ZCI&#10;jfwrgPJvHIYnr7dK6J2ZlTl8Vz29ECNuX7rDcobvn0/Gn/PnC/eyK5nwVca7qC3154gt1s7ia4xB&#10;ZCRZPJiC4GCD39q6dmwue47+tVB2OOUSyGD8KQxHBoqKNlhB+UAtyeKK15jPQuMVK4O9c9Of/rVi&#10;eJdDi8R2LWzzPbfMGjnhIDxsDuyp5/lWrkZ45AHGetMl5Vi2SvfFc/OhLQ801P4d2vh7wdq6RXlz&#10;Nc3eZLi+lKtNJyOCxXA/KvGtemJs5lCgBlx9P84r6K8fSeV4Xv5EU/LGSEJ9xXzZqkoliZeFBB4/&#10;L/E1rB3Marc7XMWPUWkjXzYonYLt3OmOKi+0mB3dUQMePujipOIoNqjcTUDIpUFmK57VsQtGZ9zB&#10;HMzSSoXYtu6nGfXHSpTqPmKYYoI7eM53+WuM5+tOuIW/gG5aruyKVDBs5HQVaVyuZ6Huv7O0aTQ6&#10;kxRJCAoGR69a9mNum45RcZJORn2rxr9nFSlhqj5BDFO31r2oEFSQeOxp2Jc22QfZYRgiKPjHGwdq&#10;Z9kiVzIsUe8ZIIUAj1q3t/u5bt0H59ajldUODtPvmnYFJrqcxoWmXlj4t1u7uVYW82xULNnIrqm3&#10;MMrzmoinnIRu3YGct2FMe6ECk7sIO/vRdJFyk5snMyoQpGCaDuJ46etUTJ9qG4swB+7sqeOYxrtj&#10;fz8dR0JHtUKaYcrLiEInNPALjI4H61HF+/TI474INKZPJTOcAH+JSMfj0NbLUh6D8l/wozjqM/Wk&#10;R1CnJIPQheeTTTIWZlD4IH1J/AU7Ep2Y3bu3Y478VGJQCwIYZ9/anPuUsOQARyV9vaolVmcA4GeS&#10;zc8fgKTNE7Me+WDMGIJ9DUOwHlhux2OacCyuvylQTgg5J6/pUojJDbuMZ3E8Y/SspUlI15iq0CMR&#10;1XGMY9ulO8gh8hsOTnOM549qVVlcqAoJboynIJ7Ul7bvP5ZDGPjAIBYEkccDmuOeH7FKaQ0Wr7lc&#10;OC2epUVIlj1JYAgAcAU4RtBBg5baMnrk8469B+NSRN5mEzgsuQ2M8+hrFUWjTnBYUijyGIJ6kHn8&#10;qes653Kp8wZwzGo3s3XAC7j12jnj6/WleNWyWZtp+UfLyD+fP4U/ZW6ApXFeR5sBnYj0z7/4U5V3&#10;MwJO9AGHPvz+lMjBhcK5RgehQZJH0pdqG4eUOQq/ITjsR19vxpOy3HccrbQASxUKAoJ7VIUMgAXB&#10;Jz3pVRUChzGewL5UEVYjjjG0r5e4f3SWo5hXIo4hIzFiBjAH0opzokRAcSMcdQpop8xN2SBRj+tN&#10;bH0HNTx42jgtntikYLwT09K57kHF/EsuvhDUuflFuT+tfMlztFu7f8tO36V9QfFJR/wheqMSAzRb&#10;eOmMivl6+XCMc9M8flXdS1IOV1C7uHv4bO2kEMkgLF2BJAx7UtlqFyLm6tJ2WaWFdyuvBI/GqGqx&#10;LqGt+Q7GFI13BkPzHPamWLLpGpTW4ZpEKbmdh8/SutJMxHzT6otrJdTTiEoT+4xwAOmTVbUbueaC&#10;weJ/IedgGB7VY1WGz1Sz+0GYxoqkL82MEdMg9aotIbm30iWYbMyhee49a0irAz1v4Y6Z4ysdC1XU&#10;9E1iOUWYWSSwki/1igEkBgR0HNem658WLvW/BXhq40ErDq/iGdLSNpEyIDzvYjPOAOK5r4W+LtL8&#10;G+B/Ed9qV3FAiKAkbuA0rFSoUL1OTVHStHufCXhz4W6hqVvLAkd/LJNkcQiXdsLeg+YUzG52hvvE&#10;fwy8WaLbarrsviHStVkNlJJPGqvDLgkFSAODg9QayPEviHVNf8f6/ZL40TwxpmlrHEqsqN5shyTj&#10;djt9a3/iu0et+KfAejW0gkuG1Jboqh3sIkR/nPbaSadovh34eeLNc8SXB0uK5v47tkvf7T65HG9d&#10;7cDHpQUdL4OsL7TNECX3iCTX3djJHeNGqjZ6DHGRXkX/AAszWbj4gPrD3GfBraidIWMcAvt4kx6Z&#10;AH1NVNJ8VHwx4C8bf2XJu099Tex0VUIO6R+MKRzgEk4HpUl38OPHP/Cux4dJ0WKzhQScJJ53mAh9&#10;27puJ79KmyaNoqx70qN8g2g7hnAB49TXnaa7qkvxnuNI+2TRWEemeeEQA7SWxnpUfhH4xWVzovhp&#10;NQhkjub5mspJFYARyRg5Vic9cZqHT5orz4+ak8MyzQ2+jRrJJGwZUPmZxuHHQGsIwaZpzBovj+4+&#10;Huu6roHi/UXmt1je9sdQk/5bR9TFkYG4fStXwMPE/jG11PXr/UrjRo9SiKaVZKgItY+iuQernryQ&#10;PauG8Z2lx8ctVupNIkW00LQyUt7tlDi8u8cKp7Lnj+tej/Czxs3jHRnt7tPsut6ewgvbdsDa4GN4&#10;Gfu/SutNGUjg/HGmeL/DM+k2Fj481PVNZ1OZYre2FvGNyjl5CQchVGfrtrtdf0PxnfXWi6DBq7af&#10;psdqX1HWoMebPL/dQEH+VZngGYeM/il4r8S5MlvpjLpNkDzsVfmcr6cg9PyrQ+JPxSfwlcQaFpZt&#10;n8RX6bsXjqsVtGQf3rkn07etW9CTP8M6nrnhX4gar4X+33PiWIacbyOS7IE0MvQIxACnP0FZuseF&#10;vFOneC77xRrHi7ULHWoIXvGsonUWkTDLLFjBLZAxjOckVvfDlfDvhTTtSvD4itNZ1eZGub++W4R3&#10;kROwG77o7YGfeuNg8WaX8WbxLvXtcsdK8Jwyg2mky3CLLdMD8skwDZC8bgOKko2r/wATav8AEG78&#10;F+Hlvp9Bh1XTv7S1C4tG2zOMfcXIypz9auaFf3fw58ejw3Pq13rGlX2nveRfbHV5IXTJYbsDK7R6&#10;Z96Z8R4fDWpax4ZEmqTaFdPHIdM1mzdBCqgfcLEEAEBgM+ormvD3heLWvipeTWOrXHiEWmlTQXWq&#10;TMHD3EoKeUhAC4UMT+HWq0DUjsda07xdZnWfEHjuXRtd1Bml06zjuikVrFkiPeApAzjOCT7VvfFn&#10;W77SvCPhDTNV1tYLm9u41vtR0+baDFGpLsp56gjHByaxPAV74M0H4P31hrC2KanBHPDeWk4UXEsm&#10;X27QecdAMeuTWroerab4X8M/Dy38Y6PHKrwSbdSvRxaZy0ansTjjmlK1gNr4T2PhebVLi70LxXqe&#10;rzRpsNlfXjEAZ4fYUGfTPTvVR/hdcS+H9W1/xV4ivrfWIhLOGs70xQ2oGSgUYweAODnrUFxq2la5&#10;8ZtJvvDk8MsGm2c8urXdpt8oIVIRW28E59q52X4haJ8Ttbc67rsWkeEbOQrFpO9t96yk5dzj7h64&#10;69s1jYs67TF8TfEn4deFGOpjS458yarcpIYp5IlPyhTj5dy8k/j0qt4EvLfQfiZLpXhjVZdV8PHT&#10;xNdq1x9oS2m3cKr85z36Yro9a+JeiaDY+H7mziS58L3zNayX6SERW6jG1SuOh4Xr/FXJ28uiL8YN&#10;Cg8DJbhEhnXUm0w4tnTadm/A2k5I7Vk2WhPFPhWPT7DWda8Z+KpLbVpGml01bHUCqRxgfIixkfMx&#10;PGOevbFemfDO/wBV1TwJolzrUflX8tqGcuMFhnCl/Q47HmuGvfiD4O8XWGqQ+MLay0/UdNeaI2F6&#10;oMoHaSI9efatj4CjUW+H9i18JmDvJ9k8/OVg3ZUHPJP1rjqv3bos9LiyQAWGMheoz17U+OYnduUZ&#10;IGOv+z/8VUUYdgflClCCSfr2qRcYY/xDGP8Ax3/4muG7KJHY4UkDv396KVnwB34opcwE/mFudzfl&#10;UchXbkgk8dKDwARxj9aTeW9qoyOM+KJUeDNRRS2So5LdPmFfMV6PkbnNfT3xWk2+CtRYjPC8f8DF&#10;fMOoFPJJUEHIr0KGxBg6npEV8yM+VZRjepwfzqpBpkFh5hQF2bhnY5c/j0rXZy+BgGmtYNIw449a&#10;6RNGCNEs5JQ3lsB127jj8q1P7Kt78RieENFH91FyAPoavwW6qxWQc54xUrRCLknC7vxqkxWPXfgj&#10;8NvDmsI+pX2lxXl1bPGITOWZV4PIXODXtPiDQNO1vSJrLUbVbuzlUK0WD2+7jHTGBivPv2fCDoeo&#10;+hkAHvgV6tKnnRkYwao5/tWOH8KfDnw/4Oumu9N0lIrpwVFw7tI+09gWJwKr+I/hb4X8TX73+oaN&#10;HLeMMNLvZN312kA12B3MxRm6dMmoWTBOXGewqeZnTGKOVbwLoP2WxtBpVqLWwk862gEfyRv3cD1+&#10;ua3Y7aMbS5AznIAqXAyfrST4V4h91SuffINKTa1NbHJ3fws8M3Vjd2I0uEQ3M32qVcnJf+9nOV/C&#10;pvDnw70Hw9p93aWGnJbRXQ2T4LFnGMfeJzXSyEspMcwDHHUdKktIwXVVYk+uPas43ciLGTpmg6fo&#10;FjFpthax2dnGeIIgAo7kd+p70y18NaZba62rwWUUeoSJ5bzquGZRzg9jWle7hOx6N644qOORRt5G&#10;4966NtjN6kWkaFYaBFKthax2aSyNNL5eRvYnO5v5Vl654H8PeJL77dqejWV3OVCeddQiRiB0Hpit&#10;qW5XcqAlvYVMUeT5jjgcDpio9pd2FZnOWfw68L2LzPbaRpkTzIYpNlovzIf4TxxUkfwu8LQ7mbw3&#10;pLB+rR2aDjHQkjOK6CESyA7gBt6cCnRlVbuQetPmZpYo3HhjSdR0lNMn060m0+MAJayRK0agdPlI&#10;q5pWiWGi2H2XT7SGxts7xFAnloD7Y6/jVxLaTzMBwI+oNSG3R2K+Y5z3/wAiquxWMSbwho17qa31&#10;zo9hdXWc+fJbIXz9QKv6xpEWqQJbyQRzW+ctG6hlP1B6fhVxHEMjxMcsvIGOoommWzILFix6DFTK&#10;ScdSktSjpuh2Wh2P2e0tILaHjckMYAk/3uOfxqKPwvodxG6nSLAlgetsnf8ACtVvLuYAuCMDuetN&#10;giEABdweNx29RWN30YiiNKtvsv2L7JE9qc5tvLXy+Rz8uMUum6DaaRbGKxs7TT0Y9IYwmfqRV8TB&#10;Ip5s8g4GBUSxxyqGlUuzDI5rnblJ2KTM258NaVf3omv9Ms5rhRhJpIEZhx2JGTWxGqqCI8DcoXav&#10;AwOw9KZMVdR5kZQHjPtUSv8AZpQFYcnAz3FZ1IuEdS07ss4kIAyevUmnowAKnucVGs7OcEhQO5po&#10;lweWUntiuByTLJ1IOeB+NFQiRf8AnoB9aKi6AtTyrDEzuwVB3IxzVK01W3vSVibcwzmiiuuyOc5n&#10;4sq48GXaBctIVCx9z8wz+lfN+oWcggaORGQ8E8cdaKK76CVjO7Gx+EdQ+yW935OIpc7ckZPPWpJL&#10;N7VCjxsJB2x0FFFbEXZbm8G6nb+TO8ChXTzAfQVkXOmTNdLbDcZ2YAKT60UVVkHMz2z4Y3V14Ftz&#10;YX1sczSg7x0AxXsUV0jxeYrK+RkAH2oorWxn1OOXxSRrZhniMMe7Ac9K3dSu4VtZWgQSSqBjB5oo&#10;pcqNItnOaRrsl5fSwXMJhdeVzxmtDWJ57WwjnhiMsik/LRRStdI2uzCsfE4lSU3KJDIvQHNbOsaz&#10;faRbWs0FulwskfmMUPQelFFNJXI5mJb+IE1hY4xDKkrLuIYAqPxqlqlhqNjIk0Q8y2HLrtOaKKpp&#10;GfMy3pk6zzO6L+82nr61TN3qVrqYW7UmzkBwyg8H3oorNRSDnZrygXNo5tfllAG3JNZWjatcJcz2&#10;9+qh1zgoCAfzNFFaWHzM1dVluvsCSaeQ7Ed+cflVjwpqz3OnE3eEnDFSKKKqxN2VvFdxd286Xdn+&#10;9jRQrbuuPwxVuyu7PVYYdzuJ2XPyvnBx70UVDhGW4lOSMS8vtT02/VnjWaxzglAd2Pzx+lakGrJd&#10;xu8KAN5ZG0+uaKKXIrA5syNB1y6t764s9VKiAncrCtHXNRmt9Pjm09RLIWwoPPH6UUUKKQ+ZlCx8&#10;Wz6tbeVLGYJ4/vAHGfzql4l1e8t7iAwAyKF57/yoorOcIz3GpNbGjpviB5rJQ8Z81uGz0FVb3xXN&#10;b6v5UG14EIBYDrkdqKKy9hT7B7SRuSa5brt+ZmJAJ4ziiiio9hT7D9rI/9lQSwMECgAAAAAAAAAh&#10;AKIdig79qgEA/aoBABQAAABkcnMvbWVkaWEvaW1hZ2UyLnBuZ4lQTkcNChoKAAAADUlIRFIAAAG6&#10;AAABLQgGAAAAfpSlfgAAAAZiS0dEAP8A/wD/oL2nkwAAAAlwSFlzAAJFUwACRVMBeae4aQAAIABJ&#10;REFUeJzsnXd43MW1978z82tbtVr1XizJsi33gjG9EzokJMALAQIpJIS0m4SbNzeQcm/uDTeNhLwJ&#10;JYEQemihm+5guossW7Ikq3dpd7Wrbb868/4hIBQZS7KMbdjP8+jZZ7VzzpxZr/doZk4hyJBhz5QC&#10;ygomeetlOata0wrnKWp2vsQ0hVJFJkSSKJVkShkFKKWEURAQCAjKCBfcEVxwzh3LcrhlO45lcm5a&#10;jh0bT6R6dllmtNOxU+1CmFsA0b6/F5shQ4aPF2R/G5Bhv6IAZD6IVCfJ7sUuT97qLH/JIn+wtEJh&#10;GghTYKQsgMqQoIBIEmQqA1QCA4MgDNy2wUHAQMAJQAXACd55zi37Pb9/zyN1oCkUtrAgbAeWMADH&#10;hkNsMOJAUBuWPj4aCnc2JaJDmwwj3ii43QqIVgCJ/f3mZciQ4eAg4+g+GVAAEiHSicFg7XcqK1Yf&#10;rcgauHDBNFwA0cAIBWEAEYAgHBAcHA5UWXnruQNH2OC2A5vbEJyDCwFFUiDI23IAuHjPc+FwgBJQ&#10;EBBGwQgFKAEjFAIK0nEARIZEGahEwCjeGg9w4sBIp8DhAGJSj0QJmCxBkWQwyUH7ruebRoZf/43D&#10;03cAsAE4+/F9zpAhwwFIxtF9PMmSJNcFgezSM/PyaperWna+4AyMKpBlFQQyHIfDNhlkFgSBAoAD&#10;REAIBwIWOH/70YSADdtJWRPx/u50erTXMGIDlpUcdBx9xLbNqABPQIg0ICxAOJh0Ng4mHSwDCCOE&#10;SABxEUI9hEgBSuVcxjylHldRsaYWlvm8ZVWq6ndTSkEIAQSFEASyLIMQBkYlAADngG3bsCwHtq1D&#10;1SSA2KBUQFYITDs0MTjUuHVsrPkp2564DcDAfvtXyJAhwwFBxtEd/FCA1DLmP7Gk9Jjv5OfXVhBC&#10;YJomTNOEqihgjEGSJDDGIIQA5xyccwhugsJw4onh0Yn46HA8PrwrmRzZ4PD0qwB/c38vDCCLGHWt&#10;VdXcdV5PcYPPU1To95UWqopHIYQBQgaTAjAtAcsy4HADgAPKOAi1IWDA7VMwOtod7+p86jeOHbsf&#10;EDswufPLkCHDJ4SMoztIkSXvVQWFa79XULS2gHOvxB0LgIAkUTBJgBCAwgaIDQIHtm0inoiKwYE3&#10;N0xMtP1FCP1pABM4OO+63AB8gHRIlrf+kqLC48/y+/1EdWkghMBxLDjO5FFrIpGAy+uCpmkgVMA0&#10;TREa6wn1dD9zK7dHrwbA9/diMmTIsG/JOLqDBnqo11t0WUXpsZ/XlByZEhWCyEhaNpgkQZEZKBMQ&#10;jgHDSGEiPhgdjzQ+FZ/ofQIwnwXQv79X8BEQAKTjVC14ckFBw4kFhXXllkkgKx5whyCdciCIBJfL&#10;AyYpsG0b0dCIMzL63MOpVPstgPX4/l5AhgwZ5p6MoztwYQDKKipXPZwTrFlC4QGBBnANBCooUSEo&#10;B9UM6HZcxCIDkcGBTY/pqb5vAwjvb+MPIDRZybm2vPzIS72ewiBlbkmWXOAc0E0HXq8ftm0CIg2H&#10;JxCOdMV6u5449a2jW2N/G58hQ4a9J+PoDjjIqkBg/q8rylYdmuXPZ7FoChKbDCKRZRkAYJo6kqmY&#10;3d2//sZEov8WQDQiE204HQiAekn2n1s978jvZQWKPI4jg4MBoBCcgHAyeY/pOGIi3rq9p/uFawDz&#10;wf1teIYMGWZPxtEdGMzzuIuvblh0yuVuVza4w5BMGEindZSVViCVTiAWi2BgaEvjeKzprw5P/A6A&#10;tb+N/jhAqXKBN3veV4sKF6/1eQuZzHzgjgIzPRnZ6XbJMMwJ9PQ9/VQ0tuMHgNi8v23OkCHDzMg4&#10;uv0IpZ6vLG+4+DeMuFTHERBCgBACxggkiYEyjta2NwbGohtOAsROZHZt+xICoCCYs/KxosI1K7xa&#10;LlTVDdvicLgJChOK5sDmE9a27f/4Uzw++PX9bXCGDBmmR8bRffRU+Xy1v66pOflMrysX6ZgFRdHg&#10;VhUIZiOdHEd774uvhSJb/kvA+sf+NvZ9MAAVAC0khBUQIhVKTM2hVM6iRPYSytyEShIhYIQwiUBA&#10;CGEL4dhcCEc4VtIRdpI7VowLK8K5NSyENQKIYQDdOKAcOTvM4573vYULTjuDUgkMBLZtwrR0ONwE&#10;YwThWMsrfb2vfB/g/9zf1mbIkGH3ZBzdRwMByIqKecc8X1Jc71OUANIpG6m4jaA7B6lEAkPDO4YH&#10;I8/+mCP5x/1kYxaAAMDKFCX75OxA9eElJavWCS7JEAyANFnoi0hgVAZjMiil0HV9coGEgRABSiUQ&#10;IkAIA8AhJsulQAgCzm0IQSaT0t96ZIyBcxtc2CCEg1AHXBgwzAkrHGl6NRzu2OA48ScB3g9gHEDs&#10;o39r2PElxetuLClaXCUpHoDLgFAmUzdkA4Mj3eje9fD5Qph/RyZHL0OGA46Mo9vHaK7c/ykrP/xr&#10;WVkFHspkWJYD0+aglEKVZTRuuvdPlj38YwBDH6FZZbLq+WJObvUpWb75RZpWnE8hSY7gABcgTILM&#10;FFAmQ6IyuADABTgIwAm4IJMlvih/T8kvDvHWOPHOcwryTgmwt0t/vf1cgAKOAgEKSgRAHUDYcGAC&#10;wgYnBlSFwRE6BLdgCx2WmbATyfConh4fjo13PZ5Khm4C0PsRvW8BSfJfNr/uvP/VFB8EkSArChSV&#10;QsBGONJvd+567h+G3vfpj8ieDBkyTIOMo9s3uFS55D9rqy/8lteTDZs7ALNBFQegaQwMbu0c7Nnw&#10;Y8GNv+57U8hySt2H5+QuOrey6sgjJKbCcghsC+BcgEAGQEHBIagAg4ANC8K2YAkDmsLgwAKFAwcO&#10;wG0Ytm7YemxcN2Nhy0jFLcdIwrFSNrdS4NzmQnAIbgmAUEIZCJUoIYww2S0x2c0k1SNJml9S/Nke&#10;rSBbVv2aRCQ4QkweXjIGTXJDUjVMROIAkyBBARgD5RScUMDhcIgFRbNh2Umk0wmMDb25cSLefh93&#10;EhsAsRWA2HdvKzs6L3/VdcHA2lWKmgVNJaDMBKUmDDOG1p1PPZBM9H0dwOA+syFDhgzTIuPo5hbq&#10;89Q9VF9z9umanA/bUWHbHFTmMKyI6Bt6eVc49MwC7Lu7KALA4/IU/a6m9vhLNNUHwSUIoUJwFYJT&#10;CM4gKAWlFJQKCJ4AiAUubEGIEIKbPJkMJ4aHNj+RTA4+wXn6CQChfWTv7ggSop6iqsWnVFcde4oi&#10;Bz2MqZQSmRCqECEAx2awBQdjAiAcFA6EsADiAMQEhAkuDNHW+sRfU6neb2CyCsw+cXzZ2aueq644&#10;6mgBThzHgqrJkGQBy06gr2db9/DI6/XI5ORlyLDfyDi6uUENBOrvrCw/4SwKD4UtQ2IeKIqCVDqG&#10;lo4//ypt9P0IQHIfzF2oKCXfzc9bdWpR0aL5hDhwuPlWoWMCy7IhERWy9FZ5LG5CNxKIjHf1hyPb&#10;Hk2nxp4Xwt4JoA2Avg/sm0s0AHWEyPNd7rxjS0rWnBr0LCijQgGhAMAhyGQdT1twCCHgCA5ZZgDl&#10;GBltah0Z2fKEqY/8N4CRObZNkajnS7VVn/11wF8iEarC4hYETBh2DH39G1+Kjm87FZMON0OGDB8h&#10;GUe3d6hud8nPy0rP/pZH88Lj8UCWZehGCuHRgXTPwON/0M2hf5vjOQlAVmQHqv5v3fxPnQWeRxxH&#10;gePY4MIEiAFJ4pBkB0wS0FNJJxTq6YmEOjYlUj3/D3Cen2N7DhDYMW6t5KvBrOoVOTnVFW53kMmS&#10;G46QwQWFIwDT0WE7aTgwIISF0eGND0ZGt/8XIDZhDnd7jLgvLS8+7ZeBQEU2YQwurwIiOQiNj6Cr&#10;8/knjWTHhchUr8mQ4SMj4+hmCaPZP1vScMn3KbIkSiVQGDDtGCYSQ+jq/cfFnBt3YE6PKOkh+Xnr&#10;bqssWVvjceczI02RSCdA5BRklcPlUqGoFJadwkD/znBn57M/FFx/EMAYPnmFiymAXEJc59TVfvo/&#10;NbU4yKgbkqxBkhgAwLLTsCwHXk8WouOjdv/g693R2AsXAfzVOTTjyGXLL3oRcINRDYrqgiQDE8kY&#10;b2995plUvPWkuZsrQ4YMuyPj6GYIIfK5SxZfelfAV83iMRNuTYXtpBCPDzqt3fd8z7YnfjV3s9HD&#10;Pd7y71ZVHntGMFACCg+SCRuGziFLbrjcAFFG0Te4ub+/9807bTv2N0A0zd38HydogyIXXpife+gF&#10;2dnlZVRiIJAhHBcUWYOqTgYKpc0xdHSsfyQa7bpurvLjCFU+Uz//rJuyA2UBy+awbAOgHIxQ3tR4&#10;19WmNX7dXMyTIUOGqck4uumTP2/eGbuKi+p9qYSAY0vwej1IxAad1s4Hb0gbQ9+Yo3l8ipr/0/Ly&#10;M7/hceciP6cY8YkkUukECHGgugDTijvDI62DI8MvXCGE9dgczfuJglL51LKyNTdmB8oLCPUzCSog&#10;ZBDhAhHsnbzAzdtvvt6w+34IIL63cxKiXDi/9vSbCwpKVQIG0yBIJCQYho7Wjt8tAXjmj5QMGfYB&#10;GUc3DQKBhY8sXXzOaY4NGIYBSiniqRg6Ox/7q673fQlzEFFHqHR6dv6S6wryV873uvOhSNmgXMbY&#10;2BhcLgYmm+gf2PDK8PCr3wOcV3GAJSbLsu9HHnfRoYQQzh3djsV7zgVgTjWWEOU8RQmsguAWIY7t&#10;OIZp2amnALz+0VoNAJAAemhOTv3PK0sOP0yTCwHuhWMpcGwCr8+NifgIeodebB+LvfAdwHpkL+ej&#10;lLi/XVt5wi8Ki2qJafkhqRpMM4L2zuebIqHXDkcmYCVDhjkl4+g+BELUz61a9m93plOglFL4Ay5w&#10;MoHWtqc3hUObTgQQ2csp3IqW9/2yqnN+5HF5oCouqJIKIQTiiRjiE+NwnN6t/QMb/4c7+t1zsaYP&#10;wQWQZQApBfh9MxXOCdY/XFt16hkScyGtj2LTthtdmCKKkxDlzGUNlz/k8XhgO0kIJ4bmtmfviyeG&#10;PzuF2jKJZl1k88TLgNMOYGAW65oRhCifzc1adXVl6THL/b48xCYSkGQKWeEATSGZHsWOnff/1DDG&#10;f4G9bFrrUkoerKr91Fmy5ofX5YaAg1BoGLvaH7iWO7GfYF/mAWbI8Aki4+imRi4rPWOguGB5nmUw&#10;eL1ecGJieLQDuzpung+Itr3UT4K5yxtLilc3MBoklHkgUQ4BE5zrSOtRtO685xuOk/gjdrMrmisK&#10;8w9pzMuur3O7qRpPDqO57YlszKLMVk5wyWM15Wedosg+JPUBbG76jYYP7HTJopqKzzeVldYQAQux&#10;WD8Ghje+OBpqPXoqnYz6rly74uu/s2wOLtIANbjjpI3x6Gi0f/D1G207fAMmg232BTIlnitWLf/C&#10;bwWfbONDCAEhAgIOdEsXsXhrS0/3C8uwd50ksirqTusuLKgNmIaATDSoqoLBwV1Gx6476zFZAzRD&#10;hgx7QcbRvQ9ZzvnxyuVX/UiVfIhGo8gvCGBweBdaWm//PufxX+yddrIyN3fNjTU1R60gUJBK6VAk&#10;BiYBjpVER8+LT0ci26/+qFrB5AbrniwpOOqkYDAXljmO17fefZ1pRb83G115uavWVxSfc0I6xZGd&#10;w/DSa/+u4L0OYMHq1V9ukmkBM3QHEEl09z35WHh852m701lResKrRXmHH8KoBofrcGCDMQLDsMAd&#10;GR6PC6qcQiTaJyYmursnkj2bY/GhV2xbvx5z2saILM/KqvrvyvLDT3QpeaDEA4cr4ByQZYJdXc9s&#10;HQ29eDnAN816BqqcW1l79t1BfwmlRAW3LQiio7X10XuTie7z8cmLnM2QYc7IOLp/UVRTe/6ugK/a&#10;beiARBn8WSoatz/eEY1tXIC9+uIkixYtOHeL25snC0eDgAwqZICYMM3BdNuu9X9O6yNXztlKAB9A&#10;yjxa/pUuV1ZdaLzt+CnGZK9e9tWIxFwAOEKh9nh7z6P+2U6Ym3PIc9Wl5x5jWzJcPgcbX/u2hH+l&#10;VxQvWnruADey4FYL4HKpaGl98Pnw+JZjP0znyiXfFJahwu0NgFALDtdBiAPLcuDYDC5FAyUcujEB&#10;RbahaBZC491Oc+t6abbr2BOqkn99ScFxlwWzK9yqFkQ85kBVFVAWQSTWnGjvfGgtIHbMVr8/MP/R&#10;yopjTlUVHyilSMTDADGwY8fflmQiajNkmB377AvhYEJVC/+rYeF5/y4EgSTZ8OYqiIT78eLGW4/c&#10;uxBzsqiy9MQnfb6yUk1zwyV5IGkSUoaOoYFdqZ6BBz8FOC9hjv9ar6tZF/ZptbLbFYRuRtOh8Q+e&#10;tBbnntHjVgvBJBuhSB/ae544ZW/mFAISpRSyosAwk8C77pfmLzmx0+MugJC90GQ3WtvXb9qTkwMA&#10;hxjQvBocMo7h4Ta9r++hMoAUMcl1bH5e7flVFesOsVIeMKFCYgyyJIE79m7vTSlhZ3HhPLQ36zTM&#10;0as6++76Zlc/O7yi7OQnigvXum2TwOZAVqDSu3rlZdtHQzsHe3o2njgbhzcRbT1tW7R1XnnFqY3F&#10;hfWe/NwymKaNJQ1XbuvqeXZ9PN6cyb3LkGGGfNIdXe68qvO3amp5CQTg8TAYVgSbG9c/MRHrPAOz&#10;jmwki4vzj/57Yd6SOk31QlEUcGJhIh5GT/+bO8ejm74I8JfmdCXvIhweeaFg3qEnEOKFbdmuD1hH&#10;lDMK8ht8lqUANI2hkW1NbzncWUMIJEFtQAgkkjow6eiyl6y5KCy4TNK6DI/qRlvH+udGQy8eNw2V&#10;fg4OpgiA2Ignml8CEAJEyLFTTUNDjb8dGmp8ZyyBfIKq+o8V4MHdKVy46PT7CSSaSIz39/a+fK3D&#10;03/D7CJmuRDOhu7exzzdvU8elpd72E1lpcsXuDQ3hC0jN7CkOMtdu30i3t3W3f/CuYDYNkP9Hb09&#10;j3lHht/87aIFF1wFIcPjCmJpwzknDo7Mj3VO7hpbZmF3hgyfSD6xR5cE0tFL6i593uubB4s7AMaR&#10;SPeJ5p33Lt2LIyKan3d4T2Hu0lK/Jx+K7IJt20ilYyI60Wfv6r2zEHsfqblHJOb55qolX/2147iQ&#10;TEXRvOt3NYDoePv1eTUXOCU562gikUDS2CFad93uxl7WuSwoWPdGRenJqygJIDQeEbs6rqUFFZc4&#10;FWXF1DQcUO7FyFBTz8DgvZXT0UeIcubipV98iDEZDk+gqfHW0wW3H90LEyvXrP5WF4MfmpqFsdA4&#10;QCykjMFUZ+cdJwDOK9i7KMdAbe25gz53labKAcLAAGLDtCMYGNwaGhh5thCzq5TDKis+lyguqtYc&#10;wWE7Kdgiieamv//AMid+vhf2ZsjwiYHubwP2B9neBY+tXHDF81n+Qlh2AlRKorv/hZead96jztLJ&#10;MY+77K6lDZfai+qPLM3LywfnJsKRQfQMvNLx5vbrlu3qvVPB7J1cNUAOm3zcM7aTvN92GBwuQXNl&#10;IZi97J1mrrKS9QuvN4sSqkKAoaPrkZ9hDoo5U4lIDgwQ2YGkMJRXf3G4rKSeWqYPpukGYz64vdUV&#10;AHKmo0/Tco5hVAMRGixTwl46OQSCKx7gkJFIWxiP6RDCBZ+3BJUVy93Lln5zY2Xl57k/0PAsQOpn&#10;OUW0vf0+9+bG/102OLy5zTBMpFM2fJ4C1NUenrti2Rdsj6fkbsz8FMXp7rnHtWnrn6+PxoZAKIXf&#10;m49Fiy/8r9zcNTvwCf0/nCHDTPik7ejy5ld8tqO0cJGP2yoS6QigjYk3t/ztfCGse2ajkFLt3PLS&#10;i+/NCQbg87kgYGMiHsbg4I7BkdF/ngaILbNQSwiVT1lQ/7l7fb4CN+eAI2xwYcGykxgabmmPjLx+&#10;CoBdu1OwcvH3hSQFIckOEsYAGhtvIADcC5adPqGxCiY5C2Ea4URjy3/4ZrPu91NSelhTMLiqwest&#10;QSJpg8kqVNUFQzeRTlvQZAWKYqK75+FtY6MvLd2Tvvz8NRvKy08+QgjPW53MRzE2tqklEmm82zTH&#10;n3qr4/ggprcLY8vWnKe7XAWSZSjQDfB0ajwcDFbk6SkDLlUCkxw4XIehxxAOt4/09z2/CkD/7N8R&#10;Uj+v8nPPMppfnJubB5dLQTwZQizaj/auBy/kjn7HLHTWVtWcvcXjLffILACXIjA0sBndvY+tFuBv&#10;zt7WDBk+3nxiHB0lylmLav7PAz5PLqFUgeM4SKR7wk1td1VhduWdSqqLz9yWk7MqyCQPqJyEYY8h&#10;Eu3lXZ3/OBzgr8zOUjK/pvbcTX5fqQdEgswoLMeGEAKSpEBSFNhCx3h8WAx2PXNTKj7w5am0LJ7/&#10;Nd3nq1A50ZG2Q2jccj1RvSVPHHrYeSdHwwT6RA48Lolvavzekr2JEnyb4rLDWnyeJfWBQAWSCROS&#10;wsCFg9Dozi6fP0dxKZUlAjoIG0XjlhvOEcJ+8MP0zZ9/0UTAu8hnGhokmUKICQiSgiTZcEwb4C74&#10;vCqPxlpjiWRfpH942wNpI/pjTNkKiaw59MjLXjMNCtMWaG1+7AYzPXglgDxVK762fuGZX3W7NRhp&#10;E5TI0DQNY6NDvLXttgrslbMDAHZETfXnn8/y5zIhBGSFgkkO+gdaxnt7H1+GmXdHV8orTm4qKVpT&#10;pycNBAMKxiO92NH26A2GFZ7LyN0MGT42fCIcndtdeVt9zQWflyU3JGbB4mE0Nd97Yzo9OqWT2AOy&#10;11f95/nz/s+FwvFD5l4QlsaEvkO0d93zU8tKXDNbO2XF/92FC7/wC0K98PrcSCYGIasxOLYOU5eh&#10;yHlwu8qQMi0kzBBU1ULHjoduSiZ6v/R+XYqU95PF9V/+jzRPwBt0441Xfv3ZeYsuuZcRP7yuIOAw&#10;GHocmmrxN9/870MBvlflt4pKj2ivKj2+Jp2S4PZocBDGztbH/xmNbD0SoMuXL/vBZlnygPMUTGfQ&#10;3tZ4SwAf0p9vyYIrRZZ7/mTDWJgwxCDA4tAUBiMNWLoPLlUDk8YhyUlYIoaNr90pY4oAouqqY3YE&#10;g4sWUspgmAk0Nt5SB6D9vaPImqKyFX8pKzpmobB9MA0O3RpItbbd7Nmb9+VtZDnrmrp5Z1zrcQch&#10;MW2yCS7RsX3n3+9MJPouwQzTVxjVvr56+aXXy7QaacOBbvdhaOyfr4fHtq3DvmvsmyHDQcnH3dHJ&#10;1fM+G3JpFX6fKxeKTDE8ttNp2/WXo2cX9UiWNyy7eLOi5EPYXjChges2hkMvbB0cW79870ylqxsW&#10;X/q621MNQEFkvE/EJ97YPjL0yhr86w4tWFJ0YUdOwYIAcznQNCAVGUNj4+9XTpFkXrFm2dXdJrHh&#10;SEAskYbPmw1NCWA8FEa2X4WiyBgfn4DmIti66bqjAGfDbK0vqzixu6zw6IrEhABlFobGntk+MvLS&#10;4rdfD+as21Zf+6nFpuHAsKIYGHrm2Uh4+1T5fQCAFYu+JWRSAkPnaO76002m03EFpdqlhYV1X83N&#10;qauWaZmbCresp4bh8wNMTeOfr9w55ed5+eKvCIl5QAgQT/anW9ruce9u3urqS6ySgmWSbUtgShwv&#10;bfx3hjlM/8jPXdNYXnLoElXxwxYcDk8hoYews/mOQ2fRIqiwYf63ehSlUFHdaZgijLHwTqO34+kg&#10;gNRc2Zwhw8HOxzm9ILuq+jM9edmLfKrig2nG0dW7w+gbuLcUQGiGumhB/tqXiosPP5QQBjg2BOlH&#10;XA8nW1seOBwQW/fW2Pl1Z2xwu7IhOENKT2BX6w1HAc77c/giA0N/y47Flz5SWHb4aYYiIeDNQlnZ&#10;KS/39T3mxnu/kEcUVYAQFdFUGgF/FphMQZFCV/vvv+aUn/LT4uKaYJbXB4BjYcOXXmzecfNpmGU3&#10;BIl6JAgVEA5SqYg5MvLSkvcYHn75qHT5yrBMcwiFBwvrzz7upY0tRwHOix/URtcpKoFtTCA7LwC7&#10;Y/AFAA7n+s2Dg9tuHhx8J1o/CNBqxtRlfn/w7KnsotR9ucQ8IJBhORb6Bl+77cPW4TgTQ45jlUXH&#10;I1DcKQAoxcyPF3fLaOj1paOhN5fWVn329axAucJIDrK9QaxZ/fVXOnueez002nQYpp/WMry99deu&#10;7OzVr1ZXHLna7c1Dca5fVVlRor39jhMgnGfnyu4MGQ5mPpYRW4Sw4xYtujRcmLvAxzmQSITQ3Hbv&#10;s30D92qYsZOjR9bNu9CqLj3pUJVlQZFkCJEWO5vv/3Vr8/3euXByBPRYTcnWGNVgGGnsbL7hB1M4&#10;uXdIJBpPT6cH4263BMEZgjnlKqXKRe8bpk8k+0YIIWCQIUkKwB30920OCx7/Q0/3PXndnW8MaqqE&#10;dNqC35uH5Su+/CggnzWbNTDmkghkSEwDJh3u+4NExlvbHrpdEBMuzQ84AVSVff4RTPEZ9HoLviFJ&#10;FEwWCEX6wEX6ud1MGwH4m46Tvnl8fODUqQYU5R36DcrcIEwFYwzlZcd8UZKyfwqgfKrxeblVRZQ5&#10;UDQHmosAe31HNxW8sb3rbnXb9tt+adsmEnETtiljfu3xa5auONcihO4xmf7dysbH31izo+XOGyKh&#10;MVChoSC3ljQ0XPKMJHm+Nfe2Z/iYstDr9f5vaWnpM6Wlpc/k5OTcJsvyBZiM9Gb727i95WPn6CQp&#10;69qGhV9+JstdRxxLgePEsHXHb78xMbFjt8dkuyPgX7Rh3apvv+DTiqltWaAkjXC4Jbpl8x88ejr8&#10;7bmyuSCv/vvcVsGoCogkHDv06z3JDHQ/dBSjOlKGCUUJoK7+9FveP2ZwqKnNtjgYdcM2OEwjhaGe&#10;hxreepkPDa8v7+5q5V63C3AkUOHFmtVXPsiY+wszXYNEXBK3BSRGIEtTn4inkn0XG3ocmuJCZNRE&#10;Uf5Sn89d/4GuDEVFS87ggoDKFFnBLAAYnqk9b5Ofv6qBOzIopSAM8GflsJWrLv7hokVf7l646OKk&#10;y1VyA946ws/KWvCkbhiSzZPwZVEk0yMC+7DGpGmN/NumbT/xjUdbYgCFkVLhlWqwbs03n8nLXfHG&#10;THTpxtCVO3becGhorBu2acGjFmJ+7UW/8vsXPLOv7M/wsaHB5XJdnZ2dfZFotPBSAAAgAElEQVTL&#10;5TrG7XYfl5WVdVF+fv4v8vLyriOErMVBfvr3sXJ0Xl/F7SuXXnWNz1UNPS2QSI6LzY2/PY47yetn&#10;qGpedfkZsYb5ZxzBiJ9omgZHTIg3G2/4Tnvn/dkA0nNpd23VEcdxRwbngG6GkphWXpvYMjLSHrMt&#10;AcCHQFYpA/Ceu6dQuOV6xyEQNgPhDEO9Gx7Fe52G09P/l+zB4Xbd4SYkIoMRLxYvuuwWxjxXzGQN&#10;lEK2nQQESQE0tduQ/x0tt1ykG0mYpg5VllFTfeK5AFn47jGa6pFMh0MIgrHR8EzMeA+MeS9TFT8I&#10;JHA4iMbCfDwagiRJCGTlkeysKvfqFZd9dcH8L/E1q68SSxafdpIQFkCTsHgY27f97bDZzEuIetkM&#10;hif6h/4e2N5y07cTiYRIxWVwM5fUVJy6qmHBhTGA1E5fFX+1reuW6lCoQwhbwOcpxML5Zx+Xm7sm&#10;k3qQYSpkSZLOzsnJ+VFBQcFJjLE8wzCorusAQDweT8m8efNOLSgo+A9Zlq8A4N3P9s6aj42j82ct&#10;2Lig5sILXUopjDRFONRpNrf9qghwdnfsNSWy7P3+gvnn78oN1vsZ88IwkhgY2RLavP33qmnFfjUD&#10;VSqAsrd+1A8baHOVSYoHjuNAID3tf5PR4cb7JNkDIbwQwgtKtfcdX9p/V5gCW+dwqR5IzFs8hZqJ&#10;7p6/uCLjPYYqE+jJFFyKG2tXfvEPjHmumq4tsuxIwAQkaQKUxXe7C3Kc1N8Gh7brOTkykulhuDwc&#10;JSVr3x0EIykuLyOgcGyK3NxyrFrxf0VBwZqNlLm+BKAKQNZ0bFra8JWbBWRwCDg8jfb2W1ytO2/V&#10;Wttf2hGdiCGZtBCNmmAsC5LsnfTWsgPDCGFH0/2/m02KiNtVft+Cus/dXFN5DgfoEdOVM83xX+9s&#10;/z0dj/WMOpYCYgeR5VrgX1J/WZsse/9tBiZ07eq+gw4ObxkSjgUJHlSXHr+youLMJABtpuvJ8LFm&#10;STAY/FpWVtanOef5Qggiy7IpSdKAZVlb0un069FoNFReXn5SUVHRBaqqfglANg7CIMaDejv6FrS4&#10;fFVXRckx5Y7pQiQyhkisdbR/+PYyzKyXGwsEF2+rqT5soUsLwNYFYvFhtLTf9Z+GGfoPTL88FA1k&#10;1TxSXbn2JEV2M1khiE2EeG/vGy9EJ3qnrPEYj4/FAoElWTZsyLJLA+DBh4Tev00qMfIDRfZcbtsK&#10;bBPweAuPjk90/+ndYzRNw5iZgEdzQZVzdltZpaPz9iqX+oXB4sIqxMajiKfHcfQRl/z2xZf+Umzb&#10;qav3uGhJl4g0DqYoYM6H9yPtHbyjaunSnw11dPYg6JOQX5iTEw77rtP1+HcBzNc0hXCTwNRNpNOA&#10;oqooKVm3rqBw6TqXRwOjGiailhmfGBzS0329oUjjA46TugPv7U1XQIkCwzAAOLCdUApvfR5CI682&#10;EI4XS0uPO9LjzkY0NpTc1b6phTD4Y7EdT+vpkf/G7O7mfOUlR51dUlQLwQ3iz3Jv2Nz4txlFbXYP&#10;3lYwNFb046Xzv/ojOIBbK8Ihy79yXc/Axkv6Bl5ZMl1d/cNPlJpW5JXCnLVr/IFslBYvcgvBx3p7&#10;H8nDHFTCyXDQk6dp2knZ2dnrHMehlFJQSp1kMvlqOBy+zbKsFwCYiqIcX1RUdF5VVdWhjLGzenp6&#10;mjjnz+Igawp8sDs6V03dWf1uV0WQwA1JMTAw9vSWcOTVFTNTQxZWzzu/MTurWHIpPnDHwGi4We/o&#10;evgoQEw7v4xS7fOHrPzKbekkhcr8AKdwdAcq9dDFC8uObev8Z9vI6Ka698v1Dm64S1GrvsIUN/y+&#10;AgKwwwHnqWlMOcYdhnTKgUtRIUuuDxwttOx84uWK0jPWpZITyAnmB/r64MXUnbGHtrf8ucwyP9MV&#10;zMqVgInxxm0bX3YcswOTn5MPjQTcsvXuD921vo/hR5744eRfha0ffLFx65OPBLMXLs7NbqiUJIBz&#10;DsYYmOQGtwGHC2iKT1Fz6iokVFVUViw8IuW0/appyz/f2Q2rWvAyxhggAFVj2Pja7e/pYD429uoX&#10;5807utU0LHi8+Z6Wtg3fAexZp1cAgD+r9taigho2NpKA1ydjR8tTv8Qs7vgMa+ia17df8/DyRVds&#10;oEauR5GKUF125iKfu8Fubr958TQT/Plo+LVDbD52VzE78jyvtxhVZWu9jAXGu7purwQwMlO7Mnxs&#10;IIyx5Xl5eRcQQlTHccA554yx1yORyMOWZd2Nt9JTTNO8t6+vb7S+vn5Zdnb2/KGhofm6rm/EQZa+&#10;clA7uoWLPxtTabUsSX6kUuPo7XuhKRJ5Y0ZOjhD51Lr6ix8NZhWDO0A0GsJYZMfo8PBzBTNQw0rL&#10;TtID/nKJ2x4EA7kwdBvxeBKaqsDvL4FpxVBSsKrW0MOPRCe6T3+38ER88CZZcb5iGhy6TjB/4Xn3&#10;tjbfMZ3jOZpOOXC5PJAokEpHPxAGHwq/+de8nMPX+VUFsiIAoARTuhcAQH9rx9/lGax7X7AjEe8/&#10;IxHvR2/v+rd/F5CkwFUl5WuvCmQVBRXFBUkRBA4DbAc25xgZ7Fv/biUlhUf82OEGZEYRT0YEYL8/&#10;1L5NN8Z0RfJoghNUV375xc7uG/bmSEYrLjr0nHTagsvlQTg8wg1zbFZNbCfhm7fsuMG7avGVoXDY&#10;yCFUQV7ePLLG/7Xtb2z+0wVCWHdNR0tkvPP8RCLUvGzJ53/icAUFeTWa1/Pt4abtv6oE0DN7+zIc&#10;xJS53e5TVVUtNk2TSpIEj8eT7OjoeMI0zRvw3o4eKc75tnA4PBwIBBbn5+ef1dvb+yiA7v1j+uw4&#10;WO/ocpavPs/2uPJlTQnC1E20tt59cyTyxpI9i/6LLF/N3Qvrrnw021sJRmXEU4Noabv1hzNxcoqc&#10;de3SZVdYJQXLpPyceUikDMSSYWxq+s0vmnb94oLOvucaLceEnnbgdeejpGjdqfjAHZPYoushQ5Zl&#10;WLoPeYGVfoCu2tPcqjrvRsu04XFLECIJPT3ygRwxLpL/pCwJQSZg8yRkxfPN6a7tACJq29Gf9HQ+&#10;mdu45S/0jdf+QF95+Zflr7z2v6dsbrr1Jx27XnstNNb3+3eN92b5vZLPK0FWDIyObN6JKY7rxkLN&#10;vSAWOBHIycsFQGd4EvAvsoMLHtA0P0zHhKQStHffex3mIGLzzabf5+4auOkH3iwbyVQUDldwyCFX&#10;3OkPVN07XR2mNfHTN7fceMl4vA2aWyDgz0NVxbc73x8ElOETgSTL8vE5OTlnCyECuq5DVVXE4/GN&#10;6XT6r5i6bVWkpaXlL6qqEo/H4wUwJ/VxP0oORkeXXVVz+oiqBJgkqbDsBFrabvxlWu/74gx0KBWl&#10;J/dXVZ71OZ+nALYFDA3vNJp33Fxr2/H/nKaOkvKSFdGlSy67RmUlxDLcSCZ19A48s35T48+Ibg18&#10;X4jUXaHYs8t27Hx4g2U5IEKDS80lhKhnvk+XaG1/5E+KSuDSfAiHbSxefMWz+PBLX39V9WcvVjUK&#10;SlOITvTzqct4iebxieaRtl1Pvrh1yz3nWmZyRtGUBzB9AH/CMMPXRCaa13LuvNPdQNOy/h8RJmw7&#10;BsEnMBJ6/ftTKRjsf/3rtpMCIQSMSvB4qr87S1vUqqqjPyXLMiRZIBYfNG1nbI/3mtPFMMM/f3Xz&#10;zxelzQFLVgjAVdRUnnFuVdVJnZhmjhPn5m3Nzfd+bizUBt2MI5hdRJcu+tF2gOyxwHaGjxXFgUDg&#10;ZJ/PV2bbNpEkCZzzgVAotAHA6G5kUqZpDmiaBlmWGaU0HweZ7ziojAXgXdBw7lBZeS0bG0vCMFLY&#10;uv36fzetwZlEpXnn1ZweyS9cUUKJH1w4CEd2xjs678jBh3QDeB9SZcXy3oqK1VkSCpCISYhGE/Zr&#10;m36yMJ7Y+oEO0OHYa1+XVQYuGBjxwuMu+cAY3Rj9Rmi8W6geCkII3K4Sf0XlWeOYOmIzWFB04ZDH&#10;55XcXoJEohcdHfe9P2H8Hfr7nyqMhLYfLbj192mu76BG12MXbW66r2xL48MPjUd7IYT1yFTjhHDW&#10;27YFWZZhmjaKi1ccOZv5CotP3sWoBgEHsmpjZ9vdP927FUyFaN6x8/asoZGmCAAoch6C/lVV5eXn&#10;JAAEpqWB2/fu2H7X4aYzCs1FARBSW3n+FoDMeieb4aCCSJJ0ZE5OzskA4DgOPB4PTyaTrclk8n58&#10;SNqUEMJ2uVwoLCxcKElSAw4y33EwGZtTXXtGNC+/TI2N6/B5g2Lrltu/aVvR/56+CtJQV39mNBAo&#10;8wgATDXQ0n7n0129f8vCNKIc34UdiYzcL1EPTNOGpilgUjIO8N10fSYaYxJsi8C2BGw70TnVqJ07&#10;b/6Ubo0gkKshFo+jsmJp1uKGz+jB7HlPy5LvO4qc88OCnJOb6ud/P1xYXO6migXLjqCj86nXBTfv&#10;nIH9nwT6E6n+s7e3Pfqh926pdCRBGIVlOcjLqy7Ge3fRdXUVJ+qanPdzALvpXE5qy8tWlHAOOI6J&#10;ifiIMM3xn83MVHokJtMm9kS6p3t9TnvH+icI5bAdoDCvXltQf2l4Okfdk4iNjVv+fNhYuEUoqoHi&#10;/BKyqPq8NwDygSCpDB87Am63u0EIoVmWhbfu5iaGh4fvwR6ijDnncUII+vv7m23b3o59WEhhX3Cw&#10;ODppxZrzhwsKStjQYBiSpGHb1lu+wHnit9NVQCCd2FB/eVNOdj0j1IVYegDbd9z4y3hix4mYRajs&#10;RHzws32DPQ7HBLxZNoL5vmxKXR/oIgAABQVH3csdGY7NoOs6dGP05qm12k81bfvN10PjbYIwEw4n&#10;yM6eh0Xzzz1+ZcP3/nfZ/B/8tKr80w2BYAWgOIgm+9De/o9nY9Eth8zU/gyTDA28+ohpmqBEAgQD&#10;AOXt1wrz6+4vK2pQ1y65/OpFFRdPmbleVHzc4xAKIYzCFga2b7/v0zOYXirLP+Slw5Z988XVi77c&#10;Scn78yCnJhxuPOX1zdf/1uMXIFRCtr+CLlp4+RsE7JjpTctfbmu7ZZXO2wSIg5xgMV1cc0HrzJLT&#10;MxxsEEIacnJyjgPA0uk03G43ZFnWTdNsxp6jKAWlFJZlQQgRRsbRzTlabf3pMYkGJUZ8yPL5sWXz&#10;Td/iPHHrdBUocvYP1yz/7lM+Xxkcm8K04tjVcudp6dTYTI48P8CuzgcO5yIEh0fAHQMNS877E95b&#10;ncRVVHJkb23tYRWcCEiKgYl0Uzs+JNrNseO/b9vxh5OCAYFYbBDxRBS2Y4KAw+E6LCsKUx9DaLQ5&#10;1b711qMTsaYZlzbL8C9SqZ57zNQYJMmEbacgSf7/ePu1koLa0lTagCCA6cSmKkO2cP68o2sSMR0S&#10;JbCs8ITg1kPTmZcQduKSunNjxfnHHCa4Hz5fIY485Gt/LcxdPq3aqY4V+ubLL//iDF2PCsMw4PPk&#10;Y8WKK56TZf8Pprdysblp6/2HJFIjUFQVeXllmFdyTguAvOnJZzjI8CqKsszr9dbKskx1XYcsy87A&#10;wMAzQoixPQkTQiSXy4Xc3Nx6xtgCHGT1Lw90R8fqFpzW75Kr3cQuhqW70bj19qu5E//NdBVoav61&#10;1ZWX/ZTSAJgkYTzaaW/bctMSwadVpZ9kZVfe7XIX7WbnKF4dHtr4KkMajq7AzapRVnbmJgCgzHv5&#10;wmVXpcrKTiqzTDeYaqBn9Nm+vqFnpnFE5Dy98aVfke1Nt145Hnp9czyxLZIwXpsITzzW1db1u4c3&#10;b7mmbqDjEQ/EVJX/M8wEIcyHtzX9kjU1/b+fpCba+uZXH/1OEIklZJlLJhw5ifFUb9f7ZYtLjn+M&#10;617keguQikfQuuPxL2DPpwPuYHbDs8sXfespJje4VU8FhJSFkfEE4noK1TUNM4gcth9pbLp+3kSy&#10;x6SUQ5F8WLL08/+pKMH/mqaCNzY13XVCyoogrUvIy1/CFsz7Sh+meeeX4aAit6io6JxIJOLXdR2S&#10;JAmXyxUbGBh4DB/ozTglVAgBWZY9iqIU4iCrjnJA59HlFNZ1aEpRjksLwkgZaN75599ZVvR/pivv&#10;8ZbeUVZy+gVerwdEshCO9KK9/Z4CAJHpyBdXHdmTk72kzEwJdOy6bYttf3AXORLeuS4wPJ/nZq+A&#10;wz3I9h1aTysq47Kmev3+IGyDYyI+ipGRZ1+MRZqmebQ0iRDmDd19W26YiUyGWcFNe/ya7a2PXYPJ&#10;qjQAgFgsFDJc8OTkFaGwdPHaUGSzgreqqxDqvaKy/LDKWDiOQJYGx4knhLDv/9BZCDuiru6s52Sa&#10;JxHJh4C3BEPD48gKuOH2eCGIgY6uN16Yoe1d7bvuzFPlL8SyAoVIxR3UzD/n6oGB56pjkc7zprH0&#10;Z15+/aaT16789pO2zeD1FaqLG64aa9p+/f7Op8wwd1BK6QJJkgrcbjdJpVLw+Xzo7e191nGcFzC9&#10;Y0gFAIQQkCQpD5N1L6P70OY55YDd0WUHF7xcUXpMhaoEwHkCbR1/ucW0+qdde9Hnq3uopub0C/wB&#10;CZIawnDo5XBL640KpufkfBXzPxUpKVlVpsoBeD0BrFn9jT8DZNEUY0Vb12PnEMrBOQcBUF5e43V7&#10;CRw+hlBsi9228/cnxCJNR+MgK5vzCeWdoKSevpc/X1xcDJfmhar4SWXlJXowuObJ3NwjnllYf+Uf&#10;uC3D4+OYSPaieecDH4ikfRdyIHvBK/ULP70hO1gg5RcFIas6ege2OTs7fvYFw0hDViRwYWN0tPNv&#10;s7B5YnvLn719A1tjeTlB+N15pDDvmM8Fsusfnp6489Rrm6+/lLMheHwUiuyVigpP75uFHRkOTFw+&#10;n+8USmm5pk2WO6WUdofD4ecxzbZlhBD5LTkiSVIAgH+fWbsPOCAdnctV8ufK0tMO9UhVoISho+OZ&#10;N1KpvsunK+9xLXikof7CM11yDphsYmhky3hnx+O5AKxpiMvzFpw+UVa8IttIqXBsCsI06GmQ2nmX&#10;bccUyZIC9oO9A2/22HzyO9IxLdhWGq0t6//ZvfM+GcLOtEo5KOEbXnn1738Mj43CpWooLioh1ZUn&#10;nVRacuxxiuwBwCFraezqXb9BwHl5ah3yGQsWXmI2NJy21u8tAoQEw0yip/+1nl1d1ytCpFpNKw0h&#10;nLd+zNk2S0329j4eGB1pCXHbgYQA6uvOPSM3d8UL0xEWwrh1R/M9PwlHe2DbNhbWH1+al3vqGA6y&#10;I6oMU+IKBAK1nHOPrutwu90wDKPfMIynMf0mv0wIASEEKKUKgPF9aO+cc8A5OlkOXLug9uJLvWot&#10;TF1Fd/crOyKRLWumK5+XvWb9wrpLTkvFZciSC329O8Z6Ol6eSTkvy04bfXB8cEwFlk2RSpoANBTk&#10;V6Om4vzuqYR6hx6r080RR1Eoksk0ZMmFeKT1uhnMm+EARNdHr9i67W/H9fZ1OMlUFCAmVIWAEhsT&#10;iRFs3fHAhnii9aipZIuLj25Zvfqqhz2uAtimBknKQjxh4JWX/3Th0MBzlQB4Qd6nblQUCUwiYJMX&#10;CXtVlmtn+wPFkUhXsqS4HKkYQV312Uf5fYvX71kSMPTYNTt2PPBHv19BOmGgqmxNrs9fN2UOYoaD&#10;BkIpXeHxeMoAIJVKwev1pmOx2HZM8woHAAghjPPJU6u32E26zYHJgeXoCD26ruaCa/yeUlgmx+Dw&#10;9pGR0Rcb9iw4ics178GK8tNP8LgDYIygo/Ol1v7el/IxvZ3cO/R0r18ZjUTgcfvACEU41NzuzcqC&#10;aVF4vdXBqvIpj3XMto7brgBNgxACvzsPVdWfvg+AayZzZzgQcZ7r7X1A2rbtps/s6vjHo/1Dz7++&#10;q+u+B5pb/rAyFm37gJOj1HvFgoVfEOXla+ol5gJlLqRSQHvr1s7m7X/KFly/4+2x5RUrFjFJwHEM&#10;RCLDH972YXpYu7ru8zbteKzV6/VCTzE0LPjsCbm5S56cjjDn41e0tD7+ms0TkBWGmuoTT5Uk/4/m&#10;wK4M+4dcv99/vNfrrWeMgTEG27aHxsfHHwEwMV0lQgjuOA4cxwEmr2Di+8rgfcGB5Oj8VZVnP+f3&#10;lMIwLIyMtNh9w7eUTVfY662+e+mii86yTI54YhRpvdsYHHmifpa2jPX2v9wuKSYItZBO73pjdHRU&#10;JOIpSKobhcWLSzVX0e3vF7Lt5E2Dw6/2S0zATqvIyVqoZucuzhxbfkwQwrw/Gm05faD/xUNiseZP&#10;A2Lz+4bIxSWnxlasuPwP2dlB2LaJiUQMhAjIkopobOv9eO8FfpmADS4sWLaOrs6n9yrd5d0Mja6v&#10;j040j5umDgofaqo+c5LHW/fAdGRDoc1rQ+NvjplGCG45G7WV510LkMVzZVuGjw5K6ZLq6uqLEokE&#10;AQCv12v29PQ87jhOE6Z/bAkhRPztHR3nPI2ZFdjY7xwojo4WFB3fl5tTS2RZRTw5jK7h35Zimjsx&#10;l7vgT9VVZ36OCwlZATeGw290tnT80b1nyd3ngkxEN55rmEPgSKK88lMX7Gz5WZZux3WvT0MsnsCS&#10;JZ+5kDLPB6rTDww+scy2Y3w8HAUcLypKj1kHsBOms44MBy+S7L12xcqLzXnzFvkFHCRTURCmw+2l&#10;MMwJyArB6jVf/25e3qkteGuXz2T/xZadBqE2QGwIoe+mkMDsaG67Nd/hXf3RaAh6mmDh/PPOdnvK&#10;/jgd2c6ux6tkVxIARW6wkiyc98VtACrn0r4M+xxJUZR6SmmWruvEtm14vV47Ho83ARiYiSJCiPb2&#10;HR3n3NlH9u4zDghHV1R63FhN1Tq/W8vGyFgntrdedyqm2S9LVnzfrKg69UsedzYUlaCjZ8PQwOA/&#10;5mHPIbNlhzR80yrJX7sNU3ZeFo2j4W3jVNJh8wRy89fd3dnx65pwbFDImoxEgmPlysv/Z4qK9+Gm&#10;lj9enZPnhWNxaFIQ1ZWn/2M6a8lw0LKgonrNd1VVBXcMQOhI6aNix/YHrn/j1d8GB4e3joEmYRpx&#10;VFWtrF+w8KtJgB0ZyFn4ucnAgCQoFRzAXH+B2C27bi9Lmi39Xq8LRGioq/vcl5nkm04Hi+TLr9zk&#10;TqVG7fHQBKrKV2BRzZeakQlOOZgoCwaDhzuOIxmGAUVRuGEY7ZZltWLmEeBkfHwcnHPBOR9HpjLK&#10;zNBcJTfn5TQEKVyIRkexq+uv3wbsx6cjy5j2haqKc37tceWBUAvDIy36wOAjlXuSI0Q6dnH1Vd2E&#10;eEl9zTGL6yo+PQ7Q5e8f19fxz88okgOXS4HPv/hkANHtjb8/mwsDblcWLF3DwpqvvAkg/91yjjNx&#10;XduuJ7s8Hgd+r4ZgVp7m95e9NM235P+zd97hcRVX///O3Lp3+67aqndLlnA3pndCCSW0FBxaQggk&#10;JCSkB1LfFCAV8oMQAknokFBCSSD0Du5ylS2rd+1Ku9p++/z+kP2Gl2BpJeSi4M/z8Mhm58w593p1&#10;z52ZU+YyxQBZAsKdRojwSUKFiwgRP0uIcBHAnQ/QEwA0Y44dZOdAa8eOl4IdnWu3pVNhxOJ92Z2t&#10;TxZn0uFrAMTCQy8XbNx4z51jsV6AmMjLyycN8y99ta76yGbDMCCIBH19a3OqiDITurofrRke2c4U&#10;Jw9KZFTVfvI3lJcvzkE0u2HrHScVhjwYHAjDKZc5KstOf986rQc58CCEFPp8vkW2bQscx0FRFAwO&#10;Dm5gjE37u0YpVQCA4zgwxubcim6/JowTIpxdX/vxz7odBdDUNDp7nn3DspK/yVF64ZJDrrwLxANK&#10;gOGRTfHOzr/7McWbisgHf7Jo/hXXOZUAMpkUTBAUFNXKiuvq9Ts6H78rm313GoP9Umw8ooUK8iQ1&#10;rVKHUvazbKbvmrZtf/vFggWf+QbPOSG7Q6Sp9qqdW9t//396zEVi/zq60qjqHx9Joaf31QcS6b6V&#10;075BBwYEIA2EiAsF3r3A5SpZGvBVzfd5y0pEwUk0k4KBAwUBKPmPnxyhsMEAm8G0LTDLhsVsMMsG&#10;IzpcDhumlUU2m7XHoh3t8UT/5qwaWWdZ6hbAbAEwV/K51PDw+qbIyOaLGTPuee+H2Uz/57o67v0L&#10;xadeKCqslJ1yEBx1IGukoDg5RCLbc+koP1P09q47JSJ8MuL1VnrzgiHIyuV3b1n/+3bsMS1iN9ar&#10;b6z51f8sqL/6ewLvRXnx0ZXDkbU3qGp41toQHWSvQCmlIcaYU1VVcBwHSZIy0Wh0I2ZwvsZxXNCy&#10;rN2OjmCOrez3p7H+efWXjBUE5xE1q2NwZEtmYOgR59RiAIDQvNqLBgP+WnBUxMhoh72z404PpvwH&#10;pMc01V7xqs9bDsoBmqkhlUnA5VYgiQ5k1AhGxjYZ/d0v+/C/RU75U449/rvPqlkdNtOxZtWvKQDm&#10;9y9+qb727OP1tIJgQEZb99PJ3v7nvHiXoxUE5ZuGkbkf09wP348IABwc5/5STdWJ3w4GSly6xkAg&#10;gUAEgQBCeIDxAAhsAJSnu/ft/+M/YOINEAAI+b9fNUIIQEyIog0Kc9fnE2cADMaunyaCQT/i8Rg6&#10;uta3hSPrfsSY9iQm/m3m1NbJuykqOqUz6J1fJTkUmCwLX0DEay/fUA3gP8qMzTJ8Y/NnNZ+vlCYS&#10;KRCmsy2bf1cKYHAqwYriM9orSo+uSasaGB/F+vU3HwGwt/eyvQeZOUG/3//DgoKClaqq+iVJAmPs&#10;+fb29h8yxt7GNLcuFUX5+uGHH36TpmlYt27d17PZ7C2YRjDL/ma/rejKy87p9ntDhFKGSLTLHhh6&#10;JJc2JQBA6uad3p6XVw5DMxGN9rGdHXfWIae3FPu1rv6nb66TPnWNpPCgEgdiSPbQyPbtwUDdfNmh&#10;oKSkUVBc3lRn20s/NfXE9wDzX9FIOKMoAYWjPGS56GZVHf5yLLbhhMGR4qGAa2GRafpRVrTYPT7e&#10;8c9EquO03doMI3PTzO7OvoQ7TlEqrykoaFgRDFSGBEEERyVYFoOu26DcLsfGODBQ2IyA2QyMAYxk&#10;INAUQNOgmNgHJ4TAtm1mmtmUbVumpqkmxwkCzwsSz8syx3GE0omee/kt6zUAACAASURBVAQismkK&#10;AhmE7HaGBO9uwTc0lAWlCirKjquvrT75fgBQVRVDQ1vaYvEtr2XVnhsAdOyPOzdThof/Ve11liec&#10;1OMmoDCMLLD3nRwAmK1b/tQ4r/GyVlHKpx5ngNRUfLKro+chF6YI/OoZfLrW6fIlnK4ydyqjY9Hy&#10;C19pWXO/E3PoYfchghJCGgoLCw+llPoZY3A6nRgaGupljG3CDCo0CYLg0rSJ5uOMsWmlax0I7JcV&#10;nctZ98i8unPPEwUZWS2KjZtuO4HBejkHUS5UfFxfefmiECEKsmoCGzf8/lTAmta2j9+/7O2auiMP&#10;o7wCSrzo7l63c3TkxT+UVHzsplBxkCqSjPHxFAb6tnePjDyzQBTyrqitXflLXmBwumG//eYtu6M1&#10;Hc2NF45xJOgI+ophmEm8vf7Wn5lm/Lrp35V9RglHnWdWVJz287xghc80GHheBCEEu7feKaWwmQXD&#10;MCBJAnRdZ/H4wGAi2d+XTA3v0LXIWzbLrgHsaYUoT4IT4JZynOtQxVF0hMtdVOlxl5S7nAVBSXLA&#10;tggsi4HZBIRM3HrLsmHbBhxuDolEFAP961rG4xt/ABgv48DP8REWN16rKk4fNWgKo7HtY507n8zb&#10;d+q5w5cu+/pbhk7gkhj6+tf19Q29UJ6DYNWiRZ/plJV8pLM6DG0wuX3bw3OqFNSHBElRlG8sWrTo&#10;29Fo1GkYBoqKiszNmzfflEgk/geAOs35/IWFhT+pqKi4ShRFrF279mpVVe/AHHrJ2Q8rOrq0uurU&#10;80TeC01LYXvbI/fk6OQQ9C95uyR0eIjZEsYSA+jqePCa6To5AIjF1h4xGA6ECwqa8xgz4AvOq0um&#10;dp7S0/Enn6FfHCkprpdcUgjlJaWVDmFevHfwjvMpEwHLgEAlKkmBn2ta9DsAsltaH8irqjw97RCC&#10;MHQZppl6fNq3ZB+gKMW3V1ecsFJxhpyEycQyKSydgVIblAKUAjazYVoq4olRrbv7+Vs1LXwrgDD2&#10;/lZhGrBes6z4a8lUHMnUDgwNAZj4fioAbfR4qr9WUXHs+Q7ZSSgVwIMDJRIMXYBbqUDz/IpFhDvr&#10;CVWNspFwe7y//4Vv2bZ6x160+QNAFjskjmqaCiJb6Ol6ZR+v/K23N23647cqK8670eX0oThUX2Ya&#10;mbah0bem6qzRtXHT3acfdeyX/5kedqKsdIW7S3r255oW/84+MfsgueLx+Xz1mqY5LMsCz/NIp9Od&#10;6XR6FWYW2RtsaGg4LZlMQpIkUErnXMHvfb2iC9RUXxwpzK+kzCaIje+Ibd/5UE4ReILg++682ot/&#10;6naVQLdT2N52/xPpZOfHPoAtfH3zyiSxS+W8ghJo2gjWr77tO7YVu8Ehz7tvXv2FKwVOgOLgMTjU&#10;j4A/zySE47NaFLo9ZLdue0DCrjcaQrmTGqtX/nNb+721AOv9ADbNJhwl8pcbG07+psddXsRRBbbF&#10;QTcB26LgqAheYMhkRtjg0KrXx8bbHrbt9FOYE8EfZLHAu88sLFq0sji0tN4wONimBUopJsppUcDW&#10;YdkqOjrf3jAW2/w/jBkHzAuIKPhuOWrZlV+KJ1UQOYO1a+9oBLB9X9sR8DXcX1V59IUOhxuZhIlN&#10;rfd817THfz6VnMtb++rhS756zMDAIFyeYaxee1cTgG37wOSD5ACl9JRly5b9Jh6PN2iaRkRRBMdx&#10;b7e2tl4MoH268xFCjj711FMfDofDIafTyTZt2nTT+Pj497Grk8dcYJ86uoqyc9qLC1fU6EYSjPRa&#10;61vuLUBu9daqmhqu6Qz6KqAbGjp7/9URjrxSOwsmVR6+4sdd4zELXr8Mm6WxevUNpwDmc4TwJ1ZV&#10;n/ZsUWENn00JgBaAw+ECL1hIZDqxefsfr7Gs7C2zYMNsU5yXt/wf1ZXHLRJ5L9SsBYCCUoDjbdhW&#10;CtFYT2xgeNUzmWzP5wHMRtmp/U1dXt68+wsKm5sVudRBbBdgKwB4MMYgiIBqRrF9x4N3ZrN938R+&#10;LkgbKjp0tLx4SdDr9SKT7bXfeOdBATNbMRd6XSv+UFZy1tkutwHKa9B1FYNDm9sGh148C2A7ppqg&#10;qvL4Dqejqrog0AhNNfDmuusXAvamqeQqiz+izpt3pBSOajAxmtm88Q4PZj8P8CDTx68oysdPP/30&#10;21taWmCaJvLz85HNZl/asmXLRcgh8Oi9cBx3zlFHHXVHJBLJ83g8aG9v/83o6Oh3AGizb/7eYZ/l&#10;0Yli/g8cck0NpRSyg2LDxocuQY4tc0rLP7HT5cqDbuqIjnUhHHkl5/qXU9D99qofruC4LGzTgKaq&#10;qKtf+QwAD2Pmi50dTwV7ejdFeIHB6ZKQzWZhaDoKgiE0zjvt17Nkw6xAqHhxUemRQ0sP/eLAgkPO&#10;WsRzfoyOpqAoLgAmouM9xpoNv/7KqvW/CO3s+msgk+1Zif8OJwcAO0dHdxy6beujytp1t9Rv3nbP&#10;H7JaDIJAwPM8LJuAwomGhgsvX7j4C2PFZcdsA8jC/WXs0PDqgk2tT/yxb3A7RqOdEUzfyfFFRUet&#10;Xbb4x8MNtZed7XTkwzScULMSCHwoKzuufsnC720vKTltGyYiafdIV/fLDQxZM5VNIa1qaKj//BpM&#10;9BqblO7B5xYPD7Uxvz+EeNql+PMbn5nmNRxk7+BesGDBlel0GrZtQ5IkKIpiJRKJCIDsDOYjlFIn&#10;AGqa5u5gszkXjLKvHF1gfsMnfyCKNggZR2fXv95izLh/ajGgqOikzaGCGk52cBhPddpt3XdUYPqH&#10;qZNgr97Z9acfWYhBkgQU5VXSqooLw5j4ZU8M9L9UsHnLfT/PqGEYdgSMxkCFDHiBcQA5YfbsmBGE&#10;4zzXNDRcyVYs/9rd5aFjiixNQWxsHJoWg8OZMFav++29azf+yNvedadomvGbAQzvZ5v3MmynqvVd&#10;uWX7L8lba7+1rK3n7pd0uwOinATHWbB0jvjdixoXLvhay4JDrkoCwhn7wUg7mx26onXHU8f09e3I&#10;qTjCvyHLmhd+2qiuPmYpx5ugQhg26YNhDUIzI9CtKBhLQxCBosKFjTXVn1YB5E8yobG19aH58XgX&#10;o3wWhQXFYlnp2blEgLa2tv/rdgvjkGQb1bXHnQxwp07vWg6yF/A6nU7P0NAQbNtGJpOxR0ZGtvf3&#10;9/8JM6tP6XW5XE2UUtGyLFBKmWVZGuZYb819snXZ0HiJLvFeweGQkE4PYPPWBzjk8BbrUEr+Or/h&#10;UxfIkg9ZbRQbN/7hc5aVzaEeIKkrCB55b1X50UsN3ULvwBurRsffvgxge2wZ7ws0PtvUeO4ppjrx&#10;AjwW7cq0d9397ry+QH3NhWGPy8ml1TC2tz31Ecbs56e2Ze8g8gU/rq+87HpfIJ8YlgnTUEGoCUG0&#10;kE6FtU3b/rQUYFv3l30HGIRSxxVVVWfcHvRXQpaCYKYATVfB8SYGh3eaPX0PHA3Y7+xvQ6egtOmQ&#10;i3pdziAxdR6WqUEUVZhWBkNDO96Kxjr+7nQWHVVccsRZsuQHT53gqYjBgW16Z9/90mQTUyqctXzJ&#10;5U9Ylhu2Dexof+Qv6XTnZVMZVFz6keGquuWFkXAYkmDbm1vu2mP92IPsfSilJy1btuzPAwMDpU6n&#10;E4ZhmIlE4s9jY2PfABCfwZSFzc3NDxcWFh7T3d1NysrK2Jo1a65Lp9O/xDS7wuxP9rqj43n/t5vn&#10;X/FzUbQBmsTq1X9YDrC1OZi2cOHCz7R4nVVIpRNo63jkyVSq8+xJJQh/dm3tufcHvHVOYrth6ASm&#10;aUN2UHCChvFkn71j54PftszU+/WJo2WlZ/YFvUuKnY4ACDLY2vbYK7HEmuPfrcLlKnk0lRr4BvZT&#10;7hbPe75bU/Xx77udNRKBBENPQHIAhKnY3v7Eo+OJ1m9g3+RkzUkI+GPy80+4o9C3ZB4viaB8FpLC&#10;gYJD/0BbuLvn8YsAM6f+bfuYYE31p4d9/kKe2QChgCSrePutO77BmPErvOcNWxCCP6mtuvC6oHce&#10;ND2Nrr4nt45G35x0y9/nq3yqtPi0M/yeCmQ1FWs3/HgZYK+bwq7ihYdePmBpHhQGC7Bm7UOrE4mW&#10;FR/0Yg8yI3yKony2pqbmO/F4POjxeODxePTNmzf/IJlM3oiZrcIqFy9e/KDD4TgsEolAkqRNra2t&#10;11uW9U/MoTPZvb11KR267NqfZzM2XC4F7R2vvJybk4Ojvvb8Fo+rEKaVwVisQ5vKyUmOwC1NzRf8&#10;PRgoc3JUgGWbsGwD/O7KHRaBz5NPly/7zE01dadGALy3Covd1/9Uia6PJ03TRDKZxiHzP3qcKAZ/&#10;+q4xLJUaOBf7xcnRo6vrP2otO/SSnxaVlEmCzGBiHII4bm3bfv/f31l/Az+eaD0fB53cpDCYr4Uj&#10;zzVs3nlD3mj0jY1UjEPVx6CqKgrz5hcsX/TDf5UXXzgAkIr9beu7KS46a43XWcWLnA+CICE2Pmi+&#10;9eattYwZv8T7PMAMY+z6jq6HvpfNmFCkAlSXndAEcEdPpmN8vPtM0xxLE2rD0jksaP7qKgBTdQEZ&#10;3LT2ge/kB/IRj+moKj/+0Kn0HGSvoZSXl59CKQ04nc7dveOimUxmPWa+1egCoCQSid1pCiOWZa3H&#10;HHJywF52dKGiUzsE6oTIC4hFBxEd2/6RXOTyg0vf9LrKwQyKeLwPPb2PhiYbL0qh2+c3XfAlv78E&#10;FjORUsMgfAz+fB0OTwIWCSOpDiOtpkGpgry85rxQybkxAKXvnWvbzpur4/FeWCwFTtBxSNNHvkup&#10;8PEZ3oLZIFhQePLA8uVffa28dBmlVEZkvAeD0fXY3nb7LWtafutJpneegzn2xTsAGOsbfGnRmtV3&#10;FHZ1v9xikXEIMgWlCrzuhcX1Fdd1FeadMEUdyH0Fbc7zL6xyyAFQyiOZGrc7Ox6swBQvXLoR+Uk0&#10;1hU1DQpJDqC85CN/n0rT9ra/1o1Ge5jNDHhd+Vx+/oqpVnRgdubGvt7NI2pGg1cpQl31yv22pf8h&#10;hhBCilwul98wDCJJEggh6Ovre8uyrC0fYFIvY8yZyWSgKAoMw4hjDqUV7GavOTpCxLOKC5eWjI2N&#10;wed3YMOmP5+OHDLpOeq4oqLkyMWy5EFWTWFH++Nfx6Th4HRJafnZnxc4HzTDxEi4fXzTpttXrF77&#10;K/Lyqz8mb7z1U7Juw29XxGKbthOqQtU12JaAUKhZWLD48i785xvr6Pau3y1yuLIsluiB000gio79&#10;EXTCiULpH5Yt/v5oZcnxxYTlIZWwMDoeYV3tzz3c0/aIlM2Er8H/1uQ8yAwJx0bbF29Yd1dt645/&#10;tBh2BG4vRSDoI8VFxxzeWP9Fi+OUy6eeZu/hlBt/LQoOiIKM8fFxbNt257nIMUx8MPL4HxPJURiG&#10;BqenIJec1aG2nfdfKysGkqlxlJce2cBxzi9PIcPaOx5YoCgiKBXgc5dITkfJn3KxbxYhmIgwdQFY&#10;wnHc2aIoft7hcFwtSdKVgiBcQik9E8ASAF5M0otyjsLLsrwsPz+/QdM08DwPl8sFy7LiyC26/f3w&#10;iqJ4DKXUaVkWJEliuq6HMbPozf3K3jqjI0eu+JGdjE/kp3V0v9Y/OPRsLt3C/QsbPzdGmIvkFwSx&#10;bcdz3QMjr01aA3Pp8msZ4AOzU8iog+r2rfc59mgUdXy5ecHFv3U68kk6TaG4GFKpLfrWTY//x0G9&#10;ICjfaGo+8saWDS+cB7B9nGxMGpsaP79NkYpg2woEQYJhpzAw9HbP8PDTlfvWlg8dRaHiE7qKi5pl&#10;r6sYqeREZYlItCO1s+OOfMxqxG9uLF342RizKnyECIgl2xKd3X/2Ti01ASHKRQsavnWP5LAgOmN4&#10;4/XfBZBDHmEwuHRzU+PpzbFRAy6PgLdX/48bU6SjyGLpLUsPufpLtm0io/di49Y78gCM5WrrB0Ah&#10;hNS5XK6LJUmqlCSpzuFw1BJCKAAwxkAIYaIoMsuyekdHR18bHx9/0TTN53Zd05wJqpgEye12f+e4&#10;4477QXd3N5LJJOrq6rB27dobY7HY9zCDaySEHNbU1PSrWCx2mNPppB6PZ7ClpeXrpmk+ijm2qtsr&#10;KzqHo+qhTJpBURRExnowOPRsXS5yJcXHt3B0wsnt2LnGHBh5bcFk4wnlP0UpBQhBNpvC9q33lUw2&#10;ntnZWza33HnUeHIMDoWHpjI4hBKREOmS9441jMwvWjY837SvnVwgMO+FQ+Zfuk0SXZAkCaJoYyTS&#10;pq7b8INjDjq5fcLw0OBLjpZNf7yqvXs1k2RAU00oQoWroe6baVHM/8m+NkiSHT6OByi1ER597b73&#10;H0VX8Jzz6vf+34KCpqs8fhuMJqBlY0COuZNjY+sOH4l0IhgsRCIGNNSunLIPnar3fzUy2g9BECAK&#10;bpSXn7C3o34DhJClsix/Kz8//3cFBQWX+3y+jwmC0GwYhkPXdSmTyUiWZUmMMTmTyTg0TavPy8u7&#10;rLi4+Ft5eXm3cxx3NoBc6nwe6AiiKBZFo1HsbsujadpoJpPpwMyKERBJko7w+XyHCYJAJUmCrutZ&#10;y7LaMcecHLB3HJ2vqfFjH6eUglED7Z0P51RElOc915YVrSiXJQU2S6N36KmzMUVx3vzCqi8xZoBw&#10;KsbjOzuQ0xLdemvHtjvPpEISlp2FLBShtuKCPdVEbJ16vtmCLKisOE2vrjjxxKC/FA5JQCLRi5Yt&#10;/+8PXb23OgDz9X1ny0EsM3t7b+9jdOv2v64yWRgeH4eg30fnz7vkusKCEzsB+PaVLZoxbjLosJkB&#10;w0iF3/s5JfLVJxzx9XcOafj07wB67Ls/cnk9C8GPgaNp6GYSyP3NPrVjx4NHm7YBXnCisGBhPiHO&#10;qTqTW209tzabdho2eFRULC4E4c7LUd90cFJKT5dl+dri4uLbi4uLv+D1eo9mjHksy9rVRIOAMcYc&#10;DoctSZLN87wNwDZNk2SzWV6W5cWBQOCj8+bN+7nX6/0apfQE/GeA2lwi5PV6Q+Pj49B1HRzHYWxs&#10;rE3TtNWY2fl9vcfjWRiPx6koiuB5Xh0eHl7FGPuP799cYNYdXWnZaQMCL0NxCRiL9cI0x3+Qgxg3&#10;f/6lvzAsDrwErN/85BuAPWUibVFhVbNuaCCwkE515Rw4wGzj6f7+9b0cb8M2ReQFasVcZfcGTmfR&#10;7YcdekVLcVGdQCEhlR7HwNDWxKbW3/uyav+V+9O2DzvR2MbDNm65pSmR2gnNHIOiyKirObKqrvpz&#10;YwB/8r6wIRzZ2WbZGhhjEMX8Re/9vLrq6B8nUwaKi2vROO+CF9/1kd3R9qK3p3fdkG7G0Nuz7m/T&#10;02y/sXnr4+/4fC7EYkksPOQzOVQDYls7u19pMQwNtsWhpu6EB6anc1IIIWSZy+X6eWFh4Q9DodBX&#10;eZ5fYtt2nmHs6mHIGOM4zhQEQTcMY0M0Gn1+ZGTk2ZGRkedUVV3j8XhUl8tlW5aFeDzuFAShtrS0&#10;9HPz58+/TZKkCwDswy4SswfHcY2HHHLIiYZhgBACSZKQSqXGMMOtY1EUjystLT0jnU5DEARYlpUZ&#10;Hx9/FXOiFu5/MsuOjj8tVFinEEJgkwTaO+5aghzCWvMKj2p3Ki4qiAzjyT7ExrfmVGGB51zy7j9z&#10;nOiejqX93a99UxQY1LQKgZOBffiG/i6E6sqT2ysrT/u8YQqEFx0w7TTbuPW+n3X3PenFzBI8DzLr&#10;sG0bt9wldPU8+SLDGLLZNJyOAnrokuueczqqHt7b2kdGtv/NsgxIkgOhgpP+I82mvfP5aovZGI0m&#10;IIkhrrHpQhP/DrIye7vfLt6x49UHYrH+z05Xdzzx9jGxZBcoZyI/r4gEA0unLAo8PPrayRbLIKvq&#10;KMhvFCVH/mzUhA0SQj7i8Xi+VlxcfLmiKEtt21Ysy6K7H+yEkJimae1DQ0N/6unp+f7w8PAV0Wj0&#10;rFgsdk4sFjtneHj4i+3t7V+Nx+OvCIIwkJeXZycSCSQSCYfT6ayvr6//IqV0MeZY92wAEAQhxHGc&#10;bBgGeJ6H2+2GYRhpzKweZY3H4zlC0zSXbdvMMIxYb2/vI7quv4k52vB4Vh1dfd2nHrcMEZRStHe8&#10;sgWwN0wlQ4jw0dq6YytVIwNBUbF56/2nIcdSNYl4dEjgFVDGIeBfdNrUEu+CGc9OdLG2QAgD9mHd&#10;zwlIc3P9x/VQ8eIar6cYlPLo7tmWXr/xDq9hxA7kfnYfVsyxsZ0nvbP6znPj8T5LlAi8LjcWzL/w&#10;43UVKy1MnW82Y3Q9/kNNM5jAy/D7iknAf+x7w8XH12++uTyVydouVxFgBbjKmlP/j0NKpyMrMbM+&#10;fcamzTef5Q/IiMXiqCw7vIYQ7vgpZEZ7ep+51bZtiFwAJaHTvogPti24RFGUL1dUVNwcDAbP1jTN&#10;YZom5XkeiqIwQRCS6XR67cjIyN3Dw8NfzmQy39Z1/UbG2DpMnCfpAFTG2DpN0+7p7+//Wnd3968J&#10;Idt2VQ9BLBYj+fn5yxRFWYG5F5FJZFmeNzw8jN2OThTFVCqVasX0HZ1PkqSzCgoKTtd1XZQkiY2P&#10;j2+Ox+N3AZizlZZm7eHO8/7vBn11km0JyGgpjAy/fVwuclUVn32UMh9sJNHR9WoHY9azueocHG5f&#10;RZkM2E445TyJ55yfy91irpmZBKIoAMQAZh6CO20E3v39JU3nby7IL0FsTIVuEHT3vvFCb+9Tfhz4&#10;TUM/1DBmPN7e9deiWHxTJjzWBlFwIuCvpvOqPhUDyKTBUx+Ejq4HrsmkTXDEhYqy45o8vub3ntn2&#10;jY5uXK9rBPl5NZCFylAgr+nF951s2phPdfdviGTULBSlELU1n5qyckwq1XdtOh3TDU2G11VGXa76&#10;B2egmBBClns8nqvKy8u/4PF45lFKHQBAKWU8z5uJRGLVwMDAnQMDA9ek0+mfMsaexeRRpRkALaqq&#10;Pjw6OrpBEITd+WFIp9NwOp11AHIKnjuAqFYUJRCNRsmu8zSYpjmeSqVewfQKtzskSfpcMBi8UNM0&#10;765zzqF4PP4CY2wfxivMPrPl6MSFzZ/5vq4SSJKIzs5/PoIc9oZFofDuUFGFFE/EIAgUg73rlk1H&#10;aSbV/33b1gHbgMPhxKIFl9ye68OmsPCo3zFbBCFpJDPdMyl2OiPczvL7lzR//EdudyE0w4IiE2zY&#10;cMs1kfDak/HfEeb8YWB0Z8eTzq6+5x5JJCPgOB4FhdXigqZLNlIqXbo3FJpW7Hf9w6/uNIwYPC43&#10;GmpPOaqh6XyTco6vAyj2eJatKis9ehnPycik0vB5nSguql6KnFdSdOVkn3Z1/r3E4QQYteFy5/Oy&#10;UnTXFBPqXV1//7apG3DKQdSUn3ImgGButkwYBOAwvz/4xfy80AWZtB6MxeLY1UjUMgy9e2ho8J5w&#10;OPyTdDp9PWPsbQCjOc5NOI47RlGUmng8Dp7nwfM8VFUFABlzbHuOUlo7f/78Uxlj1OVygeM4O5FI&#10;jNi23YfcroUACIiieE1JScknXS7XYlVVBY7jTF3X+zRNexJz/AV8VhydJOV/yzbdktPhALNibHy8&#10;7eIcxIKHLDr7It0ahdtpYtP6x28EMD5N1ds1o3sklR2EYWYgOz20semiFoAeMbkYqfM7j1wk0gAI&#10;HUXL1nv3ScBHceGJXY11n7wQLB+ZjAjT1NnajTeXWFbiQOxrd5ApSCS6L9iw9f+dl9TDYByFy1OC&#10;5Yde9WfFVfrnvaFvOPJUfXj07ZiuhyFSJ5xCFTe/8ZJfHHb4dwaa5l1wqK5y0DNJSEIWQ0NrRrZs&#10;ecqPqY8BKhoaLzKWL//cfRznuHSSccamTfffTMU0BIVHUempl2GKFkCmmfyNlhnQqU7gFEsR8C7N&#10;uZUPIWRJMJh/jUPynsFzDo8oOImuWcwwrDHbNjePjo3emUgkf2zb9j8wsUqbTomrWpfLdUogEDhU&#10;EASkUinYtg1KaSyRSLRgbpXREwRBqNF1XUmlUtB1HZRStbOz83EAuURIcgCaPR7Pj0Oh0EUcxy1k&#10;jHFOp5MlEoktfX19v8EMmrUeaMyGo+Pq6i76sc0YdCOB1rbH/4IcMucLio5402Yc4UUNo2M7TV0f&#10;vX4myrdsfqRe0yO64hSg6yY87mJyxLHfetPjq38U7/OLSAh/8rzaK9s87gDhqY1ItF237dxaBn0A&#10;XJVVZ44XhhZWKooHTrcHgyPbuletv13EDBohHuRAwnhs8+bb5g2NdBqEo0ingarasy4NFi54eW9o&#10;6xl4On/b9qdfTySjEAUX3M4i6KqIbMaEJFIQPo2tO/76WE/va0WY/OEfChY0rSuvuajb7S3nHY5C&#10;VFWeM2lnEEOPXjs00g6OI1Cc+SRU8dHuqezd3PbnC00zAVMzUV99/HIAU1ZnIYQc7vMFrvJ6gicC&#10;XDAeTxHTtOH1ekcymczLXd09V6tZ7fcAeqaa632o8ng8XygqKjp+eHiY0zQNTqcTiqKwcDi8KZvN&#10;/gNzK08sr6Cg4GRd1+Vd0ZHIy8szdV3vwNQvOUFBEC7z+XzXB4PBS3men89xHCeKop3JZLaEw+Hf&#10;W5b1jxzmOeDhP+gEDqX8Drfbi2wmhXh62Exm+j4ztRRZXlG5dJ6um7DtDNp3PnECcigPtgcS7Tsf&#10;K1UcFw/yfIBX0wCDiJrKC8/lJaIP9q/pHouuvptyYn5p6ZFXeD2FvCy4oGdiGB0btNu7X/Zh7/ZW&#10;8pVVfCySn1fDy7ICNRtBR/eb6yKja6e1TXuQAxnW1tF+vzuROHmounqZ3yEXgMcJx1G4NkdG3lqA&#10;2f1+WfHUtmO2bO84v6rsnD8Jjny34vTC5SHQtHFs3PzHH+pG9EeTyDsUpfbe6vqjzvN4PLBsGQJP&#10;YRppUN7geM79c9NKfmcPsvbObX8/zHfYl96ReDfKSxcWD/U8cyRgv7knZTbTHg3HtmsFebWSpEio&#10;qjyyo6v7Tf8ehhMAiiSJxxUXh85NpzRvIOCHqupMksRMKhNtjcXGfgKGjbnerPdQIMvyBfn5+Wcz&#10;xsoopcSyLLjdbmaa5kA4HH4Yc2s1BwCe4uLiinQ6LRBCoGkaXTQMOgAAIABJREFUZFm2DcMYmETG&#10;QQhpcjgcF5eWll7IGHNaliWbpmmbphlLpVJrEonEs4ZhPIz/AicHzIKjq64681KOE0D5DNq7nvxZ&#10;LjKl5cc+yWweAk/R17e6A7A/aDJ0ZNOme0obGy4bLi6aj1SSIJsxwUFCUfCoyvzAkh8wkoFDJpBk&#10;DraZRSo9hu2dD5yKvVu3zdvQcPmIU8njBYEilRxF6/bH71XV4Vy2dg8yt9Ai4ecLXC5HZ1HBgjJm&#10;OVBbfUqzIHq6B/uercQsv0zZTHuko/ehxwBueXn5WU/kBYsLN7TcfiRj1h7zSSWh8CeN8y75lsvl&#10;4TUrhvFYHIGAjGRiGLGxQau355/zAdY2heZVfb0bu0LFK6psg6Kk7MSnB/qe35PjAgC0DzzYVFr2&#10;tfZUSkVRfrOvq/utZoC9N3LUQQhpdjodF7ncyknpdMJt2zwZHQszjgqjA4MdD2WyyT9g5ttoNR6P&#10;5+rCwsIzVVWttG2buN1uMMaQzWYH+vr6fm0Yxv2YW2dRiiAIKxRF8Y+OjkKWZXg8Hrjdbob3TxIP&#10;AqiQJOkcv99/us/nmxePxxWn00lkWWaqqo6Ew+HnUqnUHwDMNNH8gOQDOTqHo/w+RcqjqpqBYUVh&#10;GPEpk8MJ4U4KheYV6RogyxSD/esmbb8zDUZat/+ZDg40PdpQ94lzXE4PsqoFRfbAskXYEAAriVQi&#10;hmi0W+3qfe5wgLXMku73gdTUVHyhXWABuGQ3NGsIm7bcd71lJn86texB5ihmV+eT5WOj3S8fMn/l&#10;caZOUFN2fDksYWRw8KlSzP6WmA1Yq3p7Hy/q7d3zIEL4U+orLn3a66ngCSdC13SA4+BSHOjv26b1&#10;dj//OdvW7s1V6fDgKycWFy3pNAyC4oJDfEMDr33CtrXJ8gk7hkbX9rpdteW2EURx4fH3DI68tOTd&#10;AyilJ1VUll4vily1qmbzLNsApQR5eUE2NDT4clZNPYyZh7dXu93uq/x+/8cMw6jcHXyi6zoTBGFo&#10;YGDgAU3THgKQmOH8+w2Px7PQ5XJV2ra9++9Yv379KsbYu49ERELIUbIsnxgIBD4qy3IJx3F5uq5D&#10;EARmWdZ4IpHojEQi92ma9iKATfvlYvYiH8TRcfOqzl/JbAGaHsf2tie/lovQwgXnPkuZDMIoBvrX&#10;b8bs5maweHLruavWf98RyjtxbXHJofWaKfPMMmCYKabrYaNr4LlbNG30G7Oo8/0QGqq+0h4K1cOy&#10;DYQjHWx7+23nM2Y8tpf1HuQAIJHYdHzbTv/6ytKPLM4YHGoqj8pXXMJAe9tj+fvYFL6x/ow+t1Jb&#10;RBEEs0XoRhaGmYCBqD0w8PytqeTAVJ0J3o+ugYHXXykrPvY4jjpQHDr1rv6BJyZNnG9rf33lEYfV&#10;v54co1jUdMHiwZGXZPy7NGCh2+06Jj8/uCwej9EJRyRC1yxIksgSydjLjLE1mH5MgUAIWa4oyhl5&#10;eXnnUUorDMMApRRsgvDQ0NDj2Wz2jwCGZnAf9jdUEAQumUyCEALbtsEYQ1dX16OYOPunlNKTJUk6&#10;0el0Hu9yueoFQXDv2rJlAGxK6dbR0dE1yWTyTkw4uP/KbigzdnQCn3+dohQhq2VhWgnd0NO/m0qG&#10;EPFyt7OYMy0HDDOJ/v6Xp0o8nSnZodEXm4ZGXwQANyZCrKPYN4fMhfVlV/f7PRVgJmBaMWxv//3K&#10;g07uw0Vk7NUluh55KJT/sU/IUj6Kgsvy0sXpgaHBf5Vi754J74Ie0Vi/8lWnHOLBHOB4AbzMQOws&#10;unc+81Qs1noxph/l/L+MjKz5RHHhkmFKZOL3ljuHhuXLLEvdY7Qpg/3G0MiOqF8+KaBmCHzeFWvH&#10;46t2dzw3DcMYy2TUhG3bXkIZIYSBcoDNdOL3BT6u6+bJHEdUQgljzAYhYBxHMPG8hs0Ys3d1KyAA&#10;KJmAk2W5lOf5JYZhSDzPE4fDAU3TmK7rY+Pj448kEok7sF8aKc8KMsdxhalUCoQQyLIMxhgCgcBR&#10;mqYdyXGcW5blUlmWD9F1XbIsi2OMgVJqAEglEonXE4nEM4Zh3IuJI5w5lVYxHWZc6qa24hoWKqxH&#10;MjuAnv6/3hWLtU/Zs2vJwgsZs/IQ8Odj/ZZHX47FWvZHn7e9iXtexdXjxYUN1DAZxmJ9rLXrt+cB&#10;+j5u83OQA4WAb9Hf8v2nnK+43FBcQEfPv7YOD77ePLXkB8LfPO8LUa+7CMzmQCiDbiTRP7SqYyj8&#10;yrEAJgtUyJnCgiVvVpV+5AgqiIgnOrC19f4pnif0+BMOv+mlvt5xlFTzeOX1Hxbi3yHwiwIB3+WF&#10;RcELsmqqwLYw0Z5Kn/jJURGMMZimARAblNrgOA72FI/mdDoNv98PQgji8Tg4joPf77f6+voeikaj&#10;v2WMrZ2Ne7GfKK2urr6rsLDwI5FIBJIkwTAMOJ1OJJPJXffLBKUUPM+D4zhmGMZAKpXqisVij+u6&#10;/iqAFvwXO7jdzCi9gBfc3/R68qDqGgRRRyzWPmVFEoF3fdchFUDgPIjHk4jFWvZJQdx9CKkq+0R/&#10;aXEttW0TkdE2bO+++fyDTu7DTXS85YKhyHOviAIFYTIKCw5t8voX7DFKcTZYuuiaIZ7PB6EugANi&#10;qT6s2fiLw4bCr9RilpwcAIyE1x9lsQwymQxCBbUQeO+eojV3Yb8cGWvPBvNcSCV15AWa353OsDEa&#10;Hf99V2f/Demk/ldNM99gDO08TxmllAG7dxsZsyyLWRZjpmkyQgiy2SzLZrOMsYmFsmEYME0THMeB&#10;53lYloV0Og1d1+F2u1FUVATG2ChjLNcE8wMRAqDcsqxAJpOBaZpgjCGTySCZTCKbzYJSCtu2GSFE&#10;T6fTW4aHhx/v7u6+dmRk5PO6rt8GYDs+BE4OmOGKrrzqtFie+wiforiwbuOv7spm+6dazXF11WfG&#10;CwJNTsuSsLH13r9k1c7LZqJ7GhAA+cgtafIDU1x04lBJ4bIiRfIhqyawfuut15pW4jf7QvdBDnw8&#10;nsUv1FSefqLsFJHKjGBH26N36dmRvdG5XDp8+Y9ULctBEDik1QFsaf1/Xkw/0MLvc1b/NZUdecm0&#10;0z/f0yCnUn7vguaVnzY1G1l9SN3Ses8eGx8DAKXyJ5YtuPYhGxSmOYaWLb/n8e/oPoKJyiQSAJkQ&#10;0iyKYr0gCKWUcj5CqALAQQg4gDFKiaRpuiKKospxHFwu1xGiKPp5nv/fkl5utxu2bcM0TZimCUII&#10;RFFkHMeNRiKRR6LR6B8xsarZB9vJHxiCiQ7qDo7jzvb7/Rd7vd7ltm1Lu1dvoiiC4zhQSi1VVdVs&#10;NtuSSqXWZ7PZRxljmzARVTrTVK45ywzO6EhTYUGFj5k2LJJCNts/xVscQAh/Vn6w2kmYBNNQkVU7&#10;vzTZeK+3anU83nU8PkAOR2lF7TZ/oKChY2frfZlU7DPYi+W13O55z5WXLylSJBmJeB+27Hjk1oNO&#10;7iDvJpHYcNJwpCBc5VyW7/UUoKrmzM+2b39wvWWmb5tlVaWEMPASoJlRbGm94yJMz8nxslR0S2Pd&#10;GVf53B6Mjw+ftKH1gZuwh1DzdKb3MtNOf5oxGV53sUypdIlta3fvaXLbVh9Oq333K0opJ4kuiHzg&#10;Rt2Mfn3XxwwTZ0VZAGCMDWua9oKm7bEusQuAJ51ORwA0VlZWPlRYWOjfunUrEokECgoKoKoqbNvO&#10;EEKSHMeZpmlyuq77vF5voKio6LBEIrHaNM0dOLCDMDgABQDKZFm+wO12HyOKYoEoiuUAqKqqcLvd&#10;u/vQpTKZTJzjuMjIyMiTmqb9ExOpAnPBke81pr11WVJ+1Oui5AAVLQwOb44BiEwlU1/z0Ud46gRg&#10;o7PvuZcwSaFRv7/qmfnzj1neNP/8hCyHpqqnt0eVoYKl8woCTaivO/bTAFkytcjMUJTS28pKTzqZ&#10;E0SoZhJt3c8+o2rh/+j0fJCDDA39q6h/oGXENHV4HIWon/epWwGyeJbVpC07C0G0waAC0N/IVZDj&#10;lC80NFyYWrrowqscihfJTBYOtwded/XTk4iZ21qfetjllpHJZHDEsoum/J3t6H7mZspZ4KiA2ooT&#10;vpirfe9DCkCEUnqu3++/3jCMyuHhYTidTgSDwd0ruGQqlXqlv7//6z09PZ8dGhq6Jh6P/3VwcPAf&#10;O3fuvM00zVeRQ2Po/YiP47iLvV7vb0tLS+8uLS29LD8//1BZlitVVaWETGzK7erkEB0ZGXlicHDw&#10;y319fVdqmvZLAKvwIXdywPRXdEXFxQ1+w7BgI42err9WTSVAiHh+XrCOqqoBkAyi8Q2Tnc0VFBY2&#10;nSLJHjiZi1ZUnvwZWZYv2bz53otsK5tz9fPS0MkvamkPyfJujIxs7wbYqlxlpwd3UmPDJ68SJTcM&#10;M4aurtd2JBKdp+8dXQf5L8Du7f1HuSC6k8FAvehW8lFfe97qtvZHCjB5xf3pMJxRo/DJEihPwPHu&#10;T1hm8sbJRehhtQ3nvprnLxF5zgHTMGBaGsAZCI8NGOns8KTlzNLprqt0c/zjlp0lbmcBRyCczWA8&#10;safxqjr6XcNMXUuoE4FAoYwOsgBg083dogCqJEn6SGFh4WWSJDUNDw87LMuCz+eDw+GwTNNMRqPR&#10;x2Kx2F8YY+8AMCzL4uPx+KuYePaN48Ct/CFSSs+UZfkYv99/iqIoVaZpirquwzRN8DwPl8sFAKCU&#10;ghACQRA6E4nEbzCxFftfk+w9G0xrRedQyn/pcASh6iaGw9tGkENj0PKSM2+V+Hzomo3O3ldfxSSH&#10;n4Rwx5s2SDpjgBAJ3kAJFCWfW7T4ygeqaz6lAyiZSh8h4hnVlStKKedGNmNiaPD1vdVyQzmk8ZPP&#10;2RYPcBTxxJAeCa9v3Eu6DvLfg97R/lB9KjkGSkQEfZV8Tfm5I7OpoLP7pb9rhgaOyigtP2OP52sA&#10;hNra8wcXLb7mbZ+7WjRNCam0hlQmibQ6js7uVx5r73hGNs3MTVOojO3seG2TQ+GRTKhY0PCJqWrH&#10;an0Dq9ebpg5JdKIq9NEp+1a+B4kQstjr9X6rvr7+BlEUlxiGoXg8Hvj9fui6rkcikZbe3t5fRaPR&#10;Gxljb+DfRxcmgBFMBOUcqE6uWpKkb4VCoa+HQqErHQ5HHaVUpJTatm2nDMMYZ4xFvV4v29V7DrIs&#10;g1KawsR1HXRy72Fajq6y4pRPmcZEYuJA96uT/QLtJr/Av7BAy4qgPIfR6IZPTzaYMevh9ranuU0b&#10;n/xDZCwJBgHRmApCXSgpqReWLf9yfzCweC2A4j1MQarKz7hXlmVIMo/2zmf/hr108FpZcmynzxsk&#10;jJoYGu5kO1ofLsTBLYKD5EZP6/Y7L8hkx0GgwO+vFHyeef+YrcnTqY5z02kVzHKhpuJQ4vYc8t6t&#10;R86llD582NIv6QFfU4jSPNi2GwwO2IRgcHDdm61b7wtFo+3nIceovMhoy/GEU6FrDD5PmRMg9ZOO&#10;D6/9GCM6AIL8vCIKoCzHy8vnef7TBQVFvwmFQucNDAx4BEHgvF4vTNO0VVXt13X9ubGxsdvS6fTN&#10;ANowd34vCSHkBLfb/cPi4uIvuN3uFYwxUdM0kslkwplMpiUSidw0PDz85b6+vut2B+EIggBZltWR&#10;kZGt+BAGmuRCzo6OEPEslzOf6lmApxTMytw8lUxp6NT1Au+CmsnCZqNjAPpzUGVr6uCVnW1/FHs6&#10;XticlyfAMlKIjo6BWSKamz669PDlXxlwKTWPAPg/EV6UOq50u4O+WHIUWS2KZLLtolyvbzoU5S97&#10;JxQ6pDCjalAUC90d952HD5B8e5APH4xpj3R2PXm3rmcgSy5UVRx/OiH8KbM1fU/3k39klo7wUBR1&#10;Ved8tKnpc7qilPw2VLR0w4rlF5nLFp31cQIels6BAwVhSQwPrw1vWv/r2ujYuqMADE9TZywc3tEl&#10;KQ6kkybKQ0f+bYrxfVl1OJzOapAkLxSp+LocdJRIknRZWVn5dR6v/6isqgdKS0uRSqXY2NiYZVnW&#10;jlgs9rfh4eGv7UqCnkt1Kwkh5Ey/3//doqKiM3meL0qlUkQUxUwmk1k/ODj406Ghoc9qmvZby7Lu&#10;tSxr3OFwwDRN2LYNy7LSsVjsGczeFvh/FTk7uvraT94n8x4QW0BH2/O5VPkIFuQvKqFgEHgVLVv/&#10;cuY0bTPCI28tePP1Gxrj0Y26x8UgixIySR6aFkRD/eXnLV70vYQohnavLPkFCy+7TXY5kFFHsa31&#10;4esw/TbyU0KIdE5VzekrYkkGh8uJtWv/8nsw42Cu3EGmTSrVdWk805EE0cBRCYcf9uVnMRFdNxtz&#10;f348tkMXBB0c4eEUS4XGukuvKQmduIiyQmRUDumMDocoIT7WY69f/6sTB/r+UYgPUCWks+udK2zb&#10;hqT44XQ2HALAM9n4HTv/daNFKLKWgMqKUybLxZUALPT63N+rrCq7hhf5yqxmEhsCYuMJRggJp9Pp&#10;JwcHB29KpVI/wsQqbi41MSaEkMODweCnA4HAYZlMxptKpSCKYmZsbOyZaDR6vWVZu9MgkgCCXq93&#10;aSQS4TiO292M1rZtO4qD25bvS66OrtghB9yaZsDUTCSTO78+lYAgBq8RJYWAmEgke9OA/fYMbdze&#10;1fOStGrtXZcODGzXNT0FURRBOQmmpfDNzV/9dkXlVwyv99B/8LwTDkVCVoskTSN5wwz1TYZcX/v5&#10;x7JZgmBhAdo6Vg/oWuyDRI0d5EPOzvbHQ2PjA7rT40Y4PIaKipNnq1IH6+z9W6Ekp7OKg4FSCtNg&#10;0DUbFqOQFBn+oGyt2vDLG9q6b+cYrJdym5Yct+fP7BeSqehEoIQnn0hS3vcnm8myMr+2mQnF6YY/&#10;UEwJ4d+vUlKxKAqXFRfn3+R2S2cnEtEQIYy4XC7YNhilfG84HL4zFov9zDTNu5FD3MABBgGwwOv1&#10;Xu5wOE40DMOpKApxu93xsbGxxyKRyG8ZY69iIpVi9/PaX1FRcTZjTLAsC4IgsFgs1scYmzICfj8g&#10;vevPTgAVABYAWAigEUA5AHFvG8HlMkgQ/deXhFYcyXE8xmPdsWh805S5c4uXXv4SbAmEGWjtePA3&#10;pp1+4YMYypi5cTzR+pN4sjNPcectFwSLcLwNniPwepxUdgRrbJYFpSa2bnrsM4xZs16Bu6z89J0+&#10;b4WPEQuGHWMdOx7xzraOg3zoMMbGtq0rL1uyUjc1FBSGvKOR7mLTTE8W0p8rav/g6p9GxoZOCPjz&#10;ywoKPURyWhiL9ZgtGx+6sbvnlWNtlnkxh3l4hxT6TWPduc/UVh92Ud/Auv/Z08Cx2M5MafHykykn&#10;wu0pOWIkvG6y3nhIp1PHBgJVVZRwULPksHS2+/+96+MKt8v5eb/b/RnZIS/3+QNunhfI6FiUaZqZ&#10;lEV+2/BQ3180Tb0Vc7deZSgYDH7F6/WebRhGviAIIISkxsfHX4xGo78G8A4mVqfv7qJeXVVVdaFp&#10;mr5djWNZf3//g6qqPo0Dr2msixByFMdxJwiCcIrb7b7a5/Ot9Hg857pcrjNEUVxhGIYXQIgxlsVe&#10;6iCRU3pBZfWJX7NtG5JI0Dv0zJTFm0H40wReRCabhGEaUI3wt/c0VFFK7mPMzmazQ19BDlFQqjr8&#10;pW1b77zO7a6+p6z8+LN56oLickNxCtCNDAYGdkRsW3sgl+uaDhynXJzvb6jkeR7gVKxZfcdeOf87&#10;yIcPBvOZlk1PPHH4YeedPRQewrzGky9vWX//9zERHfiByWR3HLtu4w4AKMVE7lmO58l0SVno2Ntc&#10;SsMKl6MAouQAD8YRiOcw6O97fGFaiV8mU+GbRCkPsugDIcLHGDP+vicNiUTrddns0W/JXBBB3/z6&#10;8NjLTgAGIeQor9d9vtfjPFmWnVWmYdPoWBKCSMy8vLx0ZCT6as9I/+3Mtt/EHGyvsxtK6bK6urrz&#10;u7u7C4CJNjuRSGQ8Go0+BGAd3ieQhlJaBEDe3bVAkiQznU6348CIInVjIi+xRhTFjwqCUKMoyjJZ&#10;lms5juMppS5KKdmd/+dwOBYGAoETeZ7PjIyMPJ5MJt8wTfN5zPJZYy6OrsrnKeIyCRU8T6Ebo1P2&#10;nCsqWvEzXbUgCgQdvS9NupKrq/vYSo/Hg9Hojstbtz62BEAuocaJZLLzY9u2doZKy0561UZ1XTDP&#10;A8pR1tv98ok5yE8X14LmK+4WeA84gaFvcEMPY/pUIdQHOUjOJJId547FenWelzhZdtHaeWd3te94&#10;QpllNbkEg0mUKhfWll/4B4+vSOAIAy+4oaUEMNuNVDqF8pKL7usZuGtPtrHewddeLgudebyieJCf&#10;v/R74fA7e3R0gP22biaYUwgRnydEOKKcQzm43B753NLywLHJeJpnNqEEIgigplPJlmQq8mI2oz7F&#10;GJvzFT8IIbbH43E7nU5iGBPHirZtW/+fvfcOk+wo7/2/VXXy6TTd05PTzmyOWkUUkBASSMJIgMkm&#10;2WCCMcFwDcY22ICxLwab7B+2scGAuJZ8DSYYkAQWQSgglFZhc5idtBM7n1zh90fPrHZXMzubJHHR&#10;fp6nn55wTp3QfeqtN6MpLHQs4nNjjOXiONYajQay2SxmZmZ+EcfxPfj1uBdF0zRfkc1mn5PJZLYm&#10;SZJHs10QJYSAEIKFmqRo/sNUSplxHLd0dna+rVgsXj0+Pr7S87yv4cS+ryfEsj66dHblPzp2Foah&#10;YWLywV0nMKbR23vZFikByyEoV3d+eKkNCTFfpZQNw8yAaQZwYkLuSA6Njf549aOPfGnT+MR+OTG2&#10;fQxQj5zkGMvS033xj3nMIAXgeTMYPXjbsonyZznLSSLvu++mFS3ZNJJYIp/pt3Wj5UQiEc8UJJdf&#10;98u1a97kb93yR18utvfrTspFmDTADAFJElCNQjMtdHevsQEs+QyUyo+9j3MORlPo6bxs2apEY2N3&#10;3yKEgq6lsHbo9V9pa137llwu81zPLxupVIpGUSKDMBmLovi2Uqnyz74X/JVS6jei4ocQYt/Y2Nh9&#10;bW1tyjRNeJ4H27Zz7e3tb2WM/RaAY7u351zX3UoptfP5PHRdR5IkPoADT8PpH0kbIeTlqVTq7zs6&#10;Ot6Ty+WexzkvMsY0xtjhCi5SyoUoUQjRlOGEEAghiOd5uq7ra/v6+l7vuu5b0fTnnRGWE3Skr++i&#10;K5JEwXFtjE/csWx3bMZyb6dIE43p8PwSALlkpfbunqs+IQlFuVbCrp23/M0x/zYNvfC/8cQPehHU&#10;o3t3fYuNHPz5kyCA6AWdHZdepDEbQVjDI49+5c34DXjAzvJryei2h3/0Q84liLKxbvVrP/pkH5BQ&#10;63cKxasObtz0Frlhw0su7OpcTd10BrHwUKoNg9lVzFS3+Y/s/uSfb9vxr3f58SQUjZFr2filpUeV&#10;9wehpwSn0FkehtF63HmjXjvwBikl4kgi5RS1VKp3g24aLOYJavW6AMWD1drcN6amx96TJMmNeBKi&#10;qZ9GDu7atevv9uzZ82UAE4wx4bpupqOj47qBgYGP27b9AcbYKwDk0QxcybS0tGzmnNuu68I0TcRx&#10;3MDT2IWAEPIsx3E+0NHR8fGWlpardF1vE0JQzjlZ6ObOGMORGt2RAo9SCtu2oWkaPM8jnPPV3d3d&#10;r8xkMq9F09x+2ixnumyzzKxZKVfRWshByuDG5QY8d8u7Px36CpZL8ejD3//UcTZt7ek5pxcaQ7k6&#10;rpKocqQTGoRYr3nW+a//AFTwgUPTj8R79t9pLjXQEZzp0FqyZfMb7/TqCn19Rezc8/OSlMG/LL/b&#10;Wc5yaszO7nrBQO8VkhCdGLpL29uvHJ6a+snAGT5M2nHa/n7z5pe9maEfnGtIRAWNWowGKgA4hPJV&#10;GE1MPvrw9y4HsBcAkuTen2UKV/9CigQt+XOuqpQfZVjimRub/M+PtqT/5C813UZv9/Peue/Avy+l&#10;nXaZpvsGy2Ii9CTTDRNKGgaFKZVkERR9aGJi4ltJEn8Rvx4+qDNNIIT4wezs7LZ6vX5nNpu9olAo&#10;vHh2dtbRdX1lV1fXuwHsm5qaOj8Mwwd0XR9oaWnpmZmZAWMMbW1tiKJoGk9fWkHRdd3XDg0NvSmK&#10;IiMIApokCRhjMAwDcRwfFnCEEFBKDws9AFBKYaFot2EYIISAc05M0xzq6up6QxRFjSiK/g2nGU17&#10;XI2u2L76q0pq6OzsxvYd93lYXpPpo8RCkggAHGEw8+GlNjTN4rsToRBEZUR8KsIxrew3rv/tf4Zi&#10;EBzYe+DeRXNs8vn1twBoX+acThnDzH2IkjY9nW7F6NhuDB/85oYn61hnOcsCDzz01VcoJUDA0N21&#10;sQ8g55zmkG0ANhDCru/vu+Cxi85/Q3X96uvfTHkOgWdBqTTANAgSwU5TxNID0ST27vpeF+aFXBNx&#10;ZyMeRazqSGeLIDT1R0sdMI6n/kk3gDhOkMv2pbG4GWqdm3be2d0z+Ie12gw1dACKwnVaEIR8pF7l&#10;Xx0ZOfSRJIn/Ab+ZQm4BAWAkiqKvTU9Pf3rfvn1/IYS4I5/PR/M+rLW9vb3v2bBhw9c2bdr0V0mS&#10;rFZKQdM0BEFQ8X1/H56+iigRISQ0TVNPkoTGcQzbtmFZFsIwhOM4UEqhXC6DUiqVUuNxHD9mGMa2&#10;dDqdAEAqlQLnHIODg+jv70dbWxt0XadhGA51d3dfRwhZc7oneVxB19l5zjVKEfh+A3Ol/3nJcoNZ&#10;dts7E8GRztiYmt49geNUJujpu/6DigAgEYZ33PLyY/69MpPJsUajgSQRSqnkCVGU6dTK/1g5cNU1&#10;l136msnO7jVnzGl5BMbata/8iGXkEEURDo7d+l84+WoRZznLSSNV9J8Th3ZMaTrAGCN9/Vf96BSH&#10;6qCUvjCdzr6/o2voK11dGz7Z1bl+PaMOSSINXiMB0yQawSRGRn9xYPsj//Sa/fvveIwyAcY0QrXU&#10;+44d8JH7b/p9IWJk0kWcd+5b/u44xz40V901RylBys3BMDNH5psSQshV6XTmXS351OuZTrsrtQki&#10;4SFOQrhODhNjBz9bLdc/rZS6FfNte54BCADb4jj+8sQtPqUBAAAgAElEQVTExMd37tx5o+d5dxiG&#10;Ma7rOq1Wq9r09LRWr9fpfLcChGE4miTJ/Xj6EuRrvu/fW6lUHkun01LXdZTLZdTrdViWhVqtBk3T&#10;0N7eLgHsHRsb+9eRkZE37du378thGEZJkiCKIqTTab53797bHnzwwb87ePDg133fv4NS+quZmZnH&#10;zkR+4PEE3TpDz4IQBs+vQSn+0+UGG1p57bvDqAHDVBgdveMrxznsRa6Ta6qyWgwocVTOkJvu+JCu&#10;64hFiIMTD96LRVYrq1e+9OWankUSRjg0vuu3lju3k6W1dcsPLbMIphmoe7NoNPb+9pk+xlnOshSj&#10;49/elIgGQAh6+9a3EqK/6iR2JwC2ZjK5P+3o6P1Msdj/B0y5F/CIrZmbLSOOOFw3jda2FBK119u+&#10;/cNbZ6d+NChF8H+mJ+54pakz6MTBqlUve0K+nBThjTxKEDYSaMwGQJa0cgyPfPPTQnoACIYGr1wo&#10;MpEzDOMPWlpa39XT0/cqIUQnhQCXVRDmIREhDCMFIcQMmhVOnok0lFL/U6/X3zMxMfG7Bw8e/Nzk&#10;5OS3DcPwFsx7ABBFEYQQUilVxtMYNyCEuG1kZOTrURTtd11XMcaglIJlWVBKQSml4jjeMTU19cMo&#10;ij6rlDqgaVp3EARsYZtUKpWMjIx8o1QqfXBycvIP9+3b93v79++/vl6vfwTA8Ome45KCztDzv8uI&#10;A03TMD2zYy+WXzEYlpXTmSYR8woEryzpSM+1rP8rw0pBSom92+/8wbH/7+07/7VJkiCVcjA18+D7&#10;nzgCu1LTUgj8BICKATy6zLmdLOnO7mdfmcQUYVzF8MhXj9so9ixneRKYOTD80zsoUxCcYMXg876I&#10;pgBbDocQemlnR8//7u0ZfKtSdIVSwnFTJtra88jkTCgSo1qbxcjYdpjuTB0ENg7PBWqfobuQ3EQ+&#10;t8IE6CXHjB/53uRjcaQgEwLLzL1hqRNJ+OxfUy1GHEfIpDoIQDYyxl44MLjibfmWtut8L8zqmkUM&#10;w4Bh1ManSw/uYBogBEGxcPlnTvXG/YYg0bSI7Q+C4HMzMzOfnpub+0Z7e7tyXReU0gXflqKUdgFo&#10;xSk10j4jVMIwvGn//v3/EATBQ67rTuu6PheG4SxjbGxycvKm4eHhD9VqtQ8CKAFY2dbWdkMURRbn&#10;HHEcKwAznPO9aAYa1dEsADCDZo7kaQvxJW9MR9vFvw9pgTBgbnbbsrUtHafnHwjRkcowTM/u8XGc&#10;DP3uzuc8j1ANQkSol/d96Oj/skvz6W4aeAFsx1CA+Pmx+7e0bv1rQQFJBIZHHv4ZzrAjtlC88C7L&#10;KJA4IZie3aeEqH9h+b3OcpYzy9zctlcODF40wROGttZ1uQP7f3yDUvGSfd4AmJSyq3q6+v+4tdh+&#10;aa1WoY7DJoOgWvb8coknBw9A0sC0sp2F3OB56azV3mgM7yNEGUqBoTm5ZqhMQcY6JCEYGLju5uHh&#10;7x/VWUDEVMBsBhd0tq994YGRuxdZjDbxw4MzhPQV06lWdHVe8B8Kc7rruiunJ5o53qlMpj43NzNS&#10;mi19NYqDOy/ces6dglPkc2tbpmZ+RPE0RhP+GhErpX5Rq9V6bdt+S7lcxkLXAgC9g4ODHy+Xyw/M&#10;zc19HMD+p+kcx6Io+qeDBw/+kjG2gjHWzzmfUUrNSCkfBDAyv52maVqvYRiZMAyJUgqGYaiJiYkf&#10;K6WetHNfUtDlc4N5JXUkoo4kmV02zLm751kv5omEZsUY3nvLB5fajhDrZYaRhxByIXHwKE1xoOfa&#10;mxy7gPLsMHbu+cHnFhujd8UFFxOmoJsEUzN7jvXvnS6dA33P3qizNCR8jB/8xrPP8PhnOcuJcujg&#10;8L13dXZcfAmEi62b3/GtB7Z9aqmyfYwQcmFXZ8/bc9n8xY1Gg1FKZMPzHz10aOJDSmEawByABJjs&#10;qTemX+Gm3P7Z2YlblVSHfTyWtfofRezC0E0I0UBrcajn4EHzdUpFX28ehm7KpLZsYlSHEBEoMdzj&#10;XcD+4R98dmjgtR9z7SLaWjeurtYfoJVKBZaVUq7rhIemDv54dnbqy0rJXwCoC+4JneZZ2u1mAD0f&#10;kPeesbv5/ziEEGqaJjjnWEguD4KgMDg4WMjn8ytqtdrPkyQp4enrpBIope7mnN/DOU+jWbbsWLdT&#10;SyqVer5SKm8YBjRNg23bYnJycg+a388nhUUFHSHaDa6TQ5wwJDwClo94yqdTXa1CAmFUhRDeN5fa&#10;cO2KN3xDoy6ixAPRCdase9PDBtPk7p3f+VTEp/6tkN3UzUMdhOjwg6knOLs1I/NnpqUjijz49Yk6&#10;znAR13R63Zdto4A4BmZL++cAsWQe4FnOcgJQNNtJuWiaHmM0TTMnFCU3O/PQcwr5C6KUbRPHcSgh&#10;zpuV8hfLYcu0ZHMv7+8dvKpUKulJFHKpogempia/pBQexNEWlr2NRvlTjUaZzv99frFJ1q7se8VL&#10;eGgilXZRqc3CsQk2n/PSr0VB9GmRuFZLer1r6GlQJsC5j9GJh5d81gEgTqo/plR+LAoAQ2thpmkj&#10;4rXEtq3G2Pjwf5UrU19SSt23cD+m5/aMdhW7BxjJwjJ7XxtGB88Kunkopa6maQs/I0kS6LqOOI4R&#10;x3Gup6fng3Nzc4O1Wu1bOPPunJNBYemybIVsNrsuiiKLMQYpJer1+gOe5/0ET2Lk6KI+ulTqnE9r&#10;ZgqScByavOM45XuaEKJdojEXlplCFNRDPK6mHkt3S8HQNa0BKRvQQeFaBWRTXXTt6t/74ws2/cWj&#10;UlFSqwcgjFewSAmYgVWXvEvJBGEwi+G93/mTk7raE2DNqmuvbUaazmL04M3vPtPjn+UZhQ5go23b&#10;7+vp6fn3FStW3NzW1vZ5Sulz0KwJeCIkU1N33+pYJuqVAGtWvmGxWrNU09jzW4ttl3EpdCGhwDA1&#10;PTvzFSHkLXiiG0GhGcno4QiLSm/Pi+9uLXQh4SEUaaixyVt/EoYNpNwcWvOrCxm7z3XNLCpzc4jC&#10;WQThpIqT8lLPoAVgMJ1p+91siwmlFDTmwtDbEr8h7tk/vP3jpfLk3yml7sERE9yh6V/+f1FcB4XE&#10;hrWvO9sZ5AgopRnP8yClRDqdRi6Xw5o1a5DNZhHHMS0UCmte8IIXfMRxnBeiubD6dYPpun5ZOp3u&#10;WMivsyxLAZjFk9wgd1FBt2btNZ1TcxUQLcLc7I5lG6x291zzeVPPIQ4TTI4+ds9xNh2/61efL97/&#10;0Gf+kslpqeIQTNngsYFUKgfDNWGmdEAX4MTOFFq3/uiYHKKOrrbBdoYQVJUV542vnewFH49Cy+Yf&#10;ZdwsGrUJUDYhpQzO1rM8y6lCAKzr6up6b7FYeH8mk3ouY+SK3t7u37n44os/jJOo+FCpPPqqWmUM&#10;BqVIW50mwI4NEFmVL7ReTpixea5UQbYlJxqNxv8EQfBjnGDzUcvu+pd8vj8X8gqstIeHd/7r7XPl&#10;e66and3xoIg0IM7AIAUEXgTHASqV7fzBR/9lNRYPUjMoY8/pHRj4Qmt7x/VV7wAECcGIA4MO0dnZ&#10;qS/6fuMfAOw4dsckqX3KtBNESQVUqRPul/kMIG/bdmut1gClGjwvwODgSpxzzrm4+urnY9OmLZie&#10;nsX+/cNYu3btKxjTrkaztc+vE31tbW3PkVKu0HUdrusCwPTo6OhP8SSnkCxmuuyRJG8zvYZE1RUg&#10;f7XcILnsmoEwjKHpFOXyY69eZvO5OK5/dNsjN34UIKvbWy/7Si577sWGSQnTAU1nYDpD1mil6cx1&#10;V/f0Pf/BJImwZ+eNHyQ0tbEy5yOdNRA2SlWc2SRSo731givDIIbtaLj3gf/4vTM49lmeeVDTNJ81&#10;MDDw0omJCVspAoBC0wwyMDCw/q677soeWdx2Gaqjo3fdv3LwheclMUVXxw3fnZj8r9aF4zCNndPZ&#10;0/dirxHRRAoQpvml0uz3cML1D8mqoZU3vNE00hDShx/OoFJ55EMA1OjoXeeOj297Z3/nde/NuAPF&#10;KJoqjU3/5NuNYOxdxxmwI5vLv761vXiVFNRo1MvSTXNa90JoNMeECL+NpSc2EccVobEUY0wDoL8E&#10;ONvYGEDbihUrbiCEQEoJTdPQaDQmv/zlf/3nRqOxy3GctZs2bf5flUrFSafTm7ds2fLhhx/eJjnn&#10;t+PXJNmeMba5UCg8TwiB+WjLaHp6+q44jn+EZhHrJ40nCjpiXqhEAkNj8LxSHcveJLLOdnREfg2W&#10;I4CTSqpWu6dm77h0avYOnRL96jVrbvi2YXYajKUhhAmVaFAx0F4YhLb6XR/L5EyE/gx0RjE8/NON&#10;J3Ohy6Gx1OsdJ8viOAbVOJcyXLbc2VnOchwy2WzufCmRkhIQQoFziSRWiEIOnGSk8GT5l68dVFft&#10;oNRBa6E/PzGJITRDsAdyLfmrAFVQShBKocZG93xfiOSBEz3GihWveCDn9hKiKBLRwMzMjuEjGyVL&#10;6X3+wPh/Lt+eq0lrOpN7S3dv11amKcMyDT43PbPdLZqbZUjQ9DGRdYB6YKkBRsbu/dGK3o5rmaYj&#10;n1/5B6XSjt9EQUfxuHkxwjJ95AghRddN5cMwIpxzpFIpCMG9SqX8Q6XUL6vVeO3+/XuL7e0dr280&#10;Gk57e/uWgYGBt+3du3cHjqpu87ThpFKpy6Ioyi2UAxNCRNVq9UcAznjv0GN5gmkg13Le+wEJpilM&#10;T21f9gQMs/3thqGDMo7JyQefYIo4QRKpkh/u2PlN8957v9B2//1f+Vy9VpK6rkNjFqQgkJKCwUAY&#10;xpianIwBjJ/isRZlw7qXf1HTGJgG7N5723dwNqz5LKcBY+zZxda2SwM/AoEGKAYpCDhXiCJOGNPa&#10;0AxSOUHUzqmZXWVNlzBNm2SyQ38PgBJCe7t6uy/lnJsJj2EYdKJSKT0CYPRERrWsri/mM4OpOEzg&#10;B3X44VQyPf3zTad00QAIIetM02zXNJKqlkrDe3ft+O6h8V1/OTrx0F7LMqDrOhgtHDdSulzdezMX&#10;MZQS6Gxfe7rlz34dYZTSyy3L+tNsNvspTdN+hxByEY7jV6OUZqVULIoicM4X6khGSqk5NH1buycn&#10;J//dMIwdhUIBIyMjJJ3ObtJ142KcQJeaJxtCyJZ8Pn9xFEUsjmO4riuDINjDOd+HpyDZ/Qk3oKvn&#10;/IsoI5AqQqX08HuWG6C9Y8PzOOfQTYlDhx48EyuvmTiefPeOnZ9j99z7gZUzc786MDm5TwE+FPGR&#10;yugYPviTm8/AcY6AnGOnXI0jBNNjVGq7XnZmxz/LM4zWlpbCszVNX+V5PgAKSjUAFEoS6JqVGhgY&#10;eguAwskMun/su79HKIeSBEMrrnkRgHSupfVFbiq1IkkiEKKgJB/2vca3cIIloXgSTFiGAV3jKJdG&#10;8Nj2r78Gzeasp4RS6v7ZmalPPPzAtnft23XgLTNTs+8Ugn//wMG7vksoRyIEOtouOa57Q8jgFimb&#10;gi6dbiuiGdjydEMBsGNeFCeWxH8sq1pbW/9waGjo3f39K964evWav+3p6flLxtilWNydlDEMc1Ap&#10;pS8UQKaUxrt37/4+Hg/JF1LKnZ7nHerq6lKWZcG27d6WltzFOE5LpacKxli/ZVnrKKWMc45sNqtq&#10;tdqvlFJ3L7/36XPsTaWmaYIQhTgJAMj7lhugrbh+dRxFME2FJKnedJxNszjpVAC1b3T85kE0m0G+&#10;fGjVDV9qabGtIBj942V3PQlS6VWfBiSk4hgbf+yhMzn2WZ5xEELI2vXrNrx6fPyQFgQBLMsBYwxQ&#10;zZDwJEm0zo6e3r17dxonM7BS8Xe8oATQDGyzDYZReE8u17YyjrkthEIq5aBaLo3hJNwHXJT/ipD6&#10;R9MZE9se+/l/Sxn935O+4iYpNOeTBMBeKdV+NFfqEgCEKH1KIXqvVBTt7Wv7xye/e7yxJkESSMUx&#10;78Ys4AxbcE6SHtu2X2nb9gZCiAFASSm9OI5Hoyga4Zw/hGaZqhMJ/LEdx3lZsVi8Lo5jh/MQ6XS6&#10;bfXqtVeXy5WfNxr1nyyyT2ZgoP9lmqalhRAwTROGYYh6vbYTR3firu3Ysf2zlmV1dXd3n3vo0CGs&#10;Xr3mdyqVyq/iOB7G09jhwLbtjXEca/MdDBQALwiCHTiNRdXJcJSgI0S7nhACJWPEYfVEVoS6xhwS&#10;xgkIEThO09N0T+fFj40duvtUewtFUvo37tl1041o9mUqneI4i0F7+y54jlIKlAmMjt/7kTM49lme&#10;eeQymcy1URLlCVOkpdCCbDYHTdMQJwkSEaNar4BQQnAK2sCOPd/5+oZ1r3sdjw309V37Nsb27vG9&#10;CJxLuI5TP7h/3w6cZL+2R3fe/K3+/rUv9oKRF5/s+QDIAmSNYTrXmKY1kMTB9igKbldK7cHRk9h4&#10;FDegaRak0oCm8FoyQTgRNV/nuqMZOiyz8O4wmluy+soJYADoQLOLg46mNkbQXJRwpVQNzZSoxXK/&#10;8rquv6Ktre29uq53CiGgadqCjwmFQqEyNTV13/T09E+CILgJywcArW1ra7tMCGGGYQiAwvM8GIbe&#10;UEo11f4nYtm2m+KcU6BZ7d91XSWEOLbGZSiEuHvbtm1/e911L7iZEIIoit2urq4bhoeHbwdw8CTu&#10;2Zmkt1gsPs+27Uy9Xkcmk8Ho6OgdURTdjqeoRudRgs5yiq9uFuFMMDfz0B3L7UxI6n1KaqBUQcE7&#10;3mohO9i3tXu2tP+LYTT1B6d5zmdSyAFgV7h2EUpKMKagVLJs3uBZzrIElBCypqev+7m1esk2TA0r&#10;VvSjpaUFQiiEYYBqtYYoDmCZBkVz0j0p/HDkI5TJ1wV1iWJ+Y3sQN1gjHIPgEoSQad8L7sYygQ3H&#10;UqmN/1nlkfE34KRX/GRTsXXj3/b3bbla0xPGhUclD0ql8vgLDo7sep9SRwecTM/tnerpKrRLrmAY&#10;xT+L45n/tdTIwyO3fnzV4Es/algWhoaufO9j2//zVAVdC2PsRYVC4WWpVGol51xLkoRRSommaXBd&#10;V4ZhOHngwIF3zSeuHwVjbGtfX98bHcfprNfrJEkSEEIWym9heno6VygUrs7n82t3794Nz/O+jkXy&#10;fw/fMULM3t7eraVSSaOUwjAs+L4f7Nu373u+7/0Ai5ucdUopi+MYSqmFNjhKSlleZFtPKan27t3z&#10;8/b2jmdPTk5qK1euvnRkZGTV/PZLJXI/WVDDMM7P5XKrCCEolUpwXRcjIyOjeArLlR21eii2D53L&#10;GINpMszN7b51uZ3PO/91HyJSh6XbuP9X/3fRcl0AQIn1W76X4NzNL3sbgKFTPVfdtD6Ik/RrLMc5&#10;m9/6fY20IUksbH/sjtvO5NhnecbBbMe+qFgsbGGMgFKIYrGlJhUvd/e0S8c1EAQNBEEDXCQ2Y2wI&#10;J+9/2uf5FViWA8l1pNyOVkps6LoNgIZSylmcfCDVLixtQiIAu9IwWv+mre3cH69a86rS1nPfqy68&#10;8C/U1i1/+nB/729dp9GinkQWZSQD127PdxQHVgIke+xAY+N3/ItUIXSDoW/gouN2A/GDmc/rBoVl&#10;uoAylyp7djwsAP2ZTOaTra2tH3Qc55r5vmZDpmkOmKbZL4ToZ4ytWLFixSZCSAuamt5RMMa629ra&#10;Bj3PI0IIGIaBBfMhYwwASJIkpF6v96xbt+41OH7uGmWMdU5OThpxHC/0k1PZbHaqUil/VSm1DU/8&#10;7FKGYZ4fhqHreR6EEGg0GvK+++79jpRyURM15/wnIyMHb8/n84oQgtnZ2ZYVKwb/jFL6LAA5NDXc&#10;pwojl8tdqGlay8TEBLq6ujA2NnbA9/2TXpCdDkdpdNlc3yrFBUA4lPKW7YHFaMrikYSmKyS8/MWl&#10;tutsX/8mO+XCD2JsWPuGvY/t/KqFEzevtKVz3V9aveaCG7I5V95+6zf+5gT3OxEMqtptiBwsnaG1&#10;sHpAN8yfxnFpUohwVohwMomDGaXEFCCnAVlGs4pDssh7csTvZ3lmknFdZ2MQBI4QApZpjn3jxv/z&#10;YSHE+CWXXvLJdCa1xTA1cBGjf6B35fCB9heNj0/cgZPMIdq99+YPblz1/o8Zmok4JOAxg2mmILhc&#10;qHZyuri6VvzA2qFXfbCltYgwDEE1BcYYwjCGggYoHYxq0CiBZVhgNEHES4i5QC7faumaMRgn4d1H&#10;XpuQ9R+AiD+XArCd4nINk32lBOo1D5RYAMgmQM2iWdF+uWcsrev66zOZzOtM0+zVdb2TMUYWul4v&#10;tLkxDANBEIAxpre2tr5genp6P5opGwsQTdNaoygiSilQSqHruoiiaHpubm5OCBFSSldHUZRRShHL&#10;snKEkNRx8iO7U6nU1Uopc759DVzX5ZOTEz9USu3G4hq1TKVSW9rb2wenpqZACIFpmvD9YBxLa0TV&#10;OI5HwzAsc84LjDGtq6v7CkJovlqt7C6XS9/knP83npr8uqJlWf0LfenCMAQhpJokyeGyb08FRwo6&#10;TWMOpJAQMgaglgvKyCmpQUpAiQSAOrTUhozBoExC0wxk9BTaipfeMz1z59bjD0/P7+y84qb+vnOH&#10;hBAIaw2Ml2ZKOINh/5Rar+KRBUgbmpkgn9+yOpsdWA2SzPdRInBtByAcRHEoJaAUgRQEUCaUJGA2&#10;gSISkAoSCpILxWWSSB7HQiZJEocxl0msRJJwmcTNv/OYJ36N88ZM4M9NSxnNSpVMK8lnFMR084FW&#10;UzjjZtqzPIkQQsm6oVWrLktEAsN2IAWpxnF8L4CxBx548MvPv+7azxLG4AUBwjgmmmlYOIXWKnFc&#10;+kIiGh8zoEMKBiUNZNM5JGI6wAlWQlkaumWo9/fuK7b2aRozUK/VEQQ+DJPCsgwowSFUDEpjgDLE&#10;CQMlgCIcvu9BJTHWrT+3rZDvuPTQ1PAxDZPlwwoRhKAwjJSNpf10Q4yZ5yfciy09bejMwcqhy2+e&#10;Le2+t1GfuYVz/jMAS8037aZpXl8sFl9vGMY5cRwbhmFASil9358QQkxEUTTFGDOz2eyQEGKIMWZu&#10;3Ljx2ttvv/3vjxmrzbbtgSAI6IJwTJKkMTk5+YUoir4JwM/lcjfpun4JIQSMMZ0Q0r6EoGOU0nVt&#10;bW3PVUrZQjRlWiaTUQcPDu/G0sE2hmmaOcMwiBACUkrYto04jqax9FzI4zi+48477/jH7u7et3HO&#10;C3Nzc1TX9c19ff0bUqlUy/DwgYPz5deeTJhlWTc4jrPG8zyYpok4jhue592Hp3huO/Ih69OZCS4J&#10;OI+BZZ2EbKuSOghR8MPZBo4TPTMy/sD5plmc7ujY2FKvS3R0XHhOubr9fUlc/uQxm+qMuW/t67/+&#10;k7lMj2VoadQrMdIpB5lUFlOzk7OneJ2L0tG29Y9cNw0hNQjBIWkCpgGaroMRB4AGr+YDRIERBUIV&#10;QCQINBDFIKFDhs0HoFn5QkIpQiikQUAMRiWclLHwdyglANDDApMggWUqQDUFq5TyqNeCPX5JiICA&#10;hyguN6LIqwZhvRTHfjWJg0rCw4oQcTkK/apUvKyUqALSU0r5gGwAygfgAcprvsNDs9r42fzBU4Pq&#10;utHnOC0rJw6NI5vNxjseffgWzPfUEkIqw7BgGBY4l/D9EFEYxzi1SLhqlEyUbOXmNebA1HMo5As4&#10;NDm9YF04VfLrV77jobbWfjBGUKnOoqXgQGvEIESBsgRJVOOV6v7thPilTKazN/CyQxUk0I0awrAE&#10;ESeIwoac/7IfG2zTCIJaSLWcRagOgPQB6khBxwghVzhu9vX5/MrnKSWZZTrwpURrftU6yuK+7q6W&#10;qw4cOPBJ3w++gScKSWIYxgtWrlz5F2EYtgkhDEopKKWiWq0+XK1Wb4+i6EY0FwO2pmmfzOVyQ57n&#10;RTt37vwvHDOHUUrPaW9vf77v+5qu61BKIY7jehzHP0PT3PssxpghpYRhGEAzuGWphYvuuu6z0ul0&#10;f7X6ePC54zgySeKlagMDzfqQ7sL8wBhDLpcD53wSSz+rCsC+er1+v1LKk1IWarUaKKVEKaVls7lB&#10;AOZxjnmm6MjlcucA6NI0DaZpQkrZqNfrP0WzvuVTxuEPxTBa30Wgg1KKmenhiWV31LOXKRAYusTM&#10;3P7lklP5nv23dplW0Tf1XmIZGaxZ87pPPPrI525Ec2VG84UNt/f0XngFpQ6UNAA44EJDJuMCisPz&#10;PExMPvD907vco+nt3rQVCFBvVLDv4Bf+WqkYTDe6LDvba5vtnY7d05Nxiy6IAFhEQDkYFAjRCVEU&#10;TEnCZXM9wJhGCFEgpNnWq/muwHkAQIIxrTlZUA2EAIRQMFgIfB9QTXMKJQSMEVCd4ogV5JLnrwig&#10;6Xkwsy9lGyqVcWX3sYLScZo5qAumkoXVZvNdQTcIlHr8GEf/v3n8hXMBACkloqjued7UWJTMHvL8&#10;Q+MJb4xxHk5KEY8pJSYAOY7m57owiatj3o/9+TeB3kw6f+7crE8oHBRaunmjftdP0RR0oIRqtpWB&#10;ZaahpAbBKQjoQi7WSdPwd9zvOB3PS9kmLDML08jwRsOr4jQWKtnMlhttpxUCCn44A49PqLmD43Oj&#10;o3f9mRDBkR0TTMvO/kW2JfcnsfTg+x4s2wejCUAFxg/tmpgtHboFiwjxRqMa5PKtFiUUmp67nifl&#10;B+f/pTPGfivXkn2dm259rq5ZuWYqhoAUFGGQoF4P3c5Owz33vM3vufMX996plCrh6O+R7TjORUqp&#10;niRJiOM4iOOYV6vVh+fm5j4hhPg2mi4TQgi5UtO0tGEYqFQqjVKp9CCObm/T4jjOeVLKrjiOqWEY&#10;YIyper3+c6XUMJpmzd5UKrVhwZyYJEkipZxa4vbqhmH0SCltNE8AhBAlhPDn91nqeTA0jbkLz6Fl&#10;Wchms6CUZtD87iz1ea9MpzO/3Wg0UpqmQdM0OE4zzYUQwvEU+McopecNDg6+bGxsjKXTaQCQQogZ&#10;zvluPMUunsOCrm/g4jcJIcGYjvGJu76y3I4tuXU3EMJASYLZ0q4TUYHDx3b8x6svufDPb6LUBY+r&#10;2LDhHftmSjv2tORXbTZNE6ZpgzENUgBJrBDzBlsTr88AACAASURBVDQaY+fO795arW77S0D+8rSu&#10;9ijIBk1jUKoOL5pAHE98EACSBAj9CVSeWG/2uIMBcB5/kYV3G6AuAbEJoS4Iy1CqFxjVc5QaeUat&#10;nOsUWnTNbTGNVM40s3nbyqQZY6B0XtjR481bGjw/BkhzgdJ8MRi6AUqb86fvhwsPFeZzWECpBkoI&#10;CBiiMMGRvukjhRoA2JZ5lJCUUoKSgmsafWsU4jW2K6FICCUJpOIQXEEqDikABQHTsAEiAUUXfQ9D&#10;P5Yi8OMk8DkPfc4DX4oo4DL2JY/8MPI8KWNPirgsZFKWMikrxUtQoqqULM37TRd6cJ2ONnNaUKqv&#10;u+CCa988OTlNHSul5mbm9kspDpujlEJEiQkpGAI/QWmuBtNyWnFqydBWrb73lkLh4ucp5UJnKfie&#10;VztwYMc/oqmVnxIdbZc8H4qA0ASHph8LR0e/14Wj87TmIWva2tsud9yINoIImmpA6TUYBgUMhojX&#10;lZCihEX88OMTd/97S37126Ug6Oi64I1jB29b6HXZni+0vrqzq/VFlVpIOY+hECKKEmjMAqgFSjXU&#10;6yXkW1MtKTd9Tb1R24fHhZOhadqLWlpazgvDEEmSQEoJAKW5ubmbhRC3HnE+xDTNC4vF4gVCCExM&#10;TPyIc37sHJZqb2+/MkmSlKZpEEIoznkpCIJtaJoZia7rqxljbN53p6anp/copZaKuCzatr2ymVLQ&#10;bLNjWRb27t39HaXU8Up0ESmVUa1WwTkHYwyTk5MjSZIcm1rw+A6EXJROZ36/WGy7stFotCykQzDG&#10;EMcxGKOJUuo0TdzL4hqGsd73fWvhvJVSYmpq6pb51JOnlMOCrrW1N+V5HCmXgidzy1bt7+zcej4h&#10;DEKECMJDJ9RFQKn45p27b3nLQN/1zzX0NJx0p11o3bQ5CAJ4fhlxHICyAAohSqU9w7OH7vwbwb3F&#10;em+dNvnM0KdAOCzXR5jcf7pJ4gqPm/9wtAIjoQDMK1CQ8uilTMM/5QjbPIACQIuEsFZCWZFSvZUy&#10;s8iYWdB0u8iYlTEMy6RUNykzTEY1Q2OGyXTLZEw3KLFN08gZlOhkQRACh1ebAIAgeXyeI4SAMAKq&#10;ETBCQAhDpRqBUR2aZkDTKHRNB6U4rNkKMZ8zTOgi7xSWDgMaNWxD5ZRSUBBQar4pL5EwTX3e1Kug&#10;ICElf1wzVc3oN0CCqKaGe+y7EvLw7xIKSRTGfjQ7E4eV2Sgpz3je1IyQ/pzg8YyQ0aySfEYpMQuo&#10;AFAxgAhQC7UIIzxelzDC4xqLpWlmn+cJTSmTcCHl9u2/+BqghhfuHefJdJwQEGohihUqVR+MGgog&#10;bYCaxMlpuC1dPauvMEwCIRQoMRHHERFCNnAaVeANy2YCAahhYGzsljdjUSGHFtt2ryq0ZM4dm9hD&#10;qO7CTgMKHqQSMDQXCoFQSi4abBaGE59WlL094Qrt7Wv6xw7eBjRNjtcXCq0Xe36DSgmia0olYW2W&#10;Ub3ImAFQHdlsC4JgGkrJbE9Xz+U7dm//1yOGXtvb2/uW1tbWc+bm5sh84EPoed7tSZJ8E0drawXH&#10;cfo453Q+inIKwJFWLEII6TFNsxDHMXEcB57nwfO8x5LkcPrRKk3Thjjn1LIs6Loup6amfoJ5Df4Y&#10;mGEYl7uuu3GhPQ2lFKlUSu7fv38HljbjEUrpJk1jKd/3D3/vh4f33885X6yWqU0IvSqbzbwtk8md&#10;D6CtpaWFUEpRLpcRRRGCIIBtW5QQkp3P23uyNKv+fD5/he/7mmVZCMNQOY6TeJ73EM5wD9ET4bCg&#10;M40sKuU6WFpgPhDiuOh6GgQMXIQA5M9O9IBz5buvMq2usZWrzuueK5fAEx+um0Y2m4UfJtj52I2f&#10;isKJj2Hxh+yM0da64TzJTcyVxzA79cixTuj/Fyg1X3KPUhJKJJAiBJJTWqgxNL8LR76O+RvJAqyD&#10;ENZOmdGhaWabprntttXabpqtHY5TbHecQoFQnUjxuKmUENKUOIehR/3MqIWFyv6PW2HIfEUMAiU4&#10;QFRTAyUMhNEjBDFFFDa1QwJAkScKPIr5/dD82dJhmEZXN1zVLcGhGQnU/EL/sOY6fx5KKWganf9Z&#10;zAvhI7VbITWmeBz7wrIsrV5XGpCDrmukr/8574+jxtujKIz8sDRj6qYWR2m4Th9cxwBjDBs3rr1q&#10;dOTg/8RxfT9OLoiE9fdtXhN4KUS+AiEmkkSjSqljfWInRVt7FjPTFQS+D6WW6hhAegeH1rzRTTt2&#10;Mh0h4THyThacA0EUghkGQIXEkqYxtZcihuAGUnYWaAqVy7PZliss0+yuzEwRjZkwTRHMTu35Vl/n&#10;5W+NQ4lEUlhGC/xAg+/7oBo9MuHeMQzjgkwms75cLmtxHCOdTkNKmczOzt6PY5K4CSEr+/r6rq/X&#10;6yydTnMhxPQxJ0lt276otbV1w+joKCzLQhzHSJJkAvNVZyil53R0dFzbaDSoZVkghCBJkpklrpul&#10;0+m1uq63hmF4OOG8Xq8/EkXRDiy9yCG2bW/u7e0/b2ZmBqZpQtd1hKHP8UThaFJKrxwYGPxrx3HW&#10;JkliCCG4bVuJUqCGYZiWZUEpBcuyFhLTn7RKKYSQ9mw2O5gkiZZOp1GtVlUQBD/hnG9/so55PBYE&#10;XUd1jsDR2yBlCVj+oTOgbPCEwDAJcJL+lolD39zoZlHu6uxHw+eQwsM9d336BqXi7538JZwSqWx+&#10;Y0FIDa7OIWW8WNmdZxJi/nWclA8FgEMpDsEjCF5HhFl4jVMqtuCgWRIu3RSgJENAM4TQDCEsQ6mW&#10;IVTLMKqndd1MU2qkNc1MG5qT0k0rbepO2rRSaV3PpXUtQyU0UAVIIkEhIQnmfweIIJCEgkgGRSgg&#10;GZRioIqCEAqR2IByHzftEtIMOgJAKIHv+dA0DYwRQMl51Vw0y2ooQTVKDcUimLoDnzfAkwSm4ZJc&#10;pr1VKdUaRRE0TVtjmQ5GDygEfitybjc0zcDeHXVny+Z3foZS+Rld1+H5DTAqQSmF1wiQzeRh6Klm&#10;km3GQKU6x5UK6kkS+bVKsahrGVAaQyqOWtWwCCHixDv/PJFa5SAgdAhhAUAGTww/dy3bvIJa6ByZ&#10;miKGkwXhHFIaiCMXnFMQ1wZhdN5+sTiKVmGSPsSBAkC2ZnKF3yaafR1jjIIrGAaRlpGMed70dyPR&#10;eKvpdEEEDIQCREvD832AaAv1JgEg1dbWfk2SiKJSBJRq4FyCMTYSBME9ONqPZRqGeWEc8xylWjQx&#10;MXF3vV6/B0dP+prruisqlYpBCEGlUkGxWFS7du16AM1nxKCUdgkhUtlsllJKwRibieP4wBLX3ZfJ&#10;ZM5pViqJYNv2ghlxVgixWO7cApau6+kw9C1AIo5DtLcXMT096eFoTczRdf2lQ0ND71JKbWw0asqy&#10;rCnPqz84Onrwv3O53Ja+vr43lctlKiVHo1HPmKa5PgzDX+HJaY/juq57Cec8J6VErVZDd3c3tm/f&#10;vh+L9CB8KpgXdHQ1lAlKDATebAPL+jrY8yhMKMKQROFyqwIbTzSnVPbs/NZmzl+8LZPuJEIxtBQu&#10;+afS7E+fKkE3KJQFxXUoGSV4euvoPRPx51+HmvNCU4taMO+KIx774Mw8hg6ALoB2EKJ3Mmp2MWa1&#10;aSzV5bjFDsPMd1l6vkgY0yhhjDSnLgpKmakbVFGDKYAqCsYIJWBN7VARoFatI53NQZIEikikMjY8&#10;rw7Gmn5T07IQBAHixAOjGkB1CElBJIGmuxAiRpzEkJJBChuUaCBEA6EWJFxEHAAzYRgFpFxHI4S0&#10;RFHUAuWgWq3OR+VqoDRnAktG/J0QYThTcpy+vBIUgP1CIDjWbdDS2tF5jSRawfehXDsPJ+1CCAKD&#10;CGJbEkQECCLoCmrJqL5GY7xks+48lA431fHqYkfXlY1aNeP7PlKpDEDE/j2793xNSv6r6Znt+7ra&#10;O4aUsiCFiUQAzY/msNWBAOiwbbvFMAxyRPCUGhk5+E2l1IPHHH4olUo9PwgCU0oxW6mUH1BKPXrM&#10;Np2WZQ0KIQ77tqIomhZC7EdTIK6wbftqzrk1H02oDhw48GMp5aIuEErp+o6Ojmd7nkcWojcBKM/z&#10;5nB8n2rX4ODgczKZDHzfh2macF0XnPMjBZ3BGLuqt7f3jwzD2EoIAed83+jo6H/PV2nZXa1W3yhE&#10;0xqh6zo6Ojra5+bmzgvDJ60VmZPJZJ6t63qbUs38y2q1Olyr1X6Op8mPrgEAZcbahWCGUmVyyXy4&#10;wzsZuWsZYxCcYfzQzvuPt+0ll77SL89FolatHIjC6t5K7cBtXFS/DahHJscf+HzvBX/wLgBwV2Y6&#10;H/b2fi44fkPHM4Lttr5JqWbQhFeb+bVoSniWJxUfwF5A7lUqAhcRuKghwjS84KR9pBqaizcLgAVC&#10;u3v7zv3rXH7wuVEUQSi+Z/v2n/6DUtKnVMsxZrRSauRzLb3r16+/4hIhgNJcBUmskMnkQClFtVoF&#10;lxpAJQjTQZgGQgMIGSIMQ0RRhDCKwUUMSimYpuCmNYRRDRIApU2ZQoiWU+rUXS4HRx65a+3q3hca&#10;hoHujqs/Mj75vSMFncE041m61tIV+ylQCa9eqt+r54t5nfVttnRG0mkdnM8inWF9jG7rFWLxOa00&#10;t/+x7vYtzwYFevu3vthOq67Aa8D3fbTkUpidndnleeG/AZiZmd1xe0fxiiHGdCRSQUrANG14gb+g&#10;OTHLsi7r6Oi8sFZrVrdSSqkwDLYFgf9THK2VuoZhPtd1Uxs1TdMBLfZ9fyeOTiuguq5fns1mL14Q&#10;mpRSeJ43I6XcC0AQQlpTqdRaSqkupUQQBLvn5uZuw+K+tqxt25vjOGbNQBAGzjkIIbPlcvkeHMen&#10;SgjJrV+//pzZ2VkEQQDDMJBOp0EejxhzGWPXDg0N/YnjOJvr9bpijO2ZnZ29xfO8T6BpZtUopUY6&#10;nUa9XofneQjDELZtd6BpVTnT8x8lhKwzDKN1/jrhui4mJycfEULchacpfUkDAN3Mbm1+oECtPr1s&#10;5fN0pvtZAAAlUKrsu2vpLellOisgk2Isba1eqWvuypiraxsN/1OEKLhuGuUZH4oAjmuhv/9l79y5&#10;87OfA44bhXTarF53+VsVb17vvpGfffzJPNZZfuPgaJr26wAooLpsRziJmACoRMLjQ4J73wZwUAqA&#10;z8/1UTRz1boNQzfrpluo+3thmja6egr4r//83O9yHtyIpf0lBoACQPIAKRDC8oaR3nTBhS95N5gq&#10;RLGCZbSAEArbar/G8w+eslWkVh/9QhyHL7SMLFYOntNpGXZp38i3XgkoX9ftrZ3dG38/mx3cbOgO&#10;Clk7FfrkuZS0IGgIaJoOIhh4FEImDLqWuViIuUXbaTVqU4+hPX42oQwgbnsUVm3TNJGEIVKpFA5N&#10;TpYxnyMXhlP/IxV/M9MIBKeAorBMG5WktlCJiKVSqZVSykwYhocjE4MgHFZKPXbMoTO5XPYluq53&#10;Z7NZWSqVxpIkuQdHa1V6NpvdJITIcd4MfKKUIkkSD83PvMtxnN8xTdNljIExltRqtUfnO3kvJtk7&#10;+/r6XuJ5nhEEweFi0KZpRlEU7cHxNTpTCEHmA2Fg2zZSqRQYYwqAxhi7pqOj409M09zi+z6J4/hA&#10;uVz+XqPR+AyO7mARa5rmWZaVnpubw9zcHDKZzErG2IVCiO/hzPrqNMuyLk2lUpuCIICmaTAMI/Z9&#10;fwSnXczgNE4KANxU20YAIEShXj+0bbmdXLdQlIpDKok4KS/Zyscyi2/zqgl05oIwB4JTaIQhn7Uh&#10;iYLgEobedJA6pgPXTkEnf7xbyGrEtCAcGf3Fd6q14c8D6rha48limVkzThQYAxJe/8SZHPsszyx0&#10;XV89uKrzwsnJSdi2jWopCLGI30MKvuvhh27/9w2bz3tHGE7AcVrR2WVA06nDj6+ExWiaeA8BCkpJ&#10;RFH5gK5X3mjZVqE0G8M00qDUQnfnFa/Zve9r7zj1qxG3JnGIKPThuDk4TmvLBVvfdhuhEswgkFIi&#10;jgDKHGhaCgwSVLnIZS1QEEh4oMSAoelwrOJFYbR4c4IwrG0DOIiSADTb8wJQpcAYQT6fR5LwQ5hf&#10;+SuVDHMegpCFwgkEAInKpcr++ftctG0nu6D5KqVgGAZ8P9iNo4UIpZSeB5AcpZTput6YmBi7CU+s&#10;6D/Y0dGx1febu0op4TgO0BQcdcbYK1tbW5+vaVr7fCeD2VKp9AMsXuGFUkp7HMfJlUolstD5gDEG&#10;XdcTNAXMkrlwlNK0EAJx3NTkF+prmqaZpZQ+p62t7R2O42xtNBrEsiy/Vqv9uNFo/DOOdsWIIAju&#10;3LFjx239/f0vLRaLaBaTNoqUUmOhQssZpC2d/v/Ze88ouc7zTPD5ws23cgd0N4BGIxEgAGaKUSIp&#10;SqICJVnBspJljSXbGoe1j+wzttde786OPDPrnfWOx5I1lmdtWcHyaBRsUYGUSIkSKVkMoohA5Nxo&#10;dKiuXHXjF/ZHVTVBEI3uRmCYo+ccHp6DU/d+91bfuu/3vu/zPk9mA4C+JQ/CMDzZbrcfxuXpBy4L&#10;FAAKAxt2ABogEknaWNIIz/UGClJKaCRQOl3UliJJG48cOf7wV2vNE5UoqaMdlNEJ5yF1CxoBEtGE&#10;bQOUCbTbTXRabRiGQVw3b/vOcH7TxGt+6ZbrP/jk5vWvvZTDxZk06Y7qShkD//MNLv8MLxyYafDB&#10;oNMkRKUwDLRPnTjxMM69s29ImYisa8LzGETcRKtVhsFZEecQEz4fCIHluZoKUUWcNgGSgBAgmx3N&#10;X+wNPXPgCxtr9TmldIxcLgPb7s6vJYmCFAyMmYgCiWaj+85qB7MgrAmhK0jTOVh2jCidmam3jpyt&#10;erQAJdNdXUYuQ8Yvcq0Y6Zb1CLLZLIQQZwhTq7KQMYTovuwpMZHGqt1oNB8F0KKUbt6wYePtvZk5&#10;UErBOddpmrbw3Exla7FYen82m9voOI6cnDz5gyiKvoezsgxK6brR0dFXaK0Z8GygM00zpJRu9n3/&#10;umw2u0kIQbTWmlLaTpJkH879Evcymcy9nPPn2Pt0PT9J1LMHWhSU0qKUkgohYBgGhBCYmZnByMjI&#10;mwYHBz/huu41SinCGFPNZvPRVqv1jwDOnlHTWuvds7OzXzpx4sSXM5lMo9VqPbZ///7P97LZSxrp&#10;GGM3j42N3SOEIAC69lRJ0hRC7MeLOOfKAcD3BnM6kQDR0DpZKtBRzx3IykSA0hiAWlQVRanor2uN&#10;Q39da5z53ZOrbHvwgwPFzfeadrHIjI0FSi0axzEYNFzPBkAh0l5N2nfRbFuXLBgRwl+TJoBjEtSa&#10;0z/rz/0MF4ONuVx+e7PWAYUBk9phq9V5FOcejdFEU5H183DNDFqNNtqNFgi5oEfbEiKglfnTUHoY&#10;IN33B6Mrdv0512UeOXjsCxNSv3lXqTCa64QBcvkMmJZIkwSZXAnKYnpm5th0pbrr4Xrj4Gddf/Ct&#10;nrfxw5YJPjBgiWPPPP1ZpdIfnmeNfVqTnjC0jX6c72ZiQZjEaQvPZjlVkAQaEoZhwDRtACKVUsyi&#10;2y/zSqXSeLVaPZM4ciKOoz149sXKHMd566pVI29wXTdbLs99f3p6+nMADp51YYRzPhgEAQWenSc1&#10;DAObN29+SzabfY2U0u3b5eTz+fjo0aP//TwD34VisXhVp9NxtNawLAtxHIMxpqIoamitz+s0QSl1&#10;wzAkURT1+4Q4evQoKKUl13WhutE9bLfbj8zPz/97rfVibaRUSvnV6enp3XNzc1+UUp7SWu/CZRB1&#10;Nk1zzHXdsXa7TQgh4JzrZrM5j8s8LrYUOAAw1idISWBp48AMoyYEAEJTYMWMRb0riuY+eur03Ed7&#10;/0ABjAB01DQKbx0fv/ndpdzaDamMwC0TjWYDU9N7HlzZGovDdkp3KsnAGEGl+jM38Z/hwkEp23jD&#10;9Te/e3LyFDzfl51mdFBrvZick5JSizBIkUQSjJnIZwsXUk7ghBDH8y3i2ATtMAZlEt25AgaAXAc8&#10;1wfuAnDyyPH78keOYwJg6wr50XvXjr/iI5VK05Uk0kAyeeTYV9+vtTjImHGnl2EbCJkm3DbhZ4uI&#10;ovYRAOebxa0RxQFNEQYS0BymacIwJXbu3PNAFEePYOE7JMOUaUWZppZlweC27rTLJ5XqishTSp04&#10;jpGm6UI/TUoZKqWOo8dMJITcmMnkbm23257neWi1WvukFPfh+RnGoO/71ydJYvTODUpp/7weIcTr&#10;r8MY06ZpTnU6nYdw7iFxgzF2QzabXVutVhd0KqWUkFIm09PT317kuAVorVX/3iilSJIE7XYbuVwO&#10;nuchDMN6uVz+x1ar9QWt9WPnuJ8zEWutnxFC9Of2LkclyzUMoySlhBACnHMACMvl8n14EYbEzwQH&#10;AAIOygikWlYJ1VMKSEUMyyHAxbNoFIApQE0laeWJQ4e/8cdn5H9jhBiv1Vrsv8g1FuDYw1c7dg6p&#10;iBCGp86mHr/sYJmF/2Prle/4301LI03qKo7Llb17fzC0jEPXo/siaPb++5mY88qQcRx7XbPe5jIF&#10;yXh58eD3vvFpPFdh40xoSkjqWB6UAKg2EAfiQl43FiHEj4IYnHPYDpCKAIwQaMXAmHenlO2LDXR9&#10;HAOkUxoobixXjhqmZQOE66nJPfdpLfYByF557ZW/rWhwi4g14rgBy88okSZLCvYqBVBqwDY8oMHA&#10;GEMu56NVn26h+x1qAKCUr9eINKVAp9NBLldQe3b98OvoOoIDZ4he9Kn7nPMz+6QF23buYozdpJRi&#10;AKabzebjOPfMaH7NmjW3VKtV0zRNxHEMy7IwNTW1MPsWxzEMwwDnfOrQoUP3KaV2L3KLZqFQuDOO&#10;4wnf9xFFEVqtFnK5HGzblmEYzuD8WU6OMeb3bIRQr9fhOA4sy0IYhpoxdqTZbD7RbDY/BWBJXsUZ&#10;uJy/8/WFQuGW2dlZUigUUK/XsXbt2vTpp5/ejYuQprsU4ACgVVeuSS9PDcYlMHraZZe9tzildfrp&#10;S3nCjD9+BTSDJimieP5y21RcdlDmlYgeAkEKygj1fDq4jKNeuX7De36wbu04ouY8LAsQIsbs3JQ6&#10;ePzBCTz7ElnOFbwOhDJocQhdf6zLtVt8qWF0+5U7fhkAd10XUkolhDiN85SDtO4qgBKiuuor5ILe&#10;OYHWuh7HEu1WACvjwLTQHYSXGrZVur4TLGokslJYnJvXellne6rbhmESxMn0M/XGzHcBdAihVxgG&#10;MZtBDJkASkiYjENpveRLjaJnbaUIlOpmK4Q4IJQqPPv8jDpu9kbGNZROYRocs7MnnorCzlPobs6K&#10;nPPBTqdD2u02TLOr8SqEaKH7YrU456/L5fJv932/QCltHDiw/5+TJH4U585+fEKI05+f01ovZCZC&#10;CKRpCtu2Ydu2rtVqx+r1+idxbhIKKKWv9DxvvVKK9PuHvRk3EEK0UmqpDGf11q1bP1itVi0pZa9X&#10;SkEI0UKIYzMzM99ot9v/EefPnF9I2Jzz9YyxLUopdDodZLNZHUWROI/+5wsGDmA9wACisdjcy3PB&#10;VgMMhsGgXoY5QD43sQqg0IigVfTEi309FwvGskVN8oCOQIkAXUqUnPB7rrr6X9/v+yMIgwSdjoJW&#10;QCdoy4PHH1yPFQU5YGh4+58MDF13GyEpgAAGTfH0019fSoqKuJm137ZtR4s4aCkZN0Qal1MZz0oZ&#10;3Q/gRZEJWgEoITTre4WBOA6Jn7Gwd/9Pv6qUPI7Fg7wGFChPQVgCLfVzXCNWAM+y7B2cOW6SJPAM&#10;AsOElglImgLZzOimTnBBajXnQq40WLpLyGCc0gi2Q9GoN09Ikf4LAOV67h0T66646umf7gGRBJwo&#10;WHywK1i6BLROexqmFJw5SFIBSgHOed/RgRBCxlav2XIvoYoqIcCYjTgJO0rJR3unyd91112/ZRiW&#10;YZpm30EAUooY3TnH9fl8/k2WZV2dzWYZgOTQocZDAM7VUyOEkAVD1L58nRAClmUhiiJIKVEqlZCm&#10;6YlKpfJlnMdDznXdGwYHB1/bbDZJkiQwjG7/NE1TcM5BKdXoUkjP9bwwSumIZVnDtVqN9gMs51x2&#10;Op2D8/Pz/xiG4d/guSMELwZMQshNnuddJ4RQ4+Pjb0/TdMRxHLTbbeTzefHUU099BuexcHuhwAHj&#10;CuiuR1qStpdM6RhzroXu2j4EYXixjJ3z2UxcFhjcBTQF5RJ4fjP6ZQeDZ4uA3ZWO1gY0PZ9/Hbvz&#10;uut+5f5MbhStJtCo1jFUdFGvHE/3HfvaGJboGZwL2fyGcdMcgsEFGIug5ZKleGPL9p+v5otjfqfV&#10;QM4j4EgRxR3s3f/D/95sRX++0ms4D9YAZBAgHgDV9eDTFXRfUBfz7Pqu491iGKZfrZWRydpoNOtH&#10;8HzG25mglFGL0LTb21Z6uRWU5629amjsrnyuWDAMA4xLBMHcaVOvH5OCoFjYMDE9uyRxejlgnPPX&#10;rhodelW9UWPdCo6qV8rlJ9FjKpqm4WplGiLl4MSBaXKUZxtHlXqOgPI50Q6nphx31ZhWDK6ThdK8&#10;57ih+4onpudm7vIymbUEikgioJRCFLTLeDZrFoVCzpmdrZAoihbcw7PZ7KqhoeGPep67RQg5yhjj&#10;hmHI2dmZXUqpn+LcwcWxLOta27aznU5noT/Xz+6UUuipoMSzs7OPJUnyZSyevW8vlUq3B0FgKqUW&#10;giUACCFgmqaRzWZvmJ+f/wa6memZIACudV33/dVqNW/bNoIgQM9y6ODMzMwn0jT9O7zIpcAeVvm+&#10;f9tb3vKWPyyXy9kkSTA5ObkQ1JVSCIKg7wr/ooIT6q4HOLRWaLaml/ShM4zcJoCCMYb5+cMHLmbx&#10;jD/0xVZ77p0Xc44VQ3f7kZpcNj3TFxTczBS1lt0fJBiYXoypzu699tr33Wc7WUxPzwLaw+rxMcyf&#10;fjzcd+xrg7hABpZpjo8lwoNGCkNrSHF+pvzQyF0n/eyEL5UPpXRXMzNpY9+BRz7R7sxfxAzYAlgm&#10;s/n+1aPXvtLzBy2qGRQoGAg004AU6ESBsQgjOwAAIABJREFUajZOnT51+qH3ay2WLUh+BozRsdG7&#10;/JyVPznZwXxFHw6C4Bmcv2SrtVIppRqUAopq6AtkW5uWQaRMYZgMjANTx/c+vHb4+vdJaSDjj5Qu&#10;6KTPx2BpoHgrp2wDUQym7SIKkpNBO/gmus+Kyxh3q5Um0oSAcgbDsHH48P4fLEfwIYrnTmktx5QE&#10;HMdFIkwQqqG6ivoUwMTw8NjtcSKGOUvAGelmawoGnpW/ogAQhuGChVQcx/B9/6qNGzftoJSSyclJ&#10;FAoFPTMz/ePJyZN/BWAxljgrFArXl0qltdVq1/y6L1/VD3K2bevZ2dkflMvlz2DxkmHJtu1X+b5/&#10;QxAECy4glFL0gx4Aa9WqVbfNz89n8dxAxxhjbysUCu/OZrP3xHHs2rYNx3FQKBT03r17/ylN0y/h&#10;pRHkAGA2CIKnf/zjH39vYmLi3tOnTzOt9YKKC6VUCyFeUCfxxUANnlsP3f1jdjpzSzIoHWdwo5Ld&#10;33OrdeKiSkxrRq56NYDlECcuFRytuxYyUl1238EXBJbjlxRNIVTSNVtVzw80hPDX3Xj9u+8zuItO&#10;J4Rl2zBdA1Onn5l/5sD/yOMiaMamWSQGL4FQDxo2klQsltKZq8dfMz06ds2qToeh0zaR8UfQ6YTY&#10;ufs7f3Ipghzj3m9fccV7xBVXvPE1peIVluuMQckitCxCyRKIGgJno/CccVrMX7t6y+Zffnh87e0n&#10;0BUwXgkszpkzX6mAmxbqjdZJIcRPsJTlCSGaEN61MNIUWhH0rBJW0tOkhIC2Wg0olcK2OYJ27Wi3&#10;D0TAuXFRDgbPXipZc/XVV78r6CTE4A4sMxvNTs/dTyjbCsAHYHJuDjZbVTAuQWiCjGei02mexjIU&#10;MOK4drpbIkRP37M7GkC6hgSWwc1b1qzZeHez2YCUYoH9yKi36ozTGJxzYts2fN8H5xxaa5TLZUxN&#10;TZHjx4+jZxGzZ2pq6m+llN/C4oajzDAMs1v67G4clVIL2ZxhGJpzHszNzX1LKfUgFmc4rl29evV7&#10;pZT53ve4QCLpZzqdTgeEkAwhZDW6cnJ5QsiNtm3/6eDg4G+WSqU3EkJ8SukCy3LVqlUIguARvHR6&#10;cgAQSykfOnny5Fd831f9UYy+iotlWf1e5Ives+emOTBBCIFUCnFcWzLQZfzRDd3enEIUzZ8tsbMS&#10;jBay6wqWkfs3cdr4vYs4zwrAb9GKgRCCIGy+6F/+pYDj+EXCImiZAESAkLMNq9nrrt/xrgdymWGU&#10;ay0oKOSKHiZPTbZOHPr0Mogr50ecUBBiAJpBaYlOu3qu5jxbt+HVjeHhrTZIAVKaSIWDVruj9z3z&#10;1V9SKvrsxV5HcWDLwxMbbr/D4nkIYSIIFISMYVAXUhFIRUA1ATUNGAYBpxlY2kKxyNcahlM9fOQ7&#10;RTy/jHQuEIAMg5rZ8lwTxfwQGo0jdSyrD0EAWCDE7oktMPTkQVYCRqg2WkEDlCl4vg0h0kY/UKhL&#10;U6jgnPMJKeATmARaw7ayKgzDZyYmrv2vx47+tKmU+KntuPkorsH2Iog4hO1ldJJEM1hGOyJJ29Nd&#10;hqQJrbvED8exMLJq1Uh5vvLufLZ0a6PRsgFAiERpQ1HOLbjuwJrqszmCEQQBieMYQnRLm7Ztd82B&#10;e4HRtu14Zub0vjRN7sf5vfooY8zs9+L65sdAN1hxzttTU1NfiqLoq1g8WNqWZd1qmuZaIQRjjME0&#10;Te04Dvqedmmakl6mN5TL5X4lDMNpz/OutCxr2PO8K03TzAdBACEEHMfpU/R1q9WaXQaB5cVAKoQ4&#10;7nmezmazaLfbC5lwEATzQogpvBQCnWWXhglh0JAQIlySFux7o2u6nl0CUgYX7BTLaf5DjOSwbuS2&#10;Dxw4+c0XJNBx7t9MCAEBRbs5/aIzgS4FLLuUJ+Bdi1cCgD67oSewfuEV137kH5USaHcEMhkPiUhx&#10;cP+3D8xNP7LlkqxvGCDcgFIm4oRCiPB5gW71+M3HV4/tsMPAgJAJfNdHtd7CM7s/9vNA9OWLvQbD&#10;zH9sdPXNd1D4iCMJKUJwbiPj2qhWpoP5+ad+mMqg43sbrs3n1o9bpgNKLGgYiLWBVcObGQg7dvjw&#10;/csp+xm27dw5NjqyqTxXRTabhVIqwtIGllpr6O5GZIFvAa1X/BLIEUIMKSUMw4LjuFBShYxqgKvl&#10;8ECWgzWDg4Pv6rRDgzIgbseqUi4/IdJk5+jwNicOySdOTz/1odVrxndMzx8GZSniNESj6RxP03Qx&#10;q5rnQIhgFgC4YSFVBEoTuK6Pa19922233vTK206emsHjT/4UtmlDI5Vaa8oNDtctnLk5Y67rE8/r&#10;lgj7vSylVI9QouJqtfJIuVz+LBY3N+2DEEJIP2D2pbr6qiRRFB1uNBqfwXnIWoSQawYHB98shBh+&#10;9j7F4cnJyfsZY7pYLN7tOM62OI5hmubA+vXrfzmO44WSa7+02Z8HNE0Tvu8jDEMcPnz4Ma31S9Vl&#10;Jdi7d++TCvqWIAgI5Qxaa8zOzT6ttX4heRCrKKXXUUrz6A7Jz2qtdwOocdPIuSIFbJtDyHDJJrLn&#10;5Q3KHIAE0Dpdsqe3GK694kP/VqcFFAtXDeLkNy/0NCuC6xa3dfvdGq3G9EX1F18q4BgicejDzTBY&#10;VoBDhx/rMbHMN15/3Z/8owZHJ6jCNxQ6QQXVyp49c9OP77hU61MaIE4qoDwBt4BWZ/7MQGdfdf17&#10;6gYbsOplCwOlUTSaFTSqx/SBfZ+8BxDfuQSXsHr7te/5I88cRrXcQD7ngdox9uy579F6Y88rz/xg&#10;vfEETp0GTHPVf9k08f7fct0CtM4iTmLkshuKnHu/KkTnU0usZ/m+uyZN2gNxXAM3R2UYtJdhbQWt&#10;lEqAbo+OMQLefSGspHRJDcO86qabbr7hRz98DLbrwDML0FolBAFcx0Sz1QIAYxnXsygIpRtWjYxe&#10;V67OMMokxlaviZ/Zs/d+Quwbg2YGa0ZeMTpX3jMyvGpo7UzlEJIkQb6UxXylelIpfRjLyOjSNCyD&#10;aiRSwDBNGNxGvdFCFASYmZnH8aMHwZiEVELJtLmb2Liuyz70zed8IZQjjmP0POHAOUe1WsXY2BiS&#10;JOmcPn34IaXUd7F4FtaHiqJIMsbgeR7SNEWapkiSRNu2PTM1NfW13szcYve2OpfL/eLAwMAt9Xod&#10;Ukp4nlc7ceLE34Vh+LcAdKPRmNy2bduveJ63qVKpkDDsJpie56FWqynP86RlWRKAzmazhlKKp2mK&#10;UqmEVqvVAZYm+bwY0FofPnjo0IPXv+LGG7XWxmy5jFQKEEoFuqLklxMMwJhlWW91XXdboVB4I2PM&#10;dl1Xcc4bu3bt+liapt+iBL3CMdHQOl1apqVXZug20tWSlj6LwBOSkiju+o1xVvijCzzPyhZ1Brb2&#10;52OSpLWUAszLAlozmIYLKRVqzRaEaBynzP359Zt+5xtRzJEmDlxvGFqaaNRPPnPixONXXcr1GReQ&#10;KgQhCqZpIk2fzegmtt4763mrrU7HQMYbRbMRQyUx9u77y/FLFOQwuvq270B5SEILWX8YSZLgiSc+&#10;/ednB7kzkSQz/8v+w3/1S0LXIEQCTSi4aWB41fX/6xLLEULITaVSYb3SAobJUKnMHavVq/+EpV+k&#10;AEB6mcbCPyilz1dOOxvUNIxR38tlKWXg3IBt+oCGJEigZAStJQByMdl6wXO9myixXCUpfN/H1NSp&#10;R5rN6rcK2R0fsvggoDPI50ff1GwFSAVHnFBQYkEKMoN+qroEugbyElKmEFpBCIV6vYlTp05h+vQp&#10;NBo1JFGITCajq/MnH6eUQvX81M6ASpJER1G0kAX1y5e2bWNmZubLURR+Fcsjb+gkSdrNZhNBECxk&#10;dfl8Pj1x4sR/63Q6i87MoVvqvW1sbOy9YRhmlVLwPE8RQk5FUfQgun21uSAI/mHPnj3/JQiCfa7r&#10;lhlj9TRN62EY1tI03Tc3N/e5o0eP/tmpU6f+UCm1p1gs9rU7kSRJGZfREfwi0Qw6nW9Pnpz8keU4&#10;6fDwMLhpRnEcRwAuFxnFAjBEKb1rYGDg42NjY39QKBQ+HEXR6iiKBpMkGdZab9q2bdv/6bruezhl&#10;5sKTo7Vc1o6hz3DqKqqvHKZR/EPX90GoiaxXwLh4/f925MgX/vRCzrUSeN7AePfHICDScFGNzpcT&#10;CAsA4kGqBFJoeM5gcfy63/4iRw4i4TCZiVSkME0TnrtuE7oPyCWb9FdagDILhDAoqaBlWgFg5gbv&#10;mBxfe222VVMgmsAwLNRqFew/8p+uweLMt5Uiu37iti21mgnCGGyLYHpqfzlOyr+71IFSBp+pt3d9&#10;fGhwc0aDQiOA6zvjWHy2CehqIQ7ccN1Nbzh05CBcJ4skSSMp5SGcv//Th+rPaAHoM/JWQh6hlDG3&#10;0+mgb6Q5Mz01rZQMpJRgHL1AwMYBsZhix3nPD5B1Q0MTrwsjY0gqC1q5lVr99NOAOjQ2dsvN3HAR&#10;yxRDQ1vvLpcjqNSHbfiweAZR2GgBmMOyMlSVggiAGAuEj1qthqPJUdSrDYRRBMotJEl4qtkoPwrg&#10;I93g81yylVIKSdLdY/RLjZTS1vx8+VSjUf8egOVUbhhj7DX5fP62fo+uX7ocGRkR+/bt6werc4IQ&#10;sn14ePh9SikvCALYto0kSQ7MzMx8/iwdzNNhGH5m9+7d32eMrcezJCgtpTwJ4AkAKaX0VZ1OR0RR&#10;BMMw+tJh0fK+1xcFSmu988SxY/+hUau+y3Xd9e1W+1ij0fg8lve7WCnWEUJGLcu6O5PJvM113auk&#10;lJRSSmzb7omZaMRxTEzTHC8Wi3fwro5/D1qdSxbnedBaQ3cZKYs14PsvjOcdCgC5/I4PhKmA0gFS&#10;KqAItQCyDdDtRY4DurJAF0WVNC3PJ4RASQWplpYpejmAshhxWgehEq7rw7Gu3JzECpom8B0PlFA0&#10;Gm04tgXOfNN1xz4VBFMfuFTrC5HCsixoRRB0IhCQzpqNv9rOeI7RqEkETYWcN4AkTlGpP/ptQK1E&#10;rui8MM3c7yehBaI9mIaHdnsOU9Nff9Nyjz9+9OHfP3n8sdVStL4BqPP4Ki6AUMqsNFGk1QxRLOXj&#10;ffueuQ/L37XSM4eRu0oXWIkrOGGMea1Wa0E78cTxY4eESPa029VGIZfPdV+M5qiUFzSjZ9q2/9p8&#10;bvzqSqVOHG8QYdg61W7Wvwawayh1kSoOpU1wcyjf6UxrmWRQyJUg485MvdZ4Esv8jWotAkAsfA+M&#10;MURRhPlwHnGYwPU8aMpmThzb9w9ChN/tb677m4QeYq217rMje6ookFLMTE6e+GMp5XI1crfkcrm3&#10;ZzKZK8IwXLDDAYBsNksope557GyGbNv+Odu2bw6CwDBNEwCOTE9Pfz4Mw7/H82W+WgD2SCnPdjXv&#10;w3Rd99UTExObq9UqOp0OtNZI0zTASzejA4C2kvK71Ur1iWqlmkV3M13BpbtmCmAtY+ymTCbz2kKh&#10;8CpCSEYIMcAYY/1nCOhufqIoQpIk2nXdWrPZPM4J6bIXuuXI5Us19B64xW4iGR+9+8jQ0AbHy2QR&#10;xAGoIXoyOgyeMwROiohFijitYmB4FKXB39mThAmUILC4BccwwVmKU1O7ceTUg2/QWh6/uO8JoIQu&#10;GB9qLRcrQ7ysQFgCiBhEAVQzEEKhaQolIrQ6cyDKgG0RaE3AqYfrr3nnLz7yo7/4XVyaIU6f0m5m&#10;oiRAlIkNG37lD3zfJtACYRjDtx0QmBBCYfXoXa8rV743gaWFw5eFzRvv+jdQLgyWg2U6aDZTAGrZ&#10;ajdaJZ9c4ZgJ59wYrFRqEELDsX3RbLaewPKU2QkhxHh+RkdWktERgxtuEATgnMN1XVSqlRag62FU&#10;r2Y8kSNMg1FjcKU2Y5w7f8y5WVy9evvdGX8402oq+E5OBzHzTKv45jWrX//BNDWQGBSEOZDaB2Ul&#10;YnAXHHkAnDp24WoK4/cIIUQrjThtPQDoRf4eWoKkIAQLgb8vuWUYBnzfV7VW60S73fgygJl+IDsL&#10;dqfTJv2RgJ5XG5IEZSnlTiyPRevYtv0u13W3t9vtBWsZpRR64sTUNM2tYRh+B89/3+U9z/toNpt9&#10;cxRFJcYYHMcRlUrlcBiGn8eFKZdozjnJZDLZcrncv4YkSZIaXroZXR8pupu+S1GupABcdO85b1nW&#10;uzzPu9XzvJsJIQOcc9swDJy5AdFaQ0qplFIhpVTatp1WKpXvtlqtb3GA0med2S9Z9J0+cfoht94+&#10;9cXNm9/w86mgyHpFSJ1ARAJBTJFEze7wJFfgCmDMAeMuLG6AaCCMQtTq+44fnXzgWlyiJixjrKtC&#10;rRSg9bKy15c6tBYwLQYRSYSdCI5jIeu7mK+c1gf2f+bXCFR4+y1//NmgE8G0bIgkxtDQNV+fm3v6&#10;pkuwfN4wDESpgFYmHNsHIyAiSUCoRsb1YHAX9WoLju1CS4K1a+++7+TJh7ZfgrWRzQxxmRpIEoE4&#10;jhGnc5dbgWHdQGnw5jhOaS5bQC6XV1KKGSzvBUQIIezZQEd6NjB43tv7PKCGaXp9U1DGGKARA0g1&#10;RJSmKSATgFB7pTcmRPixYn7su+Nrtl0FbcB1CyDMIZlMbuPqNWO/v27djTh1qgGlOQihIMjBtgx4&#10;XEPLFL7vDG3f9oZ/zaEweeqEOnHqkfcuHuQAEMJBFLSWSNP0OWxD27RBKOlMTZ38HKAPAtD98Ykz&#10;gp3FOb+hWq06/XIjpRSu64IxkqJLyFlKeSljmuYHSqXSPYZhbGu1WsSyLHDOF87X6XRYPp+/Joqi&#10;7T0GX/98o6ZpvqNYLL7ZMIwrlVKwLCut1Wo/nZub+wwuXJ6rYNv26OzsLGZmZpDNZlGtVg8lSbIL&#10;L6Kf2wsMF8AgIWSt4zivz2azN9m2PeY4zmYhBBVC9DJ32Z9xBIBWmqa1KIqm6vX6N5RSVaVUXQix&#10;E8BeTugZO0q9NFuKELLsbUWjeeBdTzx5+BWrVr3tMdPdAMAGpYBhZiElgWFzOL6BTqcFkcZgJgPj&#10;BGGnjoOHvvrFMDr8CxfwJZ332oF+Nqr/p5gYp7orissIAxiDEgkajXkc2P+pu7UW39MAmq3jn+Gk&#10;SFRqIdUME+vueMXc3NMlLN5cXy4KWhMQxUFBQLRGVxw8RRI2UW3PVg0+UHBMjxBYgJaYmLh528mT&#10;D23GJZBfo5QiFgJaUyRpjEZr38XMdS4Fl1K6ZvuVV71mbq7MPN/rzndpvaLgenbpcoUo2ZbtpGn3&#10;fUcIgZCix9pUCaUUmhBQsuC7tRIU28HcfUka3NlupcQwXGjFIeEgly+h3REwrSykZlCpAqgPzk1Y&#10;HJBpE1pF3RkqEcpjk9+1sKxNczewJb0XFyHd4M0Yk6dnph8Po/AH6A2f94WR++UpgEzkcvl3zs/P&#10;O/3SZa8/B0JYd3r+/KCU0tuLxeK7c7ncNZ1Oh/bdyc8QX0atVuPbtm17S7vdPthqtQ6jK65QdBzn&#10;l4aGhj5AKd3UGwXQYRgenp+f/ycp5TdxYX1wQindunnz5ts8z0OpVAKlFGmaxj37p5ehuvCKsc4w&#10;jDdls9m3eJ63Pp/Pr0rT1AvDEFEUEdM04TgOpJSI41hrrafb7fZsq9V6NAiCbymlTgI4grO+f95v&#10;tvWw4l/e0pCPz8x8yTPdN+/MF7ZsjFMGbmhIBVBuoFmXkLBgUgPQMaqNWRx85uO3AvKSCPadiX7J&#10;qPf/lfRGXqoYpMRGFGmY3EY2a6DRnMLu3X99NyC+1//Qzj1/+/pXXPebD8Shhp/LIQiB9evfefLo&#10;0S95F7c8KcRxAsuyIROJTrsJ2yHIZTmOzu06eOrUt7YCKN18w5/MJUlXLKPVjLB123t27XvmCyvO&#10;Os6GlBKECmSyWRDSRhTNL9p3HSrccXTjhhsnGOdoNSMI4cNyLJ2ok+1WMNkUab0RhOVmtXzkNpz7&#10;hZIQEEopIa1WA8yg6seP7fosli9YSyh9vjPqCuboCCF005VXbnt1q9UG5xxhGMzNzkw9AKBNKeOm&#10;aQJUAitoQZyBVRs3bHu/SFuYq8xj9egVoNxBGFL42QFMnpjH0PA4gjBFmghQwwQFQSib8FwOEIm9&#10;++7/MyEav7+cxbRWHaCrpJFI9FiO3ayt1qg/PjM785cA9vU/3/VkY+BcA8BoLlf8TT+Tvb7TCUzb&#10;7j5KURT1RZ2B7t9lscDAKaVvHh4e/mXDMG5USlk9BRPhuq4UQiCKIpNSSsrlMsbHx/ODg4PXt1qt&#10;Irrlyt8dHBx8Q5qmmw3DoIQQyRhLyuXyl+I4/hQuvAJFKKXFUqk0Pjc3hyAIUCwWEQRBDS8BYeTL&#10;BIau9dSrHMe5y3GciWw2ezPnfFQpxdrtNgzDQM8hBGEYaq11qrUux3H801qt9k0hxAPofueLlne5&#10;lFJzziGFBCGE6yV+dkmSwHZzCOIV/ZaCk0fv2zRl7vr7W27/7Q+0Gr20MxIwjRziqAMvA1QqBxon&#10;Dn+qhMvUdCWE6DjuVyzphex6X2Iga9KEgjMf0AStVgs7d/0/m87WGtRafLvROt7wnfW5KBQQsY1S&#10;fpt7jHz9fVpHn7/g1QnNk16FKIo6KJZ8pEkF+/Y9vLNc/tE1vY+VJ6e+/8zw0E3bHCuPTmihlN9s&#10;Ueb/upLtv7qYuxcigmEpdMIqGI1AFxf6RCYzYFA4mJutopBbBcMbRKVWJW5mTcYqFjKUhmNS1VAt&#10;H1ksE/A937sqijuGVAL5Qgat3a2TWH6vkwDd348QArbdFd+WUizbC5AQYo6MjOYnJx/vKWboKInj&#10;IwDCKEpMrTUoIZBSrDSboJTS0eKAN3LyxBGSzZeQyfJw564Hv71q+J63KElILpdDGAYwTANKEzBm&#10;QwoJ06AQsi6fePJv3qpU8o3lrgcQRsBASLev1s/KbNvuVKrVg0KK7+CMUl1XXLk7XmBZuV8rDYzc&#10;SUgyxHrCy2e+DHsbCh/nZtBSQsgrh4aGPmwY1ms9zzE6nQ48z0ubzeYjhw8f/qHruqWtW7f+6sGD&#10;B7nrujhx4gRc190+Njb2F2maOoyxTYyxiUwmQzudjuh0OvtOnz79QBAEn8dFVkkIIQ6llPR89ZDJ&#10;ZNBqtUJcJBHvJYgcgAKldEcul3u/7/uj2Wz2hiiKDCEEIYRQ13XRarWQpimUUoIQ0nAcJ56Zmfla&#10;GIYHkiT5KoBTWEa8oMCZEkTkeTvOs9G3l+9hRbvygaEdd0dBG0JGsC2KjO8gjlIY1IBhMBiWk8Vl&#10;HDDsSwNRSkEozVyudV4oEMLHpaBQKQVRgFYJAH3O3sDBw9/8DceliOMYnl9Emni4YvOH/v7i1mcF&#10;rQlkIkCJhkwDHDz49QfOCHIAgKnpH7zd4AniJIRpZNCoA1ds+fWPX8zaAMANijhpwbQIXM+CbedW&#10;L/ZZw4TpeBSlAR+OR6F0DNM0AeUAMgcoH1q6wOL9tuz6dRPvoJTajHWHvqUU7fN8/pzoDzX3iRNa&#10;62Xv1Akhfl8o2DAMGIapgK4ppGVmckBv9EenK5WKKmZz/r1CdrJOhsKyJGZmDx4pz+350927//Lt&#10;nVYbrmshkzPBWIxUtEGh4XkZgEjMzD71iFLJSsyRPYCYlHK0Wq0FAorjOChXKj8tVyufwXNLT1Y+&#10;n18gq5RK699KqLE1CAIqpVwY7ga6RJLR0dFxwzBuxPPfJRal9M5isfSbhLDXeJ5ndDod2LYtms3m&#10;j06fPv1vO53Ox+bn5z/daDT2rlmzZsHVG8DGYrH4c7lc7h7O+fo4jmmtVoNt29Vqtfo/Op3Of8Ty&#10;RhnOC8aY389MOeeo1+utmZmZPbiEI0EvEvo90zFCyD2O4/z2mjVrvjA6Ovp/FYvFeyzLui0MQztJ&#10;EqaUommaIooiDAwMQGt9uFKp3H/s2LE/PnTo0EcajcYfJUnynwGcwDKTIq61fDbQEXIej5cueuZ/&#10;/WA3hBX4l42Orh+TIobJTVAWQgmFbGYIaZoijhswuCCEsNu1lpdkmPhsCJGkjklNxhgYNYeUfHk/&#10;O5Qaa03mAtQGZzEgFLDIH16p5PPV+sm/NfmEqRSgpInB4gZ2wh75dBhNf/BC1ieE5zmMnjklhVQd&#10;NJu7ztFX1QenZ58+MjL8yg1pAsjURnFghPj+jq+027vffiFrA4CUCZI0hGtlwRiD76+/bm723PyH&#10;2crTe6Nkus1NN2+bg3mgSPO5cUQdDigHGgJa2sDigcu2bItLmZKuBiGVSqmVlJMINFi/fC6lRBRF&#10;Eou3Cyi65fVBdGfThl3X3RTH8YKRJ+dMat2dU/K9UqnPXFRyxYpF+dHRoZvbnZpn2gyORbDv2P7v&#10;A2p/Lrf9YyanCIIqQDUokzBMgLEUSihAp2i2pnZicWf1cyEkAAHowpiEZVkgpN2s1qoPK6WexnOz&#10;XL+bwXY1LbPZke3N9lFq2zbsnldcf/SAEIKxsdWrOTecNE3P/C1YjPF3FIvFf5XJZG9njJlJksA0&#10;TdVoNP6lUql8XGv9LwBSrfWBycnJB6+99tqt7XabSylJq9Uifcue7ibDkHEcH5mcnPx2FEVfwMX3&#10;u4Gu80ExjmMSRREIIYiiqN5oNL6Pl2/pkgJghJCrTdO83XPdHcVi8XVKKYsSWjRti/XJSIQQWJal&#10;OOdaShk0Go2d8/PzpxuNxueVUjsBTOMCM1suZJwsNMcJzy+329ltpNMRQC0r0BFqf8QxGJTSoFRi&#10;du6krlQPP71m7NVXU2ZTIgP4DseWHa/7yr5d37os2VarVZ7O+XQjpRTcsIfTdDns45cuOLPXSCnA&#10;SQqCGISEwHl2OM/s+9Krb7rxo492OnUwPog4TrBx/et+affev/8NXICDAWNG0TAMxIGAbaPvmH3O&#10;bOLkqYdfOzpy85EkSYiXGUa7LbBx/Tvf9vSu3WdblSwbx47/9Edjq19zq5QCYShAidMXkXzeY1yr&#10;HbmrVjvynH9bN/7W/QP5V10BbXZt0LqVz3MFOoNROm5ZtheGITjnOHLkyKNCiP3nWmsREBBi90uX&#10;Uio8/viPH0rTtO/KfiaynPM32rZCfBwIAAAgAElEQVRzl207WULQ1lq37njVXR+M45jHcQzP88EY&#10;iwHdAADbdllvRAgackWBjhDkDIv7rXYDlmvDdwtRp9PYDyDcvOGuu22LoxOWQVkK0+666BC0kcQS&#10;BtcYHr7yTbXq8Y+uYMmS4wzcJqWEZfmgtKsvKYUKoyh6As+npw+1Wi1Q2nUnCIKA2baN0ZEcCIAg&#10;CNBoNHqKR0mv38ey6G4UBADHMIz3rlo18l4p1R1RFLFCoYAoioQQYne5XP4bpdQ/4Vm90la1Wv3c&#10;Y4891pmYmPhXhmGUKKVOkiTQWseUUtlsNn/SarW+33P5vmD3j7Pv8+677/6tRqPB+1mu67qx1noe&#10;Ly8iCgHgAbBM03y97/mvpZQOu657C7T2pJC8X9noMSc1gJgxJqMoOjI/P/9UkiSzQRB8Dl2PxwQX&#10;OVrBlUzSfqAj1CgsdUB/voRSChA2gmWKr29cf8vvSCGgZBuduIMjhz73JkB8q155dNWate88tmrV&#10;mO1aHEQVfFwmQ9Zma3o/RrCRUgrHzm0Ig7lLvcQLCsvKrBUygkYbYG2oHkFt8SPUD8u1g9VcZkeR&#10;U6DTDlDIr8Jw6YYnZytPbl3p+oxZhb7SDMCwBInw2InJJ46uHrt7g2FqVOsNDA17WLv6zr0nTz28&#10;aMnxfCjP7//AxIZ7DqdCQcnufGa+sP2hem3PXcs5XsMsECK72RwklF50j2APDAy8Y2TVqisOHz4K&#10;0zTRbM5WtNZHV3C5lFFqJEmyYEkThqHUWk/iuT9iyzCMezdu3PQHlLIrtdYYGhrC4MCwLpVK7MCB&#10;AyRJEmQyGRicKQAx0Jv9EgqEAYDad471F4NhGMbVnNolrQIkYYzTnekfJXH0IwD5KAgYZwF8l8DL&#10;mUhltdOMUk9LDYtnoDWFbY2uXcF6rmE4b1mz5vq39XfxQggkSQLuko46h3AxpcamOI5hGHyBfVks&#10;FlrVavkoo0wMDw9fE4Yh6we5KIrAGLPQfeHmPc//3WKx9HpCyNXZrM+EEGg0GoIQPDEzM/13Sqn7&#10;8FxRbg3g6Xa7PbN3796fuK77qnw+fwul1KrX6zuDINidpulPADyOS1tStHzftyuVCiGEwDRNZLNZ&#10;pV9eo1CDhJAdnuu9zfO9bUrKfC6b22HbNjUMgxBCSBiG6HQ6qNfr0s9makmStOr1+n1JkuyTUh7W&#10;Wj+O7ubhknE1eJp22l1bBQrOjPxSFJN2pzyf5bkBwgkYM8elWBYpxd4wcf0Vp0/VMF85Nnl67rvb&#10;8Kxn1czkyS85ter45zeuv/O9lumAUvO9SiWfu6g7OweCsLJXKXUvIQReZnBDtXrB5gsvCTh2bo2f&#10;7UmVsgSs+7c478Nx9PA33nXz7TselEkCTQFGXYwOXbVltvLUtYD66UrWNwynJJUAtIaUWFI5f3rm&#10;oRs2bX5trdVpgdsaIAJjI1eMnTz1gzsAdSEGqEdbrfmOZWc8k7kwLA8bJ15750/q++7UWj681MG+&#10;l2PdWa4E0ClS0VjspUUN07SiKKFaa2SzecTHjlaxsrmmjGmZrD/YnMvlMDPbPpfrgZnJZG71/cz2&#10;arVK+llK32m60+mgN7Ol252WRpe1doZvGgWWN8Dex1BpYPCVjHmrTJ4CNNS1ensO0KdKhS1fyWWy&#10;iJMAzc5pfWp65xe3X3XdL1SrZdCUghgmoA1QeCZArgD0UgGWAGTz0PDEu/OFkZGgo8A4oHrEi0I+&#10;B0KIp7U+U5SaZHNDd1qWBSEUKNXwPE+1W1N7Dh7Y+yeO4145Pj6+g3PO+lJg7XYblFKHc/4Oxtj6&#10;gYHB97iuu6Hf38xms6LVaj1aLs/+v0qph3DujEwDmJZS/nOr1Xqy1Wr56HrHVXDpJOye++UQkm21&#10;WrTT6YAxBtu2EXfZc0v6+72IoAA4IeQGxthmy7K2DRRL95qWOWSZVpEQstDn7HEklG3b2rKsEyCY&#10;PH369MNpmj6itX4GFz57uPRFJkl1uj+oybmzpAlqu3XqSJqmvXpq5srlLEIIe8XUiRkcPPytT56e&#10;++5anOMP126feN/Tuz57TbOS6LHBG37rAu5lSYi0/US/ll8orFlxBvNSg1JkMIyaaAezaHVm0Q7m&#10;NZZM8eVDM7N7G6AhuAEksYLjFTGx5vUPrHR9g7tFrSUMkwFEQYklN2D1/Qe+8aM4qcN2NZK0BUII&#10;Nq6742srXbsHfeDAP/9+d37KhBQmLD6IKzd96HuMOr9+vgNtc/v3DLq6CACgMUBjCNlcrA9CGWNm&#10;V3oLsExbp0nSxNLWPM+egNJ1t932ql/o28D4vg+lVIznb0zW+r6/ttFoIEkSGIaB3gwRyuVyrx/K&#10;oZRKfvzYjz555jUsVFqWD0Ip2771ihveHrQBJQ14TrFcq9a+D6CzdmzHK03GMVc+PHvg8BdyzcbM&#10;wSSZRxTNQMgabEuDgEOmJgr5K/5sGeuN+Jn8B0sDa26N4/A5FQDGGMbGVq/O53I/h25A6ePKgcHx&#10;W/r3xTlHrXb020cO7/tbpdRjSRLPMMZ0339OSolyuYzR0dW/vmHDpr/cuHHzH4RhuC5JEuTzeSRJ&#10;omZmTj9aqcx/Uil1P5ZXdpxCl2jyNC5TkAMASmm22WzSJEn6cmbpzp07/wEvHUfxM8EAjFuW9ZvZ&#10;TPb/Hhle9e+2bNz0FxNr1v5GxvO2UI1iFARoN5sQSaJd21b5bDZJ0+ThmdmZzx07fuzfn5ycfE+S&#10;JH+mtX4IlzHIAQAXcu6IRgoCDsPMjy11QBDNHJEyvYnAhOMOXRl0lr6+LRtv/ofdBz9/M6AfO/8n&#10;1c59xz5rjw7c8OSy72AF0Ej+RekUTJswuHcZZgZfWJQrO99YruwZAmieUFJglCzLKfv4oa/9wsjQ&#10;hvsTKhCLGNmsgYGhwuDxU/wdWotl+8MZplEgJIRtERAIpOnSVZy52Ud+cXj0hiOUKIg0AIXA8NDa&#10;7PFJ5yNChv91uWv3oWT7E5X5J3/FHrnj6rCdwvdMlAbW4nrvI58I4/qfHzn20GejeP5JQnTCuLdl&#10;oHTFm1eNXLtVxjm4bgapCEAQQyFCKjrn2jlTQsjWXK64NggTxEmKyalTuxvNxgNYQWOcMT48NjqW&#10;nZ2ZRRzHfYueszcmpm3br1q3bt09J0+eIn2l/nYrQLPZRLVahe4p+FNKdBxFx9F7QWhCexT9FZGW&#10;XcMw13PmeGGQQkiBUilTT5LkcYBsNW2FR574+H9IZe2PAHJNLp/fpkmEVquMnJdBscTw3Yf/v4/l&#10;s1vevHnzzfc+9vh5iZeuZds/v3nLlR9OYmUHUQrfsyFlCikTxHGKSqU202y1zrTUGcpkSu/zMxPX&#10;hKGEaZqgLE3q9anvp2n8aQBSSjnLOdd9Ik6apqhUKkRKmfc8D61WC7lcDkmSqFarVU/T5Knp6emP&#10;9YgnLyXKPuOcDyql6Bn3ooMgOIBLI9d3sSAACgCKAFzf93/d9/31tmVdzRnPQykWRBFjhACUwuQc&#10;lHMlg6AeJkltvlp5NE7SI3ESP6S1/gm6G7wLEmS9EPA0rR1zXI6oKTBQ3DhWrTx93gNa7enDmawN&#10;kTIMFK/eVinvWnKRfYd+uJIeTHJ6/smr0KUGX+oHcYrxFGEIWJ5/iU/9ouAgIA8CElr1SZfLgXzg&#10;X374n86eF3MArKhXloqGqtf2Viy7aFIGo92sLjmeAuDo3OmnJtesvXpNNuNCRArMMLF10xv+Yvf+&#10;r/w3XMDDP336wWs1aHnN2I6SaZqIY40wyULKnHXVtt/7cCLFh4WMIBGDEA2pCahtItYdMBbDYAJJ&#10;qtCoTZ9rt044NzfcdMurb3viycfg5YrQKmkrJY+t5FopJdlO0EK1No98IQshE00pzvaim1i3fvzn&#10;jp04bvpeFs1mG4RyGIaBqenT3dk5oiCRQOgYGqrfpB+JUwlueGfpP5wfhJAtExOb31yr1wg3gEwu&#10;n0xNnXoGQMO2nd997Mkvr0JXtZ9wztfdeuvNb9q7bxdMTuE4KQx3XqeiNnNy6tvXn571/x1ArgP0&#10;U+e+f3rDwFDxbUFUtedn65hYswOM5kAQIU1DcGKDEVtKKefQ7XsZjLFXDgxv+TmDj9gGG4CSLcyV&#10;956MouZXet896f6nIGUKx7F6FjsShsERRQGESGDbpjZNfmx2dvaBZrP5dwB24qUnpzU0ODh4K6XU&#10;lFKi3W5j+/bt+qmnnnopaPKOU0q3e553ay6XuxtdstSgYRgDcRxDagXOGAg00lRoaBWnaXpCEzTm&#10;K5VvRnG0U0r5E1zGbHgpcK2jo0JEIMSA564eXuoApcI9GhIEDhx71ZLklYvA5dltEQnOHWh9uf0A&#10;X3YI0WU4LRuV+RO3VuZPrHih2dnvb6nV9v1ng3uri4XhsUymuFoDRcPI/UWaNn5jxScE9Mzpbw90&#10;2oe/tmbNXW+2rCI8vwhu5FCvdgBKQJkJSjkITQEqoEgIkBgQbVQrc/ro8W/+mlLh35zj3JQylgni&#10;FuI0guvnEAWqq3W2kgvUID2BXvz/7L1plF3nWSb6fNMez3xq1FSSJVmWFMm2PMYOcUhCHGfqkA4h&#10;IwQSaGi4DVwaFunbDVms1d10c6H7diAQbgOXDE0nZCAhAzEmCbbjIfEoW7YlqzSUhhrPfM6evun+&#10;2Kdk2ZZVVZ6N/ax11qmSzt7727v22e/3ve/7PI+UEt1uZ2FhYeF2DJtJAHhc8N3lcvVSoymk1EN7&#10;lryGmKv3K2gj4TgcvieWTSEB0N2EEFhKECXdVae5CCG1bdt2XHv61Dw1VsJ1g3R+fvZbAE4lSfQr&#10;OCsYUEpqnW4DWlnAclhkePTgPXckSX8/ACjV/3fIuVLnwnrPd28gTO/VOmNeWIXRDEmUwPMlXMfC&#10;ooAkSY21VgKghGDv2OT4B0HLm9OMwuUC1losLR65E8CZJiBCSCmOYzIY5BlIzjk45yCEII5jjI6O&#10;mk6nc3hubu6zSZL8FdZAh3qeUajX67s5586wCQW+71tr7QvVGs4JIdd4nnetEGJ9rVa7nnNet9ZW&#10;jDFkSI8Zimhn1hijgyBAYsy9g8HgWKPR+LzW+gHk1JgX3DCWA+ohpTNQ4oBzsYp0nnwg77LDWusB&#10;Lwosi4DqXKhiFC+OtMDLDVGWLfx8lgGD6Nnzv+11j7zjoQNHtlVqr/rs+NjlV/l+FX7BAxMuOKcw&#10;ViKTfcTpAFLFSPonT86evOuPZdb7vfPtl3NSajSOI4rmsXFjBVkiLdbcEWb1csfgsE7cT5LkATxW&#10;I6pdeOG2X1JK1R3HQb8fnfHVklKd+TlJY0xOjiMMQ4vhZJBx72JK87b/xcbR1c48qBDOVCYjFkVN&#10;UGJRLHhSyuxJOoEAhO/7mzrNAYHhENQHg49mc/6Utfbhs67FuVZJoev6P7l586Z3deNOOUnS3GHD&#10;apTLJXR7M1A6guMxUMoM8gnEhZVa+HMbpja+efa09pRScFgu4NvvN27CWStpxlgpTdMupXR02bGb&#10;cw7f90EIidI0PTU7O/snaZr+L+QP3RcrvGVu31Bz03Y6nTaeX2seD0CZELI1DMP3lEqlvfV6/eos&#10;y4hSyjHGUABnRDe01lIplQgheu12+zuLi4vHoij6KoBHMJT2wlPQjZ5vcACz1hoQYs9WPDkPbG7y&#10;CLtSO/mLEoOo1a+WxwtKMgD8CkB984Ue08sADLnJpDt8AfnDtIfVF9oLyFcMwXAfYriPE3j86upw&#10;u/ng1e3mgwRAyXGrv1YobrzB92vr06zb7LSPf0+mjU8AOIzVcXOKfuCO9HuLkGoAApmeztN7a2wr&#10;J04cx3is8Yvr4bgpABBCNpQr1dFuZ0CXA+Jyg0XerZZrrmstUSjkaXc7XA26XuViAgoQi3bn+GpX&#10;5Ruq9fo1vV5bZHKQS031W8eMMecyU94wPj55WZJklECAMYBRnvT7vRN4bEV6LriEkEuqldG3CO5s&#10;S+KMeq4LPwgQRRFcNwWhQLfdxERBYHJy0h8bHX2vcNnIlu2jH5qdazuUjpzpKAUMjJaPk7dTSp3c&#10;v3//X69fv/6DYRjWoihCHMeI47jZbDY/3+/3bxo2nbwYGzqWwSilFUopG/qoIQxD3H333Z/Fc+fQ&#10;fTZqALYLIS4pl8vvcV13JAiC7YQQr91uk2U6zPJqOcuypSzL2v1+/0Acx7dkWXbMGHMLXsQTCQ7g&#10;TJBbJSVuYKwEhcXQyu4lhVZr+lCtsmMfwMFF8SolW68EumcXdQAbhGBXMs6E1tqhlAae7+7w/WCd&#10;4MKzIFZLPeh0ejfLTM4oLY9Za+5GHjwKALmAMbaNMToCwCOEOIyxiSAIL/K9wPf9wHcdh8/On/qH&#10;paWlT+Hc6SgLoJOlrY8309bHn8H5TO3Ze9Gbs3QA33WgpYzmZxe/jDUqYXDOSt1uF1pr+L4Pa21q&#10;rR0Mx+kHQfBG1wmmpGwjTSWEEGdEyB9T7McyB8/c9v3bv4phWqtYWrcLAAi1GMTzT2Xo+TgQQian&#10;prZcEyc9x3EJCkUXDz986O9xbq/A+oXbL3r1sWMnuLXDTA5Bp9tt3Yrzdy3u2DJ10e9Rync2Gi3i&#10;+wEu3L4T9fpuHHkEiKI+wqLAwmIKygQ2bdq84V0//q7farRnMXPqCNJUwvdcQyklFprkFtH27DSY&#10;NcbcvLS0FKdpOhgZGbm6Vqvt63a7DzcajdujKPpj5Er2L3Z4hULhupGRkQ2tVusMtSDLMonnNuO0&#10;kXP+BsdxLqpWq9f7vj/med6EUoouB9wgCJZTwVmv13twMBgc7/f731FK3WNzzuOqtCZfaOQK/kTB&#10;Wr1sAXkuIdSz0TdGwVKNocNPFWvj7byg6HRPPGis3GcNUAjXX9Zuv2SG/mIERZ7u2OK6zmuD0L/A&#10;cZ3RYim8LstkJctSQiml1loihHBc13XIUPZJC2pdd/yakcomOTd/en+313jUGKUoo6JaHnm164px&#10;a41DKSVKSZpJzQQXvucFNgzC1PV8vbA4fxuGPLLnCoSQ4papLTv2799PSmENggXWGBtjbV/uySAI&#10;RuM4BmMMQRAgSWKJvHZhAQSVSnX3YDAoKZULMriuCyklco4rgdJ5yZpzDkop5ubm70T+kEGtfuEe&#10;awkADak6N69iPIIxNk6ZcKMoguswcE6zfq9/GOdYqVJK69ZaKmUKJQHGBFyXK611G09dq9xVKlbf&#10;XynX9/b6/VKhUIBX9FNGRRz4vuN5NqCUgrIUjANpmuDIkSOI+g0sNE5jqTUH35tEPJjbH3hbL7Y2&#10;dzfAk+s9xlr7w263+3Cv19s9MzOzVWt9yFr76Dk++2IFLRQKm8rlcq3dbsPzPFSrVUgpnwtFFIF8&#10;pb23UCi8b3x8/D3WWt9a62uteRRFyxkHyxjLjDGNZrP5QBzHx/v9/t9Ya+9DLkf2ktJP5ACgTQZq&#10;7fLMcTeA880KUynjjDvasbmSxEa8hAJdmi7cpnTyU9Yy1Ou7Lmm3VzUBfgWPgSFPdVQIIVtq9eq7&#10;fN+7sFAIr40GMU1TSfqdjAZ+gYTFGpbdnwEDaA5jNZSysNYSzmmp3VmE7/nXFQtTr2WcwJgMSktq&#10;TEakShMlVdtxHFMshtrz/MwYm0wff/imXq/3gJTpzXiOO7kIIWHUA3ptjcmJdfDdurF2zZJPo9de&#10;+5oPLywsQmttB4PBwunTpx5EvhoilNI9I6NjO/r9CFJKeJ53xlTSWg3X9REng9yU1PPAOYdUKsaw&#10;VuV7NcdIMywlqO+tYjyFkdHJd3LubcqzpBQnT859L8vk/ef4bDkIgr1pNhDaZNBWIfDK8AMmrTVP&#10;VX+pFAuln9i86cIPz80uFi3RqNad7rHpY1++/677/2xs/KGfGqvf8AuOGyCOe2DcIkn7ePiRRViV&#10;IUo7iFOJasWPFmbnHqjXcYm1GjTPIJ0rlWcAdK21dyil7kQ+eXixu3GfDcY599M0RZIk8DwPvu9D&#10;SnkKz955cADrGWOvq1Qq73JddzwIgp0AitZacpbHoSSEdI0x/U6n849RFO1XSn0Vj63cXkrX9Qw4&#10;AAz68/MltzZOKQchzqutzc779Jey2/QdM5H/RjcBZmWOwYsExkT/oHUKIEC1smVF3uAreBx8Qsg1&#10;lWrpp4rF4m5jTGit2SQEC7JUwnECuA4DwGANgcwAY1jeqUcASgAMOUK5MLhGmvUhuENhKLJEQcoU&#10;lAHGmofSNLun0Wh+0xjby2WQbN9aRMhb3p9TgukyKKFFJQmyhCAMqhDcN8DqHQcAgBBaD4JQDAbH&#10;0Ov1FhYX57/Wbrf/A/K6ERWO86r16zdeevjwYSilUKlU0O12z67nnXHe8LwAjnCsNWeMgymjHrS1&#10;y1qjq5GL2lSpjWwe9DPqiAAEGv1efBR53fKJCDdsXPdma3VocqMEeD6FcJDh3BNcQgi5anJ845vT&#10;RI9XKiXEaa/XaDS+3Wm1/8Ja+yBjbnWZI5jJARyXADBot9uoFEOUihUQRrJWs/mPg97st7XWH2IE&#10;0CaVOH+t7aUW4JZRppT6URSh3++DEILZ2dnDWutZPPMVHQVwsRDiskql8k7P8y5ijG221rJlhwQA&#10;1vM8m2XZsTiOj7Rara8ppQ5Yaw8iJ8u/5MEBoNU88mBt455xQgDfr10dRXPnarM+g15vrjFav3gi&#10;TSJw7u1RKvr68zPcZwVHylUPJ2cGGBkJXuixvJQgGKPXT6wb/5Uw9K/JZOa4wkWWZdDLzRN2qMxh&#10;DawlMCZPtTmcQWuJTKUgdFlJRUPJFKVyiLm5BWzZMoXFxQ4ymWLf3kvwT/90+2cHg/h/Iq+FvVCC&#10;tuOu568/dXKWlMtlAAS12giwtrRlQQg+EscRS5IEWqs5KdUCciFrBmDTSH1016lTp9Dr9VCv1xHH&#10;MQixcByBZbuSwC/kYtDKYvrI0XuVUscBGEr9D8MyWKsgVbSa6yQ83/+RcmniinigEQ8sLrl0j52e&#10;/voMzh0ki0FYKLQ6Tfihj2ZzCaXqlLr9ztu/gnOkBhmlN1RrIx/Wiu1xHQFrM+sHojlzculz1trb&#10;AJQdURqHZblrAWdYarZAaYIwDNDrDVAsF2y9Nhbtv+/A55TSi77vQ0mg32+8mBtKni4IY2zX7t27&#10;X9doNBAEARzHwfT09IFh+vXpBm4CYHcQBG/3ff/yQqFwHSGkyBhzhs09dqgkk2ZZ9pBSar7T6Xwn&#10;TdMvIncJeCnpa66IfEXXm3tAyvQNjAoUCmO7ouj8k+XBYH5aqWy3tRZhOHJ1p/NipaacG/1BA55X&#10;ASUeAPYWQL/SkLICCMHOkdHRt27desG1swvzIo4SSK4QBMuTBQprGPL+CQJCKCgFpEzBGAEXFMJx&#10;YWwGpbJUaRkRQkAYrRAGkiQJKGcYKY7A9QJkmTyBF576MXLpxZf/TCEMmVQpKLNm+ugj8xiaqK4S&#10;7q5du38lCMKitRbWQmVZdqazkVK6ffer9r673W5TSunQWy1/xnDOz6R+l1OZAMWg31+01j4CwI6N&#10;X/txAheUGhyavukLqxiP5/v+xixjhf4gRVgYw7Hjsw/FUXQ7zk2A96SyThLHkEbmDgKUII3Tw3jy&#10;im5PuVL+ibGRiRvSiIdRFEF4cu70zPHPaq3vQj5BEGE4sZFRF8YoJGoAQjSEYOCcwXU8GG07hw9N&#10;f1qp7LuEem+nDLCZRpoM4jVc95cKCGOsVqlUKsvefI7jQObWKk/HFcEDMM45f0OxWHxnGIZXcs6r&#10;hBCHELJMCdMABoPB4L4oivbHcXyL1vrvkdNVXlK1t9WCA0CWtu/NyawElfL4+MIKTaLR4PTfSynf&#10;QQnB+smd17yAgW4S+exjTTh06KZvX7jtA9cb5eG6a/7zNzIZwxgFQi0ABWMlKDPgnCFNU0gVyX6v&#10;tTQYNJtJ0mukWa+hVNwwJm5YkzaNlU1AL1prBkMjzDR/X/4ZKfIbaPn3lxysRS+O03ljvVa9vnHM&#10;KBdJOsAgSUEpQCmH0RJ5UwQFZyJfzYmc/6V01tQm60SDwWwcxY9KKe8KfX/zzov2/mqWERYnClIR&#10;BGHFLjW6x7Q2J5/lUwiwxhZzQshIqRJUBoMeEtmGIWV5y63f+e9YW8elGBkZKaZpSqWUoJRmSsmH&#10;kKeUCoQQN0kSLxfyJQgCD8LJyc5SpRBCDB1D7LAbz0cUDTSGq8p6beu4MQBjBL3e0dWY2W7fuOmC&#10;18kMgPFRKFTRak83jdVH8OSVKiGEOlpxSOnBUg4/CMB5wWhtW3j8asN3HHHN+Oj4O6whBYBaY9Lm&#10;3PzJLwwGg0/jTAqMFDmr1ChxkaoMSdIHiAQhuc+l1rbdWJj/u263+6cAFoJw/A05zcKg2z25dnWC&#10;Fz8o53xMa02Wm4+yLOv3+/3DWLtoRplS+tZqtfrhQqFwged5F/T7fQIgl0+j1KZpOj8YDE612+1v&#10;ZVn27aEU2ou+a/KZIk/Qmuwg4wSwFJXKxORKGxk9+IYxCsJzUHU3jDzHY5yk1Hljpbb5I8VifdJx&#10;w6LghRohzDG603/4oZtWpe94NjqtI39AqbleZkDUt7DGAaUuhJPXjbTJoCChKIExHIwURLW0brJe&#10;oZOMOkPCpANCJdKkCZD8Bn3iCwA8LzdhX/43rbW1VhuttbZWG6kybY0xxkqd/5s02kitdRwlaft0&#10;r784r1U0p006b4ycM0bNAnp+6CQ+j+dPr+94t9P+7D133RXXRze8oV5f/5pCQXIuLBgnIBZod1oz&#10;g15v1lprjNVSGi2VlK0o6jcHg/79SmYPWmtPIu/a6hDQX45iDUscDKIBlLFQmmL6wMPfNsY8Y7dm&#10;AJwQvJoxNs4YK2RZ9pC1OITVduMR0DRN0O62oLWEF4jlmfZaSLC+67p8uebGGFt2HEgBUGth5udn&#10;bZZlCAs+xidGQSnF7OwslpaWEPiF4b1jIIQD3wsB21huCggdETpKaniuBaBX5NAxzjZt2rTtkoVZ&#10;AU4YktRaP5jaN7nO3tTtLszE0am/MCb9B+ScKOa4hSuKxalNmWrB2Ayu50DrIrSxZwd7Sim9dmS0&#10;9q40lQVrCApBGc1288H+oMUuAXoAACAASURBVPcZAIfOHJ57VxCUK9bmdVxjNYzNoA0FIDCI+w93&#10;Oq2/wtCte2z8Va9f5hK22we/sobr/pIBpdTt9XqIomiZp9aI4/h+rO27vdF13XeNjo6+13GcS7Ms&#10;c7IsI67rwvM8uK6Lbrd7dGlp6ZZer/fJYUbgpW3IuQbk9ALYg0IIUMvAeeghX/6ebwk7A2LyQqbh&#10;z3QMISHBe4Qo7axUtr92cuLifYwxGQSVgFKKTqd3xtUcNmeoM8YghIDj9YoPP3TT0zik2a9NCmMU&#10;SuUAaZpC6QSWEBCmcpkoSBAKuMMVidF5LSpf/RkYnas7BL6bm3YCuQkJwTLtAgCQySeVTQgIGONg&#10;sByOcJHXWCxAlifIZhgozQWe5+VeaUMfQK3V4zryPJ/jfCWsYdrLZFm3l2b9nswGfSkHXamTvjZR&#10;P0lbPWPSnrGqZ43qWau71uiutboL2J61pgfY7tDgcy4adD4RDfo3z506fill1EqZLMGabs4LM33A&#10;nkaukLHcGKCQf2EznLWaJYS9ZnRs05Wzcy1CKUOxXIfrecgy+XCn07kFz8yxmQLYEYThT0yMr7t6&#10;ywUXXBpFUfTDH9zxMaXkaj3kHM74KBcet0TADwSUoZHWehFrq5t4AGHL1AJCiLLWtpFfl0gIsS9J&#10;IxGGIRzBo2jQj13PY47Dy0KI4SyfQCkNwQkodaCkSgBogF5JqUOMYUjSToSVCbsjhUJhdxxn1HVq&#10;sJbD9QUxVoWbpka2aWW3EUJeby1ZpjjYOO4qxgrCFQVImYBYbk8end1PwEIL7QJIAfKq0dGJX6pU&#10;y9d1m5HjikBHSefgYuPU56y1D511fO65hc0EDiFwwLkDm2gQmtu3aJUtdLrNv7HW/ADDm7paWzeu&#10;lIKxGlp1Vi04/hLC+mKxuCWv32qEYYg4jqMhcX8ttWm/VCpdvHnz5r3NZtMdOsxoIUTabDbvjeP4&#10;UL/f/6bW+lY8T41cLyYsR6k2YECpgMqVgYtYIVdrjIE1BNoQIKcYrLHNm1524bZ3fbdU3FW01n/c&#10;SsgoiH4XADEQvAZr8wf/st+Z0oBUBnEWL5/DWoWA56O4Ffui5M8vTePR6T/5MWuzJ0bMAoBxgI4D&#10;bIxSMU6pMy6ccEI4hTHPKY+7XnWsN+AuJZwRSjkljDHGee7qwjnAmOu6nFLOllVn8m5DMgzcHEk6&#10;AIEApRyU5NI6wwciCAR6gy4IyX+nlIJQFw6nw/9nkPL8py44B2eWOmK8HPimvGxTZIyBpRKOJ2GR&#10;wFoCa/WZdyAP5IVCCVrL4X2R14hygQEGQmwu4kgAAgOpMyiZQFsFo9JUqu58t7M4nyS9eSmjBaWS&#10;Oa2SBWNVw3NrV5WKe962sDRLPY+DEw6tkfXajSMqN7XkyGthCmtLrXBC6NWV2uQHL7/sRz+UZjEO&#10;P/rIradPT39OKXkrgKVV7keMj0+9rVhaNzE71wU4ww/vuOtL1tpjWFugCwaDAY+iaKhdqWMAx4bn&#10;ttfzvSsIsVwINjh8ePpPBv3B5x1HvGrHzh1/LgQjWZZbEFHCwbkDzlwoZRIAuhBOfIiAwXEcnDg5&#10;vZr6wcill13xkW4nYgwGRnP0eymSLEYYFvO0s6FgzIHMUljDCaPjIksoPKcAYmO43CWV0rbLjdn2&#10;daMVQseBcCMLepy0u6fhCBeuK9rHT05/KZPpV5FrqC5j6+jI1tcx6oLAAaMcUqZwXQFHsGzh1NwX&#10;syz5Js6y8WKMITerpQDsubpCX9IghIxdeuml7+92u3TYWat7vd5Ja+1aKVvHW63W10+dOrVJCHEh&#10;pZSnaXp6bm7u5jRN79Fa/zVeBinKp8KZ5ZiUEtxxoZQCQLcC5ryNAL3e3LwjvHFPOGCs8D6t+6vx&#10;owIAOKL88V0XvfV3fG8MhDpQQ86vtfnDNA9oBiAa1qYwNoO1OU+IUIss68dpEptB88hJAFcAuH2t&#10;J95sHD66bnJ0V3VUI5if+OigN/PEQNfPX2YaMDBGwpgISrURR2te8xPkslUO8tWy89jvZCiLRVwQ&#10;UiaE1Qnlo5Q6I5Q69TCs1IUTjjpOqe751RHfr9Y5HMKoAAEHHAbYp+ZMpzq/twkhoIKCnRVoCWGQ&#10;mQsDD4QwUGpxdiADDLKMQMoUShkwRuB5ARgjiOMUcT+G54YgYKDEgnALh2qAGVBXu6B2U7WsN4FQ&#10;EAtoC1hFYQkFJ7mcUL18OSgjSOMUlFNn/Qh72/rJ3ttgLPzQQ5ak0FDWqDjTVqZaxakyaWq0zLSN&#10;U0uSTKk4UUpJrbLMwqhicWxLrbphfWNJ9tqdxomFhflbpcwOII/UZ5t6ng8CcL1Bn5M08cELLgb9&#10;eAlrqwlzxtj6NE28ZY+xLEvnkK9sq4VC4X21WuU6YxVvtVoP9Pv9L8LigDH2aqWyM27anHNYQ8GY&#10;AEChlMoA2O3brv1Q/vcimJ29/b+vNBhK6TghzOv1BsRlEo4jrBNwk2rDCHOhMgPGXPhBGVIm0NqA&#10;sQBSmqFSRwRCXGglwBlDteaDmRigi6TR1lZKTUpB2XS63QejuPc9PGGFyRjfPjl+8euUFFASMMxA&#10;G4lS4KHbbh/o9Xo3Y5iyHKKy7EDOqLeGy/7SASGkSCmly87zWms5Ozv7D1j7qitVSt149OjRY5TS&#10;OgBhrY2stffiRaI3+ULiTKDrdE/MuSO7JpQWCIKxn46iuTvOt2Gz8cNvFosTP+O7BZSL29/dbN+7&#10;ykBH9rxq9zt/p1AcR78fw9ilM6sYYzIj1SBLkr5qt48cHAzmDxiTpUnSvNWa9BacW57oaWFx4Y7/&#10;ODmx93NCMNRGLnrPoDfz3mdr3+eAxWPNKN0n/9fw3SJfVZkMZtg3kSVPWz7OBVABSBUgFYDWCGFV&#10;QlmFUlFlTFQo9WucBSFjXkCp43PuhZy7Pue+z7kXcO4FjHl+GJa9QuCSLMuQRL0zxOXiWACZDnUI&#10;rYYlGpRYGCvzVnirwKkAYRZGWShjQa0AdwRgLOJYAkbl+c1MwQt8cEpBrA/OKWQKcOaAEUNAS66B&#10;diEsDDRgLSzR4K6FNBmgH0tpE0KgpUYm06Be3jBeK192OaX4XU4oLDSUysA4hePkXY1xFp/hqjlO&#10;Ttbu9XqmWi2rQV/A6Cp8bxST6+Rb4+TuutFZgxDT0jprWqt7gI2ttRFgI8DGyJteYgCsXB57ve9v&#10;Gh0MmiAkQ5rODSeQZFuttvlHCoXx0tz86UEUzf0AFicBGMYdz/U2IYo7yJIMjAbQJoNUAvMLS8c7&#10;3fY9AIgjRnimBmDIYG30qRXuh4IQzkVJFDtJEoF7PRQKJXnLbZ/6qFLRZ4c34lYguG7b1g/8XiHc&#10;MOo4DqhVUNkA1slgdA/GOMgyAmP64KKGXmse3Bkg04oQcHQH7buXGnN/Z615ovckYYxPSikYDEeq&#10;OjCmCasTE/V7Dy6cXvjksPPvsQ0Iv4FaD8RYGNN5MbtsC+TP0mWxb4VVrvoJIT5jgtChHZO1xEgp&#10;TyOfaK8VfQD3mDVYNb1ccCbQnZi56ZMj1T2/S9kINm+5/qcfOvBXv3i+Dfv9E39fCJ2fyZIQ9dre&#10;jc32vas64M7d77iZiCpi6QJMwmdN3H//3/1xlDT/T+Q3yPPyV9I6/l9eoD6X9CsYrb6KnDh642pn&#10;+i8VpADmATuff+cMrFWwGjAaUE/vTMlZ7+f6uQiQDQCdpIRNUibWCe5PhGF1A4W/jvHCugs27Zzk&#10;TsD7nR4YE9CUIiwUIChHP+4gSTNw1wEjHJlWYITBklyPFcgpC5RRMBBYwqGUA2JcGKVhNIXSbNhC&#10;TcGJD2spcjFgQC4/eoiBVkCkc6cb1ymi2+0jDEMIFiKJevDdMs0S6hjFsW5iDHOz8xgbu26P2Hrx&#10;Htdz4Lk+Wu0lOC5QKIaQUiKKIgiRd5vqoTmg1hqDvgPPnQKjEjsuvPzXXVf8mtYaUZLSwC+hWlkM&#10;Nk2Rj3S78x/Isu5prQgldi9U1gBnBkJwUN5Gr99GEIadJOnfLnj95y2pISgO0G4fXk1KqrD9wm0/&#10;PhgMasamYG4LExvGrDHJCTz2UJ4GouliMfx/rElgTYxUtbW0bXZ6aR5hwHDB5guwYd2EabcNOTL9&#10;Q+KWcgd0pRTGxyfTRx655ztxEn0Sj09ZAsC4tSQjqMPAA5yTAJmznA0Oz52a+/+yLPsizkpZAkAh&#10;XPcWogtwiMbJ2ZtXMG1+wVD0PO8ny+XyG621UbfbvTNJkhuRK4ms9C2jruPuaLe6NI5SVGs1jI6M&#10;mzvvvP2FptX8s8OZQKd080+MJb8L48LzRvzzbQQA1mb3SBWD2jF4zuQ4Vlcro443Us6UB2o9WB3j&#10;nrs+8yOAufUZnsfTQrNxtFn0r65xKuD6td9P4+avvhDjeAnBPuH9iWgCtgno/cZqGJVBqQHi5ExZ&#10;bH2cHP3Y1qkrflEqRQe9CGAchFfwwOHbPtHtnv6/8ZhAM0NOCQjzF1l+BYSwkueVrxwf3fkmLiY2&#10;lsobRsPQQ5QuddqdpVaUNFvEMs6dsFQpjpeFVygxMGqpBTEEZ78zRkA54LgElkhEcRuDpIdysYKw&#10;ECIeJIiSAVzPgTIajuMhVxemCMIKsixBlFAoxaFtAAYHqbTDVC8DZRQaDIQwWCKhlCI6oUwIF4WC&#10;QBoTlEsVwp2I1+rVQr/fv9B1SmCkiNGRMRibgTsZtPYQFuoIg/Lerdsm7iv6W0DAoLI2pqf/6c9W&#10;8bcrU4qahSSuYxAWLQ5P//CAMeaJWXjBGfUUJIRgCIseixe7SNJ5FEohqhWL+gijVhu4XoITJ2fg&#10;uh6sVdGxmenv9Xq9b+Hc9f05KeNvJzEhnFv4RYvD0/fc3GnOfEEr/TWcoxpQKW/Zq1PA5Q7a7WO3&#10;rOIcn28QSumP7Ny589ettRcCsOvWrbthcXHx+tnZ2T81xty4wvbr6/WRfZ7nM0q7kJk2x44dmbbW&#10;Ph+OBS8rnN0y2bLQsDBwcnkehvMXLw9bq0CJBBeEABgDcHqF47kOKyCWuUxUmiS9FyrIAcDRI7f9&#10;0cV7Lv9tbQw2btz37sOHbnol0D13KHlu+Nax+vq3xEmLGgMM4hbG1tVtp3vwgcFg8bsYihQPoZHP&#10;8IezfAvAEgDbOHdeXyiEW+rjhQvjuFFQpGMXWu3pEzMP/Xma9L8J2DOSdGskXrkAxgC6vlxe996r&#10;rn3nR1qdRkEqAwq1cPjI9EFrGQeoxygTXLiO65UdknABS4XgrqOoJ5SyDqWOCMMyAAxdrwHXdeH5&#10;eXOFUhawPpKYwPeqGHQ7cDwLmcYIvQKSqI9CWIbWAsYqKENRLo+gsdRFuTSOgjeKXq8NxwuRRM2/&#10;XOG8BKVkq9JRyViACw7XN+bAgw9/A2eZmA6xDqAcyBvOCAQ4DeGKGoxiOH2ij27rJPqdAToti34v&#10;hut6lhLTaC7Nf8FaeweeeiJUIIRQxgFjlGkuHPko8mfGOfmN9dqWi6TM4AcFZHJVYtXPFlYStl8G&#10;dRxny8TExEXT09OQUiIIgolrrrnmx2+88cYHO53OD3F+HeDK1OYLLuec81zgmphjx4/ejHNLsb2C&#10;Z4CzA502KlaWcJ53CNJrAXPem8siG5I9LSh1Xm9M9tkVjhdz5oHDgbUCdqgK/UIhy9p/Lrj6bZkR&#10;VApT65F7pr1suCXPIyil9MptW3f+hhD+VKfTAQFDocRBSXTyxImDf6a1/A7On7auMcZ/tFobedPm&#10;LdveHScyWFh81N2wYSJpdWZPn5iZ/qM0Sf83cm7h00UK4ARgloD4TeOTbnj82AxcP0S3deqOxYUD&#10;/xqr1/5jwin+8quvff9/iZMlN0kSTExMoFKto9dLsLi4iCTWKIfj8sEDn/tvcdJuMCZGHNevwl7y&#10;ZpWV1oPUiTEGyqSQuouwSCAcwJoUUkWwNoFFCsD8cIWxuGEhvNJ1wgt6/QRMODh9YuG2XndwG56Q&#10;LgTopLUahBIYKyEcD8IBKDWI4xRHjx+BURoyUVDWoFgIwBnpzjZPfU2p7Ac4jyACIc6VrsfBhcWp&#10;+aNLOP8D3eHccbQxyOUY9fMxIfYBbKGUbjDGnEDeE3C+7nMqhJjs9/tDRRuJRqOBVquV6VzJ/LxN&#10;IISQEqPUieMYlFI4wrVxHM/i6dXnXsF58DgS3FLrgYdr1b17jDFgvPBjWnXPG+iOH/v+t7ZNTd5A&#10;mcHY6I6Pzc0/sFKgQ5okitKioNQBnHrlmZ7AEE+3vjYTJU0UghEYXQFjxV/Qurfq7tFXsCoQgFxS&#10;LlffJ1U8mcmYptkArutidHREnp6dOZCl2U0490OBIreB2lQsFz86MjZ6vR/4mwdJkwruklLZWXr4&#10;oQe+3Ot2b9TKfA/PjHt3NkLhkNFWaxoWTYyNlxH1ZIy1ySN5YTGY4E7PVWYOUidQhiBTCZKsg0w1&#10;QAjB+ETFPHJocVqp6G+UgktZ+C/T7NA+xqvrO4MToJQDhOTSacZCysatxo7uBVDyixxHjn73vE1j&#10;Q2yfHN94CUOdc0gwBOgP5jpG6wfwhKyNELW3EarBGYE0A6vQWQTrjsXyFCiTcP0A3CHQUKAKEE65&#10;eXLm0b/tdhufAfDw+QYxNrbzZylTACFYWHxkJduQEYCCc4pMxsDaKURrxZjv+x8ZGRl5w/r16y+f&#10;mZm5pdvt/lO/3/88npo6FXDO3WVrmyAIkGWZffTRR2+Pckm1803cyr7vX+44bhhFMQghSJK4Gcfx&#10;oyts9wqeBh7nEd5sPnQniISGRamy5fqVNm42Dv6qJQkIsZiY3LlrNQdsNE4ksBk400NuWO1/rLAJ&#10;Rz7TqhHCbygVt3xx54539S/e85NLr/2Rn7M7d73Jum7hP63m2OfCgQNf+K/aZBCsgB1b3/Nfnu5+&#10;XsFTwqlUSh/YtGn9O9JsEKZZH45LwIXVrebiHadOnP4TnDvDSAFsqVQrv7n1wq1/OTYx/k4u+NYo&#10;iqiWWnba7R+eOHbiE+1m+xNamS/h2QtyoJTs3PmqHa8nkNAmQSHkNpNJirU9bKe2bdvy+jSeB2N9&#10;eE4KKRtYWpjG4uI0GOljfMLD0tJD90gZ34s8xUX2Xnzhb9TGnH2UtYhUs8iyeSjdBiEpGLOWC2Zd&#10;NyhJFcGSPubn9r9xpYEI4e69+srr/wWjdSLEBDxnI8ZGrnnTlk3vfGSkfsldjAUfBTAFINy86V/8&#10;G2tDGMuhJMHBA3d+3VjYQrEKzyvAaAqtCBzHs0EQLDUW527utBt/Ya1dsVlky9TVr5MyQZZ1EQ+O&#10;/efzfdb3xv895w4Yt5hbmH6uOy4Z5/w1F1100c+Nj4+/IY7j8ujo6Nv27dv3r33ffzPyssyTQAjZ&#10;sXHjxjdEUZ55ZYxhYmLCtlqte40xK1GenImJyWvr9frYskvF3Nzsfq3V3Xgl0D3reNyKLopmPmOZ&#10;/igATK67+LLW0rnsqc6GPWRsAkZ9hG4NyInm570pj898eWextO6kSwSIBa65+tf/j0bj6AdPnb7t&#10;GzlXjruBP7m9XJra6vtFlxDGKOUMlg7JzBgqpNCw1+lidGwrEtX7haOHbv+Np3MBpGr+hzhq/yb3&#10;S3B4FQDZAdhnQ37qFQBcOOJ9lUr5ci7ISM7PA0qlAiil8tChw1/XWt+Ex6+UCACHUnpDpVJ/f70+&#10;8SZGWXlIaTA0oMmxY49+tdFY+J/W2rvx7KeaJzzP37tx/aadBw48TDhxMegmS/On57+HNUgyEUrq&#10;U1vW7Tl6eBrG9EEJkGUaMkmRZTEK5QqKIVc/fPDgtwH7MPLVwRW+63qyl0GmMQTzIZWF0QScFhD6&#10;o0ljvuMWiyUw4qKxdDzCKoR/KaEsHgBZzMFJGYE7imigRK00Ksar+y6jG8X/G8UavW6EidomDOI+&#10;wDJYzeCIzZcxPRrXShU/S/uk224aJZX2HKfb7hz9Uru98JmhXuKKl8RoAsY1orgHQJ9X0mjnRW/6&#10;eQIKYxWOHPvGx1d10Z8+eKFQuNz3/alTp05BKQVrLSqVyuZ9+/b96ve///1b8WTVmZLv+1dXKpVd&#10;MzMzcF0XSZLAcZyD/X7/Rqy8+qdCCJ6mKaSUcF0HWZZ28MILmf+zxBP0u/TNlEmAcnhBiZ57k8cj&#10;SVvd0HdLjggBOO8GspUK46cajbvuKxV/5BILiiQS8J2t1e1btn2Qi/yQUqbDQjgFowyAHTawW5yl&#10;rgXQAJQAxIarGutTIGu2Dk17fP1Wqx1UStt/u9099IFnsL9XkIMTQl47Njr24wCuWphfOkNUZ5wM&#10;Zk/PfzmKopvw+EaEGiH0knK59r5yubajVht/tVaGWxijleotLMwfaDTmb4zj/ueQN1E8FzPf8FV7&#10;9vxUvTZJtHoEvldEmugky7JDeHLL/FNBMMa2apmQTKZQWQqj8w5PzilCz4UQDCdPHL+tP+jegvwa&#10;BBft2PZz5XJxtNfrQKsM5XINUQxY60KwAgpeLdNydI8jimCE4dCjt/3vVYyFE8oq7U4X/ThBGFTA&#10;hItMZSgWihh0IhTCMnyPQCoO1w/QiwcQzIXPKyQIrrqYsARGRxCsjHp1HWVgFIZUC8HkBzz3/tee&#10;nn10xWwOIe6HjKEolATavdaKZYZyaYzFkRnqYPY/vYrzfCZYFwTB1rxpyKBQKCBNUwwGg+jUqVM3&#10;4dx1x9qP/uiP/vLp06cdYwzCMESv19OdTmfaGHM/Vi6l+ADcTqeT2zAFPqSSi3gZq5c8l3hSgCBU&#10;IZMRKBEgxHnHSjs4derum7XWyFKCann7u1dz0NnZO66bOXHbgh8mYEKBuwRUGCiTIVUDWCrBHA3u&#10;aVAnBnEGMKwFRReR2tPIcAqKnYamTXPi5JFG4JeeEf/t1Ok7fx9WIfQL2HXhO973TPb1CgAAjBCy&#10;b2xs/KOFQvHNYVh2HceD43ioVGrxyRNzN83Nzf+RtfY+5JOtKULo6wuFysfXr9/6+xPjm98rePia&#10;ZqPFjQHiqH/kxMnDnzp9+tjvxHH/D5A3MTxX6Z2l++6979PNpbaVqYZVDIEXSmvtWlaO66emNr61&#10;sdjmUT8CsQQOd6EyDS0NskSiXh0ZzM3N3WGMWU5Vub7nFYQQtN/vQ6lcEcgYA88tQGYUWjFbq673&#10;+90BhCCIo5lfWsVYpjZPbb2m3VnMpd7IAIQPEJYMCO8gLCewfBbg8whKPTQ7h0BFG6A9EKGQaYVM&#10;MlBSBTUjkHEFxK5Dwd9OS8H2QqMxtyovyvWTl32EWAfd9iKWlu7+2gof354kufceFwR4bpU9QsbY&#10;jmKxuDWKIlQqFTSbTdTrdSwuLt49Nzf3ReSSbU/ECKU0jKKIeJ6HdruNQqHQn5ub+w7O7YJ+Nihj&#10;bPfExORWYwx834cQAmmS9vHSNI590eNJiszTj37n7zZvfePbtaGoj1z1e0uLt5z3pux0jnxGOOxt&#10;MgPGR676sVbnwGqO2z158vvji4sP/7d1G1778543EnieB8dzIAhDlmV2EHUirY3TbEwfiqKZW6Xs&#10;n9QqOWVt8gPAHsFjs+uAscLPrv3UH4M28acGUeNPK6VJxKkmlHo/bUzyV89kny9zbCyXqx+eGF//&#10;jl6v7yRxBK01CsUAWttOq9X+irX2QQDbhXCuKRZrbyuVqvsoZWVKedVYBddzjeuxxlJj5r6lpfkv&#10;K5V9FSvTV54NaCEEyyW4FArFAMZohbV5g3kXbNn2miRJOIHIhb6pGKbEgFKphqWl9lyv17sRj6X6&#10;S4AO250GLNHwAwEpYzBWRppEqFc3II5NWWYpXE/gxMkfnsIqmmMIoRs2bdxyXbutUCz5MCZL777n&#10;C5/pdo5+HPn13AiIfZz7u7nwy6Xypqtq9R37COWEaT+glBOrCQQL4AYOKOVgIMiyFHHahVTJio4J&#10;AFAr777cWgrXo2i1jp13JcpZ4S0wAtZqLDWmZ/DcCDk4hJBLOOdbLrzwwn+1bt26S0+ePEmzLIPj&#10;OEjTdH5hYeFb1tp7cI5JFaW0HsexsNYiiiL4vo9SqWSMMQtY2YqLeZ63e2pqasehg7mrfLO5dDyK&#10;BueySnoFzwKeFOh6rek/JPzH3i4VUK1v3bS0eH6eprXZFyi1n08VR6E4IbB6DgrStPlrR6f/9tfW&#10;OOYKwPaNr7/uS7XKpqrRvsMFwYEHPvlJPINZ/vTM1z9z2d4PfihTGS7Z855P3HP/p18JdE8P64rF&#10;8r+8aMeen06SKBDCBQA4jot6bRSA1b7nb3Rd93fCoLCtXh99I2XwjTFCKQWlEmutle327G1RNLiz&#10;3+//NYBH8Pz5+LlXXHnFL6RqQCyVEJ41nV6jh9WnLYdt4y4b9DsgcAAAlDiwJrdrKhZq8UMP3/81&#10;Y8w0hvcsIShaqr12ZwEgGfyAo9fvwnUD9Ps9VLcW0WguEhCAsQwzx7+5msxDwff9HVmqRDRI4Pgj&#10;YDSgWmeLyBtrGIAZQM4oJf9WqS6SeB4Lc09iK4QAuzoorPtwuTx1tSscXS5OrgdNQ2Pk91cxjiIX&#10;9YByCsZ7sFb+3fk+PDqy871aA4RQzC8cvGsV+18LGICLC4XCT46NjV0yOjp6VRAEhU6nQ/v9Phhj&#10;qFQqUErNJUnybTzFBIdSWkzTlDuOg+WUJwBWLpevbbfbREr5TeR2UOd6JlHXdUfSNIXWGkIItNrd&#10;mTRL/wn/vNSZXjQ4h8eOfpBxCyM5gsJYAGAEKyi+9wdNI+h66ntFMFr9TW1az2b3oqC0/G9L5W0/&#10;NjGx7zVCFDjnnHA2tPkwHNpEEKLy61K2f//pHiRKZn4rSpY+JISHWm1zESCXAnZ1umav4Awopbve&#10;/rYf/52ZmeN+s9kEY7ngtDEGg0EE3/cnN2/e+ttRFBPPc0mn26CAIYwxeL4Dh6G7MN+4qd3pfsVo&#10;83nkM9znM53jjE3Uiq1mC8IBpIrj/fvv/xRW3/QS+p7/aiGEnyTp0Ig2D3CwFJQQBH4oB4P+7Xgs&#10;JeYKIS4Jw1Kt0U4gFYPj+lDaQigBawSsdqDTBEExwFLzaLxKoQXv4r37PqwtLUlp4XgMwgnFrp3v&#10;/5hS9GNJ2smA2d78OMAntAAAIABJREFUwoG7ut3FB1XW+UOce9U8APQ/Rv0T/xj1n9Rpv6LbOmPh&#10;T1Diw3U4Or1DwAqTlg2Tl15lNAUXQLd39A9WcZ6rhUMIef2GDRt+dmpq6i2Li4ue1prNzs4iiiKk&#10;aYowDFEul9XMzMxha+1TcTJ9z/O2O47jJEkC13Xhui4Gg0Fxw4YNP7dx48ZXz8zMXNxoNL4ybJh6&#10;4vkWfd+v9/t9UEoRhiFa7aUUazQGfgWrx7nM5JbiuNMTpFKkhBIQcQ2sPG/68uDBr/3B3l2/+BvW&#10;Mlyw5Z3/16PTf/lMAt0UId7r6vWr/+3k+L5tVgeeI0I4IgQhDFoRqFTBEArJLNKsDzCLiclrfvnE&#10;zDefdqADcHp2Yf/JLVPXbIj6GpPjb/3K7PzXNz+D/b0sQUB8wHBjNJEyA6X5QyAn0y5BCEGNMTTL&#10;MsRJH67LQCg1ggvV7w/uazbbN8VR/BVrcR+ee+7UuTBiiGXtXgeEE3CXW5llTaw+dVlYt27DDdba&#10;glISWktQSnOHcE7BGNMnTh29U2v1yFnb0CAs7ipXtq1falpkqYDgPhgNoWQJrlNBry3gO5PwGMWx&#10;I3/1P7C64B8EQejHkSWBX4QjCiDwkWUUFi58N3BcPlkvbNp1vdTZ9YD5dUs1BnGr1+6cPNFauvuT&#10;WkYHAfUDPHWgX3EcO3Z84JPWcBBCcfDg9/5ihY+HjhMQlbkgufTtbas4z5VAAFwkhLhuZGTkJ4rF&#10;4pX9ft8vl8soFos2TVNCKYXv+/A8D5zzdGFh4Zt46lobY4wVKpUKPXToEFzXBaUUcRyTLMv4xo0b&#10;Lx4dHe02Go2vAHiitQghhOyampq6UkoJrTU45zZNswjPX9biZYdzuqYunD54aNPG7ZcZrVGtvupj&#10;rea95w10adr8M2PVb6RpimplMsQaCdyMFf7N1JbX/7vRka2jBC4xShCjBWAFnCCAMYCSClLGMFaD&#10;EAvOOSjjKBZLSDVFtbZ144nVOHKdB6fn7rhs47rL59OYY8PEq6dm578+gZehSeEzgbFm9jvfvfHP&#10;9uzZ88ubt2xg8/Pz4AIwliCTGoRy+J4L18tdBjzPs4NB79DiYvP2Vqv1JWPMd5GnCV+QojwhJIyj&#10;hEZRDAKOcrEKa+1a0kmu43J3cWkeUqUACKw10DpvOoiTeP/c3Klv4fF2NGBM8EGqYYwDrRmUJhA8&#10;hEoZSoU6kliiXCphMGhBqsZvrXIsBQLiplkMSwOk2QBhWAR3CaSWoHBBSABOPFBuAGZBqYHjjBTD&#10;cGrX2OiVf+T7LjIZWYLUdLrHFxoLBw/1u4d+cUiJWBUq5XE36QrEUYI0XTpvqcJ1qv/JGoBzgVZn&#10;9tngz406jvP+arV66eTk5NvjOC70+32WZdmthJDTW7Zs2V0sFvekaQpCCIQQMMYoKeWjeOoa6GAw&#10;GPwgjuP+hg0b/MXFRbTbbQRBgCAI7PHjx++bmZn54yG38Ek1N8751MaNG7fPzS1ASok0TbqLi/O3&#10;Ym114FewBpwz0DVn7/lXU5vfcRc0xaZNV1zdaq6YwZtO014qmO8KBkoIf5216h/Ot8FoZfe968Yv&#10;vYiwMc/SEJRwyIgMDRYBSgkoN4iSeRCmQIUEYX0VDU4vzRy75Q9l1v8O4F9/xWX//j8qRcGYQxgv&#10;/bZW3d99Wlcix8LJUw+dGB959UZOyxir3/D1hca3Ln8G+3vZwVp7//z8PNFasa1bN7+TMTKptWRK&#10;SXBOIQSDlGmslBoQwrqnTp76RpIm+6VMv4Z8Bv1CrOKWwShjNZlRZqwAYwxeUDbGrjptyRijO4ul&#10;cHRxaQ4GGkzkE3qtLRy/gChVS0kS/wCP5+RtqY5UL+gOFpCoDiBSKKIAogDO4BUsqFKQuo39D396&#10;JTueMyCElLWRTpJ2/n/2zjtOr6rO/59zbn96nd5bekISihRpgvSiAipFxIaVddF1f2vZdW2rrlh2&#10;bSCKIKg0BSmiApEaAqTOJJPMZHqfeXq7/ZzfHxNcSphn0iDAvP9M7in3vp6533u+5fOF45ZQMlPw&#10;R7yc8OL09GTfLp9n8bEeuUKgXKYM7qzYNSHghIJQEbIkoliwIAgKURWvEI95qysizdVUeMeOTGYS&#10;u7r/oKFMQgwh0oWuyyFQGbncpI0ydbYtjWve4zgMokDQ23/PgagU+QVBOCcWi50ej8ePlySp2TAM&#10;KghC1rKsv83MzNzluu6TkiR9Lx6Pr5itZVP21Hf2/J7zOWtpueM43Y8//vh17e3tH5UkqdJxHJ8k&#10;SW6xWNwyOjp6veu6f8HeE0skRVGqCSG0WCzO9hrk3DJNY3e5Z7PA/rNXQwewjQQ2QESonjAA1OGl&#10;grsvhxfyAz3RQPUKUwcqK4/62uTk+jkNXcAXq4/Hq9WSGYJtS3Dc2S7CokgBcNiOCcPUEYpoSKYS&#10;2LHjlycA7ssC38WNRSv5TYnG4fPG0NJy+qd7e+4+EEOH8enHr65vOO5BW7fR0viOtdPJP4cwG1Re&#10;YH7YnPONMzOJyUwms76+vu79jLEIY45CiEDy+fx0NpvtMwxjM+d8ynXdzZi/fuShxh8Mhk4SRVlT&#10;RA2ccIhE4pyx+aa3C16v94TWtpZlE5OT0DQNL3R0dxxrVs7KNMc4/z/RaQBElIQlx5749gu2bt4B&#10;yzYgCBSc27PGUYhAllVIkoJ8Pg/DHJ+v8LgsSeJyQUTIZSZcV4RjOhCo7E5PbNs4PvzM54H1L5zK&#10;JEo97w9Hln4kGK5q9AWrajmXKSUK8Xp9ABdAOeBYLkTKISsSmMVMzCPrMxhe9GnLAhSZIzG8fj3m&#10;PqmrVdWLa9JJDnATtpv84zzv9cVEACxWVfXY2tra9zU2Nh65R7nE1XV9y+Dg4F26rt+L2QSnasZY&#10;RNf1fySFiKLI8vn8ZpTvRN9TKBR+t3Xr1i2RSOT8UCi0LJVKFROJxO9t2/4TXr0koiocDh/DOSe2&#10;bcPvC4IK1GSM7UtD3wX2kVcxdMDI0ON9jfUntRaLEry+1q8XC31XzTXR4OhfrqxacdomiWqoiR/9&#10;tsnJucUS+kYfv6C+se1JRgBBUWEU84DLXMM2zB3dv7mac2fyyLWf/9tsMhOFIPhOdt3sKzK8GFIl&#10;Va31zEwmEfIvjwF3+3AAoqicO3+eTu7kDdXHkpJuY+nSK/t37Lg5sr/zvUVhAEZs27m3v39wHWbb&#10;7byQkZvBbNA9j8NP6khcuXLVSYTAy10H/pAfmqJwzN+lVOnzeatmplKQRQ22ySBQCblcGhUVFWAO&#10;H5uemn4CL43FUEppSE/ZcEoiBK7CgQ5ZVmFyCdFwE1zHA123sbv/r3di/nqb1B/wtscrQtGp6TSm&#10;Jw1UxJaAFUPEp6w5qioeuo0jm5maefpUADZjpVuSiedvSf7f6z0OoE6SY+9vbTn/M9FQpVTMpoRQ&#10;XEW+kEIise2hV135RTS3XHAqsT1QPDqS2ee+OffVZJUoRInlZKD4TBvg86pVeuF+CSGn+3y+0+rq&#10;6i6klPoIITHbtlk2m+1PJpNbZmZmfrlHxSWL2d9ifSQSiZZKJQiCANd1YZrmVl3Xd2B+rvNhxth4&#10;IpHYlEgkvJg9wc0ZzyWE1B555FFv13VTVBQFmkeB67oO53xfdFQX2Ede1dClpjf9oq726G9LYhjR&#10;+NFnFgt9ZaZim3W9iGAwDOZqAKGngbM5ZH74syPjXcVMLrcxX5h+0jKTP8JLZXZEl2ecbI6IgYAP&#10;LW1nfaV31+9f8Yeys/PWK5Ys/9e7Nc0LUaCEUu0sxvQ7y2x2Tvr7717t9dRs0dQwJDEcBuiRADvY&#10;ac5vBYp4Y8UdZHAu6oU8bNuEREMYGRnMYH7xZkIp7ejoWHxxOp0FJSJMS4dLAVXxQJIkN5lM7HIc&#10;5wm81G1JREEMp5MpEMZBOIXjUIB54VWD4EwCqAjTzLqFUs+V+3AvHKBclgPweKpRVxOAR61DqUgE&#10;r1Id16rD8b6RBx6bY/wMgBnbSmzeufNXX9jzb7R7Jz1WFD0XOo4xj6xPspI5CpEFAensCABnzv5s&#10;oeDiHxSKLhRZw8Tktvl0WJIB+ARBOM3r9R7r8XjaYrHYSYqi+CmlJuc81dnZ+WA+n/+r67qP4KWu&#10;cU4IsU3TVF3XhSAI4JwjnU6PAtiG+ceIHex5VvO4llJKqwEiMXdWG7NUKlk7dnTdNs/xC+wnr2ro&#10;XCd/M+HWtwEXoVB91TCgoszX5NDEg+tWRy85BS4QjS36ZnKmey49O7tvYINvjv93+vr/+vfWlref&#10;pno0BNyAglkl+5f2dyIsJ8kMIrVR1POoqTnmX0dH/35Ahg7gW8ennh9qazm+kXOOZcuu+Mv27TdH&#10;D2zOBQ5zKAA/FQShWCzCcRyoqoqnnnzi55hf7ESTJKlGVT3ekZExyJIKxjgYsxEMBkEISe9R2Xi5&#10;i8qrqmo4nR0Hpw4I4eCuAuJG4PVWgUCEywoYGX/4buxDLR8ADi4wqxQEs1x45DhEwYNiIQ1vUAYh&#10;GaTSm9/xouuJIPivbes480uhUGW4qBd4Jj05Pj6y/n8Yy34Ps6dvxjl7yrYL86mdQ6z6pD8ybkFS&#10;JHT3PlWulRDa244/9oUu7cNDD108x6UhAPWiKBwRCoVODQZDR1RWVh7BOeeO49i5XG54ZmbmyWKx&#10;+KRpmo8B2LGXOURRFJdyziOcc0iSBE3TkMlkLBy6WjaPKIpByzKJ68waOlmWWaFQ2IHXRgzhLcur&#10;GjoAk45bBCV+CBAgiN6rXKf4s7kmyxQ3ftdyzjzFdV3UVK8+MjnTPZ+u469KLtP3Ga/vlG69VISl&#10;c1RWnbFzavIvlS++prn9ortUlcMxSiCCBVn21+/vei8mObP+jKamZTsVJQyB1EYIUd7HuTkfbcEF&#10;3phIqqqeUltb29DV1QVCCDweD1zXcTG/zgiNHR2LrjJNk9qWC1kCRFEApRQ+vwcTE2PPWZa1Ba9w&#10;q5O2RYuWnpEtzBCLcTBoUMUgZKEKAgmDEIZcYQaFQt/l+3g/AueykkwIsE0fLJdAIQ68IRFUzmNi&#10;fIeJfyRLkGXLll36jERqfa6rgNg+BD2cqGJDbV3VUd8Zn9z+78ND95wEsI37sL5UWdnRSIgDQi0U&#10;8ls/P/fl5G2ioIGJFKomAOBb9nJRiFLhRFXRjorHY+dpHjkQDIbrKKWS67pIpVI9+Xx+KJlM3mHb&#10;9sOYba/zau5xQdO0JaFQqH5ychKWZSESiYAQMm/h7v3AFQRRNQyDgO/5bfi83HXdaSxIfx1S5jJ0&#10;6N11/4+XLr3y08ylWLLksp92dd4wp6ED7IdKxgwEQYPfW00BehRQtl3FXOycmRxNa0pdWJNCaKw5&#10;piIeWu7kctNJShSvrCmqqomCZRchCAKCfg1dXevKxAHmC981MPDEsyuXXnx0YtrAouarbtrZ//O7&#10;saBc8KbF4/U2xGKxiG3P1r6pqgrO5yfJRAipWrJ42ZG9vbupIAiwbRuSJMHr9UIQBGtmZubBPdqe&#10;L4FSEqlvaF6U7R4juqGDMA0+LQZNrga3JBA5g76eB76Iff/dkXCg/e3ZtADNUwnDMMCowQhNJJ55&#10;6taLGHNfkDxavmzphRtrK1fLpbyKXN6AbUpg3IVjm5A1ARUVdd5A4Oznuzrvb8bedR/3gniiVw0K&#10;nHEU9WkHYHNKLAUDrf+PuQKoQNDX/+QLYQIBs+7JxZIsH+P1eldUVVafqmlaDRjxu65NCoWCzTmf&#10;SKfTzyQSiXtt234MsyGQcsXXlFKq+Hy+Pb3gDAiCAMdxcjh0MlzB6urqMwHi3dMhge/atesxxtjL&#10;u7wvcJCZ09Dppcl/p4L9aXANHjUOAF6UibkMjz+1ob3lncfIYgCNDRc9OjR8h3YgG+zp+dslK5Zf&#10;9je/3w/LEMBkWfBX1VWIogLLLQBSFjYvwbVtpFIZ23ULPzmQ9V5MKrHzTN3IJS0LpLayTR2ZaL2+&#10;qPcdkK7mAoctRBREYVaGzIEkSZBlGZyz+RTxCoIgRHVdJ9lsFoIgwLIsKIoCr0/jQ0MDDxqG8QRe&#10;6XoUKBUjmVye2C6HZbrwaT5oSgSy6Idt28jnk7Zt5/dHgMEOBVav0Q0R0VgQDjcwMv7EY5nMrvsY&#10;c1+QN1HWHnX5BrcUlkeHM/BqMQSCGlzXhOlmQQQHhkEgqRoCvjha2tY83797U2w+i1dWnfY7zigE&#10;0cHAwPO9KHNiWdT+znMIJLjMwPTMppsA1BIqrA2Go2erqtoUiUZPpJTJlNiUUJu4jmg5Ni9MJabX&#10;Fwq5x0zTvA9AD+af4MRd19UppUYwGFQLhQIMw9B1XZ8pt9cDIBwIBKoIIQIhBAQE09NT2/HqjV0X&#10;OEiUa2+TzmSGcqJAQJkHAg1eXW7CZHrLOYzZ0ItAVXyJitm42n7D4T7c0/vg91OZURT1BBxXB+PW&#10;rKhsyYRAFXCbYHJ8ONXV+SsfZr/GophtJHmgpLduu/3nqkwACGhrvPgqgLQehHkXOPwQqEBl05xt&#10;EfWCrBNjrITyL77KSCR2YjKZlmaT+cg/WhIpisILhUIvgL2JH1dEY/Ezkum0xJgHlITg99ZAoB6A&#10;MQjUQU/PPVdjv7JThbWiGKaSpKBQTKF/8K9PTE08/3WjlPk59pzKGpsvmBZZm0cVGxEMxOGwLJ7b&#10;ct1v1z9/Ld20+T9J1/brv0kEh3NXhkgqUBlbOd84tVpdtTjOXQbOdSRmNpxU5vqYZRDRcVxIAoMo&#10;impldcstS5av+eGSJcd8tKam43QCUTNNUyjpGUwnJvvHxkcf3j2w699SqcTXTNO8DrPlAvvynOxi&#10;sfhId3f3Q5qmlbxerzE0NPRwoVB4HIemllPRNM+JkUi0jlIKQRBgGMZUoVDo3sd9L7AflO3jNja2&#10;4T4QG5xRtDS968vzmDNZKE1l87kSJNEHSYyV8c2XxzATn9u87Rf1M+ltg4pHdznJc8NKcpeX2PBg&#10;9+T2rlv/bXLy3ipAOProoz6RX7nyg4mW5tP35uPf97WNyU9SsVDU9RJUxY/G2gvnVrle4I0KFaig&#10;2Pash/Afho7z+byEAkuXLD8xlysoijIrYi2KIkAYn56e2lwsFp/B3pu2Rlra295m6JYsIAxVqoHP&#10;UwHOCCw7i1xhZ5/r6vfsz80INH6ZKIrw+j1IZ6eRTDx/BefuC6oz8AWX3FMROyJQzIkgkMFhYmTi&#10;z4+bZv9l2GPYbSvx5VxucDiXsVHIyBBRBWCPSvUcyHLlt4O+KDgYTCulY+8ZhQSAJgjSWe1tF+yk&#10;VIIoCnDcIq+rX/6vXn/w5GKp2DwxMUUKOR2M8ZSpl/5eyBn3To4lv5hITl9jWebNnPNnsX+GwmWM&#10;rR8fH7+up6fnx+Pj479JJBK/2lN+cCgMjxgOh1ZEIpEaQRAgCALy+dyAbdvPYKFjwSFnTtclAJQK&#10;o5/kzLisWMyjIt4W7u0HRZkfQt/A3365esW119oWw4rl7//cpi3/+6WDsNfRkdFHm0dGH5UBVGP2&#10;q2sSII2R0HE/rWy64uuhsF/kzIAiK/BVBEIDg098kHPj1we68Jaum85YvezaJ/3eCkSjS6snZp76&#10;tmVNz1eGaYE3BhQEQqlUgq7rYIxBEARQUlazmBBCopZlK5IkoVQq7MnYVCAIZGpgoP8ux3EewytP&#10;CYQQEsrl01LJFKHnAoiEmkC5H7Jiw7YzGB7/+43Yz15skkRFTkpwuQWfX4Eg+i90nfyPAEDRmm9r&#10;bnrPBRINw5UNSIqJ6XRXIpF65tSXz1MoJNPN9cc32iUbpp4F5tFlfWnHeR8uFArgxML2rj//4GX/&#10;7QHgp5QcHQqHzgwG2lYJQiQCKgIig1HIEkkhFaIosGKRFbhrDMwkRzpLerbfNEu/xWx2YgkHJ1Zu&#10;cs7Xp9PpTZiNBxoHad69oQiC6FVVFePj4wgFIzBNM4cFMYrXhLKGDkAukRrSKyNrNMdxoGl1t+j6&#10;6JwZYKY184ViKX2tzxMFZZoCkOUA7zpIe7YA5AUhcFlH+6XflYVKlXMKzUNhmgYc24LP5wEHw4ol&#10;l/1i245f/vrAl3SfGhh56JGO5gveoche1NWd+4X+/l/9DMB8an0WeGPAwcH+YeBmRXq54zjlmmj6&#10;PR7fybZtx0xTB+ccqqoAhMHj8Rd1XV+PvWdtBr1e7wkuSFAQNKhKJSgPAVwCFSwMDT7xUKmUegT7&#10;ebowzIlf5EtjH6fwQtFUrFlz5ffTmeF/VtV4papVqtz1Ip/PQtNMjEz2ugPDd1bglS5aEo2sXG7o&#10;LigTAObMpyayQZaCPk1VkTezsO3stzBrRCpASI0ie06MxCrfpXkcfzTWsMwuNkuWqUEQCAg1IYgW&#10;LLMwY5nFxNTExL2Gbm5nzP4DDp2yv3sI534BApD26urqxYwxEEIgiiIsy8pjQcj5NWE+hg6DAw9d&#10;21i96meZdAnNDSe/a8euW8sNcUcnntq6uP2MVY7F0Nx83kMDA3+qO/Dt0qPqG05/IF6xNCZSPzEN&#10;hlg4jlQyAZ9XRSZbgMNsECGAYr4Ej7dSlMTYN20nccAnykyu84xEbnmpqnKpHArHSFXdid2To497&#10;DvyeFjhMIIQSyXEcUErBOceWLVs2McbKSUE11Nc3nGQYRtSyTLiuA1kRMOuZYzrn/NUMpbe6puFk&#10;wyQxWQzA44lDEvxgxIVpJkup1MDNnPOt+387fNPU9OaJ1pbjqwEC21apJNY3ug4Fdwgk0YEU0GE6&#10;vRgYvrsBe4lDqlrFt3yeCtE2CVxWQm/f3X8ot+rilst22RaDx2shk+mbBEibIArLQuHoWYFAeI0g&#10;eILBYKiGigYMXYIkBKB5gpAUG4XSeGl4eNOjpWLqUdu2NuzRm5xPacfhDhFFoWb58hVHZ7NZcM5R&#10;LBbSmUy6C/M4IS9w4JSN0QEAY8ZthpXihNoI+ms9AFlZbkw6s/5DtpMDIQThYHMNgIr93GO75qm+&#10;edGS91qrj/zEs1VVa+KCECZAAIoaQi6fhG4mMJ3oc4dGn9zSvfP6s1KpacYYYNkE9bVnXwvggDI/&#10;9+D2D9x+UqE0BcWjIF65SPMGGm4/CPMucHgQpoRqlmX9o4fexPjYAOd8rlO7qCjqcfV1Dcdalkkc&#10;1wKHO9uZ3OexBgYG/oy9FwJTQmgHFdQK1/ERIABZ9UFRRbi8hJ7df7nede2ncYAvwempLcsmJjrH&#10;TDMPRVQQi1QiFolCVjgMexrTqW3G5ufvrtrrHolyVWvbRf+PMUDVBEiqgUJpZ7l4e0U4VKsSAI6r&#10;I5Houjsaq/7KkhUrftjY3HSR1xdYKstaLXMpMXUBRok6Eo1AkX0wrRx2bH/ws5n0xEcty7yec/40&#10;3hxGDgBAKdVs2ybZbBaMMRQKxWypVHoeC0LOrwnzOtEByM8kdyYqosvjhPgQjx3/65nEk2vmHsI2&#10;pbIDxXikw2uaLvF7m7+TLw7MqZf5IvyUeN7d0vCun1HJo/n8ISiqD6YNFEsAgwSBSKDE5JPjGxO5&#10;3NM3mFbiH4kyPb23fuGotf/8PeYSxGJ16vBY8JOOkz0IDRzZMz2777l1+aqLL/d6K9HSctYlnVtu&#10;+B7Ay6o+LHDYk2ecwXEciKIISZLgOK6LuWM2qsfjaU2lE14OF7MKGwIAxj0eNZHL5TZg7y9rn6pq&#10;a21TCHs9TaBCCJIkgAhF7O556E/5/PRNAA6w6RQAID04+Hjd+FjnN+trTvpwMNwYB3GQyg4kxsae&#10;vtk2M1940bXqqtWXzNi2gHCo1qcbNijRYJslMF7ETGr9drxUou/lhPzetv+mxANNM+C6M2zRoiM/&#10;ZjozpKSnxUw6A0X2IBioAIFYMkw7b1uC6bpqg8s5ZtIjtuPoN+LNWTgtqKrakcvlUCgUoGkaioWi&#10;yTlP4M15v4cd8zrRAcDuvodPcFwdjs1RU3ns6vmMHRx68FpKAc4ErFx28QfLr0KOqI4ds3X10k+l&#10;j1h6za8DgRatqnIRFCWKkuHCtBwoHg3BcACCDKQzw8ZM4k8VLzZyAOC6uR/bTpE5rg1F1tDUeP6B&#10;tPt4CUZp9Mrp5AgsQ4QsVWHF0ks2AAgcrPkXeN1gZE/CCCEEsiyDUFIuPtbR3Nx8UqlUmu2PSAFJ&#10;EqCqKu/t3X2f4zh7/QAihK5qb1v+/qC/scnnbYEkVc7WjyW2TSQTPdcBvPNg3phlp7/UN3RP1aYt&#10;PxI2bf6JMNj/YOXLjBxC4eXrFbHWR3nM59oKNDUw23FBtjE4sm7H0Mjf9ubFUQEsIpSeqSoVX1je&#10;cekVjj373i7pacqgS4ViVmTcQSAQACUYmpoc3bKz+/nf9e569nMBf2OFLAXAOTA++sR/4s370g+r&#10;qlpVKMwmKnm9Xriuq3POFxJRXiPmbegA3pNMjxqcCxAFLyQl/O1yI5ir35DLp11RVEAgQ5FjXy+z&#10;Rm88snhZMFAhaGoAoqhiZmYGhlGAi6I7k9ywdWTkr1sz+X4QKYF4naJRwfuVvUxkdvfcd4/tWnCY&#10;C7/fTzUt+j/zv9e5b2u45y5taiLlgvkQDlWQprqj9qalt8AbiwrN49VeUDUhhECgc/55EFEUG5qb&#10;m1bLskhs2wTnLhRFQUVlDJlMdideVb+Q68VicVBTQ4S4URDmRzY/bvT1/PV9nLN56UgebOqrT1wi&#10;IgYwDYVCCYQ6sN0s7+2776FE4oll+L+kGAGAAmCNqqqfrKiK/Li1fdn1bc1nXiPLAcKZANM0YBo5&#10;5DJTrgBui4QmM+nUutHhwV+NjfZeXiwmvuw4ZrcixVRKPXBsBsfO//j1uO/XAkEQ1ra1dZzhui7h&#10;nIMQwkslvYRDnwSzwB72wdABYxPrf6KogCBRNDWdfs18xgwM3n+DIgHFookVS99bLiW/ODzx1AO5&#10;wgQsZwqUpriszpR2dN/w7a7N14nTY389IjHx8BGOm+SiWILrFLDmqAu/ureJSoVdn/f6FNi2DUX2&#10;o672+I/ty72WwRgfvfFKwnSUihR1NatrG+qO2VtB8AJvECil9Sec8PZ3UUphmiZs24XjuiW8evFw&#10;o6qq7YVCiXBQ7/JmAAAgAElEQVTOkc2mYTsmVE1GNBot2rY9iFfJmOScd1WE155r6j7YhgXXKvKB&#10;XXddAM424vWpqYpkcyNTtpuygxHiWM5YcnffI89v3/ZLmkl3noVZ4+YD0KAo8kfilZFf1tTU/qhj&#10;0dJvh2I1p8pqRYMoRby6roNIJhjJMkJLxVw+uTGZSP5isH/oy+MjI+/T9eI3AWwHMFlff+EjAgmg&#10;VJpGNt9TwH6WUbwBiKqquqympqaKcw7GGEqlUmlwqP82LJQWvGbMN0YHADD05L/bZPJzlqvBo7bO&#10;q2ygpI9+XhSNT+glC/F4lUggX8Bh3ftq12fyuy/I5EK5VGbs4Uxu4quYbZnxEoZ33ftfvqUXf1FV&#10;/bBthYaia9ZlkptOefE1dQ2nPwq4KBZNRCIRyFJN2YKofYHz0m2d23968qolH/2IwyKIRty2yenu&#10;r1tWbm8nzAUObwghRK6IR4Xdvb3wqF74PD64szG6V3OniaeddvrVE+MzkusQhEIhlPQsiMDx2ONP&#10;3uG67ka8iqGLR47fQMgq2bUtCEIaW7v++1zO7b/NsVY5QpXVx3eKVBhIp6aHHcdxgeKIbac2cpid&#10;mJWYmiuNPTU8el/j8CtbK1MALYIorQmH4+erilyvqHKr3+epcl1O8kWbuiwISYoiEAzDMnT4fQU+&#10;NvDs+mRq8H7TMHYz5v4Fs7KBL34WlRWxNSHTECFrwxgc+k3Tft73GwHpiCPWXOS6rmKaJiilIIQw&#10;27YmsJCI8pqxT4YOQGlnz2M7Viw7f2mx4EF7+6e39fb+b7lTYWlz5z2PHLP6qnckMzqWL/3UPZ07&#10;fjCn0ekffn7OmJdtpb+UyUz+S011UIIcQEPT6SdLYrgzMf34ZwBI8fgJ/xsOLWlyHI5QKADdyGNi&#10;cmv3XHPuD6Y1+dGRyS2nVVWuadK8EbR1nP7l7u33PMe5+6eDvdYChxRCCFHInuJwQRBeEHS28SrG&#10;hxAS0nVdMU0D+XwehNqIRis4Y2Q8k8o8gVdxW4ZC7Xc0NZ68MpdzEPB7sLnrx7/i3H7wQDYfqzru&#10;kY720+qMklBXV+2HR/PDMAyk0hPwBygY8mAogsOCY9uG69qmQDxaLj+4fXJy2+OOU9jImTsG8CLA&#10;kwBsgNRQQVwaDkVPUT3+o1XZ06QoksRcE+lUHiAMohzlmreea2oNBRhE1ULP7id7JyZ2fBrg/QBy&#10;e9uvx1/1Q8cm8PtUjE91JfAmyq7cCxohkG3bJpxziKLIhoaGNruu+8rPigUOGftq6JBJbDuT0nOH&#10;KWzEozHS20sWA3znXGPyxd0XCZKRBrER8EdAiPpezo0DSs0fGrxvTSRa1SnLAaiyiuaGE5fXV5+y&#10;jrsKREEA4IDZRfiiIlKjw0iln7niQNZ7NSam7mtVPFrJF2hSIqFGtLa9+4+7e++sx0J/qTcUhBDR&#10;cRwwxvBCfzLOXQd7P5X5BEFoLBbzIqE2bEeH6xAE/HJp146+u03TehJ7cUFKUvg/mhrOvFjzKAAt&#10;YNfgHU/o5uiHD2zn4ulVsePW5FIMpaKJgN+DnJmFYZmIRuNwWBGUCODQwJgDKkGFKKqUi9Cijatr&#10;q09cTYgLcAaX6XCZAQ6LKTIjksz45OSAXdKziq7rIMSFIotQFMUVBIFZDh/JpscygfrmNZaZBWgB&#10;ExOblqOMusiiRae/1zGKoBLF0PD6/zyw+z/s8QNQSqUSOOfw+/28r693O+f71D19gQNkn2J0exgZ&#10;HNwyxrgOwywhHFr+03mMyTy/5Y9P+n0UhUIRzc0X/XI/1n0ZvGvXzvt/VShMwzQyYK4DCgEiFSFQ&#10;EZRwcK5jbLKb9fbefdXBzmR7EWxw4I7WZGoSrkMRDTXS9vb3jwFoO0TrLXBI4C5jDLIsA4QB4OAc&#10;HHs/0XkbGxuvCIX9FROTY6AUiMcrUF1da5VKpXUAXtF2hVL1yiNWfviroqChUExjJr05k0w+X07s&#10;uBzSqhWX3FsRjyIS9iMS9UNWAIdlHaAElxdQ0pMwrSwYm02woUQGiAZC/CAkCD2voJRXYRQ0OEYI&#10;cCJwLT/NZziZmszQfE5XJEmCz6dyl1kpw9AnMtn0H4aGB782OND1RVWubWOMgCGP/v51f0MZIycI&#10;we9oSiWRZQfpzABcZrxpk1AACJTSGkoFzwtuS1VVealUGsKCIspryj6f6ABgaOCvn6iqWPKnYsFB&#10;e9NZpzy7pbNsg9VkuusUhlNtxhSEgrVeKqgfYK5xy37teg+l4viHd/fc09naft53JYVIgmSCEgmU&#10;Ao6TcnV9MNG988/VOPRpy2M7dtxS0dpy+WRVtJFWRppA2i7u7dl9pwf71hV6gdcJzmHbts0DgQCZ&#10;mZmBy2zMJXMpK6IoCAKJxeMQBImbhjuyfce2xxzHeUVLGkKEty1pu+rXAlfhCcjo7d9QGhl5IPby&#10;6/YDe2vnbz119WcWWxqWelzGkUwXISmy0L3rJ6173IeNVFBP9frr3+cP1rVKoh9+/7IWEIUQTuD3&#10;B2FbBmYVYQBZVOBygqKbh2VZPBT2weXZcaOYG5+enrrPssxtjLFBAJ2AcHo42BSQBBmMm8ik+t5b&#10;Zr+kpfHifzaKEjx+B9s67yibuf0GxxcIBE5RVTWSz+dBCEEqlRo0Tasfb95SisOS/TJ0gHNfyZi2&#10;VKVCVuQI/N7lD+aLXe8sN2j7zj8/uKzj4rNLOkNLy4U/3d37+1txgErhppn74Y6u234K0OMJkRcD&#10;ROPc2gG4T+NVYgSHiJn+gd+f7VU++lA4HEUkVIO2lgtSu/vvrcZCdtXhDnNdd+Tpp59+rK2t4xTH&#10;cVAoFCBJkoa9/404A/2Df0wkkomVq1ZeNDo8NjgwOHi7ZZq/xCviTcIJS9o+9Fg8Vg3GHExM92Fk&#10;5IFGHMTsytGRh9q8mtRbW73EK9EQiCCSZcs+tmv79hvPBdy/MNe4KZ/pvSWf6Y3LauzDcnPb17kA&#10;EG7DtWdgGBmYhgtBEODVJFDR5A7LmoVC/4ZcvjCRzcz8zXGcpwFM4EXZka0N77lPlrww9TyGJzY+&#10;ASA91z4p0S6vDC+WssUUTDnJbDvzjYP1DA5TlFisYpkkSQEAoJRibGy003WdZ7DQmuc1ZT8NHbCj&#10;686rjz7qEzcxRlFbfeo7du7uKtuUNZ3uvUo3ZyZlJUp8pNZLBc9VzC0dBDcmLICt49xYt4/jZBxE&#10;rTnOnb907frVFYvb33tLwFNB4qEOFY0XJ3YP3VkFoJxm4gKvI5zz4ampqZEVK1aAcxeWZSAajdSO&#10;jo7U4pWp7ynDMH9jGOZfHn143Q2ccx2z7sqXXSecfNSKz62zLAeM68gWR93u7t+04eD/FiZ29dxX&#10;41hSf3V8ddSyKBRRFNesvuaBLVt/dgVj5gZR8l6o+aqOaW49/yJNrSPEjYPzHGaSG0BIAoKigDG3&#10;mDOcdDY7+KRp5oZ0PXc/52wzZt1sL/HYCNR3dWPdCskwgUxqhk9Pdr+r3CbbG668CVyDRCX09vx9&#10;Hcq8L94EeFVV9ZZKJVBKIUkSLMsqYeHD9zVnf2J0AADXNX5tuwWYpg6/L0I9ntrr5zFsum/wsad9&#10;ARHckbBy+dW/2N/1DxRKpUsWtR9/0I0PY+atu3bf+THdKEIUNDQ1LBea6969kJhy+OM6jmP4fD4o&#10;igJJknDaaaedLQjC3hr4csx+II3u0WTcjFcYObJ47bJ/eVSgPlRUVCCRHsLWzt9EsKfp6SEg1zf4&#10;h6rJmf6cIAjgLoUgBoRlKz50W13zaY/EatZ8Ml59zMUuBzUMHbliCpncKAxn2DHtgSGbD/QkUltu&#10;Hh195j/S6eGvl0qZf+OcPYlZY/SKsERTzSU/00sMogCkslueRJnMSYF6PhqL1guGUYKsAJlMfzkP&#10;0BsdURCEowKBQMNsIg+BJEmwbTuHBbfla85+GzoA2Pj8bz4jyjZ0s4Sjj/rAZZiHeHIm03PC8Nh2&#10;rqleiMRHPL6q19rYeWLhIzccs/qa2ysja/wtjcdkMCtldNBwXf3G7b23/UtJz6KQN9BYv1RateJy&#10;DmChO/nhiwvAKRaLXBRFTEyM7dGt5MK+TkSpeumxq7/UzVyBeH0yRsd3YcfO363FQXGlC++f4z+d&#10;3YM3n5JI95qi5MJxHPg8cRIJr2gK+Je2ymKQEELASQEOxnkm9+Qm15p4ZGpi/L+GB3Zfkc+mvuU4&#10;1q8A7MAcL2OP2nhLU9NiYlkWdCOFVGbzyWU2TZrrzvuupmmw7Qx29d99D978rjvR4/G2V1RUNEmS&#10;hGw2i1gsxnVdT+DQ9bxb4FU4IEPHufHjbH7EildEkJwpwett+tl8xg0PrrvOsQyoig8trad9BAfg&#10;Qt0XCJHeubzjI9nWptOPZrYHukHRUN8RbKhbetDreBwn970tO278hMOKvFgsQhZDWLHs0t0A6TjY&#10;ay1wUDCnp6f/PDw8PBgOhzljzPzTn+77G2NszrjTy5Hl4GeXtl95Wy6XQ3VNCANDW5zuvpvqAL7p&#10;QDcYj6/uPvaYj/62teWCUQCxPf9MMdvMtErVAv8VjtRdS8TxtENmuCw7yGbz8GpRhP214EwG4Q58&#10;QSCV+NvDU6NPfWZqbOwK23RvAcezAMbmsQ3f0sXnXpHJZOD1a9jaffM3UMZoESKcFos2hUqlAmTN&#10;RDrb9dEDehBvDGRFkSsNw4Cuz/Yp7O/v214qFZ9BmcS9BQ4+B2ToAGB33z3fIEIJlkmwavnlH5jP&#10;GMPIfKFQmoEgCPCoUdQ1nTRwoPsoRzT49h1rV/zTQ7FYg0glEYwYIKKNTCbDRsZ2nn0o1nRZ8eeb&#10;un5+qcVyCPhjCHgb0Np6STch4iFZb4EDwnZdt3NgoL8rk0lvHxoa+UVPT+8NnGPLfCfw+dp+t2rJ&#10;x34QClYiGFEwkdyB/tHfN2N+BmRORMH3maqKYxdJQiMqom+v7Wj+yqRHXXo7peKpHm/w+5F45a+r&#10;6+Lvqaj1v7dg9VfOZLaRXHEQHq8Iw7BhmQReTxCyQjE5ua2UGN/0foCtBzCDfcgMbmg8eYvm88J0&#10;CzDsGVh26qvlxixqu+wvsuQB4zpGJx57Hm+BeDUhZFlVVc0SxhhhjMHr9SKfz08zxjrx+si8vaXZ&#10;Z7fMy2HMfJzR2L9HQ41EoDIxrdzZxdL4jeXGpTKdG6ORIy6lAoUoeQPTk1seBvjIge7n5QjU//m2&#10;lssfa6pbW0kEjRimDkZM2CyL4ZEnHu0ffKoVmLPn2AHBuds1PdP1nN+7+FLOBKJqXlJdu/iyVGpA&#10;cR3jkUO17gL7hZ1OpzdPTEz+1TCMRxljT2GebqZYbM1Ti9rOPct1CCQZKOgjzpZtv6nDQREOIMs6&#10;Oi67SxbjYrFA4NoKgv44bWxYuywab7rcHwov93p9i23mRot6jjqMEYFKXBJ93KtVcNcSCWMSVEUF&#10;5yYmxrcP6YWx7+z7PuiJK1eef61hmhBFguc3/+xcgO2aa4Qo+D+3pP3sMxzbhu1meM/AvW14C5xo&#10;RFE88pxzzv1iJpMhpmkiHA4jlUruSiaTd+PNn4Rz2HGQ9B/FC0868at/1PMuRCmHp5+9rhbz+AOv&#10;jJ021tx2XI1uFGGYU2xX960HbHhfhNDceoYRjywVBRqGaxHoZgkMeZhs0tq9865WAK+lDI/a3vaB&#10;UnV1LXFcHfnSFHLZwaGhgfVNr+EeFjj4yMtXXlEMeOpEQ7chKwImprryQ0MPHLTWTdUVZ0xzFLcG&#10;/EuWeD2NNYrqI5xzWGYRgAtBNmBa08iVxsFJkfv9XoDT9OTY4LpcZvzxRe1Xf8fvrVVNSwcnJUDU&#10;kU4POIN9d0j7so/lyy8veb1BjXMXkzO9g8MDjzSXG3PEss9wnycO181je+8f78/ld5+33w/iDYQk&#10;yZdfdNHFvxkcHIRpmggGg9nnnnv2u4VC/nq8uSXPDksO2HU5i3Pv+MSuHBEA15ZRWXHsQ/MZNZV4&#10;eI3rEhDqQyzWQEXp4LTSkZXQt5csfZ9VEVsuKnIUhu5CNw0Q0cXw6MO/373zLgWvrZEDAKN39y11&#10;E5O7LeYS+D31qK5c29hYe/w4FvrZvUERTl625GNFj9wiEsiggove/oc3DQ09ED5YK3S0XpKtqloa&#10;r6k56TRJ8kUNZ8Y0nQmY7jAMZwa2wyHSODxKA3xqCxShIjfa3/nDnu1//3/Jme2ft+30DV07vq0N&#10;jPx9ymFZaJoGr1yBqG+F2Nz4/hnMltiURVVrfxSLNmq5XAGCCAwPPHJyuTGa2nBrJFSLbDYHl+nI&#10;5Xe/50CfxxuEWr/fv9KyLNi2DUmSwJhrlkrFDQBSr/fm3oocJEMH3tv7+0ssWwe4hPrqo1cA5Ih5&#10;jJvasf2OW1xbBriEltbTPwMgdAD7qGmuu2Ry7fIv/WtYO566ej3yGQG2wyAqDpLpZx+zrHQvoH4A&#10;EE8HxLcDZDWAZgARzGZfHtQuBy9jvLf3Ts/Q0LbdZskLsxhAQ+2q6qVtZ2YAeuIhXHeBg4ws+b6y&#10;pOXd66pjR4qZhIRMOofd/Q/cmUxsXIuDE4OpaKh+jx4NtQc8WgSiBLjQ1WxhSJ1Ob4aOXfBGs5C8&#10;OrjgggoaZCkMTW0IVtW887PubIuhQQAGAExO3l01MfXgVpeloBd1uIYfVeE1MQL5snnsJb64492f&#10;cWyAQEBn50O3Ayjn7g+1NF1wqcMEOI6NrTt+/y0cxJrVwxiJUtq+Zs3a9+u6DkopZFlmiUSilzE2&#10;gIXSgteFg/pSr60+b6i99YSGfDaBRHbT9NDwI5XzGCYsWfI5x+vVoKoMQyMb0iNDj0T2dW1VrfrB&#10;otYPXqMItdSyRIA4EBUHVDTABB2OY8w21BTEWT1DANzWoUkW4JZg2zbj1OWUioRxk+ULCXN0bOut&#10;xWLi4/u6l/mgyS2/XLXsig8JYgmU6NCNDHr6H7snVxgpW3i7wOtLVcUxw82NR9TLUhyJaQmaR8Km&#10;rq9dxJhx90GYXiFEOmVJ64fuiVXUK/l8HpwYYCjCsJLQzSQY8tA8FJLkLxA3qitSY5wzGQKVIQgS&#10;OByYLIV8YSAxsOv+VryorCESPeLpRa3nHUvcOKZmnhnuG/7t3uoEX0JT47mj0fCyWkI4GElZmzbd&#10;6EWZOJvXs+LptasuP7ZYsGDaM1bXzv/x4K2RhNFYVVX1X8cdd/yFw8MjGiEEmqbZXV3bvptKpb6O&#10;BY3L14WDdaIDAIxN3H9OoZCF6vNDlCsrqKBcOo9hbnf3D04wdQOuHkRD1YlhSjyf2odlWxoaz5w+&#10;avW/fFaidbRUYpA0G95IBlwdBLRRmM4UfN4ICCJwjBAIC6JYnFVPZ8SDkhmAzSqpJHcIsryYct4q&#10;qtpyb8fid19NhX3ay7zRrf4PP7P5W++1LY1lsmFwWosj1rz3wmXLzslg9oS5wGEGIdK72xZd7tQ1&#10;nVVv83Zk8hJSmU3Z57d9sfYAjZwCoEmSvB8JBtp/uHrFVx70BlqUgm6DC0VATMB2+2Gau7lMk4aC&#10;0tbc1MRvRnq3fH9H5x8u2Lzp+x2jY490OywHUVBBSBhwGqBJa2NHH/8fWY9/0T0vLJRKbjlu2/Zb&#10;HyjYm1jf8G9XlNuYIPo+raqNtYR4USxZ2Lz51+ejbDIJWblqxXnHloouGAN27LrxQ3hrGDlNVdUz&#10;q6trjtF1Q8vn85AkCfF43C0UigNYMHKvGwfdTRePnrKzrf34RQ4vIVuaQk/nbSLm8SP3eVdvWL3i&#10;sqN1vYiiOYLunTeWHSfJyk9Wr33PJ20jDtiVkOUIBIEgrw/xodE/rMtle76leSPne/xNp8q0Xg4F&#10;VlR6tJqgpDCIahrp9AgXGCWSpIFAhuNQuC4BEQTICoEo21AUA4+v+99LOLPuPFjP6GWoi9o/OVPf&#10;UO+bmRlBSU/CHxTRvf3Bb+p6+suHaM0F9g0xHF+xob7x2DUeTwVsW0EhY2Jm+tnOVPKvK/dzTgog&#10;DKCSisKpHl/VuTXVR68J+9fGLUsDYxyK7ICTGcwkd0A3BtKKZE2kkzP3l0rFjS5jD2G2ceeLXGHC&#10;21tarnooFOrwgMiwHAel0jT8QaCkT7G+nbd/iLnGzQCgeSLX6aXU58rsUV6+8iozFGgGXBHdux54&#10;Lpl66uhyN9bRcfqESJZUVVe2oXvX04nxqd/H9/MZvdGobWhouK6uruESQgjJ5/MIh8MIhYL6/fff&#10;d7Hrug+83ht8q3Io4lHS0mUfNuIV1TRXzKJn5/2/L+YG5lJzeAF12dKP6D5PHB6vgs6uPw8nkhvK&#10;uVXI6jXn5WSpzieiCo4rIpkatXb3//wIgL+80SppafoP2+eNC4zr8IV1bHz+xtttc+TrAK0ghPoI&#10;keslOXp0LL7s+GC4qcF2Crpt2n5BtHlfzz3vAHcf289nUg4qK5W/Pmbt+67QlAimJlMwLR2CVJze&#10;vvO2twE45HWGC+wdQpT3NDRccntVdYOg+TToRgYzqVEM7PzDpZxZv9uPKSsIQYsoSG1eb/A41Rs6&#10;HtQX8WgNtX5fA5GFCri2DNchINSFKOmw7Am7f+CBXxQKU7cCbAvmrnsTBCHybw3N7/1qJBoXBMGB&#10;4xYgUAOEFtGza0sik9hehXl8fFZUHTteX7e6WlX8yGXT6Oy6wQ+gMNcYQuQPvv24a27KZBwEAj48&#10;uf5bRwBs6749ojcmlArnnHjiST80DKOtWCzC4/EgEAggmUxs2bx502c554fq/bFAGQ5J4oUkhb+x&#10;8ogrvsQggsPGluf+d17lBiDiu44/7lN/EGkQRlHHc1t+9inGCuX63al1DSeNVUY6Ajt7Hr6tWBr4&#10;4N4uojR4zapl//EjWfLCJToYxrFp43c17AnWz0Usvvq+WHzpWTt3/O4UgD1R9j72G3r8ktYrHgkG&#10;GhVR0EAphW7MYHvPHTeVjOGrsSAd9FoSb6w758lgYHmHqvggyByGlcTIxIbBxOQza1BGqX8PIgAJ&#10;QIOqyufKihSQRCEUjvhPcywSs0zNR0i1x+Orhqb5AagQqAey7AOBCtty4dgG/EEZmezufNf2m1ag&#10;fBLIC6jh6BGPti869m26kSei4IBz3d3y/J9Wz6c3oyD4rlm54gM/khQJxWISO7bf/i7O7XvKDPMd&#10;ueqf85bJEY4HsGXbPRuy2W1vm+d+3/DIsvLhiy66+PqhoSEhmUwiEokgHA5j48bnbpycnPwXLIg5&#10;v24csgzDhuaLnMp4q8A5QSK5OzPYf9e8Uq7r648ZqK08rskjN2JyaoTv6LsuiFkXzVxIALyY44e0&#10;bNE1pVBgicaZACqXMDjypDU6epdSbj9VtWf3VVQubqEcMI08Hxz68w16afSQJKjsgVZGj3mspeGM&#10;E4p5B35/AC6zkC2MObsGbr6UMeNQuVAX2IMqN9/UUH3+lZFwJfF6PdCNDFKFEezuu/1zjlP4/jyn&#10;0QRBvLCyovI8EO73BYRTdSOn2LZOBEEimhoiEqlGqVADr6cGgaAGKhFYtoFCMV9U5Zjm88SpXgJc&#10;h4MSF66bZN27b/mqZae/vg+3U9PacUpPNBbxPrf+3ndz7vxxHmOExe2ftiPhGJG0IrZ3P7Q1Md1Z&#10;Nos6oK1Zd8zaD5+cSs/ApeN8S+cNHszjQ/LNgsfj+fxZZ53znZmZGZpOp+Hz+RCLxfD3v6/7z3w+&#10;900sfKi+bhzUZJQXMzxw9xqAwzIZqis6QqLoLxcPAACMjGxozhcn7XyuiFikkdRVndOD8gbZxhxG&#10;jlDPZwP+Cs3UDRhGFoXCNEZH715bbi9t7e9L1NauapFEL2TJg0i0iqxadcnVofDqDfO5l/2ETSU3&#10;vH395m8cZ7Fpy2UWVMWDqop2ce2Kf7qjtuqMGYC+Zb6SX0so9V69cvG17rFrP/XBmupGAnAkUiPo&#10;G163c+euX1bug5EDpfSYZcsWfy4QDL7X6/WezVyqeTS/EApWUK8vTJgLFIoG6qub4dV8EAUGWdYx&#10;Oblhx87u36zYsvUHvp6+h3eJkgtV9UCRQ1DVGrpiyQe/Vl3xtp2YTWCZD+N9Pet8m5574AvzNHK0&#10;vu68qaC/irgORSIxyRLTnUeWHya8rbXh3JMzaRPRaAxbu269Fm8hIweAiqIUymazsG0boiiCc45s&#10;NjNlGHof3hrJOIcth8zQAXxbf99jGwUKcE7Q0fGe72GehdE7dt55fi4/AcIZ2pqOqwoFF5VzmcxJ&#10;W/NZX5OoCoFwaCpDvjBcAnjXHEOC1bUX2YFAQ7RY1OE4FjjlMGwTjBMsW3Ha0a1tF+Xxf8K6hwC2&#10;fmf/jUpnz/U/mUr08EIpCVlW0dS8NnbkkR9fX11z4gSA+kO3/lsJ4ehVKz9uHrXmmp8TQabJ7AyK&#10;+hRsPmJs6/6fd03NPLYEwPQ+zSjQusbm5sX+QIAKokpLJUayGQ5dFzmlYaZpsWwwEM47rgFRsmG5&#10;Sezq+fuO0dGNyzEbk9Wnpx9dvH3nrX+0rBQDXBQLNhw7gPaWsxct7bgyuy8C4Y5t/Pd8rtM8db+s&#10;iHVEBRAYepZv3/7b01BesktY3Hz5I35/EIZewNDw89Ocl3443729SYh4vd6KQqGAXC4HzjkEQUAi&#10;kei1bXsT3vzdGg5rDqGhA5LJDUeKks1MU0cwEENt3cnzUnDn3HloIvHn35XMaYALqIqcfD4gnrt/&#10;uyBH1MQX+/WCBdu2QKiJsfGHb3716+nqjvaPzDTXrxI1JYR4vBKmVcT4+PM7DDPL84UUisU8Kisb&#10;fatWXTkJkGP3b1/zo6iPfbq7/4bw2NTfN1luAq492+euvnZ11Zo1Hx+OxY/qBvBWyWo7yAjntHdc&#10;MrNmzT9tEASvbLsWfAHAH3LQufNX123c+nMfR9m41F5xHKf72WeevTEerzIq4vUI+mshCFGnVBR3&#10;Towm7u3rG/h5144nT352y6/fV9LT7vDopscmJrqX4WUFxYXCrndv6vzGkqlEV9HrE+DxBFAqiVCV&#10;JuXIlZ/rjoXWPHVQHgUAQqTzF7Vf8EFN88NhRYxPr/sL4JZtZhz0t/4xFKryEGpB0Qy+a/DXZTMz&#10;34SEl1e/LTAAACAASURBVC5deqZlWSSfz8NxHIiiCNO08nhl494FXmMOpQrI7AJEetfSJVf+IR6r&#10;RS6XwdZtv/i4y0rzadJK6qvfOVFb8bZKSlQYTgqbur4XQPl43UtYtegDRUms84g0CknmKJq73U1d&#10;P99rWyBC5AsWN199VyjSLAIiDCsPNcDQ2XnXE4Xs1hMBIBhd/lxr6zFHKqIfjuVClSme23jH9YY5&#10;cSjjdi+wpK72bX+qrz2qjXM/bIvC4/UiX0pjbGxT38zMug8B7uOvwT7eyBBKPR9oa/ng9bF4vaIX&#10;DSgqBRV1lIxpDPQ/+tdsZvAi7OPvbC9QAKtra5s+Xl3ddqKuM+RyqX5AVEZGNn4S4Lvwf0YtgvLS&#10;UDQUWvPYovbzTyBcg2UCBAx+D8fQ8IbEwMS9SzHbiWB/kRd1fFyvrmii+UIaiUTn5NDog9XlhwnH&#10;dLRc/kwsWgXGHGzd/tuf6sbEIak9PZyhlJ51wgkn/u7/s3fW8XYV597/zfK13Y67S06cCFAcihQt&#10;UigEaKFoS6lSbm/tLbdCeykUSntxdyvFJTjEXY672/a9fM37x0kgCQnZB04gsr+fz/kna+aZZ9Ze&#10;Wc+amUei0ajXMAywLIusrCy0trY81d3ddTUmuSOQYWrZ44YOALKyF7ZVlB5RTsBgZKwHrW0PhZBe&#10;YlP+oOk/0QQ2m5i2gaTaFt3YfO8kUoSxRy2Y/sPFgpiFRMyAKNto6nz6g3B0/dd2bMkQ8ZyZtVc/&#10;LslFUBQCSmzITtD1jY9+mIwv3669L1T/UVHBvAVOyU+SCRMepwO9/au7unpfL01fty9ERWXpouZg&#10;qJhJJEy4XA7ITgaaEcbYWBdaWv6ziNr6Q1+SLvsKRHYU3V1ddfp3ZDEEy+Chqip8fhmx5CAdHF43&#10;PDTwVj6mdouJB1DIMFwZIVxgev2FT7ocfoyGI4jEescGB1+cgUlWN2BZx3eqqy692+3II4RyUBNx&#10;uF0Eitpvr2q853hKrTc+j6J1dZdbMpfLsCwLyxqjq9bf4kMahWIbai43fN4cjrApdPauifT0vDFl&#10;eT73IWRZli+dMWPWH0dHR50Mw0DXdYRCwVhTU+OfE4nE37GbsIwMe5Y9unW5lZHhJfUjY90aYYBg&#10;IBe5eUemG1djrNxw6xk2dBDw8LpLvT5f7WvpjssQcaZmGhBFFgynwaQJhKMbf7RjO4eU+7cFs3/4&#10;uCgGYeiAJEkQRA6x+KhtGgMrdmwfGd108Pq1D50Ui4/aDtkJlnchP29aSXHhiQaAwnT1+wK0tXY+&#10;yC5b+acjKdPWrxkDGBvvhK4pCAULsHDB9x6cVneu5fVUvgCg5kvQZ6+FEO6krNBBK+fMucKePu2s&#10;7zAgSCXHABKFP2hh/aaH3lu79paqoYG3cjH15ygGgB5ZDp5eU3nuE4AHtu2D11OM8tKFwZrq7/fN&#10;mvkjhecCP09XoGWl7t3c+Pes/uEP+mxE4PG5YFiAKLmZhXMufj07WLVkskq6vIUvOkQfE/DnwDI0&#10;rFp/+ylIw8j5vbOXelx5HGF5xJND6Ol540DcsgSAnLKyim8ahiGZpgme5yHLMliWiaZSqaXIlOX5&#10;ypnKsjifhRWJNK7y+WrOd7rd4HmXZ3y8K8e2UmlkCrCaItHB+fl506oMQ0MwO7didLRZtyzt/d31&#10;pDCWxJPDZYFA2UxBIiQS79dGx9detW2bkH/Wmul1Z5/udIaQSClQ9BR4iQHHG7BoisnKq1wYi43N&#10;N/XxR3aQ3joysu5fTmfp5apqiLLMISc3xBBW+kE43HkTvhRXYto1MrLppsGhFfdJsnxcIJCdbRgU&#10;ugY4pSxSXDinuiBv4fddrqrfjkfaDUq1FhwQX5akyuOpvHX29IueLi064nyvuyQP4CGIHJxuHoYV&#10;tRubX3qjtfXftao6cjfSi4n7vNi5ubPuKCyY6bVMBzSVQBKdsG0LgsDDMG0uN++g47KzZv0yFu/z&#10;mmZ8OXbvrajEYs03JVIjB3ndBVWmoRGWtyFLHDQjKY5Hum5CmsmDGVb82axZp14F2wPGZrC55Ynn&#10;NWPw/+2uHyH8SdVVZ/ycZWXEkyNobH7y95alTUWuz30OQkhlZWXVxZqmZWmaBpZlEQqFrEQi0Tw0&#10;NHQ/DoBCs3s7X8rW5VYczuJnGqafcgbHuTA4OEzbW++rAmhbOn1LSk5oLSudWxGNjUI3knTjhoeK&#10;kWapnWCg4b3qqkO+tnT5/RfYtvbw1n/PzZ/fU1l0TGEyRcCyACcSjIcHzObmB44tLj37rfKqChKP&#10;RsGyBMNDnYnO9uez8emsFCQYnLe+smrmNN1IYfXKR2cCdF3aN2VqCXg9ZbdVV3zjPGo5oKkAL4oQ&#10;RBacYMCwIhgdax7v7V3xpKaGr8T+lUk91x+oejg3Z85Ch5TngC2D2hxg23A4RLC8imiiH+s3Pn6N&#10;ZSl34kt1fWeOOOzQ/3o7GRegKhS+gBdj4V6EstyIp+JgOBYcw4IBoCRidn//klVj4RVHIr2VQOW0&#10;uvM2ZGdniW1ta6Pdve/kA0ilqVhVw4xvNfGsi2T7S7By5Vu9o9G30vHkJTU1l5gBfx7DsBRtbR8O&#10;Dg6+lY/963lKF57juNNmzZrzt2QyWZhIJGDbNqqrqxPLli39QzKZ+AfSWB1n2LN8qYYOAF9WeZqS&#10;m1PDmqYH8ciA3dj0DwnprX7kuvqz4kF/KZuIa9BNg27a9K8iAH3pDOz2FjwZj/adg4n/jM7CwmM3&#10;FxfOLaKmH5ZNQZkwIsmOVMvmJ2cAaAPI3PK6kz/MDpQJoCJsk2B8rE9ra3/8VErNT22fcrznL6YR&#10;uxNA8yTuxx6DYeRFJQXH/srrq6mSJAk8T2BSFboZh2WroFBhGYbV2bry+aTS/zCl+kv47NRSexs5&#10;hEhnFBXPuDAQqj4YVABDRPCMGwQcbIuBTU0wMNHc9vqbkdj63wL2bncB9hTTpl2uOaUiQVUBXiBY&#10;tea3R7m9tT+pnHbcNzRNI6YGCKwEl+gGB4JUMoyx8aaB7oHF19lUe3A34vlQzoy20aF1tUjfyOXP&#10;mHFxn8eVB9swEY0OYWPzA7tN8QUAefnHdBQWHFJKCEVK78WGNfel1W8/JRAIBH9XWFh0qWEYkqqq&#10;4DgOlZWVsTfffP1aXdfv/aoVzPDlGzoAEGvqLlV8numEWCoam+9bEoltTtdFP2f2rCv7eSaLoeCh&#10;aSP2uo1/5zG5sxVHaem5o15Xmex2ZUNJ2hBlG6PR1cnmpkc8O8oqrTixVxIqClxSCA5ZRCzajg2N&#10;j91oWvHrdiFfAkiJIISuCPjKFypKeDSW6LybUv0tfEVuxhwf+Eth0eFX+r0lTkn0gmVlmCagKSmI&#10;nAWGmLCpCU1Londg9arR8VW/pDA/wMRLc28IdBUAOFjGeV5e9iG/CQVLcxyyExznwVgYEAQ3HE4B&#10;vGjDNGOIxgZpONIe6e9/+0rb0h7/knTk8RkfbDwf+OXsGdfcQBgJihrH8Nim8cH+Z4MA4AxNX1ZX&#10;e+RcpxhkUhEbSsKCxApwOx3Q1CgS6oDe2PHUr3QzehN2H9OWDqS84lQlP69BNBNOGEbcXrnxTw6k&#10;kV1flEJ/qa+/6KcME4Sqh7Fp/S3nU6o/srt++zGF+fn5N/v9wTMty4Ku68jPzwch6P/gg/cvsm37&#10;czkHZZhavgpDB14I/HZ63fd/I/ISOGEES1fcc4OuR3+VXm/2pPlzf/KiwAVhWgra2l/vGhn/oAxp&#10;bps4XIUvHLrwu98Y6WcA2wu3Owtdfau17v7/lXbVx+eb9mRt5TlnJaIxSLKGYIjSDY2vLe/rb1mw&#10;TTPOG6h8s6hg7sFORzbP2g7YFgueFWAYGgwrhmiia7yr952bDCP+P+nNdcopZFnvOaUlZ/wmECzx&#10;sISBqcbBMhQMw4BhAUIoKExQasAmJoZH2vtjsf72eGJghaZF3wCst7FnD9fzCcMf5ZBDx7ldOQ2B&#10;QGW5Qwr4OU4CywgglAG1CSzLgmWzEKQsmBaFokTRP7isZXTs7esB/ZU9rON2OGTfzbVVR13dP9DZ&#10;NDiyumFXzRrqr076fYVIpVQ4vSzefec3dQBt3HJdJIzrkqqy796UFSgTqQ6kUil43TJ0Iw4wCnQ6&#10;rrd3vfVmONqSRqmcXVNSdkRfXu7cfEMTwNk8lq758xmAvtt4QULYr09ruPhVl7MAKU3HwMB7y0cG&#10;d1/NYD+GlyTpkvLyyh+zLFuVSqWgKArq6uqwfPmyG2Ox6G0Aer5qJTN8RYYOAHKz5zVOqz+6Jp4Q&#10;YFKNrlr517mAvTqdvhzn/k191QW/9QdKYFscNjQ+tzIceT+NNEVb+rOu6+tKLr0hO3s2Mzxmg5Uo&#10;RiKv9/f1PFqFXWz9MIy8aFrVBfcHgm5i0Rg2N7+1ZGys7WAAEKWC26unnXwlTwSYOgEDGRLvA8c4&#10;YaoEHM/AtBQk9WFQdhSaOWC2NL5cgK88tob9dn5uw2XBQOV8UfDKLCOAsAIIFQCwsMGBIQIAAptO&#10;PCo2CCi1QCkBkEIs2RaLxjoa1eR4t6bHey1TG7WpOQ5qJyioAQobBBxAeEJYD8MIAY6XcyXBWyg7&#10;skqDwYYaMA6eYwCOY8AwDAghoBZgWRQM5UEIAcuyIIwFQg2YpgbTVpBM9Y109634IJUc+CtApyxw&#10;ehIcPHf+OW8mkw7ZLWcDAFavvvO3phX+3c4aF+R9rb2k4MgyXRUgSA40tj/66vj4yhO2aZJdUXJl&#10;U25WrY9QC5qehG0bEEURJgU0QwUrUDCChoHBlV19nW+dA9Blk1HYG6h4Z+6sMw8fGQLcTgeWr/7b&#10;DYaR1kemVF11Uaowr44klCiGxlaFu9pfDeLAPJfbiuD1en8zd+7c/+rp+cSeVVVV0cWLF1+hquod&#10;X6FuGbbhKzN0ALiK8q8ncnOPFMfCKRhmr9XWct9OA7l3RijQsLS44Jj51M6G5OCwZsPtTyhK17cm&#10;Mb63PO+K4dyC+UJcTcEm/TDMbtrc+PB8UPqpkIItuGuqTh4IR3qahkfWzgWA7PyjlmZlLZjvdAiQ&#10;BA7UsqEoGpSEDlUxTAZQHFLQLUkCRCcDlleRUEcwONxi9HS+KkxC3z2NA2Bm+n21fyjMX3CkLPrA&#10;8g5EIwoYVgLHimC5iQrWNpmISmGgg7BJUOgApbBsG7ABi9qATUEJAJsCDAsGBGAIGBAQhgNDCCg4&#10;2FQEBQGIBQIThAA2NWEbJizLgsvhhmnq0LUkkqkIevvfuFdVe36DiY+Er7qQJckrPT5aVrLQTQ0n&#10;EtEEqJWgG5tuPZlS46WdtM9aOOfHw4SGoCksbC5C12z4IwMALOe8rLz0/NvdUiFLCAtKUrDshKWp&#10;YxGnKy8ISADDgxVYUCaJSLwb7Y3P/dwyEmml9gKAYFbVs2Wlh58ej1Lk5dZg9donPopGVx6STt/y&#10;snPCHlexTxR52Ehg+YpbA9iz3qr7AtUlJSV/yM3NPXNoaAg8z2/NcflRc3Pzb2zbfv2rVjDDBF+l&#10;oQOAytmzft5iWCI8Hhv9A8t7OttfK0GaX4l+f92K6opT51JIsKw4NjU++g9FGfj+JMb3lFeeP+bz&#10;F3EuhwRNTSI8PmR3dD7/a8OI7Gp70YUtB++imH9L3bTvXmNaDAjRwEBDMjlidHW+/BfDGP89tvHs&#10;Y4jjezWVZ/3T68tnDZODqhgwtVG1qePuPOy95TsqWVaeL4r+BR5v6cJQqGa2IEg8YScS1lKbga4w&#10;YIkEnuPAchxYhpn48SiFTenEA0ZYsIQBJQC1bBiWDcswYUGD5GFgUxU2NQBbh20bUJTxcHi0c1Ui&#10;MfCRkgovB8wl+MpXv7ukZNqsqzrcYh5RkzZkSUQ43Go2tt3F76xxVfkpI7mh+aGRERtZuV6s2vDP&#10;52WHtzg3tGCWy5EDgRORUsIYHFo93Dvwch2AcYBMCwZm3l5WfsjXRFlg+gc3j3a0vDoXQHe6SkpS&#10;7k3TG879ESgHUeTR3Pb28uGhj9LadnQ5a1+oLD/pG4GgG+FYF9asfvhcSo0v6+xzb4UwDHP8CSec&#10;8ERnZ6c7kUjA4XBAlmU6NDT0RH9//zXYe5/ZA46v2tCBYVxXHDTvmn/yHEU43IeBgQ/fCIdbj0u3&#10;f03taWM8VxAI+vKQSsWwYvXt11KavGUyOrh9JU9VVZx0JkwnOOoGwwJdPe9uHhh9swG7cHThuKzb&#10;Fi68/Opo3IYkOQBbwehYu9XR/qiwqz4AUF58gRr014kCmwuCFDY03/ZUJNF09mT03YuoZ1l5Ns/5&#10;p0tisMbhyK3gOVFiWI4jlGEpAWFAiE0oZSi1LdiWbRqmpidiSmqoWTXGmnU9sgYwV2GfPsvgvl5f&#10;d+UrWf4SkoyqAHREE5vjLV1P+rGDMw/Pe389d/YVv4tHnPD5QzBIGJSaYCwOE84MEbur58Vno7Gm&#10;s3Y2Ei/mvmlog8dMRjue9/zskAU/uXFkOAaXS4ZuD8TWrLnbm05flvH/ct7Ma24wqArJqWLj5ucX&#10;R8Y7JjX+fgrhOO5bxx9//H0bN24UGYaBJEkIBAK0sbHx9tHR0f9CJqxgr+ErN3QA4PNPe7W09Iiv&#10;MyAQOIpVax66Xjdif0qzu1hTe/qIx1HnNnUePGtj9aZ/XGcY4RsnowMhwqK6ikvvy/I3MJbOQFVH&#10;kNA2DjV2PlaET3vTMbV1i3Sfr4RVUhocTgmJ5Bhdv/b2XOzmK44h4tmz6379hIOvQjIxDrCbzFXN&#10;f9/p13+GfQeHXPbA3BkXL7J0GSzhQJBCc+cr6wfH35+xY9v6hkWGS6jjbMsNmwCixAKmiv7hTWpX&#10;990zANoyVXpxnPNnB8+7+sboGAuvN4CxeEt4U+MdWUjLm5bUz6y9bgPHyiSYzWL56idbwpG1aVdM&#10;2M/JcrlcF86cOfMPXV1dgtPpBCEE+fn59vLly38Vj8dvwoFVpmiv5ktJAbY7IuGNxw8NbuzwuQKA&#10;6URN+dl/JIQ9PM3uWlPjc77h0aY4LxC4nEHMqL3szwwjXTgZHSjVH9zUentxX3+LZps6XE4PcrIq&#10;c+bNPksDyJHbts0uOmgwO7eATSbjECQL0XgfNqy/+9tIY6vCpnojIQoIUWBaChwOV9rnkhn2XlJK&#10;x4UbG19pFgQTDAukkhbqak6aznP+X+/YtqNj8SOcZMO0FFgmkIiraG57eWlX913yVBo5QoSL5sy8&#10;6EYlCbg9TkRjPcqmxjvykV7ISPGM2ss3ej1+IkpAd2+zHY6s/ZTRPoApmDdv3mXRaJQnhEw4UFGK&#10;sbGxJkVR1iNTlmevYq8wdAAwMPBO+cjIGExdhksuRUP1pW8DyE+zu93V/Uy2qvZjbLwfsuTBgpk/&#10;vp8Q+buTVKOvte9v0tDoslGLjkLTwggGs4jD4T1v20bBQEkWy3BgWArZaaG3Z/EL1NYeS2cAhnAz&#10;LDIITh6ALysJwn62F3x+/qxVBflHxgD2U4moM+xdjEc/qh0cWm+pyjAsUFgGj9ry834HoHzbdkqy&#10;7/qkMkjBKxBlwLTjCEfeT7uoazqwrPy9+srz73MK+UjEFFg0aq9r+nsW0lxlVJd8r9PnLoRujMOw&#10;BtDY8kAg3b4HAgzDZOfk5PgBEFEUQSndUpZHGzdNcz0A/avWMcMn7DWGDgDWN95eBNiWJHjBM0Ey&#10;d+blnQCcaXZX122602vQAZXjLVBbwvzpP72bIL3K5tvSNvRQ1pqm+x/kxBRee/Puq1OpyOWfXCWz&#10;eNaLRMoEJQSJeBixSOd30pVtU+PRtRvvP6ex/Zn1KbMVo/GNu1oF+qtrT1bLyo6YXVw8xz1/7pXv&#10;Tas9W3e78p+c7Hwy7BqGcKdIYsErAJk3BeJoY+ejlUljwA6GXBgbj8DvL0Jd7aWbsX3R4f7R8OZe&#10;VkjConG4nAT5BUf87xSMDwBgGfmaaVXn35GXUw1ds+D0sMaSlX8JIr3YQra04JuDWYFyousmwMSw&#10;fM2dJyJTU207KKUwDAOCIECSJkJwWZZVwuHwShy4WWL2WvaKM7rtYQ+eXfuLD72+AJLKKFJGS3jj&#10;pqdCSH8rwFdXc/ZQlneGYGgMKDSs2HDzD0wrdtvnUGYmgO0qLRDCHVVbf+liWc7Z4lY/gtUr7/oi&#10;97EKwA7bVWRaSfE3VxWX1Au6RkHsCc9EIAHLHrdXrn7sy0rGvd/CMOxVs6YfdithshmHM4Dx8ICy&#10;ceO/HVMhmxDuzOk1lz7l85QhpVoQZKCz953u/r5XS7ZpVVc/49ubHEIJRFFEJN6Mjese/sKptFjW&#10;ce3sGRf+zSUWQEnpCEf7zeauuwsBDKXTPy90/KbpdafVjQwPQ3ZpWLL65utsW5nUefcBQq3T6Twj&#10;Pz//iKKiokMNw0BTU9MLIyMj/6KUvo+9I6NQhi3sVSu6CayP1rf8/cpwZBAsw0PkcvyFBYdPpqBk&#10;ZHPTk7kDw+tNTrCgaRZm1V1+q0POu/1zKPOpckKUmpuJLYKDDEvjYFny5xC7HdsZOZ4PXDe94Ufr&#10;Q4F6IR5moaV4mKYAAgdAZFBk/FamAtu2HmJ5DoLoQiJpQZKDMiHcsVMhm1Lz6YGRpR+E46PQdBsM&#10;nMgJzS72emdvE9xNN5vWiKZoEYCY8PlcyCmob9y11N3jdBTcMX/OFX/jmSDi8SRUI6w3d92dhTSN&#10;XE7WnBdKC4+u6+0ZRjDkwobGZ17MGLld0pRMJv/a0tJyxeLFi49+//33TxoeHr6eUvoeMkZur2Mv&#10;NHSAacX/tbn9gVtUMwFe8CE/f24gO3vG0kmICLd0PuEeHFsRd3k5iJIXtRWLrnTK5VNRjHTQMlSD&#10;IyJYeMCREBjGOSnHl13hdtW+WF99yZ987gIiiyFwvAvj4f4RwyQARDBEhmXuOp+iJPj+KInZtxMi&#10;nAtAnAqd9mNiHR1NHzFEgGEScLwDZeVH3TVVwkfGVn9teGzNZsCGZRHwrAfl5UfOBfBxqrnO1g/+&#10;7JB5aIqKrvZNzUN9m9KpHLBTZLnonsryc74nsnngORfGo92ptZtvy0aaMZpOZ9E9JYWnfYNSFlk5&#10;bqxvefKDWLLp5M+rzwEAxYQ3dieA5VsMXCcyTih7JXuloQMAXR+6tr3rtcWEEBDbhfy8Q+cHQ7PT&#10;LdgKAGpL+/O+aKJL040kHJIfsxsuPj8UXDiplEk7o6vn+Vt0PQZJZMEyAsrLvnsPgJydNCWyFLqH&#10;Ifzu4uS4qsqTB+tqTzmJF2SkVAVJNYqx8Kae/qGnfmdZFggEUMpD1dRdvrhqKo+8sq7mjCtnz7zy&#10;0ZqaS9TyqnOUUO7cFgAlu+qzH+J2OYseLS/7huLxVDyBz3jGR8d6vhaOpqhD8oPaHEJZlSWYSAgw&#10;JQwNv36SKDEwDA2qqsHrCjIA83F+VF1L/kbXYnTDxkf/2dv7Xg0+ZzqtYFb9kpkzzvmOwLsRjSYw&#10;NNStd/Q+4kea52qC6Pz13DkXfCceV2BTBbFUa3RoeGnG+SnDfsNeeEa3PX7/3LcL8486wuXywDCi&#10;aG55/uVYvOWkSYgQSopO6C4qnJ9j6AQpZRzj0c2dfX1vVOELJMb1e+a8V1F+wtfA8gDLIBIeoNFI&#10;c4emdS/T9fggz8ulleULTpMkiYyNjVrNrS/V7dx1nNSVl56+PuArZHnBBUoYqLqCjo533otGVh4u&#10;iEV/ray8+CceRxC2pSAcXTvY0vZY3k5Uyj5k3g+GTNsNSfIhmkpAlGwwfAq9fStHetveyf68c91X&#10;KCiY1V9YMCuP5XwwDBaWRaEo46nGxkfO3lKG6FPIUsVTCw++7Mzx8ADAKLCsMWXD2qc+z1ldFoBP&#10;bbHPnXu9wcLJqaqKQEDA2+/99gjAfveTFsxhgP3e5xgPALiyisPbff6KIrdUCNgi2jpW9vUNPFuM&#10;NFcWvOD6f/MPPu9XkWEeHncQ4WjLaGPTY/n4UgoHZ8jw5bDXrui2Eg6vPHJkdFMHywjgWC/Kio47&#10;0eMpf2ISIvSunldym9teWWdhHD6/F8WFc0pLy85VAOR+br1iqw5r7Xz+fcUaAVgdwawcUlZ2SHlN&#10;9Tnn1tcsurau8qzT/d5KIrBB5GaXsQ11ZzYDpH47IYQ7c9q0C9cHvGUsYRzQLR3R5CDd3Pjw/0Yj&#10;Kw8HAMJQjmFNgDIwLRaEcXp2po/bWXaXbQuglgO6JsE0HDAsJwAHBNG3y1g9SQzdSQh/KoCdGc+9&#10;A8KexPPOH4ay65eUVx6rhrIbdpr8e2ys51GbOmFbTtiWGxQB+LzVjhkzf/Ciz7+gEUBwxz6K2na5&#10;ppqwLMDQbeTnl8sAmVRGfkKEM6dPO3+gouJbBoCyrf/u8dQ9bVoqJ0gWJBFIxMZMwF65fe/PbeSy&#10;q6rOi4eCs4pkIQuapqCp9fVNfQPPFiJNI8exzstmzbj0V6mYC263E+FYY6Sx6bEsZIxchv2MvX5F&#10;t5X8vDO7QoG6YocI2Iiipf2lxeFI22RSEZGs3JplleXHHGRpLmiqDDBJa+36vxYgzcP6ncHyzh9k&#10;Fx5/c9BbxDj4ACydB6gAljAwzDhsOwZRNhFN9CSbmp/JwRYXb6cn96Ha2hPPh5YPkfECvIaEOoR1&#10;6/5RD9DNW+V7/JVPlpefdZZE8pFKKRiPfNTc2/9czY56zGq4QBfEYp5aARiWBM02wUs2bIwhobSr&#10;nZse3ZnXzPSvHXztWsNwElWLU9OOmrFoe0//wPL/sSz1nl1M+RAAHVvu2ZdxHsHWVH/T9PuyYVEC&#10;hmEAhmD1yod/oevhP+/Qlikuusjy+8rAch5YNoGmJuH2cmCYOGLxHruj7aV/qOroNdt2ys49pz8v&#10;pySPkhR8Ph5t7StG+rrfT2sFXFZy1LDPUxeS5VxiUw6qotqGHVM5gYqEt1lLN+B1+xCPptDc8sIT&#10;ito+mcTju6KgrPjKrpysajaRjECQTHR2v/LR+PjKQ5Hm9ifPeq6ZXXv1LZKzFH2DHQjlxbF06T8c&#10;2LeK72bIkBb7jKEDwBTnfbO3uKg+z7KSUPQh9PZ/8PjoWNe5kxEiCN4/zp5x4S8ErgjJZBKK3Ueb&#10;3EDvxQAAIABJREFUmx77sWUmbv4iyvGC7xflZadczzFBh0sOcCzLYnikS1HVzvb+4Xf+27a1rfW+&#10;hPyiozryC2ryGdsFxgzBNAGTJjA4uqxxaPDt31Kqf5wwN6fwqA2FeUdN46zQRPb+gYcejUQ3fXuH&#10;4bMOWfD9YU2TwTIhJBRb5ziPwAgUtj0KzerRmtbdvWO9PXZa3ckxWap1UOoGwzAQeICSBOLxHjS3&#10;vXyPpoYv2aFPsK7itJFAIEAIQ6EaGsbjY2Z7y2sitjF6hLAnV1Ye85TLGWJ44iSUcAzDTOwe2OAB&#10;umWBSWzwhMLSNVBY4DgCymmIxkaxafOLBABEIeuv0+q//ROnw4N4MgHCALIsYnBw0Gpvvy8LO2TQ&#10;dzrL7501/fKLYfsRiSXh8vCwkYShj4HjdEgSMDzYFWtu/ffXAXurg1Nw9uzrhgSRYVOpMfgCIt57&#10;+9ZCpFG9XhKD/1NRfvb1bmce0XUOhm6B5U2wogJKFICqEAUG69e9/GAi0fOFnZZY1nFNw7TLbpG5&#10;SqiKCVFOYc2Gv/9Z0wd/ka4MnvP8bFb1VTeKYg5MC0gaXYn1m28OIhPknGE/ZV8ydADAFOcd2V9R&#10;NiOHEBbxeAS9IyveHBhYPym3cAL2+LqKs17KzqljIgkGrMChreOZNyJjK76OPVtfK1RScl5nXk6t&#10;E5ChqwZAdXA8QFgKGxZMYiGhRK3ujtef1BKt11TX/Xe7Sypy2SaFKESwYs3vrrIs5Z/bCp1Wc/oa&#10;C76ZOTm5SMQstHcsebu8+KwjeUGCTccxNLakv6vr3wXb9vnawp8k4nHOybsmDI+aEiByPARRgWp0&#10;0tWr7pGww4uvsvSSca+nxi9JEiKJXjh9HFKpJDauvf0kSo2XP2lJjj14wfmv80wOqOZEUtXg8nJI&#10;aSpYxgNFteF2u6GocfDsxDGpxLmhanGwQhzxZD/Wb3iKAEBe7tErQ775czyeABQtARtxOFwOpJIW&#10;DGMouXHjvV5s787taKi5IhryzuTiSQO8rCGe7LPcXoHVNANuRw5GhlKQJR/C8bUbOrrunwdAzco+&#10;8qNZc05bONQ/BMNMIhxeu2Zw4N3Z6fyoHBf667T6c37kdWczpmlD0xTwnD6x0upaE+nu+aAaOzm/&#10;mySML1CzuKH2rCNM1Q0lxkF26vaStb86EbBeS1cIy0o/nDPjspsdQgM0JYmRyLt6W/ezPmRWchn2&#10;Y/b6M7odsLsH3i7o6FjbZ2g6vJ5sOBwNx+QXLJhM6AEorFc3tT1e2du/znY6HbAtHvl5Rx+bX3ji&#10;ANLPxDIpCOFOrKr59lAwUOg0DQJdobBtG9HYxjZdGzQUbRyKGodlsnA789iaaeeeW9Fw/RDH5ToN&#10;k5uoqm2rsCx1/Y6yRal6Os+5oKo6LJpAJLb8NgIDhpqEZZjQ1Ojg9rpI50fCgpPnfVBUHYalm9Ti&#10;Js4AwWA83D2IHYwcgXSe11vvB/UinmRAOC90U4Ish1BQcsYD22tEtURsHIloHBwnApRAVzXoug6G&#10;SAAjQ9VYxBIqDFuBYSagGklopgLdToLw9sSQAHJCc2YIgg+myUGU3EgkNTCcCJuKEIRcZ9A/7a0d&#10;bkeqp//dD00zCtgKLEOHqoQjq1c/fJtlGUgkEigoKIFtO+AQpzcsPPS3CYb1/Xxk+O0T29t6wDEu&#10;5OVUIi9n4Uyk6a1qmqM/Xbvudum9D/9wbmfXm42R6KbRNesf+fu779/e0N3zgR9f3MgJBSWH9dZU&#10;ff2IWFSBKACyQ8WStb+smYyRkx3eW2fPPftmGxxGxgcQTrZpbd3P5iJj5DLs5+yLCYWtzoF3iilo&#10;d3nZnIJQMAemHZpvmWTF0NCStKuMA+ho7XzGndDHG4uKDiry+p1wyFU5HOeI93Q9dzSl1ttTpTDP&#10;e26prT3mB8FQFiGUQzIRRyIxjO6+F/6ZSnVeBQAM67goJ3fez0PZM+s4jhLCmHCCI4xpwlRTIAwB&#10;hQmAtm8rmxDueNM2GIcjBEoNqHrYplR9lxNNqIoFlrWhaqPbbsHJNTXn35vSxhHM9SA2rNs8y+s8&#10;z3MgFsBo6Otd8eCOc6goP/seUabQtTgsPQmXm4WiJpHSCJyu3BAmnqWtXqxL129+yYOJldbWPxvg&#10;T5nR8OPnOMEPXiDgRdVYteoWF3a9ZVbMCSJHTQaapoGxFaW9/aEf+QI//pdtyhBFF0pKvn5YJNp6&#10;pmVrT2/tFI1vOmI80WSKQhEriwFIfGFQ0wbuWrfuthvcnoPeq687okqQvRAYFqqaYmvqF/2Zmvb1&#10;lOqDmkpzR4ejEASJlJWevLij84WKNH9mg1L98f7BD6a4Tht3+LT6yxbzHM/aFkF+voSNm17p7el7&#10;uwZAKl0pDkfh3VWVp35X5gOwWRNDY8uivd0vZiOzXZnhAGBfW9Ftxe4aeLewsfnDNofDBVNnUVJ4&#10;+NyqynMnmz4pNdj/dnFz03OvpZKDYAlBbqiUzJ3x/cUuR9lUBJcDAAwj9qOurtXvjAx3W8lkP5Jq&#10;H1ra77tmq5EDANtK3T/Q98609av/zq5d+dAjo6MdFpAAy+ugUMFyNhjWBoDtVmc+X9W1EwdgDnCM&#10;E6OjrT0AvGAUMJwBnidQlMjHBToLCk7tCPgLea+fg0Vj6O997WFCZIllWbDEgmEmYBqR67Ydw+Ot&#10;eq2ouEpSUmHYZBy63W8mku1hm2oQBAEupw+SXLxtsLUOII6JF7GGCQNoA2YPw5pgWArbNgHYBJ+x&#10;fc4w4sGEsDAMDYQz0D+8psu2Y//X2fVBM1gDvCSDZXyorj7/YWD7lDEdva8+IsombIsBx7pQkH/2&#10;YgBD8diK6qVLbz4+rjZRSoZAoEOWnJAdWT5Zys/xuH1wyi4QyiAUrC3HTjw1vywcUu0D82b94R1i&#10;ZrOy6IMsMvjgowdf7ul7uwiTMHJB/9x3Z9Zf8V2JK0QiriEc7Udv94uZM7kMBwz7qqEDAAyMLqtc&#10;ver5t5yyBzznhstR5Kyp/NY4APdk5EQjrccvX3b3ecnEqO12OCELXlJRdNr5ZYWn9QKYivyHdizW&#10;edTGjc9yy1c89I2NGx49yLISt+6iLdWU7vO7Nj3JrVt2+3EESRBWnXBwYCmwg6djbt7Mo1lOgKIA&#10;ls1idOS9+QATUs0IbKLDggXDiLcDgCjl3BYKNuRQykN2Mdi0+Y21qjrapKuUIdQCJSrC0Y7wDvr4&#10;SoqOOca2GaTUMCgTRmvTfYuaG194iOds8LwAhogoLTvqjN3fBjqRcBsGTEsHxzAMPsPQFRQc8w+e&#10;k0AYE7JLx9DgG38FgNGh12sUrVsD0WDbDnjdlWJl9Znj2/ZVUv3XEj6FeDIBQfCgtGh6AB+n+LJe&#10;27zxYXHd+kcfZDkdPEtg6RosQyMMoQAYmKYN26Lwuuuf2f28phxfbui8/obqKxcJrAsulwRFGabv&#10;f3jbefFEz2RiSLmivFOainNOPYyDGyLHY2hkfd+mTQ/wyKSpynAAsU8bOgCIxNYdvanxP29YtgZZ&#10;lhH0l/rra749DqBwMnIoNR/bsOlhd1vbinHDSsDr9aIof1ZBTdl3kiwjT0mKr4lxrJcAunL3LQFQ&#10;8w1Kk2AYHYTqoMyO7ybmUJcrWxAFFyzLQiw2ogAYJoTNJ8QCy1IYuglK9R6A1DXMOOdqh+xDKqVi&#10;bGRAHx9ZfnBRwanXCawAXmBgUwVtrS8u2naE3Jyj3uVJFhOPqpAdAuKJziFqa48Z6vA1HMdRXbOR&#10;TOhwyvkeAP7dzEizqQHABsMwcLk8n2noAr7KALVZEA7Q7QSltrJi67WO1ke+H0uOwrQJbLiQkzvD&#10;xXK+bcMNxjs7l7fxAoXTJUNVbBQWbJfiy9CUkQtXLL29sKd3da/DReBxC1C1GCLRYdi2CY/Hg8rK&#10;hYfjS9ziZxjHohn1Pw2Xl87NEySKWLIXscTm8TUb/hm0qZ5WKagtuCuLFsWKcg+r9rhDsGwFrZ1v&#10;dfQPvFKIL5AoIUOGfZF93tABQCS6+rjV6+74k2VGkEql4PMUcQtm/6AH4Cbz9QsAqc6+l7KbWv/9&#10;gmaOQdOTCAQKMaPuqvtzQkc34ss/03SCKuAYA6aVgmluv9OUk3PQ/7GsB2AkEN5CV8+rLwMAYbgc&#10;VuAAlgMlPABrpLDkWx8SxgnKUKiGgqbNzywE4AqFit0cw4JlDBhG2KK28cYnI5CG8uITplu6G7Yl&#10;QhJl2tr02llbr44N9Y3xrAiec0IUfMjKPmJ36dU0jmNACAvTAEyNArs2dLkM9RBD58BzIpKpKAC6&#10;butF20relUgMRG3YMC1AUVgUlZ3yUwAfx78N9H9QRRjVNswELBPwe2tKAHh3GKevv/eVoqVLb7pg&#10;aKTZZrkEgkEJDpkiGhmGwLPw+2s/5QC0B2D93iPaG2q//4DfHwIhYUTi6zA09tybm5rvz8EOYRS7&#10;wVlacMFwTqheNnQdhjmG9t4X1vQPv1S5p5TPkGFvZr8wdACgacPXr1hz5+Ue38RRjaYIOPLgX77I&#10;EPd/T1KUFY61nbJ89R1nmXbCBky4XX5UlB9eU1dzhcEw0gVTr/0uqaVUAWF1WKYGXUtua+nEoqKD&#10;6kxNhq5RUJJEKrX+KgCgYIMAgWEY4HkJweDxf8vLrfelkjoMK4axsQ/fBOzVTlfVrdQCFDUOzYgh&#10;GmvrwMSZGgCgIP+45y1dhqmL4FgJmq4ooNb7W693drx8g2nYAFgYGofiwgW7e5Hqtg2AcrAtBpQS&#10;YBfPIMuEvu9y5YNSEQ7Zi1QyEgaQC8KeynKOa1ku5w6WWHFeoLAZA9FICtlZlUxF7dlt+CShNW3r&#10;fOGNsXAnAgEfJCGAirITm3Y2HrXVh1vb7ndsbn76Pwm1lzJ8CjbiRm/f2qXRaMcezeDPMNL5DQ1X&#10;GZVVh5Y5HBI0YwyRZBM2NT1w1vDIpmMxiRUYIfwps+qvShTl1Ug21cEKcazedMcdg8Pvz0Ym4XCG&#10;A5R90etyl1iWcse7H/xt2Yy6i1cGfOWMkjRxyNxrf9/U/vI3RsZXHIJJxMjZVH965bp/8bVVZw05&#10;5cIQJzjh94UwZ+5lDw6PtP6ju/OlbGxjFPYEhLDzNDVqCbzEZoWC6B8ctD65xh2WjNuMyPJgOCCl&#10;tsewJcMLy/BOahKwlANMBgW5h8wSGAGQDGjGgDU6/NGxAFBVeeY5hBD4vBJiyV709ry1TUV2dmEo&#10;OKuM573weBkMjzbRtt6bfZgwTDYA2HbsNl03b3a7/TBSOljeA5aVFlmW+imvzS1olgkwDAeOFUBI&#10;AtiFocvNmXdcMm5BknzQ1BhCvsqAb+4l/YQxwRIHWDsblIowSQqSKMLQBCRiNnJCB7nUIqu1r+eZ&#10;IgCIRFafcfDC05MDnUNgGQk5gQXZbR2vzATozhKEa/F4y6lr1rQUAUwDYL+8kzZTiVBT881+QSwK&#10;cgwPltMBMoa+gdW9PZ3LSjBJwyQJRbfNrL/kapbhkVLHwIsKXbLyru8Axv17SP8MGfYJ9psV3SfQ&#10;Nes231vcP7hZF0QCy+RQXvT1hSWFJ/di8vO1G1ueylq94f8uTaQGQVgdAi/B7y3zlFZ8WxHFrN/v&#10;iRlshVLrXxvXP82vXnXnaR0dq8ctK/VxwdWKiqMeCnj94DgBNlXR0/nKx6sOQhhKKEAYwLYMyLKI&#10;ZDwFw1TsdavvnralmcfWBWLqBlQ9Cs0Y1wDr47yLlVXfeovaAsKRMRimilCWl0yv/6FaV39uatbs&#10;Rdr8eT80G6ZdPWqYKZvChG0TwBaRl3fE7z5jSgbAbcmMwgETK7qdbl363TNmsIyM0dFRxGIxGIYF&#10;FgJYyCCWAFM3oWtxmPoIVG0IkgRwDI/4GEHIO7uQ4/0/2iIqtXb9f9YIkgVCCBh4SG7ouGd3c+t7&#10;9rSREwXvDQvnXay4HMVBl8sD2QnE4j1YuvTe7/V0LivCJI1cTuiw5dNrL7o6mdAhyRxkJ8WSlf86&#10;JGPkMmTYz1Z029DX3PmIqFlHt+RnH1opMH7kBY/M51FhtfbethCwJhVgbtvK3Rs33f1wKHvW8pKS&#10;hQ0eTxCymE38jqL/Tsa7f9rc+diCbc+PphgKGM+3djwVxCdJqFmelQKwbXCcCV2P27oe/Thom2V5&#10;2bYMEKLDpjYoBWwrhY6uZ+8HaBMA+FxfW+z35EBVR2DZCsbH1n+8JckLvl/n5VRK8QgLRjABNgKW&#10;V+CWBMY2A6JhajBUAyzhfYJkgeV1ABxsi0V2cFpZb++ru5qLAcoCZKttY4BdGDqOD0hgCIJZTthE&#10;ByWAZqR0xqRsNNLeGY0ObjCtVCQa73gcsN6tqlo0VJQ3z6kkRFAYKCs5888trXfdBsDo71txennR&#10;Ee2sKDAsRJQUHFQ2OPpaPoD+L/LDfD6YhqqS8z70eQrcsDjIMkFcGUBvz5KNY6MbpmPymXlyqyrP&#10;bXTK+V5wForLvGjrWJVqan28AjuEomTIcKCyvxo6AEBXz+LqaHTwqZK807/pEPORHSqHw/OjJS2d&#10;D/5TSQ1dtXsJ26GODq+ZPjay4cTaugtfcol5EAQZclax5PRctrZ/YF3z0MhHddiz5yBbX1zW5qb/&#10;uID/+D3Ouhtd3qLjAfRsbSTwkp+BBo7nIIgsYslhUKqq8Xjbx1uT1ZWHz7ZNHQLHQjMtjI41fZzr&#10;s7zslN+YOg+GAdw+ipQ6iqQWBsvZYLcsikWBQpBYRFIxUOICw7pgmRSc4IRDLr4/pXRftBP9rU8W&#10;1eaWBd2nDR3Leq8FYWBTFYo+hpHxzXpf76PZmEiIvdPzqpaWB7MF+JIuuRiWZcDr9PDT6k8Nb9z0&#10;vAtAV0f3e+sCnjmz1ISZ7B7+9+8BjO9Mzp6kIPfopqBvRhXPegioCItqCI+10ebmx06k1Nrl18Gu&#10;IIQ/bUbDlc8aOojTJUCQTKxY82Tz8MjKPf0cZsiwT7FfGzoANBLbdGY80XXp9Lqf3ulx+OGRfKiq&#10;POXK7v63FkZG2w4BoE5KIDVf3rzpHuJ21TxXVXnCaQQcHC43KivmV2dllVtNLS/daBjhX2DP5swE&#10;JoJ9h2LJzRfFkpu3u8AwXG48PmDKThcnuj3Q9DFsbnx6mxJBzDEMMZix0QEEsyTohmJTarwAAKHQ&#10;Qcs8znwmFtXg8jrQ2r2M9nU/7caEkeEBeAESJGCKCMMVMiyflVt02A+y3YcVMYwIhvDIDs4/rbO3&#10;Gzth4uVLrC2rOhvYyXZyXs7x13McC8qm4HEb6Oxb9S52X0Q01dr1+E3zZ132Y9PUkVTGEAj6nILk&#10;vldX49/p6192XF//Mh7AQDo3dwpheN7/h4qKU65zO3LAMjJ0w0ZKi6G/75Xnw+G1Z2DyRok4XWWP&#10;VZSdfo5DDoA6VGjmIJZ/+MzfdS38wz0xiQwZ9mX2d0MHALDs5F1rNv7uxeLib7XnZhdLAV8BROnk&#10;2fGsYaVx86MVANp3K2QH4omm01etacorLz99vUPOCgoCD68/G/PnX/jzeHT85+s3PnY6pca/98B0&#10;dksk0npCJNIKAF6nM/sORYm8BNCOrdezs0uvEUQKf1AGtTSMj7VtnX9BXdXR80BCSCUUCCJBJLLk&#10;OWwpLYSJOmWjAB2lsJqobcG2NfS2v/qOv2HmUqeYB4BFwF/o7ewlNVu3SbfHnvjbkm4MO1nR+YNF&#10;IfAaKJJIqr1IJvrTijvU9OGfDA1/dLZhaqmegbX/Nq343QCat1weTUfGVEIIf+rcuZf827JEUJuD&#10;DQIQBdFk53hb65PVAMY+h9hQVe3ZI25nCQTeA1WNgpK4uWb1vUcB9vu7754hw4HHAWHotjDQ3f24&#10;M5GcvqSq7OR5PGrgYApRUcy3Doy++VAq1fd5gsIH2tufCzGMfP60hkUPSXDAMhkQ4kVd7cXPmXok&#10;0tz23AWA8eKUzyY9osnk8Kfqn7kdWbPisSE45Sykkgq6B98+GgByc+ev1RSAgoJjRQyPtCvJWN83&#10;dz+MvUzVx1SXHJJ0zYBDdiHgmfav8diGo3bSFiAmABMgCvBpQ1cpyDrRzREYZhy61Q1Di//z03J2&#10;TnPnm8Xptt1TEMKdWFJ48iM+b7XPTDng8fnBcjaGxtro5s13LqK29vDnkctz3p9XVZ//R7c7CxYo&#10;ktooTLtP37zu6Tx8BVuxGTLsK+xrZXqmBI71/Lyq9Ad/9HlzGLeXIJzoRl/fmnB//+szsc1Z1yQh&#10;gph7R13tKZf6vFmwTAIlpUKSJAwONI23dz33LQrzjd2L+VLJd0g516XUoR8CKPZ6c39v6LzJs163&#10;7AjlD418dCulWlpJiv3+2seryk8/R0nGkJXlxtBIm7Wx8alPfUjNmXMp5bgAbBgg7DiWf3R/DoDh&#10;T1qwl82YfcqN/f1tK5XUaKeqjjdbhrZjgdW9EkLYY0tLjnkqEKjyssQL2xTBMgIUNYaW9sfuVrSO&#10;Sz+naE8ocPB7xYVHzJAdbphUR0IbQXfnSw/GI51TlrUnQ4b9lQPS0G1BrK48JyUItYzoCIAXkojE&#10;O2hr4+M3mEb8119ALhsKzN1cXDi/yu3JRzxqguMnPAHHoj1We9s9CwA7vRRg+xaVTmfur3JzyuYH&#10;AvlV4Uh/pKtrzQ2GoexY0LYEE/GHBiYcS+LY5x0nSENd/UWrfd4szrZYWIYNQigEjqCrZ8nm3oF3&#10;p+Nz5pYkYA8uLz7/g6C/hEhOBzQziqGxdtrZ9uQMgG6Y4olkyLBfciAbOgBgPZ66e4K5p10oS4DD&#10;BbCsguGhDYMdzW8ehDQqTH8GxV73rMerq45faJgMbFBwIgOG1xGO9sY7mv7zS9tM7iqxc4Z9AIaR&#10;ry4tP+0GWSzwCQIHUeJBYCCVjKCne8mK8cjaMwHs1CsnDbiiggUf+L2z5jukIFheREoNo6PrreWR&#10;yNqvIVN5IEOGtDnQDd0EhDmkZvq33gwFSiTL5JCIJpBMRNHf/+IfNW34v76gdH8gq+H9ktKZdS5X&#10;kJgGj5RCYRosYIE2N97/B8MavhFAbCqmkmGP4xa44M/Kir/5K0kOwOvNAYUFi0YQT/XRwcGVTSND&#10;6w/HFyi2yhDpm9NrLnmKYXji9buhGwlE431WY/N/rrQs5c4pnEuGDAcEGUP3CYLLU7O4tPiYQ12O&#10;HFCThaYnoar98cbWBw4F6BdN7Jvn8Ve+VJC/YJbHVQiGeEENGRLjQXh80O4deLdxLPXq8QB6p2Iy&#10;GaacAq975ktFuQdP9/vyCcs6YVk24qkIDBrF0PCy1aOjy76BLxa+wBblnNEZ8k0vFAQJgkihGMPo&#10;G1rRMzD4wQwAkSmaS4YMBxQZQ7cjhD2qouy8V7O85bws+ZBKKVC1ODp7X3klmlhzJiZR8HIXeFzO&#10;sjtLC084RxJCoKYbouCEJAEWiWN0vCXR1Pb4daaVuAuZ7amvGo4Q+bKSomP+UlJQ5+A5J+LxFFJJ&#10;HTwvwuFmsXbjo0/GEx3fBTDZor/bIYrBW6ZVX/ADt1xKDJ2DoSuwMWatabzth5ad/McUzSdDhgOS&#10;jKHbBW5n3cvV5aceD1smXq8PLAsMj/ZgfdOd19l2bEqy2UtC9p+m1y36Ccs4OUopTEuHYWigMMDz&#10;DCw6Prp2w8NzMeEJuqcD0DN8QmFx8YlLC3Pr870eP8bHI0jGE5AdIjweBxQ1Zq5c88TNmjHysy8+&#10;FFlYX3/ah0FfBTFUEYS6wLIc7epZ2tsz9PRXHiqRIcP+QMbQfTaVM6ddsppQr0s3CTiOgyQTxJL9&#10;8aamR8+h1HhlaoZhji8sOfjekqKZebKYBV1lkYhZUBQNXq8bieSY2d33+qux+IafAXTz7uVlmDyk&#10;1u2p+Ut2zvwTHaKPlSQXRE5CNBaG0yWAYzX0Dazv6+h8+7uA9doUDFienX3Y69PqjikPjydgmjoc&#10;ThGqMmas23j/sYD17hSMkSFDBmQMXVpwrOuHDQ3f/l+nI8AaJoVpmrBtG4lk70Br61NHALRlioZy&#10;SXLBfQX5R5wc9FaKouBBLPr/27v3GLmu+g7g3/O6987cee3se7279q4Xrx8bxyDcNAEHNwmpk6YJ&#10;hJa4pVEK/SOtgNBKUFRQVVGEoFGhqG2EUIBCKqANpm1MyENtA0kMToyMneD4ldi76317HzOz87qP&#10;8+gf4zgtdQp2dr22ez7S1UijnT3nrFbz1bn3nN+pQggG7igY1FCuTZnR0R98p1od/+yZo2bsTO/C&#10;EABXp7NrP97Vs31nMpkGZw6gCJRSgDYgVCMKi8Hw6LOPV8qv3IPGVog3qrW1efOuvv5fu56YFMol&#10;jXw+j1jN6RcOffOhIBh//xK0YVnWf2OD7pcnMrm+x/r6tt+U9Nqg4yTCAEgn8zj2yn8cO73wyPol&#10;bIsAZLC///Y9bS3rmo3mACi01tBaNi6joHRFlmvDE6dGnv2QMfLRJWz/CiZu7Vl1ywNdnZu6uUhw&#10;qQ0iKWEQgwsDTiVqQQGT44dn5k4/tw3ACSzRPr9sZuiZgTU3vC2TbqaxNgjqCloKTEzvH52Ze2QI&#10;b/A5n2VZ52aD7vz15lu2Prq6e9tVab8L89MRstksCC3g0LFv7S6VD38AF1bD8PUwQry7W1t+5U9X&#10;9751g5/MAOCIQo0wDAEiYYwCiEK1NlMcH9/znWpt4p8A9dQS9uGyRcBuSCRW3bWqfdtdKb8rK5wU&#10;BE8iDBXK5QL8nANDAkRxFTPTLxydn99/v9HBP+I8TvX+BRzP7fj80Prf+VDKb0IcK9RqFSgdoh7M&#10;Tr08vOs9gNq7RG1ZlnUONuguGNnc1XXT05sGb86dnilBygi5Jh8wVRw+/sTeQvHFHViGvXGEOO9t&#10;b9n2hfbWDZ2ZVDuNAgecJcAFgVIhqrUiIlmG5wKpjMBPX9z17XJl9NOAmViO/lxiMgDpSSV6/+zq&#10;jXe8L9/SjonxGbiuB8pcaEVBKYMQLpQ0KAdz5vT8ganp6T0f1Tr89hL3xfW91X+zYWDnHxnNwRiD&#10;4zIQGqBQGgsOH3/4bm2iXUvcpmVZ52CD7g1jN2zc+L4nWpt7RbUSQcdAMukhioo4Mfr08/Mc8jT6&#10;AAAKAUlEQVSFF27F8hTcFQDd0pJ78yc7W995R8LzkPAdUEoQhBVEYRVKRxCCgFANyjRiWQ0KC6PD&#10;M3MnD1Rr098E1BO4fMtvUYD+etofuDvnr9/S2ryuL5XOetRoBHGAelBFHIdIpVJwXQeUE8QyRKWy&#10;aEbH9uwulY99BtAHsHQzt7P9Sic37Orvvv3dCTcPIVyARIhVGYXSKfPK6MP3Kl3/CuyzVcu6aGzQ&#10;LRFK3Xs3b/7t+3PpgUxhIQA1FPl8FoXSOKam9x+dmt17D2D2LWMXUoKnPtza8qY729vWbXFEhlPi&#10;glAXWjEoSaAVAyMOuHDhuh6YqxHKadTDBTM2dvBHhcLIniha3AcjhwEzhqW9BXshmgHSDbA+4aS2&#10;ZrLd13d0rL/O933qOA44bYKutSIOBWIZgFIN12FgjgKhMTTqqFXn1MT0wQOn547+i5SVB7B8s9qB&#10;pN/3t2u6f/OWXLIXnKYBAEGwgEp9XJ0ce/jzQTz78WVq27Ks/4MNuiVGCH/nW7bc92RSNJG5uQLS&#10;aR9JX0CZRUzNnIhPDD96lzHxv16ErghKnd9as/qGv2rK9Pe4TgaM+FCSIowBKTWUiSDcGKAhjAZA&#10;DAgxoBRgjAFEm3q9qqWMlVKRXixPji0WT+4Nw+JhpepHgfgIgBGc/8Z2AWAtwDY4bnaD6+QHs9mB&#10;X81kO3o58yjjhBrNGKGGMCrAOAGjAgYKMtaI4gAy1tCawvdaoSWBQQxGNLQJMDt/bGp86qmPGRM+&#10;jEbx6OU02NV77YGO9g1eOtlJVJhAvaZhpAZIiJeOP/jnYTz3GdgZnGWtGBt0y4QQ8a5NG37v6xSt&#10;WcGToJQCRIKzELWoqI8d/943gmDyw3jtUNPllgDoVsb865qaB36jr++atycSTagsMlAkQAgFIYAx&#10;BkrHUKpxJf0EXru7qWGMgTaN7RXQqnFrDhrEUBgCEAMYQs+8AkbizPsUoAQUFCAEjDZei8UiKGfg&#10;3AFjBJRyEGJgDIExCkEQnX2fUqBxILkGpRyGVPTw6JM/XiyeeCyOaj8C9D6c54nxF0i4Tv5Tq9fc&#10;el/GH/KV5DCkBseT4KKGUulUePTI7o8oFTyIy/fWsGVdMWzQLTu6pbvzlu92tm3uI4QQrSNwYWB4&#10;BKNqmJ8bPX1i5Kk7Ab0XK/OlyAH3Ns9bdUc2O/DWTLqt2feb8px7LoiBMY3rf4yIUhBCQMChpQsY&#10;cY5fSwHgtc8aCmMMCGEA0Pg8jcEdeWblqIExClrrs20aowDIsFKZWyhXTs8Xiyf21+sTjwDhblzg&#10;sTdvDBnq7Lj2n3tWvWUjpz7iOAElU42wZ0Wcnts/MzL6/Q8aE3/34vfNsqzXY4Pu4mnPpfu+sqbn&#10;mtuSySSEEABJQ8oWxBFQrk7Liakf7lmsHLwTQGGlOwvABZABkAVIllKx2XFSb/b9lquy2Y7+XK6r&#10;hwufaO3DGAcgP5/RvzizjQ71wsLLE9XK5MlK5fTPwrB8QOvoRcAUAZTQeJ4WLvnIzo+bcNc9tGbV&#10;jbdlm7qSlDpQUkNrDUZDaDKFscmfvjw1vX8HgJMr3FfLss7BBt3FRwXzP9bbtfWjucxASyjbwXkG&#10;rkcgRIxIFlEqn4pHRv79i2G48Pe48PPMrAvXxFn2/X2r3/MXSa8rI7gHIQSMMYjiEFFUQxRX4smZ&#10;3Q9UqmOfAFBf6Q5blvX6bNCtLHf9uh0Hk6nedQQO5fBAiUBjQ7hELENkM0nsO/D1B8N4/COwX6jL&#10;yeE888dDQzs/l0k3kTgyCIIIruOBMgNCFcKoYhYK44snT3z/Wltz1LIuHzboLg2cEHHH6p7tX+xq&#10;u7qb8wxU7EDGBlEYIpVKIJkiKJRH60eOP/GDcuXk/YB5eqU7fQXYmMuu/URnx3U7Wlp6mglhqFQq&#10;qNUq4ILC9z1QJjFfGI9eOf7kn+hGxZSlqHdpWdZFZIPu0kMFz3+6t+sdv9/ZvrFLSQYpJYIwhNIh&#10;vASH73uAUVgonZg9cvyxT2kdPA77fOiX0UmJ+7aOlrf/ZXfHVRscz4dSHNVqDVLGSPoOUmkPBhHm&#10;F0aKY5PPPVIqjXwQF29lrGVZy8AG3aUtzWhi56bB9365rb2bwDgIAw0ZA/V6gEq1hK6uHGJZQbVa&#10;iheKk/Mzs/u/HMviZ7HyizguCY5I3dvZdt0nPae91XObPE59cO6BUQeEAEFchZdgEIJgsVwwh45+&#10;63NRPPvXWJ5qNpZlrQAbdJcPAYjfbcpd9QdvWnvztoSbh1IEUb0GQg0I0WcLPGsTQiNEpToxeWr8&#10;J48Hwfx/GhP9EMDUSg9iGWUJEdd7btON+ebBHW0tA4OCJ6CUAWcuBE+AMd5YUBJKRJFELGtYLB97&#10;aWJ631elKv8DgOJKD8KyrKVng+7ylU4m1v7dmp4bb/dEPiccRhp7sF/d0B1DGwnX41AqhjYRKCVQ&#10;Ksap8YM/mZ098jWt699DYwl/DSuyL+28EQA+AJ9QsT3l93xgsP9dNzGSoY3tDAaEGgDyzHYHhViG&#10;4IKAcwqpAlMqzZYnpw49v1g+fi+A4ZUcjGVZF4cNuiuDA9Ahz2veuaZ3+32ZTJPbmMEIlIoVMCrA&#10;mANGRaOiiCEwmkAiAuEhNJGoVuYKlcr0VLU6N1MpTx+Ucek5Y6LnAYyuwHjaAHENF6lrsrnera6b&#10;afdT7V3JZHMz5w4FAKMBIxNA1AyOJDgnYFwDJIJGHVKVoVFHEM2r4dGnv1GtTn0V0Idw5Z/gYFnW&#10;z7FBd+XqIsS/Z1XX0M3ZTP9QwmlrARgIXBAwEMKhAdTjOsAIuKBgjIAQA5BXq5NoxPGrpSIb/ypa&#10;AUFQWgyC2YkwnJsJ6rNFpWoFrWTRGFU3WkcGJoYxEQgRMFQQQh1KqUuZk+PcbWLczTmO3+p4Tauy&#10;ub48ox4hhABoVE+hlIExBs4clMtlEMLAmACjolFRhRAYA1BD4TsZGKUQRXUUy5PlufkXXypVXn4m&#10;lrMPAeallfrjW5Z16bBB9/8HAyAI4dfn0mv/sH/NO94tvCw0fCiwRqkuos+cYv5aKa5EIgGgMQM0&#10;xkBrnKlD2SjR5QjAID47SzSGQqvGzwBnSn0RA8rQqFnJDCjVZwMrVvp/lQczBlCq0YdMJgOtAK01&#10;pNSQUkIpBaUUFuaeeXZ66sdfAuS/oVG8eamP3LEs6wpgg84CgNUAX09ZYtB1m4bS2VWbWtoGh3w/&#10;nwmCCEY3ZluE0DOzQdYovgwGZQxgKAhhjXAz7GzIGWMapyBAA9AwkDCIoVQEbSSMiZHwBJQOoVTj&#10;ESFjjQoktdpifbE4fKRYGD2sZOlnWtWPAPExwLwCWyjZsqzzYIPOOh/NAOknhPdT5vZRluj0vHwr&#10;F7k2IdJ5SgUjhFGAEkIoNYChRGsDbbQKVRQtFqO4NBuH5Vkpa9Na1UeMjk4C+iSu7BWhlmWtoP8C&#10;96/tGttVlgsAAAAASUVORK5CYIJQSwECLQAUAAYACAAAACEAPfyuaBQBAABHAgAAEwAAAAAAAAAA&#10;AAAAAAAAAAAAW0NvbnRlbnRfVHlwZXNdLnhtbFBLAQItABQABgAIAAAAIQA4/SH/1gAAAJQBAAAL&#10;AAAAAAAAAAAAAAAAAEUBAABfcmVscy8ucmVsc1BLAQItABQABgAIAAAAIQD8cd3R8gQAADwQAAAO&#10;AAAAAAAAAAAAAAAAAEQCAABkcnMvZTJvRG9jLnhtbFBLAQItABQABgAIAAAAIQAr2djxyAAAAKYB&#10;AAAZAAAAAAAAAAAAAAAAAGIHAABkcnMvX3JlbHMvZTJvRG9jLnhtbC5yZWxzUEsBAi0AFAAGAAgA&#10;AAAhAOMuwizhAAAACwEAAA8AAAAAAAAAAAAAAAAAYQgAAGRycy9kb3ducmV2LnhtbFBLAQItAAoA&#10;AAAAAAAAIQCs7wT/CUoAAAlKAAAVAAAAAAAAAAAAAAAAAG8JAABkcnMvbWVkaWEvaW1hZ2UxLmpw&#10;ZWdQSwECLQAKAAAAAAAAACEAoh2KDv2qAQD9qgEAFAAAAAAAAAAAAAAAAACrUwAAZHJzL21lZGlh&#10;L2ltYWdlMi5wbmdQSwUGAAAAAAcABwC/AQAA2v4BAAAA&#10;">
                <v:shape id="Freeform 3" o:spid="_x0000_s1027" style="position:absolute;left:2160;top:296;width:2214;height:0;visibility:visible;mso-wrap-style:square;v-text-anchor:top" coordsize="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CywgAAANsAAAAPAAAAZHJzL2Rvd25yZXYueG1sRE9Na8JA&#10;EL0L/Q/LCL3VjVaKRFdphYLQS43a6m3ITpNgdjZkpzH+e7dQ8DaP9zmLVe9q1VEbKs8GxqMEFHHu&#10;bcWFgf3u/WkGKgiyxdozGbhSgNXyYbDA1PoLb6nLpFAxhEOKBkqRJtU65CU5DCPfEEfux7cOJcK2&#10;0LbFSwx3tZ4kyYt2WHFsKLGhdUn5Oft1Bt62X0e96UQ+s49wOJ++m+crnYx5HPavc1BCvdzF/+6N&#10;jfOn8PdLPEAvbwAAAP//AwBQSwECLQAUAAYACAAAACEA2+H2y+4AAACFAQAAEwAAAAAAAAAAAAAA&#10;AAAAAAAAW0NvbnRlbnRfVHlwZXNdLnhtbFBLAQItABQABgAIAAAAIQBa9CxbvwAAABUBAAALAAAA&#10;AAAAAAAAAAAAAB8BAABfcmVscy8ucmVsc1BLAQItABQABgAIAAAAIQC37bCywgAAANsAAAAPAAAA&#10;AAAAAAAAAAAAAAcCAABkcnMvZG93bnJldi54bWxQSwUGAAAAAAMAAwC3AAAA9gIAAAAA&#10;" path="m,l2214,e" filled="f" strokeweight="1.2pt">
                  <v:path arrowok="t" o:connecttype="custom" o:connectlocs="0,0;2214,0" o:connectangles="0,0"/>
                </v:shape>
                <v:shape id="Picture 4" o:spid="_x0000_s1028" type="#_x0000_t75" style="position:absolute;left:1861;top:-1422;width:207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5wAAAANsAAAAPAAAAZHJzL2Rvd25yZXYueG1sRE/bisIw&#10;EH0X9h/CLPimqUKLdI2yLCuI4H0/YGjGtthMuk1s698bQfBtDuc682VvKtFS40rLCibjCARxZnXJ&#10;uYK/82o0A+E8ssbKMim4k4Pl4mMwx1Tbjo/UnnwuQgi7FBUU3teplC4ryKAb25o4cBfbGPQBNrnU&#10;DXYh3FRyGkWJNFhyaCiwpp+CsuvpZhRs4mS920/iZHvr8vs/+tb8HvZKDT/77y8Qnnr/Fr/cax3m&#10;x/D8JRwgFw8AAAD//wMAUEsBAi0AFAAGAAgAAAAhANvh9svuAAAAhQEAABMAAAAAAAAAAAAAAAAA&#10;AAAAAFtDb250ZW50X1R5cGVzXS54bWxQSwECLQAUAAYACAAAACEAWvQsW78AAAAVAQAACwAAAAAA&#10;AAAAAAAAAAAfAQAAX3JlbHMvLnJlbHNQSwECLQAUAAYACAAAACEAkFsMOcAAAADbAAAADwAAAAAA&#10;AAAAAAAAAAAHAgAAZHJzL2Rvd25yZXYueG1sUEsFBgAAAAADAAMAtwAAAPQCAAAAAA==&#10;">
                  <v:imagedata r:id="rId47" o:title=""/>
                </v:shape>
                <v:shape id="Picture 5" o:spid="_x0000_s1029" type="#_x0000_t75" style="position:absolute;left:2357;top:-1685;width:2891;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GBwAAAANsAAAAPAAAAZHJzL2Rvd25yZXYueG1sRE9Ni8Iw&#10;EL0v+B/CCHtbU/cgUo0iirjICuqKXodmbIrNpDax1n9vBGFv83ifM562thQN1b5wrKDfS0AQZ04X&#10;nCs4/C2/hiB8QNZYOiYFD/IwnXQ+xphqd+cdNfuQixjCPkUFJoQqldJnhiz6nquII3d2tcUQYZ1L&#10;XeM9httSfifJQFosODYYrGhuKLvsb1bBSedbOu7Wxawxi3L1ez1etxur1Ge3nY1ABGrDv/jt/tFx&#10;/gBev8QD5OQJAAD//wMAUEsBAi0AFAAGAAgAAAAhANvh9svuAAAAhQEAABMAAAAAAAAAAAAAAAAA&#10;AAAAAFtDb250ZW50X1R5cGVzXS54bWxQSwECLQAUAAYACAAAACEAWvQsW78AAAAVAQAACwAAAAAA&#10;AAAAAAAAAAAfAQAAX3JlbHMvLnJlbHNQSwECLQAUAAYACAAAACEAeylRgcAAAADbAAAADwAAAAAA&#10;AAAAAAAAAAAHAgAAZHJzL2Rvd25yZXYueG1sUEsFBgAAAAADAAMAtwAAAPQCAAAAAA==&#10;">
                  <v:imagedata r:id="rId48" o:title=""/>
                </v:shape>
                <w10:wrap anchorx="page"/>
              </v:group>
            </w:pict>
          </mc:Fallback>
        </mc:AlternateContent>
      </w:r>
      <w:r w:rsidRPr="001B0276">
        <w:t>Widhiati Dwi W, S.Pd</w:t>
      </w:r>
    </w:p>
    <w:p w14:paraId="52480766" w14:textId="77777777" w:rsidR="001B0276" w:rsidRPr="001B0276" w:rsidRDefault="001B0276" w:rsidP="001B0276">
      <w:r>
        <w:t>NIP</w:t>
      </w:r>
      <w:r w:rsidRPr="001B0276">
        <w:t xml:space="preserve"> 196609262003122002</w:t>
      </w:r>
    </w:p>
    <w:p w14:paraId="3050C858" w14:textId="77777777" w:rsidR="001B0276" w:rsidRDefault="001B0276" w:rsidP="001B0276"/>
    <w:p w14:paraId="2622AE37" w14:textId="77777777" w:rsidR="001B0276" w:rsidRPr="00AA0B66" w:rsidRDefault="001B0276" w:rsidP="001B0276"/>
    <w:p w14:paraId="46328BF6" w14:textId="77777777" w:rsidR="001B0276" w:rsidRDefault="001B0276" w:rsidP="00E53E7B">
      <w:pPr>
        <w:jc w:val="center"/>
        <w:rPr>
          <w:b/>
          <w:sz w:val="28"/>
          <w:szCs w:val="28"/>
          <w:u w:val="single"/>
          <w:lang w:val="en-ID"/>
        </w:rPr>
      </w:pPr>
    </w:p>
    <w:p w14:paraId="531AD097" w14:textId="77777777" w:rsidR="00E53E7B" w:rsidRPr="008056F4" w:rsidRDefault="00E53E7B" w:rsidP="00C8733F">
      <w:pPr>
        <w:rPr>
          <w:b/>
          <w:u w:val="single"/>
          <w:lang w:val="en-ID"/>
        </w:rPr>
      </w:pPr>
    </w:p>
    <w:p w14:paraId="76107E18" w14:textId="46F5E9FA" w:rsidR="0010128C" w:rsidRDefault="0010128C" w:rsidP="00767B37">
      <w:pPr>
        <w:jc w:val="both"/>
      </w:pPr>
    </w:p>
    <w:p w14:paraId="494A4F46" w14:textId="77777777" w:rsidR="0010128C" w:rsidRDefault="0010128C" w:rsidP="00767B37">
      <w:pPr>
        <w:jc w:val="both"/>
      </w:pPr>
    </w:p>
    <w:p w14:paraId="79F4CD76" w14:textId="73581934" w:rsidR="0010128C" w:rsidRDefault="0010128C" w:rsidP="00767B37">
      <w:pPr>
        <w:jc w:val="both"/>
      </w:pPr>
    </w:p>
    <w:p w14:paraId="576FDD2C" w14:textId="64FDFA2A" w:rsidR="0010128C" w:rsidRDefault="0010128C" w:rsidP="00767B37">
      <w:pPr>
        <w:jc w:val="both"/>
      </w:pPr>
    </w:p>
    <w:p w14:paraId="7E730135" w14:textId="39DA569A" w:rsidR="0010128C" w:rsidRDefault="0010128C" w:rsidP="00767B37">
      <w:pPr>
        <w:jc w:val="both"/>
      </w:pPr>
    </w:p>
    <w:p w14:paraId="523697C8" w14:textId="7AD539FE" w:rsidR="0010128C" w:rsidRDefault="0010128C" w:rsidP="00767B37">
      <w:pPr>
        <w:jc w:val="both"/>
      </w:pPr>
    </w:p>
    <w:permEnd w:id="890966124"/>
    <w:p w14:paraId="611EAC26" w14:textId="0323512A" w:rsidR="0010128C" w:rsidRPr="00767B37" w:rsidRDefault="0010128C" w:rsidP="00767B37">
      <w:pPr>
        <w:jc w:val="both"/>
        <w:rPr>
          <w:i/>
          <w:iCs/>
          <w:color w:val="000000" w:themeColor="text1"/>
        </w:rPr>
      </w:pPr>
    </w:p>
    <w:sectPr w:rsidR="0010128C" w:rsidRPr="00767B37" w:rsidSect="00A60890">
      <w:pgSz w:w="11907" w:h="16839" w:code="9"/>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57CDB" w14:textId="77777777" w:rsidR="00E571E0" w:rsidRDefault="00E571E0">
      <w:r>
        <w:separator/>
      </w:r>
    </w:p>
  </w:endnote>
  <w:endnote w:type="continuationSeparator" w:id="0">
    <w:p w14:paraId="05D5C14C" w14:textId="77777777" w:rsidR="00E571E0" w:rsidRDefault="00E5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2A3" w14:textId="77777777" w:rsidR="00AA4353" w:rsidRPr="00EB4990" w:rsidRDefault="00AA4353">
    <w:pPr>
      <w:pStyle w:val="Footer"/>
      <w:rPr>
        <w:i/>
      </w:rPr>
    </w:pPr>
    <w:r w:rsidRPr="00EB4990">
      <w:rPr>
        <w:i/>
      </w:rPr>
      <w:t>Note: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CB826" w14:textId="77777777" w:rsidR="00E571E0" w:rsidRDefault="00E571E0">
      <w:r>
        <w:separator/>
      </w:r>
    </w:p>
  </w:footnote>
  <w:footnote w:type="continuationSeparator" w:id="0">
    <w:p w14:paraId="1FB2C733" w14:textId="77777777" w:rsidR="00E571E0" w:rsidRDefault="00E57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A3F"/>
    <w:multiLevelType w:val="hybridMultilevel"/>
    <w:tmpl w:val="8A12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A3979"/>
    <w:multiLevelType w:val="multilevel"/>
    <w:tmpl w:val="358A67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8465B"/>
    <w:multiLevelType w:val="multilevel"/>
    <w:tmpl w:val="956260C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CF2DD9"/>
    <w:multiLevelType w:val="hybridMultilevel"/>
    <w:tmpl w:val="810C517A"/>
    <w:lvl w:ilvl="0" w:tplc="A63253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5003259"/>
    <w:multiLevelType w:val="hybridMultilevel"/>
    <w:tmpl w:val="23223C5A"/>
    <w:lvl w:ilvl="0" w:tplc="CF74298C">
      <w:start w:val="1"/>
      <w:numFmt w:val="decimal"/>
      <w:lvlText w:val="%1."/>
      <w:lvlJc w:val="left"/>
      <w:pPr>
        <w:ind w:left="900" w:hanging="54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4863646"/>
    <w:multiLevelType w:val="hybridMultilevel"/>
    <w:tmpl w:val="9412E6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44765"/>
    <w:multiLevelType w:val="hybridMultilevel"/>
    <w:tmpl w:val="4CA2761E"/>
    <w:lvl w:ilvl="0" w:tplc="72D0373C">
      <w:start w:val="8"/>
      <w:numFmt w:val="bullet"/>
      <w:lvlText w:val="-"/>
      <w:lvlJc w:val="left"/>
      <w:pPr>
        <w:ind w:left="467" w:hanging="360"/>
      </w:pPr>
      <w:rPr>
        <w:rFonts w:ascii="Cambria" w:eastAsia="Tahoma" w:hAnsi="Cambria"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7" w15:restartNumberingAfterBreak="0">
    <w:nsid w:val="4760707E"/>
    <w:multiLevelType w:val="hybridMultilevel"/>
    <w:tmpl w:val="C89E0AFA"/>
    <w:lvl w:ilvl="0" w:tplc="0409000F">
      <w:start w:val="1"/>
      <w:numFmt w:val="decimal"/>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8" w15:restartNumberingAfterBreak="0">
    <w:nsid w:val="4D585C88"/>
    <w:multiLevelType w:val="multilevel"/>
    <w:tmpl w:val="4D585C8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58F5737D"/>
    <w:multiLevelType w:val="hybridMultilevel"/>
    <w:tmpl w:val="A52C30C2"/>
    <w:lvl w:ilvl="0" w:tplc="DE1EA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E53BD3"/>
    <w:multiLevelType w:val="hybridMultilevel"/>
    <w:tmpl w:val="1E8C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A0648"/>
    <w:multiLevelType w:val="multilevel"/>
    <w:tmpl w:val="5C3039F8"/>
    <w:lvl w:ilvl="0">
      <w:start w:val="1"/>
      <w:numFmt w:val="lowerLetter"/>
      <w:lvlText w:val="%1."/>
      <w:lvlJc w:val="left"/>
      <w:pPr>
        <w:tabs>
          <w:tab w:val="num" w:pos="4046"/>
        </w:tabs>
        <w:ind w:left="4046" w:hanging="360"/>
      </w:pPr>
      <w:rPr>
        <w:rFonts w:hint="default"/>
        <w:sz w:val="20"/>
      </w:rPr>
    </w:lvl>
    <w:lvl w:ilvl="1" w:tentative="1">
      <w:start w:val="1"/>
      <w:numFmt w:val="bullet"/>
      <w:lvlText w:val="o"/>
      <w:lvlJc w:val="left"/>
      <w:pPr>
        <w:tabs>
          <w:tab w:val="num" w:pos="4766"/>
        </w:tabs>
        <w:ind w:left="4766" w:hanging="360"/>
      </w:pPr>
      <w:rPr>
        <w:rFonts w:ascii="Courier New" w:hAnsi="Courier New" w:hint="default"/>
        <w:sz w:val="20"/>
      </w:rPr>
    </w:lvl>
    <w:lvl w:ilvl="2" w:tentative="1">
      <w:start w:val="1"/>
      <w:numFmt w:val="bullet"/>
      <w:lvlText w:val=""/>
      <w:lvlJc w:val="left"/>
      <w:pPr>
        <w:tabs>
          <w:tab w:val="num" w:pos="5486"/>
        </w:tabs>
        <w:ind w:left="5486" w:hanging="360"/>
      </w:pPr>
      <w:rPr>
        <w:rFonts w:ascii="Wingdings" w:hAnsi="Wingdings" w:hint="default"/>
        <w:sz w:val="20"/>
      </w:rPr>
    </w:lvl>
    <w:lvl w:ilvl="3" w:tentative="1">
      <w:start w:val="1"/>
      <w:numFmt w:val="bullet"/>
      <w:lvlText w:val=""/>
      <w:lvlJc w:val="left"/>
      <w:pPr>
        <w:tabs>
          <w:tab w:val="num" w:pos="6206"/>
        </w:tabs>
        <w:ind w:left="6206" w:hanging="360"/>
      </w:pPr>
      <w:rPr>
        <w:rFonts w:ascii="Wingdings" w:hAnsi="Wingdings" w:hint="default"/>
        <w:sz w:val="20"/>
      </w:rPr>
    </w:lvl>
    <w:lvl w:ilvl="4" w:tentative="1">
      <w:start w:val="1"/>
      <w:numFmt w:val="bullet"/>
      <w:lvlText w:val=""/>
      <w:lvlJc w:val="left"/>
      <w:pPr>
        <w:tabs>
          <w:tab w:val="num" w:pos="6926"/>
        </w:tabs>
        <w:ind w:left="6926" w:hanging="360"/>
      </w:pPr>
      <w:rPr>
        <w:rFonts w:ascii="Wingdings" w:hAnsi="Wingdings" w:hint="default"/>
        <w:sz w:val="20"/>
      </w:rPr>
    </w:lvl>
    <w:lvl w:ilvl="5" w:tentative="1">
      <w:start w:val="1"/>
      <w:numFmt w:val="bullet"/>
      <w:lvlText w:val=""/>
      <w:lvlJc w:val="left"/>
      <w:pPr>
        <w:tabs>
          <w:tab w:val="num" w:pos="7646"/>
        </w:tabs>
        <w:ind w:left="7646" w:hanging="360"/>
      </w:pPr>
      <w:rPr>
        <w:rFonts w:ascii="Wingdings" w:hAnsi="Wingdings" w:hint="default"/>
        <w:sz w:val="20"/>
      </w:rPr>
    </w:lvl>
    <w:lvl w:ilvl="6" w:tentative="1">
      <w:start w:val="1"/>
      <w:numFmt w:val="bullet"/>
      <w:lvlText w:val=""/>
      <w:lvlJc w:val="left"/>
      <w:pPr>
        <w:tabs>
          <w:tab w:val="num" w:pos="8366"/>
        </w:tabs>
        <w:ind w:left="8366" w:hanging="360"/>
      </w:pPr>
      <w:rPr>
        <w:rFonts w:ascii="Wingdings" w:hAnsi="Wingdings" w:hint="default"/>
        <w:sz w:val="20"/>
      </w:rPr>
    </w:lvl>
    <w:lvl w:ilvl="7" w:tentative="1">
      <w:start w:val="1"/>
      <w:numFmt w:val="bullet"/>
      <w:lvlText w:val=""/>
      <w:lvlJc w:val="left"/>
      <w:pPr>
        <w:tabs>
          <w:tab w:val="num" w:pos="9086"/>
        </w:tabs>
        <w:ind w:left="9086" w:hanging="360"/>
      </w:pPr>
      <w:rPr>
        <w:rFonts w:ascii="Wingdings" w:hAnsi="Wingdings" w:hint="default"/>
        <w:sz w:val="20"/>
      </w:rPr>
    </w:lvl>
    <w:lvl w:ilvl="8" w:tentative="1">
      <w:start w:val="1"/>
      <w:numFmt w:val="bullet"/>
      <w:lvlText w:val=""/>
      <w:lvlJc w:val="left"/>
      <w:pPr>
        <w:tabs>
          <w:tab w:val="num" w:pos="9806"/>
        </w:tabs>
        <w:ind w:left="9806" w:hanging="360"/>
      </w:pPr>
      <w:rPr>
        <w:rFonts w:ascii="Wingdings" w:hAnsi="Wingdings" w:hint="default"/>
        <w:sz w:val="20"/>
      </w:rPr>
    </w:lvl>
  </w:abstractNum>
  <w:num w:numId="1" w16cid:durableId="1956591125">
    <w:abstractNumId w:val="10"/>
  </w:num>
  <w:num w:numId="2" w16cid:durableId="969702876">
    <w:abstractNumId w:val="8"/>
  </w:num>
  <w:num w:numId="3" w16cid:durableId="1297448119">
    <w:abstractNumId w:val="2"/>
  </w:num>
  <w:num w:numId="4" w16cid:durableId="1143350296">
    <w:abstractNumId w:val="0"/>
  </w:num>
  <w:num w:numId="5" w16cid:durableId="1798716107">
    <w:abstractNumId w:val="5"/>
  </w:num>
  <w:num w:numId="6" w16cid:durableId="2054235924">
    <w:abstractNumId w:val="9"/>
  </w:num>
  <w:num w:numId="7" w16cid:durableId="1343750267">
    <w:abstractNumId w:val="3"/>
  </w:num>
  <w:num w:numId="8" w16cid:durableId="352535480">
    <w:abstractNumId w:val="1"/>
  </w:num>
  <w:num w:numId="9" w16cid:durableId="1120756560">
    <w:abstractNumId w:val="11"/>
  </w:num>
  <w:num w:numId="10" w16cid:durableId="496384184">
    <w:abstractNumId w:val="4"/>
  </w:num>
  <w:num w:numId="11" w16cid:durableId="618683775">
    <w:abstractNumId w:val="7"/>
  </w:num>
  <w:num w:numId="12" w16cid:durableId="575824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formatting="1" w:enforcement="1" w:cryptProviderType="rsaAES" w:cryptAlgorithmClass="hash" w:cryptAlgorithmType="typeAny" w:cryptAlgorithmSid="14" w:cryptSpinCount="100000" w:hash="GhPd+c6CR/+oiXQMvGG7k1f6J8DBvO3BDbDjhX1m8SS0TMqXdt0GUqxHYtGvhGNEZ3wHShpwo+l+CMVO+VnSYw==" w:salt="j6au/y54BT3oNjzu/+ZrZ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890"/>
    <w:rsid w:val="000071DD"/>
    <w:rsid w:val="00074532"/>
    <w:rsid w:val="00074DE4"/>
    <w:rsid w:val="00075D77"/>
    <w:rsid w:val="0010128C"/>
    <w:rsid w:val="001162F8"/>
    <w:rsid w:val="00117384"/>
    <w:rsid w:val="00122B3D"/>
    <w:rsid w:val="00147E8D"/>
    <w:rsid w:val="00187104"/>
    <w:rsid w:val="001B0276"/>
    <w:rsid w:val="001C2520"/>
    <w:rsid w:val="001C2F1B"/>
    <w:rsid w:val="001C3A9B"/>
    <w:rsid w:val="001F0336"/>
    <w:rsid w:val="00216520"/>
    <w:rsid w:val="00227E08"/>
    <w:rsid w:val="00283FA9"/>
    <w:rsid w:val="00295D91"/>
    <w:rsid w:val="002B2F0E"/>
    <w:rsid w:val="0030541B"/>
    <w:rsid w:val="003154C7"/>
    <w:rsid w:val="00325B9E"/>
    <w:rsid w:val="00395DAB"/>
    <w:rsid w:val="003D2D2A"/>
    <w:rsid w:val="003E3A9C"/>
    <w:rsid w:val="0040583A"/>
    <w:rsid w:val="00410BF4"/>
    <w:rsid w:val="00431F6B"/>
    <w:rsid w:val="00466E30"/>
    <w:rsid w:val="004A303B"/>
    <w:rsid w:val="004A4E47"/>
    <w:rsid w:val="004B4334"/>
    <w:rsid w:val="004C3C95"/>
    <w:rsid w:val="00521F1E"/>
    <w:rsid w:val="005324BD"/>
    <w:rsid w:val="005633B3"/>
    <w:rsid w:val="00583753"/>
    <w:rsid w:val="005B1EAF"/>
    <w:rsid w:val="005C6AE6"/>
    <w:rsid w:val="005F6F83"/>
    <w:rsid w:val="005F771B"/>
    <w:rsid w:val="0061482A"/>
    <w:rsid w:val="00624F5B"/>
    <w:rsid w:val="006E1C8C"/>
    <w:rsid w:val="006E5E8D"/>
    <w:rsid w:val="006F18DB"/>
    <w:rsid w:val="00736861"/>
    <w:rsid w:val="00740F62"/>
    <w:rsid w:val="00742900"/>
    <w:rsid w:val="00767B37"/>
    <w:rsid w:val="007817FE"/>
    <w:rsid w:val="007911AB"/>
    <w:rsid w:val="00791980"/>
    <w:rsid w:val="007978E1"/>
    <w:rsid w:val="007D794D"/>
    <w:rsid w:val="00825D88"/>
    <w:rsid w:val="008E13A9"/>
    <w:rsid w:val="009209B7"/>
    <w:rsid w:val="009928C3"/>
    <w:rsid w:val="009D4630"/>
    <w:rsid w:val="009E1EFA"/>
    <w:rsid w:val="009E2C4E"/>
    <w:rsid w:val="00A60890"/>
    <w:rsid w:val="00A97989"/>
    <w:rsid w:val="00AA06F2"/>
    <w:rsid w:val="00AA4353"/>
    <w:rsid w:val="00AB43ED"/>
    <w:rsid w:val="00AB558A"/>
    <w:rsid w:val="00AE54A8"/>
    <w:rsid w:val="00B2315B"/>
    <w:rsid w:val="00B553C6"/>
    <w:rsid w:val="00B5714C"/>
    <w:rsid w:val="00B86706"/>
    <w:rsid w:val="00BD4D02"/>
    <w:rsid w:val="00BE08E1"/>
    <w:rsid w:val="00C32176"/>
    <w:rsid w:val="00C41160"/>
    <w:rsid w:val="00C47E3C"/>
    <w:rsid w:val="00C74FF3"/>
    <w:rsid w:val="00C77330"/>
    <w:rsid w:val="00C8733F"/>
    <w:rsid w:val="00CC7A2A"/>
    <w:rsid w:val="00D02BEA"/>
    <w:rsid w:val="00D46159"/>
    <w:rsid w:val="00D67DC0"/>
    <w:rsid w:val="00E10E7F"/>
    <w:rsid w:val="00E5008F"/>
    <w:rsid w:val="00E53E7B"/>
    <w:rsid w:val="00E571E0"/>
    <w:rsid w:val="00ED58BB"/>
    <w:rsid w:val="00EE2D0F"/>
    <w:rsid w:val="00F61564"/>
    <w:rsid w:val="00F801E2"/>
    <w:rsid w:val="00FE3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1F34"/>
  <w15:chartTrackingRefBased/>
  <w15:docId w15:val="{1AA13061-E3C9-4AFF-A759-060F4508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0890"/>
    <w:pPr>
      <w:keepNext/>
      <w:jc w:val="both"/>
      <w:outlineLvl w:val="0"/>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890"/>
    <w:rPr>
      <w:rFonts w:ascii="Times New Roman" w:eastAsia="Times New Roman" w:hAnsi="Times New Roman" w:cs="Times New Roman"/>
      <w:i/>
      <w:iCs/>
      <w:sz w:val="24"/>
      <w:szCs w:val="24"/>
      <w:lang w:val="en-GB"/>
    </w:rPr>
  </w:style>
  <w:style w:type="paragraph" w:styleId="Header">
    <w:name w:val="header"/>
    <w:basedOn w:val="Normal"/>
    <w:link w:val="HeaderChar"/>
    <w:uiPriority w:val="99"/>
    <w:unhideWhenUsed/>
    <w:rsid w:val="00A60890"/>
    <w:pPr>
      <w:tabs>
        <w:tab w:val="center" w:pos="4680"/>
        <w:tab w:val="right" w:pos="9360"/>
      </w:tabs>
    </w:pPr>
  </w:style>
  <w:style w:type="character" w:customStyle="1" w:styleId="HeaderChar">
    <w:name w:val="Header Char"/>
    <w:basedOn w:val="DefaultParagraphFont"/>
    <w:link w:val="Header"/>
    <w:uiPriority w:val="99"/>
    <w:rsid w:val="00A608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890"/>
    <w:pPr>
      <w:tabs>
        <w:tab w:val="center" w:pos="4680"/>
        <w:tab w:val="right" w:pos="9360"/>
      </w:tabs>
    </w:pPr>
  </w:style>
  <w:style w:type="character" w:customStyle="1" w:styleId="FooterChar">
    <w:name w:val="Footer Char"/>
    <w:basedOn w:val="DefaultParagraphFont"/>
    <w:link w:val="Footer"/>
    <w:uiPriority w:val="99"/>
    <w:rsid w:val="00A60890"/>
    <w:rPr>
      <w:rFonts w:ascii="Times New Roman" w:eastAsia="Times New Roman" w:hAnsi="Times New Roman" w:cs="Times New Roman"/>
      <w:sz w:val="24"/>
      <w:szCs w:val="24"/>
    </w:rPr>
  </w:style>
  <w:style w:type="table" w:styleId="TableGrid">
    <w:name w:val="Table Grid"/>
    <w:basedOn w:val="TableNormal"/>
    <w:uiPriority w:val="59"/>
    <w:rsid w:val="00A60890"/>
    <w:pPr>
      <w:spacing w:after="0" w:line="240" w:lineRule="auto"/>
    </w:pPr>
    <w:rPr>
      <w:rFonts w:ascii="Cambria" w:eastAsia="MS Mincho" w:hAnsi="Cambria"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A60890"/>
    <w:pPr>
      <w:ind w:left="720"/>
      <w:contextualSpacing/>
    </w:pPr>
  </w:style>
  <w:style w:type="character" w:customStyle="1" w:styleId="ListParagraphChar">
    <w:name w:val="List Paragraph Char"/>
    <w:link w:val="ListParagraph"/>
    <w:uiPriority w:val="34"/>
    <w:locked/>
    <w:rsid w:val="004C3C95"/>
    <w:rPr>
      <w:rFonts w:ascii="Times New Roman" w:eastAsia="Times New Roman" w:hAnsi="Times New Roman" w:cs="Times New Roman"/>
      <w:sz w:val="24"/>
      <w:szCs w:val="24"/>
    </w:rPr>
  </w:style>
  <w:style w:type="paragraph" w:styleId="NormalWeb">
    <w:name w:val="Normal (Web)"/>
    <w:basedOn w:val="Normal"/>
    <w:uiPriority w:val="99"/>
    <w:unhideWhenUsed/>
    <w:rsid w:val="00E5008F"/>
    <w:pPr>
      <w:spacing w:before="100" w:beforeAutospacing="1" w:after="100" w:afterAutospacing="1"/>
    </w:pPr>
  </w:style>
  <w:style w:type="character" w:styleId="Emphasis">
    <w:name w:val="Emphasis"/>
    <w:uiPriority w:val="20"/>
    <w:qFormat/>
    <w:rsid w:val="00E5008F"/>
    <w:rPr>
      <w:i/>
      <w:iCs/>
    </w:rPr>
  </w:style>
  <w:style w:type="character" w:styleId="Strong">
    <w:name w:val="Strong"/>
    <w:uiPriority w:val="22"/>
    <w:qFormat/>
    <w:rsid w:val="00E5008F"/>
    <w:rPr>
      <w:b/>
      <w:bCs/>
    </w:rPr>
  </w:style>
  <w:style w:type="paragraph" w:styleId="NoSpacing">
    <w:name w:val="No Spacing"/>
    <w:uiPriority w:val="1"/>
    <w:qFormat/>
    <w:rsid w:val="00825D88"/>
    <w:p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10128C"/>
    <w:rPr>
      <w:color w:val="0000FF"/>
      <w:u w:val="single"/>
    </w:rPr>
  </w:style>
  <w:style w:type="character" w:styleId="SubtleEmphasis">
    <w:name w:val="Subtle Emphasis"/>
    <w:basedOn w:val="DefaultParagraphFont"/>
    <w:uiPriority w:val="19"/>
    <w:qFormat/>
    <w:rsid w:val="003D2D2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yperlink" Target="https://www.unicef.org/indonesia/id/tentang-kami" TargetMode="External"/><Relationship Id="rId42" Type="http://schemas.openxmlformats.org/officeDocument/2006/relationships/image" Target="media/image25.png"/><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detik.com/edu/detikpedia/d-5764291/world-mental-health-day-data-kesehatan-mental-indonesia-dari-ugm-dan-ykis" TargetMode="External"/><Relationship Id="rId37" Type="http://schemas.openxmlformats.org/officeDocument/2006/relationships/hyperlink" Target="https://www.halodoc.com/artikel/deteksi-dini-gangguan-mental-pada-anak" TargetMode="External"/><Relationship Id="rId40" Type="http://schemas.openxmlformats.org/officeDocument/2006/relationships/hyperlink" Target="https://goo.gl/maps/aWE2PqCTvBFBnfWAA" TargetMode="Externa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cpmh.psikologi.ugm.ac.id/2020/10/18/resiliensi-sebagai-benteng-diri-di-masa-pandemi/"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177%2F10105395211063169" TargetMode="External"/><Relationship Id="rId44"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gsa.geo.ugm.ac.id/2020/11/27/darurat-kesehatan-mental-bagi-remaja/" TargetMode="External"/><Relationship Id="rId35" Type="http://schemas.openxmlformats.org/officeDocument/2006/relationships/hyperlink" Target="https://news.unair.ac.id/2022/01/03/kesehatan-mental-masyarakat-indonesia-saat-pandemi-covid-19-di-media-online/?lang=id" TargetMode="External"/><Relationship Id="rId43" Type="http://schemas.openxmlformats.org/officeDocument/2006/relationships/image" Target="media/image6.jpeg"/><Relationship Id="rId48" Type="http://schemas.openxmlformats.org/officeDocument/2006/relationships/image" Target="media/image1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detik.com/edu/detikpedia/d-5764291/world-mental-health-day-data-kesehatan-mental-indonesia-dari-ugm-dan-ykis" TargetMode="External"/><Relationship Id="rId38" Type="http://schemas.openxmlformats.org/officeDocument/2006/relationships/image" Target="media/image22.png"/><Relationship Id="rId46"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F0656-9121-4E72-9122-F740ABCB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7528</Words>
  <Characters>42910</Characters>
  <Application>Microsoft Office Word</Application>
  <DocSecurity>8</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abiziqia</dc:creator>
  <cp:keywords/>
  <dc:description/>
  <cp:lastModifiedBy>erni_dika</cp:lastModifiedBy>
  <cp:revision>2</cp:revision>
  <dcterms:created xsi:type="dcterms:W3CDTF">2022-12-16T12:38:00Z</dcterms:created>
  <dcterms:modified xsi:type="dcterms:W3CDTF">2022-12-16T12:38:00Z</dcterms:modified>
</cp:coreProperties>
</file>